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53" w:rsidRDefault="00316BCA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</w:t>
      </w:r>
      <w:r w:rsidRPr="00316BCA">
        <w:rPr>
          <w:rFonts w:ascii="Times New Roman" w:hAnsi="Times New Roman" w:cs="Times New Roman"/>
          <w:b/>
          <w:i/>
          <w:sz w:val="36"/>
          <w:szCs w:val="36"/>
        </w:rPr>
        <w:t>Ментальная карта «снежный барс»</w:t>
      </w:r>
    </w:p>
    <w:p w:rsidR="00316BCA" w:rsidRDefault="00316BCA">
      <w:pPr>
        <w:rPr>
          <w:rFonts w:ascii="Times New Roman" w:hAnsi="Times New Roman" w:cs="Times New Roman"/>
          <w:b/>
          <w:i/>
          <w:sz w:val="36"/>
          <w:szCs w:val="36"/>
        </w:rPr>
      </w:pPr>
      <w:hyperlink r:id="rId4" w:history="1">
        <w:r w:rsidRPr="00316BCA">
          <w:rPr>
            <w:rStyle w:val="a3"/>
            <w:rFonts w:ascii="Times New Roman" w:hAnsi="Times New Roman" w:cs="Times New Roman"/>
            <w:b/>
            <w:i/>
            <w:sz w:val="36"/>
            <w:szCs w:val="36"/>
          </w:rPr>
          <w:t>https://www.spiderscribe.net/app/?ea07b1f93c968da3433888225796ba94</w:t>
        </w:r>
      </w:hyperlink>
    </w:p>
    <w:p w:rsidR="00316BCA" w:rsidRPr="00316BCA" w:rsidRDefault="00316BCA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BCA" w:rsidRPr="00316BCA" w:rsidSect="0085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BCA"/>
    <w:rsid w:val="00316BCA"/>
    <w:rsid w:val="0085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B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spiderscribe.net/app/?ea07b1f93c968da3433888225796ba94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B116A7CB28604DA3F30A15D32BA8D3" ma:contentTypeVersion="1" ma:contentTypeDescription="Создание документа." ma:contentTypeScope="" ma:versionID="c8e22aeb4e5f5d5008589022357bf4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T4CTUPCNHN5M-796094589-54</_dlc_DocId>
    <_dlc_DocIdUrl xmlns="c71519f2-859d-46c1-a1b6-2941efed936d">
      <Url>http://edu-sps.koiro.local/chuhloma/sudai/skvoren/_layouts/15/DocIdRedir.aspx?ID=T4CTUPCNHN5M-796094589-54</Url>
      <Description>T4CTUPCNHN5M-796094589-54</Description>
    </_dlc_DocIdUrl>
  </documentManagement>
</p:properties>
</file>

<file path=customXml/itemProps1.xml><?xml version="1.0" encoding="utf-8"?>
<ds:datastoreItem xmlns:ds="http://schemas.openxmlformats.org/officeDocument/2006/customXml" ds:itemID="{3F6BEE49-4462-4F21-A91E-0724559E9EBF}"/>
</file>

<file path=customXml/itemProps2.xml><?xml version="1.0" encoding="utf-8"?>
<ds:datastoreItem xmlns:ds="http://schemas.openxmlformats.org/officeDocument/2006/customXml" ds:itemID="{CD9DC086-CC09-4B6B-B62A-08D9F1C5CB34}"/>
</file>

<file path=customXml/itemProps3.xml><?xml version="1.0" encoding="utf-8"?>
<ds:datastoreItem xmlns:ds="http://schemas.openxmlformats.org/officeDocument/2006/customXml" ds:itemID="{1ABC131E-F896-42E6-8F4E-5A17F869B544}"/>
</file>

<file path=customXml/itemProps4.xml><?xml version="1.0" encoding="utf-8"?>
<ds:datastoreItem xmlns:ds="http://schemas.openxmlformats.org/officeDocument/2006/customXml" ds:itemID="{807909BB-6A83-46F8-9AFB-215D358AE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dcterms:created xsi:type="dcterms:W3CDTF">2017-02-11T05:09:00Z</dcterms:created>
  <dcterms:modified xsi:type="dcterms:W3CDTF">2017-02-11T05:11:00Z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0x010100FEB116A7CB28604DA3F30A15D32BA8D3</vt:lpwstr>
  </property>
  <property fmtid="{D5CDD505-2E9C-101B-9397-08002B2CF9AE}" pid="3" name="_dlc_DocIdItemGuid">
    <vt:lpwstr>8c9dcf53-e71f-4cff-b36a-dc2e4601c426</vt:lpwstr>
  </property>
</Properties>
</file>