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F6" w:rsidRDefault="00E54FF6" w:rsidP="00E54FF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E54FF6" w:rsidRP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1"/>
          <w:szCs w:val="21"/>
        </w:rPr>
      </w:pPr>
      <w:r w:rsidRPr="00E54FF6">
        <w:rPr>
          <w:b/>
          <w:bCs/>
          <w:color w:val="000000"/>
          <w:sz w:val="72"/>
          <w:szCs w:val="72"/>
        </w:rPr>
        <w:t>Картотека пальчиковой гимнастики для  детей 1-й младшей группы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E54FF6" w:rsidRDefault="00E54FF6" w:rsidP="00E54FF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Style w:val="c7"/>
          <w:rFonts w:ascii="Arial" w:hAnsi="Arial" w:cs="Arial"/>
          <w:b/>
          <w:bCs/>
          <w:color w:val="000000"/>
          <w:sz w:val="28"/>
          <w:szCs w:val="28"/>
        </w:rPr>
        <w:lastRenderedPageBreak/>
        <w:t>Репка</w:t>
      </w:r>
    </w:p>
    <w:p w:rsidR="00E54FF6" w:rsidRDefault="00E54FF6" w:rsidP="00E54FF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 xml:space="preserve">Тянут, тянут бабка с </w:t>
      </w:r>
      <w:proofErr w:type="gramStart"/>
      <w:r>
        <w:rPr>
          <w:rStyle w:val="c5"/>
          <w:rFonts w:ascii="Arial" w:hAnsi="Arial" w:cs="Arial"/>
          <w:color w:val="000000"/>
          <w:sz w:val="28"/>
          <w:szCs w:val="28"/>
        </w:rPr>
        <w:t>дедкой</w:t>
      </w:r>
      <w:proofErr w:type="gramEnd"/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Style w:val="c0"/>
          <w:rFonts w:ascii="Arial" w:hAnsi="Arial" w:cs="Arial"/>
          <w:color w:val="222222"/>
          <w:sz w:val="28"/>
          <w:szCs w:val="28"/>
        </w:rPr>
        <w:t>(разгибают большие пальцы)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5"/>
          <w:rFonts w:ascii="Arial" w:hAnsi="Arial" w:cs="Arial"/>
          <w:color w:val="000000"/>
          <w:sz w:val="28"/>
          <w:szCs w:val="28"/>
        </w:rPr>
        <w:t>Из земли большую репку</w:t>
      </w:r>
      <w:proofErr w:type="gramStart"/>
      <w:r>
        <w:rPr>
          <w:rStyle w:val="c5"/>
          <w:rFonts w:ascii="Arial" w:hAnsi="Arial" w:cs="Arial"/>
          <w:color w:val="000000"/>
          <w:sz w:val="28"/>
          <w:szCs w:val="28"/>
        </w:rPr>
        <w:t>.</w:t>
      </w:r>
      <w:proofErr w:type="gramEnd"/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Style w:val="c0"/>
          <w:rFonts w:ascii="Arial" w:hAnsi="Arial" w:cs="Arial"/>
          <w:color w:val="222222"/>
          <w:sz w:val="28"/>
          <w:szCs w:val="28"/>
        </w:rPr>
        <w:t>(</w:t>
      </w:r>
      <w:proofErr w:type="gramStart"/>
      <w:r>
        <w:rPr>
          <w:rStyle w:val="c0"/>
          <w:rFonts w:ascii="Arial" w:hAnsi="Arial" w:cs="Arial"/>
          <w:color w:val="222222"/>
          <w:sz w:val="28"/>
          <w:szCs w:val="28"/>
        </w:rPr>
        <w:t>р</w:t>
      </w:r>
      <w:proofErr w:type="gramEnd"/>
      <w:r>
        <w:rPr>
          <w:rStyle w:val="c0"/>
          <w:rFonts w:ascii="Arial" w:hAnsi="Arial" w:cs="Arial"/>
          <w:color w:val="222222"/>
          <w:sz w:val="28"/>
          <w:szCs w:val="28"/>
        </w:rPr>
        <w:t>азгибают указательные)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5"/>
          <w:rFonts w:ascii="Arial" w:hAnsi="Arial" w:cs="Arial"/>
          <w:color w:val="000000"/>
          <w:sz w:val="28"/>
          <w:szCs w:val="28"/>
        </w:rPr>
        <w:t>К ним пришла тут внучка,</w:t>
      </w: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Style w:val="c0"/>
          <w:rFonts w:ascii="Arial" w:hAnsi="Arial" w:cs="Arial"/>
          <w:color w:val="222222"/>
          <w:sz w:val="28"/>
          <w:szCs w:val="28"/>
        </w:rPr>
        <w:t>(разгибают средние)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5"/>
          <w:rFonts w:ascii="Arial" w:hAnsi="Arial" w:cs="Arial"/>
          <w:color w:val="000000"/>
          <w:sz w:val="28"/>
          <w:szCs w:val="28"/>
        </w:rPr>
        <w:t>Подбежала Жучка,</w:t>
      </w: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Style w:val="c0"/>
          <w:rFonts w:ascii="Arial" w:hAnsi="Arial" w:cs="Arial"/>
          <w:color w:val="222222"/>
          <w:sz w:val="28"/>
          <w:szCs w:val="28"/>
        </w:rPr>
        <w:t>(разгибают безымянные)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5"/>
          <w:rFonts w:ascii="Arial" w:hAnsi="Arial" w:cs="Arial"/>
          <w:color w:val="000000"/>
          <w:sz w:val="28"/>
          <w:szCs w:val="28"/>
        </w:rPr>
        <w:t>Кошка тоже потянула.</w:t>
      </w: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Style w:val="c0"/>
          <w:rFonts w:ascii="Arial" w:hAnsi="Arial" w:cs="Arial"/>
          <w:color w:val="222222"/>
          <w:sz w:val="28"/>
          <w:szCs w:val="28"/>
        </w:rPr>
        <w:t>(разгибают мизинцы)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5"/>
          <w:rFonts w:ascii="Arial" w:hAnsi="Arial" w:cs="Arial"/>
          <w:color w:val="000000"/>
          <w:sz w:val="28"/>
          <w:szCs w:val="28"/>
        </w:rPr>
        <w:t>Берут репку.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5"/>
          <w:rFonts w:ascii="Arial" w:hAnsi="Arial" w:cs="Arial"/>
          <w:color w:val="000000"/>
          <w:sz w:val="28"/>
          <w:szCs w:val="28"/>
        </w:rPr>
        <w:t>Хоть держалась крепко —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5"/>
          <w:rFonts w:ascii="Arial" w:hAnsi="Arial" w:cs="Arial"/>
          <w:color w:val="000000"/>
          <w:sz w:val="28"/>
          <w:szCs w:val="28"/>
        </w:rPr>
        <w:t>Вытянута репка!</w:t>
      </w: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Style w:val="c0"/>
          <w:rFonts w:ascii="Arial" w:hAnsi="Arial" w:cs="Arial"/>
          <w:color w:val="222222"/>
          <w:sz w:val="28"/>
          <w:szCs w:val="28"/>
        </w:rPr>
        <w:t>(поднимают руки вместе)</w:t>
      </w:r>
      <w:r>
        <w:rPr>
          <w:rStyle w:val="c9"/>
          <w:rFonts w:ascii="Arial" w:hAnsi="Arial" w:cs="Arial"/>
          <w:b/>
          <w:bCs/>
          <w:color w:val="222222"/>
          <w:sz w:val="28"/>
          <w:szCs w:val="28"/>
        </w:rPr>
        <w:t> </w:t>
      </w:r>
    </w:p>
    <w:p w:rsidR="00E54FF6" w:rsidRDefault="00E54FF6" w:rsidP="00E54FF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9"/>
          <w:rFonts w:ascii="Arial" w:hAnsi="Arial" w:cs="Arial"/>
          <w:b/>
          <w:bCs/>
          <w:color w:val="222222"/>
          <w:sz w:val="28"/>
          <w:szCs w:val="28"/>
        </w:rPr>
        <w:t> </w:t>
      </w:r>
    </w:p>
    <w:p w:rsidR="00E54FF6" w:rsidRDefault="00E54FF6" w:rsidP="00E54FF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9"/>
          <w:rFonts w:ascii="Arial" w:hAnsi="Arial" w:cs="Arial"/>
          <w:b/>
          <w:bCs/>
          <w:color w:val="222222"/>
          <w:sz w:val="28"/>
          <w:szCs w:val="28"/>
        </w:rPr>
        <w:t>                                                     Капуста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5"/>
          <w:rFonts w:ascii="Arial" w:hAnsi="Arial" w:cs="Arial"/>
          <w:color w:val="000000"/>
          <w:sz w:val="28"/>
          <w:szCs w:val="28"/>
        </w:rPr>
        <w:t>Мы капусту рубим-рубим,</w:t>
      </w: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Style w:val="c0"/>
          <w:rFonts w:ascii="Arial" w:hAnsi="Arial" w:cs="Arial"/>
          <w:color w:val="222222"/>
          <w:sz w:val="28"/>
          <w:szCs w:val="28"/>
        </w:rPr>
        <w:t>(движение прямыми ладонями вверх-вниз)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5"/>
          <w:rFonts w:ascii="Arial" w:hAnsi="Arial" w:cs="Arial"/>
          <w:color w:val="000000"/>
          <w:sz w:val="28"/>
          <w:szCs w:val="28"/>
        </w:rPr>
        <w:t>Мы капусту солим-солим</w:t>
      </w: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Style w:val="c0"/>
          <w:rFonts w:ascii="Arial" w:hAnsi="Arial" w:cs="Arial"/>
          <w:color w:val="222222"/>
          <w:sz w:val="28"/>
          <w:szCs w:val="28"/>
        </w:rPr>
        <w:t>(поочередное поглаживание подушечек пальцев)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5"/>
          <w:rFonts w:ascii="Arial" w:hAnsi="Arial" w:cs="Arial"/>
          <w:color w:val="000000"/>
          <w:sz w:val="28"/>
          <w:szCs w:val="28"/>
        </w:rPr>
        <w:t xml:space="preserve">Мы </w:t>
      </w:r>
      <w:proofErr w:type="spellStart"/>
      <w:r>
        <w:rPr>
          <w:rStyle w:val="c5"/>
          <w:rFonts w:ascii="Arial" w:hAnsi="Arial" w:cs="Arial"/>
          <w:color w:val="000000"/>
          <w:sz w:val="28"/>
          <w:szCs w:val="28"/>
        </w:rPr>
        <w:t>капустку</w:t>
      </w:r>
      <w:proofErr w:type="spellEnd"/>
      <w:r>
        <w:rPr>
          <w:rStyle w:val="c5"/>
          <w:rFonts w:ascii="Arial" w:hAnsi="Arial" w:cs="Arial"/>
          <w:color w:val="000000"/>
          <w:sz w:val="28"/>
          <w:szCs w:val="28"/>
        </w:rPr>
        <w:t xml:space="preserve"> трем-трем,</w:t>
      </w: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Style w:val="c0"/>
          <w:rFonts w:ascii="Arial" w:hAnsi="Arial" w:cs="Arial"/>
          <w:color w:val="222222"/>
          <w:sz w:val="28"/>
          <w:szCs w:val="28"/>
        </w:rPr>
        <w:t>(потирать кулачок о кулачок)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5"/>
          <w:rFonts w:ascii="Arial" w:hAnsi="Arial" w:cs="Arial"/>
          <w:color w:val="000000"/>
          <w:sz w:val="28"/>
          <w:szCs w:val="28"/>
        </w:rPr>
        <w:t>Мы капусту жмем-жмем.</w:t>
      </w: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Style w:val="c0"/>
          <w:rFonts w:ascii="Arial" w:hAnsi="Arial" w:cs="Arial"/>
          <w:color w:val="222222"/>
          <w:sz w:val="28"/>
          <w:szCs w:val="28"/>
        </w:rPr>
        <w:t>(сжимать и разжимать кулачки)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5"/>
          <w:rFonts w:ascii="Arial" w:hAnsi="Arial" w:cs="Arial"/>
          <w:color w:val="000000"/>
          <w:sz w:val="28"/>
          <w:szCs w:val="28"/>
        </w:rPr>
        <w:t>Попробовали</w:t>
      </w:r>
      <w:proofErr w:type="gramStart"/>
      <w:r>
        <w:rPr>
          <w:rStyle w:val="c5"/>
          <w:rFonts w:ascii="Arial" w:hAnsi="Arial" w:cs="Arial"/>
          <w:color w:val="000000"/>
          <w:sz w:val="28"/>
          <w:szCs w:val="28"/>
        </w:rPr>
        <w:t>… П</w:t>
      </w:r>
      <w:proofErr w:type="gramEnd"/>
      <w:r>
        <w:rPr>
          <w:rStyle w:val="c5"/>
          <w:rFonts w:ascii="Arial" w:hAnsi="Arial" w:cs="Arial"/>
          <w:color w:val="000000"/>
          <w:sz w:val="28"/>
          <w:szCs w:val="28"/>
        </w:rPr>
        <w:t>ересолили…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</w:rPr>
        <w:t>«Солнце»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 xml:space="preserve">Пальцы широко раздвину.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(Перекрещенные ладони прижать друг к другу,</w:t>
      </w:r>
      <w:proofErr w:type="gramEnd"/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Руки так соединю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.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п</w:t>
      </w:r>
      <w:proofErr w:type="gramEnd"/>
      <w:r>
        <w:rPr>
          <w:rFonts w:ascii="Arial" w:hAnsi="Arial" w:cs="Arial"/>
          <w:color w:val="000000"/>
          <w:sz w:val="28"/>
          <w:szCs w:val="28"/>
        </w:rPr>
        <w:t>альцы раздвинуты в стороны),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Это солнышко с лучами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.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п</w:t>
      </w:r>
      <w:proofErr w:type="gramEnd"/>
      <w:r>
        <w:rPr>
          <w:rFonts w:ascii="Arial" w:hAnsi="Arial" w:cs="Arial"/>
          <w:color w:val="000000"/>
          <w:sz w:val="28"/>
          <w:szCs w:val="28"/>
        </w:rPr>
        <w:t>ошевелить пальцами)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Рады все его теплу.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8"/>
          <w:szCs w:val="28"/>
        </w:rPr>
        <w:t> 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«Игрушки»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Я с игрушками играю: (Руки перед собой, сжимаем-разжимаем пальцы обеих рук.)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Мячик я тебе бросаю, (Протягиваем руки вперёд – «бросаем мяч».)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Пирамидку собираю, (Прямые кисти ладонями вниз поочерёдно кладём друг на друга</w:t>
      </w:r>
      <w:proofErr w:type="gramEnd"/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несколько раз.)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Грузовик везде катаю. (Двигаем перед собой слегка раскрытой кистью правой руки – «катаем машинку».)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8"/>
          <w:szCs w:val="28"/>
        </w:rPr>
        <w:t> 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8"/>
          <w:szCs w:val="28"/>
        </w:rPr>
        <w:t> 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«Встали пальчики»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Этот пальчик хочет спать, (поочередно пригибать пальцы к ладошке, начиная с мизинца)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Этот пальчик – прыг в кровать,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Этот пальчик прикорнул,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Этот пальчик уж заснул.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Тише, тише, не шуми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,(</w:t>
      </w:r>
      <w:proofErr w:type="gramEnd"/>
      <w:r>
        <w:rPr>
          <w:rFonts w:ascii="Arial" w:hAnsi="Arial" w:cs="Arial"/>
          <w:color w:val="000000"/>
          <w:sz w:val="28"/>
          <w:szCs w:val="28"/>
        </w:rPr>
        <w:t>Затем большим пальцем касаться всех остальных – «будить»)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8"/>
          <w:szCs w:val="28"/>
        </w:rPr>
        <w:t> 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Пальчики не разбуди.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Встали пальчики – «Ура!»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(С восклицанием «Ура!» — кулачки разжать, широко</w:t>
      </w:r>
      <w:proofErr w:type="gramEnd"/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В детский сад идти пора! расставив пальцы.)</w:t>
      </w:r>
      <w:proofErr w:type="gramEnd"/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Осень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Если листья пожелтели, (Сжимаем и разжимаем кулачки)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Дождь холодный моросит, (Стучим пальцем)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Птицы к югу полетели, - (Изображаем крылья)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Значит, осень к нам спешит. (Хлопаем в ладоши)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8"/>
          <w:szCs w:val="28"/>
        </w:rPr>
        <w:t> 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Овощи – фрукты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В огороде много гряд, (Сжимают и разжимают пальцы.)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Тут и репа, и салат, (Загибают пальцы поочерёдно.)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Тут и свёкла, и горох,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А картофель разве плох?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Наш зелёный огород (Хлопают в ладоши.)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Нас прокормит целый год.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8"/>
          <w:szCs w:val="28"/>
        </w:rPr>
        <w:t> 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8"/>
          <w:szCs w:val="28"/>
        </w:rPr>
        <w:t> 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Посуда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Из тарелок, как один, (Ладони вместе перед собой «тарелка».)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Суп мы ложками едим. (Вращательные движения рукой с воображаемой ложкой.)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Вилкой кушаем котлеты, (Указательный и средний пальцы выпрямлены, большой палец</w:t>
      </w:r>
      <w:proofErr w:type="gramEnd"/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придерживает безымянный и мизинец – «держим вилку».)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Ножик режет нам омлеты. («Режем» прямой ладонью взад-вперёд.)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Домашние животные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Вот, убрав царапки, кошка моет лапки. («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Моем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руки».)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Мордочку и ушки (Круговые движения ладонью по лицу.)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 xml:space="preserve">На своей макушке.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(Чуть согнутые ладошки движутся за ушами – показываем,</w:t>
      </w:r>
      <w:proofErr w:type="gramEnd"/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как кошка моет ушки.)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Побежали вдоль реки (Двигают указательными и средними пальцами по</w:t>
      </w:r>
      <w:proofErr w:type="gramEnd"/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 xml:space="preserve">поверхности стола от себя к краю.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Повторяют несколько раз.)</w:t>
      </w:r>
      <w:proofErr w:type="gramEnd"/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Котята наперегонки.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Домашние птицы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 xml:space="preserve">Зёрна курочка клюёт, (Обе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ладошки вместе отклоняем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от себя.)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И цыплятки тут как тут. (Щепотки «клюют» по очереди.)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В воду уточка нырнёт, (Ладошки вместе «ныряют» вперёд.)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А цыплятки не нырнут. (Погрозили пальчиком.)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 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Комнатные растения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У нас в горшке расцвёл цветок. (Ладошки изображают бутон)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Чтоб стал красив он и высок, (Поднимаем «бутон» вверх)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Раскрыл на утро лепестки, (Раскрываем ладошки)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Должны работать корешки. (Опускаем ладошки вниз, соединив тыльной стороной)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8"/>
          <w:szCs w:val="28"/>
        </w:rPr>
        <w:t> 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Одежда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Обуваем ножки бегать по дорожке. (Двумя пальцами «шагают» по столу.)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Повторяй за мной слова: (Сжимают и разжимают пальцы.)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Ножка – раз, ножка – два! (Ставят два пальца на стол и поднимают по одному.)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В магазине покупают (Сжимают и разжимают пальцы.)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И на ножки надевают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Папа, мама, брат и я – (Загибают пальцы на руках.)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Любит обувь вся семья. («Шагают» пальцами по столу.)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Я надену сапоги, (Показываем на ноги, туловище, голову.)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8"/>
          <w:szCs w:val="28"/>
        </w:rPr>
        <w:t> 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8"/>
          <w:szCs w:val="28"/>
        </w:rPr>
        <w:t>                                         </w:t>
      </w:r>
      <w:r>
        <w:rPr>
          <w:rFonts w:ascii="Arial" w:hAnsi="Arial" w:cs="Arial"/>
          <w:b/>
          <w:bCs/>
          <w:color w:val="000000"/>
          <w:sz w:val="28"/>
          <w:szCs w:val="28"/>
        </w:rPr>
        <w:t>Курточку и шапку.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И на руку каждую (Одна рука выпрямленными пальцами вверх, другая –</w:t>
      </w:r>
      <w:proofErr w:type="gramEnd"/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проводит по мизинцу и ребру ладони, показывая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направление надевания перчаток.)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Натяну перчатку. (Смена рук.)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8"/>
          <w:szCs w:val="28"/>
        </w:rPr>
        <w:t> 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8"/>
          <w:szCs w:val="28"/>
        </w:rPr>
        <w:t> 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Зима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Снег ложится на дома, (Руки разводим в стороны, ладонями вниз.)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Улицы и крыши. (Руки «домиком».)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 xml:space="preserve">Тихо к нам идёт зима.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( Палец к губам.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«Идём» указательным и средним пальцами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одной руки.)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Мы её не слышим… (Рука за ухом.)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Что зимой мы любим делать? (Поочерёдно соединяют большой палец с остальными.)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В снежки играть,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На лыжах бегать,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На коньках по льду кататься,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Вниз с горы на санках мчаться.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                                                        Лошадка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Я люблю свою лошадку,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Причешу ей шерстку гладко, (поглаживают кисти рук)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Гребешком приглажу хвостик (поглаживают каждый палец)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И верхом поеду в гости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тучат пальчиками по столу)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 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«Грачи»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 Мы лепили куличи. (Лепить пирожок)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Прилетели к нам грачи. (Помахать крыльями)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 Первый грач испек пирог, (Загибать пальчики по очереди на одной руке)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 А второй ему помог.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Третий грач накрыл на стол,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А четвертый вымыл пол,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Пятый долго не зевал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И пирог у них склевал.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Раз, два, три, четыре, пять, (Загибать пальчики на другой руке)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Выходи грачей считать.</w:t>
      </w:r>
      <w:r>
        <w:rPr>
          <w:rFonts w:ascii="Arial" w:hAnsi="Arial" w:cs="Arial"/>
          <w:color w:val="222222"/>
          <w:sz w:val="28"/>
          <w:szCs w:val="28"/>
        </w:rPr>
        <w:br/>
      </w:r>
      <w:r>
        <w:rPr>
          <w:rFonts w:ascii="Arial" w:hAnsi="Arial" w:cs="Arial"/>
          <w:color w:val="222222"/>
          <w:sz w:val="28"/>
          <w:szCs w:val="28"/>
        </w:rPr>
        <w:br/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8"/>
          <w:szCs w:val="28"/>
        </w:rPr>
        <w:t> 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Рыбы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Жил да был один налим, (Движения имитирующие движения плавников.)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Два ерша дружили с ним.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Прилетали к ним три утки (Взмахи ладонями.)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По четыре раза в сутки (Сжимать и разжимать кулачки.)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И учили их считать: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Раз, два, три, четыре, пять. (Загибать пальчики.)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«Рубим дрова»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Чтобы печку растопить, (Складываем пальцы в замок)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Надо дров нам нарубить.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 xml:space="preserve">Рубим, рубим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мы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дровишки – (Имитируем действия дровосека)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Пусть тепло будет детишкам.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Мама – солнышко мое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Мамочка хорошая, (Воздушный поцелуй над ладонью.)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Мамочка любимая! (Поцелуй над другой ладонью.)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Очень я её люблю, (Сдуваем с ладони поцелуй.)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Поцелуи ей дарю! (Сдуваем поцелуй с другой ладони.)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8"/>
          <w:szCs w:val="28"/>
        </w:rPr>
        <w:t> 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«Подснежник»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 К нам Весна лишь заглянула — (Протягивают руки вперед)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 В снег ладошку окунула (Руки внизу, перпендикулярно корпусу)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 И расцвел там нежный, (Руки соединяют в бутон на уровне глаз)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 Маленький подснежник (Медленно раздвигают пальцы «цветок раскрылся»)</w:t>
      </w:r>
      <w:r>
        <w:rPr>
          <w:rFonts w:ascii="Arial" w:hAnsi="Arial" w:cs="Arial"/>
          <w:color w:val="222222"/>
          <w:sz w:val="28"/>
          <w:szCs w:val="28"/>
        </w:rPr>
        <w:br/>
      </w:r>
      <w:r>
        <w:rPr>
          <w:rFonts w:ascii="Arial" w:hAnsi="Arial" w:cs="Arial"/>
          <w:color w:val="222222"/>
          <w:sz w:val="28"/>
          <w:szCs w:val="28"/>
        </w:rPr>
        <w:lastRenderedPageBreak/>
        <w:br/>
      </w:r>
      <w:r>
        <w:rPr>
          <w:rFonts w:ascii="Arial" w:hAnsi="Arial" w:cs="Arial"/>
          <w:color w:val="222222"/>
          <w:sz w:val="28"/>
          <w:szCs w:val="28"/>
        </w:rPr>
        <w:br/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Мебель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На кроватке мы поспали, (Руки под щёку.)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Вещи в шкаф уже убрали. (Свободно двигаем руками – «убираем вещи».)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Мы на стуле посидели (Ладонью одной руки накрываем кулак другой.)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И за столиком поели. (Вращательные движения рукой с воображаемой ложкой.)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Наступила весна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Вот уж две недели (Опускаем по очереди руки вниз, пальцы вместе.)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Капают капели.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Снег на солнце тает (Руки ладонями вниз разведены в стороны.)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И ручьём стекает. (Обе руки ладонями вниз двигаются в одну сторону.)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Цвет и форма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Мой весёлый круглый мяч, (Одной рукой бьём по воображаемому мячу.)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Щёки круглые не прячь! (Смена рук.)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Я тебя поймаю, (Двумя руками, соединив одноимённые пальцы, показываем мяч.)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В ручках покатаю! (Покатали воображаемый мяч между ладоней.)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«Солдаты»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Мы солдаты, мы солдаты,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Бодрым шагом мы идём. (Пальцы маршируют по столу.)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В нашу армию, ребята,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 xml:space="preserve">Просто так не попадёшь.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(Пальцы сжаты в кулак, указательный палец поднят вверх и</w:t>
      </w:r>
      <w:proofErr w:type="gramEnd"/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покачивается вправо-влево.)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Нужно быть умелыми,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Сильными и смелыми  (Ладонь вверх, пальцы растопырены, сжимаются и</w:t>
      </w:r>
      <w:proofErr w:type="gramEnd"/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разжимаются.)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8"/>
          <w:szCs w:val="28"/>
        </w:rPr>
        <w:t> 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Цветы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Ромашки белые цветки – (Ладонь вперёд, пальцы раздвинуть – это «ромашка».)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Как пальцы маленькой руки.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И вот слетаются жуки (Перебираем пальцы «руки-ромашки» по одному.)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Считать ромашки лепестки.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 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Скоро лето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Солнцем ласковым согрето, («Идём» указательным и средним пальцами одной руки.)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За весной приходит лето.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Будем в озере нырять  (Ныряем  соединёнными вместе ладонями от груди</w:t>
      </w:r>
      <w:proofErr w:type="gramEnd"/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вперёд.)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И цветочки собирать. («Срываем» одной рукой и «собираем» в другую.)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Вот какие мы большие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У меня есть голова, Грудь, живот, а там – спина,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Ножки – чтобы поскакать, Ручки – чтобы поиграть.</w:t>
      </w:r>
    </w:p>
    <w:p w:rsidR="00E54FF6" w:rsidRDefault="00E54FF6" w:rsidP="00E54F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(Слушаем стихотворение и указываем на соответствующие части тела)</w:t>
      </w:r>
    </w:p>
    <w:p w:rsidR="00F12C76" w:rsidRDefault="00F12C76" w:rsidP="00E54FF6">
      <w:pPr>
        <w:spacing w:after="0"/>
        <w:ind w:firstLine="709"/>
        <w:jc w:val="center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F4C06"/>
    <w:multiLevelType w:val="multilevel"/>
    <w:tmpl w:val="8F34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660"/>
    <w:rsid w:val="002E3BA9"/>
    <w:rsid w:val="005F5A81"/>
    <w:rsid w:val="006C0B77"/>
    <w:rsid w:val="006F29BB"/>
    <w:rsid w:val="006F2A49"/>
    <w:rsid w:val="008242FF"/>
    <w:rsid w:val="00870751"/>
    <w:rsid w:val="00922C48"/>
    <w:rsid w:val="00B661DB"/>
    <w:rsid w:val="00B915B7"/>
    <w:rsid w:val="00C53660"/>
    <w:rsid w:val="00E163BA"/>
    <w:rsid w:val="00E54FF6"/>
    <w:rsid w:val="00EA59DF"/>
    <w:rsid w:val="00EE4070"/>
    <w:rsid w:val="00F12C76"/>
    <w:rsid w:val="00FC0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6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660"/>
    <w:rPr>
      <w:b/>
      <w:bCs/>
    </w:rPr>
  </w:style>
  <w:style w:type="paragraph" w:customStyle="1" w:styleId="c3">
    <w:name w:val="c3"/>
    <w:basedOn w:val="a"/>
    <w:rsid w:val="00B661D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661DB"/>
  </w:style>
  <w:style w:type="character" w:customStyle="1" w:styleId="c4">
    <w:name w:val="c4"/>
    <w:basedOn w:val="a0"/>
    <w:rsid w:val="00B661DB"/>
  </w:style>
  <w:style w:type="paragraph" w:customStyle="1" w:styleId="c1">
    <w:name w:val="c1"/>
    <w:basedOn w:val="a"/>
    <w:rsid w:val="00B661D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661DB"/>
  </w:style>
  <w:style w:type="character" w:customStyle="1" w:styleId="c6">
    <w:name w:val="c6"/>
    <w:basedOn w:val="a0"/>
    <w:rsid w:val="00B661DB"/>
  </w:style>
  <w:style w:type="character" w:customStyle="1" w:styleId="c12">
    <w:name w:val="c12"/>
    <w:basedOn w:val="a0"/>
    <w:rsid w:val="00B661DB"/>
  </w:style>
  <w:style w:type="character" w:customStyle="1" w:styleId="c13">
    <w:name w:val="c13"/>
    <w:basedOn w:val="a0"/>
    <w:rsid w:val="00E163BA"/>
  </w:style>
  <w:style w:type="character" w:customStyle="1" w:styleId="c0">
    <w:name w:val="c0"/>
    <w:basedOn w:val="a0"/>
    <w:rsid w:val="00E163BA"/>
  </w:style>
  <w:style w:type="character" w:customStyle="1" w:styleId="c7">
    <w:name w:val="c7"/>
    <w:basedOn w:val="a0"/>
    <w:rsid w:val="00E54FF6"/>
  </w:style>
  <w:style w:type="character" w:customStyle="1" w:styleId="c5">
    <w:name w:val="c5"/>
    <w:basedOn w:val="a0"/>
    <w:rsid w:val="00E54FF6"/>
  </w:style>
  <w:style w:type="character" w:customStyle="1" w:styleId="c9">
    <w:name w:val="c9"/>
    <w:basedOn w:val="a0"/>
    <w:rsid w:val="00E54F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8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T4CTUPCNHN5M-256796007-3496</_dlc_DocId>
    <_dlc_DocIdUrl xmlns="c71519f2-859d-46c1-a1b6-2941efed936d">
      <Url>http://www.eduportal44.ru/chuhloma/rodnik/1/_layouts/15/DocIdRedir.aspx?ID=T4CTUPCNHN5M-256796007-3496</Url>
      <Description>T4CTUPCNHN5M-256796007-3496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F61C82-1635-4186-95EB-30954AD969C3}"/>
</file>

<file path=customXml/itemProps2.xml><?xml version="1.0" encoding="utf-8"?>
<ds:datastoreItem xmlns:ds="http://schemas.openxmlformats.org/officeDocument/2006/customXml" ds:itemID="{13719CE8-96DE-46F8-80AD-4A38F3B2D251}"/>
</file>

<file path=customXml/itemProps3.xml><?xml version="1.0" encoding="utf-8"?>
<ds:datastoreItem xmlns:ds="http://schemas.openxmlformats.org/officeDocument/2006/customXml" ds:itemID="{098B8C78-A987-4302-9F06-E2A07AFBF22A}"/>
</file>

<file path=customXml/itemProps4.xml><?xml version="1.0" encoding="utf-8"?>
<ds:datastoreItem xmlns:ds="http://schemas.openxmlformats.org/officeDocument/2006/customXml" ds:itemID="{23DFBFD4-FB9F-4C46-9742-D1BE08CA30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1143</Words>
  <Characters>6519</Characters>
  <Application>Microsoft Office Word</Application>
  <DocSecurity>0</DocSecurity>
  <Lines>54</Lines>
  <Paragraphs>15</Paragraphs>
  <ScaleCrop>false</ScaleCrop>
  <Company/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2022-05-16T15:58:00Z</dcterms:created>
  <dcterms:modified xsi:type="dcterms:W3CDTF">2022-05-16T16:21:00Z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5bf4f11c-d6e3-402a-97d9-82cebb8b9c13</vt:lpwstr>
  </property>
</Properties>
</file>