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08" w:tblpY="1584"/>
        <w:tblOverlap w:val="never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52"/>
        <w:gridCol w:w="70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Ссылка на 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ицу «Наставничество в ОУ» сайта образовательной организации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НАСТАВЛЯЕМЫЙ,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ПРЕДМЕТ ИЛИ ТЕМАТИКА НАСТАВНИЧЕСТВА 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НАСТАВНИК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09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Чухломский детский сад «Родничок»</w:t>
            </w:r>
          </w:p>
        </w:tc>
        <w:tc>
          <w:tcPr>
            <w:tcW w:w="425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"http://www.eduportal44.ru/chuhloma/rodnik/1/SitePages/Наставничество%20в%20ДОУ%20-%20Школа%20Начинающего%20Педагога.aspx?WikiPageMode=Edit&amp;amp;InitialTabId=Ribbon.EditingTools.CPEditTab&amp;amp;VisibilityContext=WSSWikiPage"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4"/>
                <w:rFonts w:hint="default"/>
              </w:rPr>
              <w:t>http://www.eduportal44.ru/chuhloma/rodnik/1/SitePages/Наставничество%20в%20ДОУ%20-%20Школа%20Начинающего%20Педагога.aspx?WikiPageMode=Edit&amp;amp;InitialTabId=Ribbon.EditingTools.CPEditTab&amp;amp;VisibilityContext=WSSWikiPage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Молчанова Лидия Сергеевна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 xml:space="preserve"> - инструктор по физической культуре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Сорокина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Светлана Борисовна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>Старший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continue"/>
          </w:tcPr>
          <w:p>
            <w:pPr>
              <w:spacing w:after="0" w:line="240" w:lineRule="auto"/>
              <w:rPr>
                <w:rFonts w:hint="default"/>
              </w:rPr>
            </w:pPr>
          </w:p>
        </w:tc>
        <w:tc>
          <w:tcPr>
            <w:tcW w:w="7088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Попова Надежда Сергеевна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 xml:space="preserve"> - воспитатель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>До аттестации педагога на первую квалификационную категорию ( декабрь 2023 года)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Смирнова Анна Александровна,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 xml:space="preserve"> 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9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continue"/>
          </w:tcPr>
          <w:p>
            <w:pPr>
              <w:spacing w:after="0" w:line="240" w:lineRule="auto"/>
              <w:rPr>
                <w:rFonts w:hint="default"/>
              </w:rPr>
            </w:pPr>
          </w:p>
        </w:tc>
        <w:tc>
          <w:tcPr>
            <w:tcW w:w="7088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Жирохова Наталья Петровна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 xml:space="preserve"> - воспитатель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>До аттестации педагога на первую квалификационную категорию ( май 2024 года)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 xml:space="preserve">Комиссарова Ирина Николаевна,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>воспитатель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9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continue"/>
          </w:tcPr>
          <w:p>
            <w:pPr>
              <w:spacing w:after="0" w:line="240" w:lineRule="auto"/>
              <w:rPr>
                <w:rFonts w:hint="default"/>
              </w:rPr>
            </w:pPr>
          </w:p>
        </w:tc>
        <w:tc>
          <w:tcPr>
            <w:tcW w:w="7088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Волкова Нина Юрьевна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 xml:space="preserve"> - воспитатель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>До аттестации педагога на первую квалификационную категорию ( май 2024 года)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lang w:val="ru-RU"/>
              </w:rPr>
              <w:t>Ваулина Марина Борисовна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>, воспитатель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НАСТАВНИЧЕСТВО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в МБДОУ Чухломс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кий детский сад «Родничок» в 2023-2024 учебном году</w:t>
      </w:r>
    </w:p>
    <w:sectPr>
      <w:pgSz w:w="16838" w:h="11906" w:orient="landscape"/>
      <w:pgMar w:top="851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4D"/>
    <w:rsid w:val="0010284D"/>
    <w:rsid w:val="00257918"/>
    <w:rsid w:val="003C1D6D"/>
    <w:rsid w:val="005005E3"/>
    <w:rsid w:val="00A262E2"/>
    <w:rsid w:val="00B830AA"/>
    <w:rsid w:val="00E92802"/>
    <w:rsid w:val="00EE0B9E"/>
    <w:rsid w:val="1D4413A6"/>
    <w:rsid w:val="5DA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T4CTUPCNHN5M-256796007-3901</_dlc_DocId>
    <_dlc_DocIdUrl xmlns="c71519f2-859d-46c1-a1b6-2941efed936d">
      <Url>http://www.eduportal44.ru/chuhloma/rodnik/1/_layouts/15/DocIdRedir.aspx?ID=T4CTUPCNHN5M-256796007-3901</Url>
      <Description>T4CTUPCNHN5M-256796007-3901</Description>
    </_dlc_DocIdUrl>
  </documentManagement>
</p:properties>
</file>

<file path=customXml/itemProps1.xml><?xml version="1.0" encoding="utf-8"?>
<ds:datastoreItem xmlns:ds="http://schemas.openxmlformats.org/officeDocument/2006/customXml" ds:itemID="{5AB2D29C-95CE-4E08-90DF-5304E06D4129}"/>
</file>

<file path=customXml/itemProps2.xml><?xml version="1.0" encoding="utf-8"?>
<ds:datastoreItem xmlns:ds="http://schemas.openxmlformats.org/officeDocument/2006/customXml" ds:itemID="{A09F61D5-EBDE-4AAB-A066-3A6A1E4F49A2}"/>
</file>

<file path=customXml/itemProps3.xml><?xml version="1.0" encoding="utf-8"?>
<ds:datastoreItem xmlns:ds="http://schemas.openxmlformats.org/officeDocument/2006/customXml" ds:itemID="{97456F85-80CB-420C-99BC-9F50DF007E11}"/>
</file>

<file path=customXml/itemProps4.xml><?xml version="1.0" encoding="utf-8"?>
<ds:datastoreItem xmlns:ds="http://schemas.openxmlformats.org/officeDocument/2006/customXml" ds:itemID="{3D465EE4-E564-4A2B-9551-713D87941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3823</Characters>
  <Lines>31</Lines>
  <Paragraphs>8</Paragraphs>
  <TotalTime>4</TotalTime>
  <ScaleCrop>false</ScaleCrop>
  <LinksUpToDate>false</LinksUpToDate>
  <CharactersWithSpaces>4485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Admin</cp:lastModifiedBy>
  <cp:revision>2</cp:revision>
  <dcterms:created xsi:type="dcterms:W3CDTF">2023-11-13T10:51:00Z</dcterms:created>
  <dcterms:modified xsi:type="dcterms:W3CDTF">2023-11-20T07:00:28Z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DBA74548CACE40C88325E890822C3F88_12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03db71cb-175c-400d-bea0-b0df42767af5</vt:lpwstr>
  </property>
</Properties>
</file>