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17" w:rsidRPr="003A2217" w:rsidRDefault="003A2217" w:rsidP="003A2217">
      <w:pPr>
        <w:jc w:val="center"/>
      </w:pPr>
      <w:bookmarkStart w:id="0" w:name="_GoBack"/>
      <w:bookmarkEnd w:id="0"/>
      <w:r w:rsidRPr="003A2217">
        <w:t>Администрация города Костромы</w:t>
      </w:r>
    </w:p>
    <w:p w:rsidR="003A2217" w:rsidRPr="003A2217" w:rsidRDefault="003A2217" w:rsidP="003A2217">
      <w:pPr>
        <w:jc w:val="center"/>
      </w:pPr>
      <w:r w:rsidRPr="003A2217">
        <w:t>Комитет образования, культуры, спорта и работы с молодежью</w:t>
      </w:r>
    </w:p>
    <w:p w:rsidR="003A2217" w:rsidRPr="003A2217" w:rsidRDefault="003A2217" w:rsidP="003A2217">
      <w:pPr>
        <w:jc w:val="center"/>
      </w:pPr>
    </w:p>
    <w:p w:rsidR="003A2217" w:rsidRPr="003A2217" w:rsidRDefault="003A2217" w:rsidP="003A2217">
      <w:pPr>
        <w:jc w:val="center"/>
      </w:pPr>
      <w:r w:rsidRPr="003A2217">
        <w:t>Муниципальное бюджетное общеобразовательное учреждение города Костромы</w:t>
      </w:r>
    </w:p>
    <w:p w:rsidR="003A2217" w:rsidRPr="003A2217" w:rsidRDefault="003A2217" w:rsidP="003A2217">
      <w:pPr>
        <w:jc w:val="center"/>
      </w:pPr>
      <w:r w:rsidRPr="003A2217">
        <w:t>«Средняя общеобразовательная школа № 29»</w:t>
      </w:r>
    </w:p>
    <w:p w:rsidR="003A2217" w:rsidRDefault="003A2217" w:rsidP="009E5DC8">
      <w:pPr>
        <w:jc w:val="right"/>
        <w:rPr>
          <w:sz w:val="28"/>
          <w:szCs w:val="28"/>
        </w:rPr>
      </w:pPr>
    </w:p>
    <w:p w:rsidR="003A2217" w:rsidRDefault="003A2217" w:rsidP="009E5DC8">
      <w:pPr>
        <w:jc w:val="right"/>
        <w:rPr>
          <w:sz w:val="28"/>
          <w:szCs w:val="28"/>
        </w:rPr>
      </w:pPr>
    </w:p>
    <w:p w:rsidR="003A2217" w:rsidRDefault="003A2217" w:rsidP="009E5DC8">
      <w:pPr>
        <w:jc w:val="right"/>
        <w:rPr>
          <w:sz w:val="28"/>
          <w:szCs w:val="28"/>
        </w:rPr>
      </w:pPr>
    </w:p>
    <w:p w:rsidR="003A2217" w:rsidRDefault="00CA2D9D" w:rsidP="009E5DC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158750</wp:posOffset>
                </wp:positionV>
                <wp:extent cx="2974975" cy="1343660"/>
                <wp:effectExtent l="0" t="0" r="127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BD7" w:rsidRDefault="00D00BD7" w:rsidP="00682EAC">
                            <w:pPr>
                              <w:spacing w:line="276" w:lineRule="auto"/>
                            </w:pPr>
                            <w:r>
                              <w:t>СРГЛАСОВАНА:</w:t>
                            </w:r>
                          </w:p>
                          <w:p w:rsidR="00D00BD7" w:rsidRDefault="00D00BD7" w:rsidP="00682EAC">
                            <w:pPr>
                              <w:spacing w:line="276" w:lineRule="auto"/>
                            </w:pPr>
                            <w:r>
                              <w:t xml:space="preserve">Начальник оздоровительного учреждения с дневным пребыванием детей </w:t>
                            </w:r>
                          </w:p>
                          <w:p w:rsidR="00D00BD7" w:rsidRDefault="00D00BD7" w:rsidP="00682EAC">
                            <w:pPr>
                              <w:spacing w:line="276" w:lineRule="auto"/>
                            </w:pPr>
                            <w:r>
                              <w:t>_________________________</w:t>
                            </w:r>
                          </w:p>
                          <w:p w:rsidR="00D00BD7" w:rsidRDefault="00D00BD7" w:rsidP="00682EAC">
                            <w:pPr>
                              <w:spacing w:line="276" w:lineRule="auto"/>
                            </w:pPr>
                            <w:r>
                              <w:t>А. Ю. Смирнова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15pt;margin-top:12.5pt;width:234.25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Yl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" stroked="f">
                <v:textbox>
                  <w:txbxContent>
                    <w:p w:rsidR="00D00BD7" w:rsidRDefault="00D00BD7" w:rsidP="00682EAC">
                      <w:pPr>
                        <w:spacing w:line="276" w:lineRule="auto"/>
                      </w:pPr>
                      <w:r>
                        <w:t>СРГЛАСОВАНА:</w:t>
                      </w:r>
                    </w:p>
                    <w:p w:rsidR="00D00BD7" w:rsidRDefault="00D00BD7" w:rsidP="00682EAC">
                      <w:pPr>
                        <w:spacing w:line="276" w:lineRule="auto"/>
                      </w:pPr>
                      <w:r>
                        <w:t xml:space="preserve">Начальник оздоровительного учреждения с дневным пребыванием детей </w:t>
                      </w:r>
                    </w:p>
                    <w:p w:rsidR="00D00BD7" w:rsidRDefault="00D00BD7" w:rsidP="00682EAC">
                      <w:pPr>
                        <w:spacing w:line="276" w:lineRule="auto"/>
                      </w:pPr>
                      <w:r>
                        <w:t>_________________________</w:t>
                      </w:r>
                    </w:p>
                    <w:p w:rsidR="00D00BD7" w:rsidRDefault="00D00BD7" w:rsidP="00682EAC">
                      <w:pPr>
                        <w:spacing w:line="276" w:lineRule="auto"/>
                      </w:pPr>
                      <w:r>
                        <w:t>А. Ю. Смирнова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9E5DC8" w:rsidRPr="00DB101F" w:rsidRDefault="009E5DC8" w:rsidP="009E5DC8">
      <w:pPr>
        <w:jc w:val="right"/>
        <w:rPr>
          <w:sz w:val="28"/>
          <w:szCs w:val="28"/>
        </w:rPr>
      </w:pPr>
      <w:r w:rsidRPr="00DB101F">
        <w:rPr>
          <w:sz w:val="28"/>
          <w:szCs w:val="28"/>
        </w:rPr>
        <w:t>УТВЕРЖДАЮ</w:t>
      </w:r>
      <w:r>
        <w:rPr>
          <w:sz w:val="28"/>
          <w:szCs w:val="28"/>
        </w:rPr>
        <w:t>:</w:t>
      </w:r>
    </w:p>
    <w:p w:rsidR="009E5DC8" w:rsidRPr="00DB101F" w:rsidRDefault="005373ED" w:rsidP="009E5DC8">
      <w:pPr>
        <w:jc w:val="right"/>
        <w:rPr>
          <w:sz w:val="28"/>
          <w:szCs w:val="28"/>
        </w:rPr>
      </w:pPr>
      <w:r>
        <w:rPr>
          <w:sz w:val="28"/>
          <w:szCs w:val="28"/>
        </w:rPr>
        <w:t>И. о. д</w:t>
      </w:r>
      <w:r w:rsidR="009E5DC8" w:rsidRPr="00DB101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9E5DC8" w:rsidRPr="00DB101F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9E5DC8" w:rsidRPr="00DB101F">
        <w:rPr>
          <w:sz w:val="28"/>
          <w:szCs w:val="28"/>
        </w:rPr>
        <w:t xml:space="preserve"> №29</w:t>
      </w:r>
    </w:p>
    <w:p w:rsidR="009E5DC8" w:rsidRDefault="005373ED" w:rsidP="009E5DC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 А. Ю. Смирнова</w:t>
      </w:r>
    </w:p>
    <w:p w:rsidR="005373ED" w:rsidRPr="00DB101F" w:rsidRDefault="005373ED" w:rsidP="009E5D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____ от ____________</w:t>
      </w:r>
    </w:p>
    <w:p w:rsidR="009E5DC8" w:rsidRPr="004A0FFC" w:rsidRDefault="009E5DC8" w:rsidP="009E5DC8">
      <w:pPr>
        <w:jc w:val="both"/>
        <w:rPr>
          <w:b/>
          <w:color w:val="FF0000"/>
          <w:sz w:val="28"/>
          <w:szCs w:val="28"/>
        </w:rPr>
      </w:pPr>
    </w:p>
    <w:p w:rsidR="009E5DC8" w:rsidRDefault="009E5DC8" w:rsidP="009E5DC8">
      <w:pPr>
        <w:jc w:val="both"/>
        <w:rPr>
          <w:b/>
          <w:color w:val="FF0000"/>
          <w:sz w:val="28"/>
          <w:szCs w:val="28"/>
        </w:rPr>
      </w:pPr>
    </w:p>
    <w:p w:rsidR="009E5DC8" w:rsidRDefault="009E5DC8" w:rsidP="009E5DC8">
      <w:pPr>
        <w:jc w:val="both"/>
        <w:rPr>
          <w:b/>
          <w:color w:val="FF0000"/>
          <w:sz w:val="28"/>
          <w:szCs w:val="28"/>
        </w:rPr>
      </w:pPr>
    </w:p>
    <w:p w:rsidR="009E5DC8" w:rsidRPr="004A0FFC" w:rsidRDefault="009E5DC8" w:rsidP="009E5DC8">
      <w:pPr>
        <w:jc w:val="both"/>
        <w:rPr>
          <w:b/>
          <w:color w:val="FF0000"/>
          <w:sz w:val="28"/>
          <w:szCs w:val="28"/>
        </w:rPr>
      </w:pPr>
    </w:p>
    <w:p w:rsidR="009E5DC8" w:rsidRPr="004A0FFC" w:rsidRDefault="009E5DC8" w:rsidP="009E5DC8">
      <w:pPr>
        <w:jc w:val="both"/>
        <w:rPr>
          <w:b/>
          <w:color w:val="FF0000"/>
          <w:sz w:val="28"/>
          <w:szCs w:val="28"/>
        </w:rPr>
      </w:pPr>
    </w:p>
    <w:p w:rsidR="009E5DC8" w:rsidRPr="004A0FFC" w:rsidRDefault="009E5DC8" w:rsidP="009E5DC8">
      <w:pPr>
        <w:jc w:val="both"/>
        <w:rPr>
          <w:b/>
          <w:color w:val="FF0000"/>
          <w:sz w:val="28"/>
          <w:szCs w:val="28"/>
        </w:rPr>
      </w:pPr>
    </w:p>
    <w:p w:rsidR="009E5DC8" w:rsidRPr="004A0FFC" w:rsidRDefault="009E5DC8" w:rsidP="009E5DC8">
      <w:pPr>
        <w:spacing w:line="360" w:lineRule="auto"/>
        <w:jc w:val="center"/>
        <w:rPr>
          <w:b/>
          <w:sz w:val="48"/>
          <w:szCs w:val="48"/>
        </w:rPr>
      </w:pPr>
      <w:r w:rsidRPr="004A0FFC">
        <w:rPr>
          <w:b/>
          <w:sz w:val="48"/>
          <w:szCs w:val="48"/>
        </w:rPr>
        <w:t>Программа</w:t>
      </w:r>
    </w:p>
    <w:p w:rsidR="009E5DC8" w:rsidRPr="004A0FFC" w:rsidRDefault="009E5DC8" w:rsidP="009E5DC8">
      <w:pPr>
        <w:spacing w:line="360" w:lineRule="auto"/>
        <w:jc w:val="center"/>
        <w:rPr>
          <w:b/>
          <w:sz w:val="48"/>
          <w:szCs w:val="48"/>
        </w:rPr>
      </w:pPr>
      <w:r w:rsidRPr="004A0FFC">
        <w:rPr>
          <w:b/>
          <w:sz w:val="48"/>
          <w:szCs w:val="48"/>
        </w:rPr>
        <w:t xml:space="preserve">оздоровительного учреждения  </w:t>
      </w:r>
    </w:p>
    <w:p w:rsidR="009E5DC8" w:rsidRPr="004A0FFC" w:rsidRDefault="009E5DC8" w:rsidP="009E5DC8">
      <w:pPr>
        <w:spacing w:line="360" w:lineRule="auto"/>
        <w:jc w:val="center"/>
        <w:rPr>
          <w:b/>
          <w:sz w:val="48"/>
          <w:szCs w:val="48"/>
        </w:rPr>
      </w:pPr>
      <w:r w:rsidRPr="004A0FFC">
        <w:rPr>
          <w:b/>
          <w:sz w:val="48"/>
          <w:szCs w:val="48"/>
        </w:rPr>
        <w:t>с дневным пребыванием детей</w:t>
      </w:r>
    </w:p>
    <w:p w:rsidR="009E5DC8" w:rsidRDefault="009E5DC8" w:rsidP="009E5DC8">
      <w:pPr>
        <w:spacing w:line="360" w:lineRule="auto"/>
        <w:jc w:val="center"/>
        <w:rPr>
          <w:b/>
          <w:sz w:val="68"/>
          <w:szCs w:val="68"/>
        </w:rPr>
      </w:pPr>
      <w:r w:rsidRPr="001F4363">
        <w:rPr>
          <w:b/>
          <w:sz w:val="68"/>
          <w:szCs w:val="68"/>
        </w:rPr>
        <w:t>«Заколдованное королевство»</w:t>
      </w:r>
    </w:p>
    <w:p w:rsidR="009E5DC8" w:rsidRPr="00DB101F" w:rsidRDefault="009E5DC8" w:rsidP="009E5DC8">
      <w:pPr>
        <w:spacing w:line="360" w:lineRule="auto"/>
        <w:jc w:val="center"/>
        <w:rPr>
          <w:b/>
          <w:sz w:val="48"/>
          <w:szCs w:val="48"/>
        </w:rPr>
      </w:pPr>
      <w:r w:rsidRPr="00DB101F">
        <w:rPr>
          <w:b/>
          <w:sz w:val="48"/>
          <w:szCs w:val="48"/>
        </w:rPr>
        <w:t xml:space="preserve">МБОУ города Костромы </w:t>
      </w:r>
      <w:r>
        <w:rPr>
          <w:b/>
          <w:sz w:val="48"/>
          <w:szCs w:val="48"/>
        </w:rPr>
        <w:t>«СОШ № 29»</w:t>
      </w:r>
    </w:p>
    <w:p w:rsidR="009E5DC8" w:rsidRPr="004A0FFC" w:rsidRDefault="009E5DC8" w:rsidP="009E5DC8">
      <w:pPr>
        <w:jc w:val="both"/>
        <w:rPr>
          <w:color w:val="FF0000"/>
        </w:rPr>
      </w:pPr>
    </w:p>
    <w:p w:rsidR="009E5DC8" w:rsidRPr="004A0FFC" w:rsidRDefault="009E5DC8" w:rsidP="009E5DC8">
      <w:pPr>
        <w:jc w:val="both"/>
        <w:rPr>
          <w:color w:val="FF0000"/>
        </w:rPr>
      </w:pPr>
    </w:p>
    <w:p w:rsidR="009E5DC8" w:rsidRPr="004A0FFC" w:rsidRDefault="009E5DC8" w:rsidP="009E5DC8">
      <w:pPr>
        <w:jc w:val="both"/>
        <w:rPr>
          <w:color w:val="FF0000"/>
        </w:rPr>
      </w:pPr>
    </w:p>
    <w:p w:rsidR="009E5DC8" w:rsidRPr="004A0FFC" w:rsidRDefault="009E5DC8" w:rsidP="009E5DC8">
      <w:pPr>
        <w:spacing w:line="360" w:lineRule="auto"/>
        <w:jc w:val="both"/>
        <w:rPr>
          <w:color w:val="FF0000"/>
        </w:rPr>
      </w:pPr>
    </w:p>
    <w:p w:rsidR="009E5DC8" w:rsidRDefault="009E5DC8" w:rsidP="009E5DC8">
      <w:pPr>
        <w:tabs>
          <w:tab w:val="left" w:pos="9000"/>
        </w:tabs>
        <w:jc w:val="both"/>
        <w:rPr>
          <w:color w:val="FF0000"/>
          <w:sz w:val="36"/>
          <w:szCs w:val="36"/>
        </w:rPr>
      </w:pPr>
    </w:p>
    <w:p w:rsidR="009E5DC8" w:rsidRPr="004A0FFC" w:rsidRDefault="009E5DC8" w:rsidP="009E5DC8">
      <w:pPr>
        <w:tabs>
          <w:tab w:val="left" w:pos="9000"/>
        </w:tabs>
        <w:jc w:val="both"/>
        <w:rPr>
          <w:color w:val="FF0000"/>
          <w:sz w:val="36"/>
          <w:szCs w:val="36"/>
        </w:rPr>
      </w:pPr>
    </w:p>
    <w:p w:rsidR="009E5DC8" w:rsidRDefault="009E5DC8" w:rsidP="009E5DC8">
      <w:pPr>
        <w:spacing w:line="360" w:lineRule="auto"/>
        <w:jc w:val="center"/>
        <w:rPr>
          <w:b/>
        </w:rPr>
      </w:pPr>
    </w:p>
    <w:p w:rsidR="005373ED" w:rsidRDefault="005373ED" w:rsidP="005373ED">
      <w:pPr>
        <w:spacing w:line="360" w:lineRule="auto"/>
        <w:rPr>
          <w:b/>
        </w:rPr>
      </w:pPr>
    </w:p>
    <w:p w:rsidR="009E5DC8" w:rsidRDefault="009E5DC8" w:rsidP="005373ED">
      <w:pPr>
        <w:spacing w:line="360" w:lineRule="auto"/>
        <w:rPr>
          <w:b/>
        </w:rPr>
      </w:pPr>
    </w:p>
    <w:p w:rsidR="009E5DC8" w:rsidRPr="002670D5" w:rsidRDefault="009E5DC8" w:rsidP="003A2217">
      <w:pPr>
        <w:spacing w:line="360" w:lineRule="auto"/>
        <w:jc w:val="center"/>
      </w:pPr>
      <w:r>
        <w:t>Кострома</w:t>
      </w:r>
      <w:r w:rsidR="00682EAC">
        <w:t>,</w:t>
      </w:r>
      <w:r>
        <w:t xml:space="preserve"> 2018</w:t>
      </w:r>
    </w:p>
    <w:p w:rsidR="00682EAC" w:rsidRDefault="00CA2D9D" w:rsidP="005373ED">
      <w:pPr>
        <w:spacing w:line="312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78740</wp:posOffset>
                </wp:positionV>
                <wp:extent cx="352425" cy="506730"/>
                <wp:effectExtent l="0" t="0" r="317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0.2pt;margin-top:6.2pt;width:27.75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JKEfAIAAPo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" stroked="f"/>
            </w:pict>
          </mc:Fallback>
        </mc:AlternateContent>
      </w:r>
    </w:p>
    <w:p w:rsidR="003A2217" w:rsidRPr="005373ED" w:rsidRDefault="003A2217" w:rsidP="005373ED">
      <w:pPr>
        <w:spacing w:line="312" w:lineRule="auto"/>
        <w:jc w:val="center"/>
        <w:rPr>
          <w:b/>
        </w:rPr>
      </w:pPr>
      <w:r w:rsidRPr="005373ED">
        <w:rPr>
          <w:b/>
        </w:rPr>
        <w:lastRenderedPageBreak/>
        <w:t>Содержание</w:t>
      </w:r>
    </w:p>
    <w:p w:rsidR="00A17DBD" w:rsidRPr="005373ED" w:rsidRDefault="003A2217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5373ED">
        <w:t xml:space="preserve">Пояснительная записка </w:t>
      </w:r>
      <w:r w:rsidR="00A17DBD" w:rsidRPr="005373ED">
        <w:t>……………………………………………………………</w:t>
      </w:r>
      <w:r w:rsidR="007D45FC">
        <w:t>……..</w:t>
      </w:r>
      <w:r w:rsidR="00A17DBD" w:rsidRPr="005373ED">
        <w:t>.   2</w:t>
      </w:r>
    </w:p>
    <w:p w:rsidR="00A17DBD" w:rsidRPr="005373ED" w:rsidRDefault="00A17DBD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5373ED">
        <w:t>Цели и задачи ……………………………………………………………………</w:t>
      </w:r>
      <w:r w:rsidR="007D45FC">
        <w:t>……..</w:t>
      </w:r>
      <w:r w:rsidR="005E7FDC">
        <w:t>…    2</w:t>
      </w:r>
    </w:p>
    <w:p w:rsidR="00A17DBD" w:rsidRPr="005373ED" w:rsidRDefault="00A17DBD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5373ED">
        <w:t>Основные концептуальные подходы к реализации программы ……………</w:t>
      </w:r>
      <w:r w:rsidR="007D45FC">
        <w:t>…….</w:t>
      </w:r>
      <w:r w:rsidRPr="005373ED">
        <w:t>…..    3</w:t>
      </w:r>
    </w:p>
    <w:p w:rsidR="00A17DBD" w:rsidRPr="005373ED" w:rsidRDefault="00E6149E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5373ED">
        <w:t>Принципы организации деятельности лагерной смены ………………………</w:t>
      </w:r>
      <w:r w:rsidR="007D45FC">
        <w:t>…….</w:t>
      </w:r>
      <w:r w:rsidRPr="005373ED">
        <w:t>…   4</w:t>
      </w:r>
    </w:p>
    <w:p w:rsidR="00E6149E" w:rsidRPr="005373ED" w:rsidRDefault="00E6149E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5373ED">
        <w:t>Описание программы, методы и формы организации ……………</w:t>
      </w:r>
      <w:r w:rsidR="007D45FC">
        <w:t>…………………</w:t>
      </w:r>
      <w:r w:rsidRPr="005373ED">
        <w:t xml:space="preserve">…   </w:t>
      </w:r>
      <w:r w:rsidR="005E7FDC">
        <w:t>4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Этапы реализации программы ………………………………</w:t>
      </w:r>
      <w:r w:rsidR="007D45FC">
        <w:t>…………………</w:t>
      </w:r>
      <w:r w:rsidRPr="005373ED">
        <w:t>….  5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Соревновательный элемент …………………………………</w:t>
      </w:r>
      <w:r w:rsidR="007D45FC">
        <w:t>…………………</w:t>
      </w:r>
      <w:r w:rsidRPr="005373ED">
        <w:t xml:space="preserve">…..  </w:t>
      </w:r>
      <w:r w:rsidR="005E7FDC">
        <w:t>6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Система самоуправления ……………………………………</w:t>
      </w:r>
      <w:r w:rsidR="007D45FC">
        <w:t>…………………</w:t>
      </w:r>
      <w:r w:rsidRPr="005373ED">
        <w:t xml:space="preserve">…..  </w:t>
      </w:r>
      <w:r w:rsidR="005E7FDC">
        <w:t>6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Направления и виды деятельности ……………………………</w:t>
      </w:r>
      <w:r w:rsidR="007D45FC">
        <w:t>………………….</w:t>
      </w:r>
      <w:r w:rsidRPr="005373ED">
        <w:t xml:space="preserve">.  </w:t>
      </w:r>
      <w:r w:rsidR="005E7FDC">
        <w:t>7</w:t>
      </w:r>
    </w:p>
    <w:p w:rsidR="00E6149E" w:rsidRPr="005373ED" w:rsidRDefault="00E6149E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5373ED">
        <w:t>Обеспечение программы …………………………………………………………</w:t>
      </w:r>
      <w:r w:rsidR="007D45FC">
        <w:t>………</w:t>
      </w:r>
      <w:r w:rsidR="005E7FDC">
        <w:t>…  9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Кадровое обеспечение ………………………………………………………</w:t>
      </w:r>
      <w:r w:rsidR="007D45FC">
        <w:t>………</w:t>
      </w:r>
      <w:r w:rsidRPr="005373ED">
        <w:t xml:space="preserve">. </w:t>
      </w:r>
      <w:r w:rsidR="005E7FDC">
        <w:t>9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Программно-методическое ………………………………………………</w:t>
      </w:r>
      <w:r w:rsidR="007D45FC">
        <w:t>………</w:t>
      </w:r>
      <w:r w:rsidR="005E7FDC">
        <w:t>…. 9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Педагогическое ……………………………………………………………</w:t>
      </w:r>
      <w:r w:rsidR="007D45FC">
        <w:t>……….</w:t>
      </w:r>
      <w:r w:rsidR="005E7FDC">
        <w:t>… 10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Информационное …………………………………………………………</w:t>
      </w:r>
      <w:r w:rsidR="007D45FC">
        <w:t>….</w:t>
      </w:r>
      <w:r w:rsidRPr="005373ED">
        <w:t>…</w:t>
      </w:r>
      <w:r w:rsidR="007D45FC">
        <w:t>…..</w:t>
      </w:r>
      <w:r w:rsidRPr="005373ED">
        <w:t>.</w:t>
      </w:r>
      <w:r w:rsidR="007D45FC">
        <w:t xml:space="preserve"> </w:t>
      </w:r>
      <w:r w:rsidR="005E7FDC">
        <w:t>10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Мотивационное ………………………………………………………………</w:t>
      </w:r>
      <w:r w:rsidR="007D45FC">
        <w:t>…….</w:t>
      </w:r>
      <w:r w:rsidRPr="005373ED">
        <w:t>..</w:t>
      </w:r>
      <w:r w:rsidR="007D45FC">
        <w:t xml:space="preserve"> </w:t>
      </w:r>
      <w:r w:rsidR="005E7FDC">
        <w:t>10</w:t>
      </w:r>
    </w:p>
    <w:p w:rsidR="00E6149E" w:rsidRPr="005373ED" w:rsidRDefault="00E6149E" w:rsidP="007D45FC">
      <w:pPr>
        <w:pStyle w:val="a7"/>
        <w:numPr>
          <w:ilvl w:val="1"/>
          <w:numId w:val="22"/>
        </w:numPr>
        <w:spacing w:line="312" w:lineRule="auto"/>
        <w:ind w:left="737"/>
        <w:jc w:val="both"/>
      </w:pPr>
      <w:r w:rsidRPr="005373ED">
        <w:t>Финансовое и материально-техническое …………………………………</w:t>
      </w:r>
      <w:r w:rsidR="007D45FC">
        <w:t>…….</w:t>
      </w:r>
      <w:r w:rsidRPr="005373ED">
        <w:t>…</w:t>
      </w:r>
      <w:r w:rsidR="005E7FDC">
        <w:t xml:space="preserve"> 10</w:t>
      </w:r>
    </w:p>
    <w:p w:rsidR="005373ED" w:rsidRPr="005373ED" w:rsidRDefault="005373ED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5373ED">
        <w:t>Ожидаемый эффект от реализации программы ……………………………………</w:t>
      </w:r>
      <w:r w:rsidR="007D45FC">
        <w:t>……</w:t>
      </w:r>
      <w:r w:rsidR="005E7FDC">
        <w:t>.  11</w:t>
      </w:r>
    </w:p>
    <w:p w:rsidR="005373ED" w:rsidRDefault="005373ED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5373ED">
        <w:t>Предполагаемые результаты программы …………………………………………</w:t>
      </w:r>
      <w:r w:rsidR="007D45FC">
        <w:t>……..</w:t>
      </w:r>
      <w:r w:rsidR="005E7FDC">
        <w:t>… 11</w:t>
      </w:r>
    </w:p>
    <w:p w:rsidR="00682EAC" w:rsidRPr="00682EAC" w:rsidRDefault="00682EAC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682EAC">
        <w:t xml:space="preserve">План-сетка сюжетно-ролевой игры «Заколдованное  королевство </w:t>
      </w:r>
      <w:r>
        <w:t>……………………...12</w:t>
      </w:r>
    </w:p>
    <w:p w:rsidR="00E6149E" w:rsidRPr="005373ED" w:rsidRDefault="005373ED" w:rsidP="007D45FC">
      <w:pPr>
        <w:pStyle w:val="a7"/>
        <w:numPr>
          <w:ilvl w:val="0"/>
          <w:numId w:val="22"/>
        </w:numPr>
        <w:spacing w:line="312" w:lineRule="auto"/>
        <w:ind w:left="0"/>
        <w:jc w:val="both"/>
      </w:pPr>
      <w:r w:rsidRPr="005373ED">
        <w:t>Приложение …………………………………………………………………………</w:t>
      </w:r>
      <w:r w:rsidR="007D45FC">
        <w:t>……….</w:t>
      </w:r>
      <w:r w:rsidR="00682EAC">
        <w:t xml:space="preserve"> 15</w:t>
      </w: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3A2217" w:rsidRDefault="003A2217" w:rsidP="005373ED">
      <w:pPr>
        <w:spacing w:line="312" w:lineRule="auto"/>
      </w:pPr>
    </w:p>
    <w:p w:rsidR="005373ED" w:rsidRDefault="005373ED" w:rsidP="005373ED">
      <w:pPr>
        <w:spacing w:line="312" w:lineRule="auto"/>
      </w:pPr>
    </w:p>
    <w:p w:rsidR="005373ED" w:rsidRDefault="005373ED" w:rsidP="005373ED">
      <w:pPr>
        <w:spacing w:line="312" w:lineRule="auto"/>
      </w:pPr>
    </w:p>
    <w:p w:rsidR="005373ED" w:rsidRDefault="005373ED" w:rsidP="005373ED">
      <w:pPr>
        <w:spacing w:line="312" w:lineRule="auto"/>
      </w:pPr>
    </w:p>
    <w:p w:rsidR="003A2217" w:rsidRPr="005373ED" w:rsidRDefault="003A2217" w:rsidP="005373ED">
      <w:pPr>
        <w:spacing w:line="312" w:lineRule="auto"/>
      </w:pPr>
    </w:p>
    <w:p w:rsidR="009E5DC8" w:rsidRPr="005373ED" w:rsidRDefault="009E5DC8" w:rsidP="005373ED">
      <w:pPr>
        <w:pStyle w:val="a7"/>
        <w:numPr>
          <w:ilvl w:val="0"/>
          <w:numId w:val="23"/>
        </w:numPr>
        <w:spacing w:line="312" w:lineRule="auto"/>
        <w:ind w:left="0"/>
        <w:jc w:val="center"/>
        <w:rPr>
          <w:b/>
        </w:rPr>
      </w:pPr>
      <w:r w:rsidRPr="005373ED">
        <w:rPr>
          <w:b/>
        </w:rPr>
        <w:lastRenderedPageBreak/>
        <w:t>Пояснительная записка</w:t>
      </w:r>
    </w:p>
    <w:p w:rsidR="009E5DC8" w:rsidRPr="005373ED" w:rsidRDefault="009E5DC8" w:rsidP="005373ED">
      <w:pPr>
        <w:spacing w:line="312" w:lineRule="auto"/>
        <w:ind w:firstLine="426"/>
        <w:jc w:val="both"/>
      </w:pPr>
      <w:r w:rsidRPr="005373ED"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9E5DC8" w:rsidRPr="005373ED" w:rsidRDefault="009E5DC8" w:rsidP="005373ED">
      <w:pPr>
        <w:pStyle w:val="a3"/>
        <w:tabs>
          <w:tab w:val="left" w:pos="284"/>
        </w:tabs>
        <w:spacing w:before="0" w:beforeAutospacing="0" w:after="0" w:afterAutospacing="0" w:line="312" w:lineRule="auto"/>
        <w:jc w:val="both"/>
      </w:pPr>
      <w:r w:rsidRPr="005373ED">
        <w:t xml:space="preserve">       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9E5DC8" w:rsidRPr="005373ED" w:rsidRDefault="009E5DC8" w:rsidP="005373ED">
      <w:pPr>
        <w:pStyle w:val="a3"/>
        <w:tabs>
          <w:tab w:val="left" w:pos="284"/>
        </w:tabs>
        <w:spacing w:before="0" w:beforeAutospacing="0" w:after="0" w:afterAutospacing="0" w:line="312" w:lineRule="auto"/>
        <w:ind w:firstLine="540"/>
        <w:jc w:val="both"/>
      </w:pPr>
      <w:r w:rsidRPr="005373ED">
        <w:t xml:space="preserve">Организация школьных оздоровительных учреждений одна из важнейших форм работы со школьниками в летний период. Оздоровительное  учреждение  выполняет очень важную миссию оздоровления и воспитания детей. Оздоровительное учреждение с  дневным  пребыванием  учащихся  является,  с  одной  стороны,  формой  организации  свободного  времени  детей  разного  возраста,  пола  и  уровня  развития,  с  другой – пространством  для  развития </w:t>
      </w:r>
      <w:r w:rsidR="00211BF0" w:rsidRPr="005373ED">
        <w:t>спортивного,</w:t>
      </w:r>
      <w:r w:rsidRPr="005373ED">
        <w:t xml:space="preserve"> художественного, социального  творчества.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 xml:space="preserve">      На летние каникулы  2018 года  предложена программа “Заколдованное королевство ”. Которая направлена на воспитание и развитие личности школьника, формирование у него системы ценностей.  Без знания этих ценностей человек не сможет быть счастливым и добиться успеха. От понимания этих ценностей напрямую зависит развитие общества и страны в целом. Эти ценности добро, </w:t>
      </w:r>
      <w:r w:rsidR="00211BF0" w:rsidRPr="005373ED">
        <w:t xml:space="preserve">здоровье, </w:t>
      </w:r>
      <w:r w:rsidRPr="005373ED">
        <w:t>дружба, семья, патриотизм, чувство справедливости, взаимовыручки, уважение к старшим и другое.Также значительное внимание в программе уделяется спорту, ведению здорового образа жизни.</w:t>
      </w:r>
    </w:p>
    <w:p w:rsidR="00211BF0" w:rsidRPr="005373ED" w:rsidRDefault="009E5DC8" w:rsidP="005373ED">
      <w:pPr>
        <w:spacing w:line="312" w:lineRule="auto"/>
        <w:ind w:firstLine="426"/>
        <w:jc w:val="both"/>
      </w:pPr>
      <w:r w:rsidRPr="005373ED">
        <w:t xml:space="preserve"> Летний оздоровительный лагерь находится при МБОУ г. Костромы  «Средняя </w:t>
      </w:r>
      <w:r w:rsidR="00211BF0" w:rsidRPr="005373ED">
        <w:t xml:space="preserve">общеобразовательная </w:t>
      </w:r>
      <w:r w:rsidRPr="005373ED">
        <w:t xml:space="preserve">школа № 29». Над реализацией программы летнего оздоровительного учреждения с дневным пребыванием работает педагогический коллектив школы совместно с работниками учреждений дополнительного образования. В деятельности оздоровительного учреждения используются возможности культурного и социального окружения ребенка. </w:t>
      </w:r>
    </w:p>
    <w:p w:rsidR="009E5DC8" w:rsidRPr="005373ED" w:rsidRDefault="009E5DC8" w:rsidP="005373ED">
      <w:pPr>
        <w:spacing w:line="312" w:lineRule="auto"/>
        <w:ind w:firstLine="426"/>
        <w:jc w:val="both"/>
        <w:rPr>
          <w:color w:val="FF0000"/>
        </w:rPr>
      </w:pPr>
      <w:r w:rsidRPr="005373ED">
        <w:t>Центром воспитательной работы оздоровительного учреждения  является ребенок и его стремление к реализации.</w:t>
      </w:r>
      <w:r w:rsidR="00682EAC">
        <w:t xml:space="preserve"> </w:t>
      </w:r>
      <w:r w:rsidRPr="005373ED"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</w:t>
      </w:r>
    </w:p>
    <w:p w:rsidR="009E5DC8" w:rsidRPr="005373ED" w:rsidRDefault="009E5DC8" w:rsidP="005373ED">
      <w:pPr>
        <w:pStyle w:val="a3"/>
        <w:spacing w:before="0" w:beforeAutospacing="0" w:after="0" w:afterAutospacing="0" w:line="312" w:lineRule="auto"/>
        <w:jc w:val="both"/>
      </w:pPr>
      <w:r w:rsidRPr="005373ED">
        <w:t>системе планирования летней смены.</w:t>
      </w:r>
    </w:p>
    <w:p w:rsidR="00A17DBD" w:rsidRPr="005373ED" w:rsidRDefault="009E5DC8" w:rsidP="005373ED">
      <w:pPr>
        <w:pStyle w:val="a3"/>
        <w:spacing w:before="0" w:beforeAutospacing="0" w:after="0" w:afterAutospacing="0" w:line="312" w:lineRule="auto"/>
        <w:jc w:val="both"/>
      </w:pPr>
      <w:r w:rsidRPr="005373ED">
        <w:t xml:space="preserve">       Программа  </w:t>
      </w:r>
      <w:r w:rsidR="00682EAC">
        <w:t xml:space="preserve">создана и реализуется в Средней общеобразовательной школе № 29, </w:t>
      </w:r>
      <w:r w:rsidRPr="005373ED">
        <w:t>ориентирована  на  работу  в  разновозрастном  детском  коллективе  и  представляет  собой  одну  смену.</w:t>
      </w:r>
    </w:p>
    <w:p w:rsidR="00A17DBD" w:rsidRPr="005373ED" w:rsidRDefault="009E5DC8" w:rsidP="005373ED">
      <w:pPr>
        <w:pStyle w:val="a3"/>
        <w:spacing w:before="0" w:beforeAutospacing="0" w:after="0" w:afterAutospacing="0" w:line="312" w:lineRule="auto"/>
        <w:ind w:firstLine="708"/>
        <w:jc w:val="both"/>
      </w:pPr>
      <w:r w:rsidRPr="005373ED">
        <w:rPr>
          <w:b/>
          <w:bCs/>
        </w:rPr>
        <w:t>Участники данного проекта:</w:t>
      </w:r>
      <w:r w:rsidR="00A17DBD" w:rsidRPr="005373ED">
        <w:rPr>
          <w:b/>
          <w:bCs/>
        </w:rPr>
        <w:t xml:space="preserve"> </w:t>
      </w:r>
      <w:r w:rsidR="00102FC1">
        <w:t>дети</w:t>
      </w:r>
      <w:r w:rsidRPr="005373ED">
        <w:t xml:space="preserve"> </w:t>
      </w:r>
      <w:r w:rsidR="00211BF0" w:rsidRPr="005373ED">
        <w:t>СОШ</w:t>
      </w:r>
      <w:r w:rsidRPr="005373ED">
        <w:t xml:space="preserve"> №29 в возрасте от 7 до 1</w:t>
      </w:r>
      <w:r w:rsidR="00682EAC">
        <w:t>8</w:t>
      </w:r>
      <w:r w:rsidRPr="005373ED">
        <w:t xml:space="preserve"> лет.  Количество детей 100 человек. Обязательным является вовлечение оздоровительное учреждение трудных детей, ребят из многодетных  и малообеспеченных семей.</w:t>
      </w:r>
      <w:r w:rsidR="00682EAC">
        <w:t xml:space="preserve"> </w:t>
      </w:r>
    </w:p>
    <w:p w:rsidR="009E5DC8" w:rsidRPr="005373ED" w:rsidRDefault="009E5DC8" w:rsidP="005373ED">
      <w:pPr>
        <w:pStyle w:val="a3"/>
        <w:spacing w:before="0" w:beforeAutospacing="0" w:after="0" w:afterAutospacing="0" w:line="312" w:lineRule="auto"/>
        <w:ind w:firstLine="708"/>
        <w:jc w:val="both"/>
      </w:pPr>
      <w:r w:rsidRPr="005373ED">
        <w:rPr>
          <w:b/>
          <w:bCs/>
        </w:rPr>
        <w:t>Сроки проведения</w:t>
      </w:r>
      <w:r w:rsidRPr="005373ED">
        <w:t>: 18  дней   с  01.06.2018 года  по  2</w:t>
      </w:r>
      <w:r w:rsidR="00682EAC">
        <w:t>7</w:t>
      </w:r>
      <w:r w:rsidRPr="005373ED">
        <w:t>.06.</w:t>
      </w:r>
      <w:r w:rsidRPr="005373ED">
        <w:rPr>
          <w:rStyle w:val="a6"/>
          <w:i w:val="0"/>
        </w:rPr>
        <w:t>2018год</w:t>
      </w:r>
      <w:r w:rsidRPr="005373ED">
        <w:rPr>
          <w:i/>
        </w:rPr>
        <w:t>.</w:t>
      </w:r>
    </w:p>
    <w:p w:rsidR="009E5DC8" w:rsidRPr="005373ED" w:rsidRDefault="009E5DC8" w:rsidP="005373ED">
      <w:pPr>
        <w:spacing w:line="312" w:lineRule="auto"/>
        <w:jc w:val="both"/>
      </w:pPr>
    </w:p>
    <w:p w:rsidR="009E5DC8" w:rsidRPr="005373ED" w:rsidRDefault="009E5DC8" w:rsidP="005373ED">
      <w:pPr>
        <w:pStyle w:val="a7"/>
        <w:numPr>
          <w:ilvl w:val="0"/>
          <w:numId w:val="10"/>
        </w:numPr>
        <w:spacing w:line="312" w:lineRule="auto"/>
        <w:ind w:left="0"/>
        <w:jc w:val="center"/>
        <w:rPr>
          <w:b/>
        </w:rPr>
      </w:pPr>
      <w:bookmarkStart w:id="1" w:name="2"/>
      <w:bookmarkEnd w:id="1"/>
      <w:r w:rsidRPr="005373ED">
        <w:rPr>
          <w:b/>
        </w:rPr>
        <w:t>Цели и задачи программы</w:t>
      </w:r>
    </w:p>
    <w:p w:rsidR="009E5DC8" w:rsidRPr="005373ED" w:rsidRDefault="009E5DC8" w:rsidP="005373ED">
      <w:pPr>
        <w:numPr>
          <w:ilvl w:val="1"/>
          <w:numId w:val="10"/>
        </w:numPr>
        <w:spacing w:line="312" w:lineRule="auto"/>
        <w:jc w:val="both"/>
      </w:pPr>
      <w:r w:rsidRPr="005373ED">
        <w:rPr>
          <w:b/>
        </w:rPr>
        <w:lastRenderedPageBreak/>
        <w:t>Цель программы:</w:t>
      </w:r>
      <w:r w:rsidR="005373ED">
        <w:rPr>
          <w:b/>
        </w:rPr>
        <w:t xml:space="preserve"> </w:t>
      </w:r>
      <w:r w:rsidR="00211BF0" w:rsidRPr="005373ED">
        <w:t>с</w:t>
      </w:r>
      <w:r w:rsidRPr="005373ED">
        <w:t>оздание условий для полноценного отдыха, оздоровления учащихся  школы  в  летний  период, формирование творческой, самоопределяющейся, саморазвивающейся личности школьника,  укрепление  физического,  психического  и  эмоционального  здоровья  детей  через формирование системы ценностей школьника</w:t>
      </w:r>
      <w:r w:rsidR="00682EAC">
        <w:t>.</w:t>
      </w:r>
    </w:p>
    <w:p w:rsidR="009E5DC8" w:rsidRPr="005373ED" w:rsidRDefault="009E5DC8" w:rsidP="005373ED">
      <w:pPr>
        <w:spacing w:line="312" w:lineRule="auto"/>
        <w:ind w:firstLine="284"/>
        <w:jc w:val="both"/>
        <w:rPr>
          <w:b/>
        </w:rPr>
      </w:pPr>
      <w:r w:rsidRPr="005373ED">
        <w:rPr>
          <w:b/>
        </w:rPr>
        <w:t>Задачи  программы:</w:t>
      </w:r>
    </w:p>
    <w:p w:rsidR="009E5DC8" w:rsidRPr="005373ED" w:rsidRDefault="00211BF0" w:rsidP="005373ED">
      <w:pPr>
        <w:numPr>
          <w:ilvl w:val="0"/>
          <w:numId w:val="1"/>
        </w:numPr>
        <w:spacing w:line="312" w:lineRule="auto"/>
        <w:ind w:left="0" w:firstLine="0"/>
        <w:jc w:val="both"/>
      </w:pPr>
      <w:r w:rsidRPr="005373ED">
        <w:t>с</w:t>
      </w:r>
      <w:r w:rsidR="009E5DC8" w:rsidRPr="005373ED">
        <w:t>оздание условий  для организованного и полноценного отдыха детей</w:t>
      </w:r>
      <w:r w:rsidRPr="005373ED">
        <w:t>,</w:t>
      </w:r>
    </w:p>
    <w:p w:rsidR="009E5DC8" w:rsidRPr="005373ED" w:rsidRDefault="00211BF0" w:rsidP="005373ED">
      <w:pPr>
        <w:numPr>
          <w:ilvl w:val="0"/>
          <w:numId w:val="1"/>
        </w:numPr>
        <w:spacing w:line="312" w:lineRule="auto"/>
        <w:ind w:left="0" w:firstLine="0"/>
        <w:jc w:val="both"/>
      </w:pPr>
      <w:r w:rsidRPr="005373ED">
        <w:t>ф</w:t>
      </w:r>
      <w:r w:rsidR="009E5DC8" w:rsidRPr="005373ED">
        <w:t>ормирование у ребенка системы ценностей</w:t>
      </w:r>
      <w:r w:rsidRPr="005373ED">
        <w:t>,</w:t>
      </w:r>
    </w:p>
    <w:p w:rsidR="009E5DC8" w:rsidRPr="005373ED" w:rsidRDefault="00211BF0" w:rsidP="005373ED">
      <w:pPr>
        <w:numPr>
          <w:ilvl w:val="0"/>
          <w:numId w:val="1"/>
        </w:numPr>
        <w:spacing w:line="312" w:lineRule="auto"/>
        <w:ind w:left="0" w:firstLine="0"/>
        <w:jc w:val="both"/>
      </w:pPr>
      <w:r w:rsidRPr="005373ED">
        <w:t>п</w:t>
      </w:r>
      <w:r w:rsidR="009E5DC8" w:rsidRPr="005373ED">
        <w:t>риобщение детей к творческим видам деятельности, развитие творческого мышления</w:t>
      </w:r>
      <w:r w:rsidRPr="005373ED">
        <w:t>,</w:t>
      </w:r>
    </w:p>
    <w:p w:rsidR="009E5DC8" w:rsidRPr="005373ED" w:rsidRDefault="00211BF0" w:rsidP="005373ED">
      <w:pPr>
        <w:numPr>
          <w:ilvl w:val="0"/>
          <w:numId w:val="1"/>
        </w:numPr>
        <w:spacing w:line="312" w:lineRule="auto"/>
        <w:ind w:left="0" w:firstLine="0"/>
        <w:jc w:val="both"/>
      </w:pPr>
      <w:r w:rsidRPr="005373ED">
        <w:t>у</w:t>
      </w:r>
      <w:r w:rsidR="009E5DC8" w:rsidRPr="005373ED">
        <w:t>крепление здоровья детей, вовлечение их в систематические занятия физической культурой и спортом;</w:t>
      </w:r>
    </w:p>
    <w:p w:rsidR="009E5DC8" w:rsidRPr="005373ED" w:rsidRDefault="00211BF0" w:rsidP="005373ED">
      <w:pPr>
        <w:numPr>
          <w:ilvl w:val="0"/>
          <w:numId w:val="1"/>
        </w:numPr>
        <w:spacing w:line="312" w:lineRule="auto"/>
        <w:ind w:left="0" w:firstLine="0"/>
        <w:jc w:val="both"/>
      </w:pPr>
      <w:r w:rsidRPr="005373ED">
        <w:t>ф</w:t>
      </w:r>
      <w:r w:rsidR="009E5DC8" w:rsidRPr="005373ED">
        <w:t>ормирование у школьников коммуникативных навыков и адекватной самоо</w:t>
      </w:r>
      <w:r w:rsidRPr="005373ED">
        <w:t>ценки;  их социальная адаптация.</w:t>
      </w:r>
    </w:p>
    <w:p w:rsidR="009E5DC8" w:rsidRPr="005373ED" w:rsidRDefault="009E5DC8" w:rsidP="005373ED">
      <w:pPr>
        <w:spacing w:line="312" w:lineRule="auto"/>
        <w:jc w:val="both"/>
        <w:rPr>
          <w:color w:val="FF0000"/>
        </w:rPr>
      </w:pPr>
    </w:p>
    <w:p w:rsidR="009E5DC8" w:rsidRPr="005373ED" w:rsidRDefault="00A17DBD" w:rsidP="005373ED">
      <w:pPr>
        <w:spacing w:line="312" w:lineRule="auto"/>
        <w:contextualSpacing/>
        <w:jc w:val="center"/>
        <w:rPr>
          <w:b/>
        </w:rPr>
      </w:pPr>
      <w:r w:rsidRPr="005373ED">
        <w:rPr>
          <w:b/>
        </w:rPr>
        <w:t>3</w:t>
      </w:r>
      <w:r w:rsidR="009E5DC8" w:rsidRPr="005373ED">
        <w:rPr>
          <w:b/>
        </w:rPr>
        <w:t>. Основные концептуальные подходы к реализации программы</w:t>
      </w:r>
    </w:p>
    <w:p w:rsidR="00102FC1" w:rsidRDefault="009E5DC8" w:rsidP="00D00BD7">
      <w:pPr>
        <w:pStyle w:val="a3"/>
        <w:spacing w:before="0" w:beforeAutospacing="0" w:after="0" w:afterAutospacing="0" w:line="312" w:lineRule="auto"/>
        <w:ind w:firstLine="567"/>
        <w:jc w:val="both"/>
      </w:pPr>
      <w:r w:rsidRPr="005373ED">
        <w:t xml:space="preserve">В современном российском обществе идет </w:t>
      </w:r>
      <w:r w:rsidR="00211BF0" w:rsidRPr="005373ED">
        <w:t>реализация Концепции воспитания</w:t>
      </w:r>
      <w:r w:rsidRPr="005373ED">
        <w:t>, сопровождающейся переосмыслением, переоценкой и утверж</w:t>
      </w:r>
      <w:r w:rsidRPr="005373ED">
        <w:softHyphen/>
        <w:t xml:space="preserve">дением новых </w:t>
      </w:r>
      <w:r w:rsidR="00211BF0" w:rsidRPr="005373ED">
        <w:t xml:space="preserve">приоритетных </w:t>
      </w:r>
      <w:r w:rsidRPr="005373ED">
        <w:t>ценностей. Не случайно одна из важнейших проблем современности - проблема воспитания ценностного отношения личности к окружающей действительности. Более того, становление системы общечеловеческих ценностей выделяется одним из приоритетов образования и в основополагающих государственных документах</w:t>
      </w:r>
      <w:r w:rsidR="007C6B96" w:rsidRPr="005373ED">
        <w:t>, касающихся сферы образования: ФЗ № 273</w:t>
      </w:r>
      <w:r w:rsidRPr="005373ED">
        <w:t xml:space="preserve"> «Об образовании</w:t>
      </w:r>
      <w:r w:rsidR="007C6B96" w:rsidRPr="005373ED">
        <w:t xml:space="preserve"> в Российской Федерации</w:t>
      </w:r>
      <w:r w:rsidRPr="005373ED">
        <w:t>»,</w:t>
      </w:r>
      <w:r w:rsidR="00682EAC">
        <w:t xml:space="preserve"> Постановление Главного государственного </w:t>
      </w:r>
      <w:r w:rsidR="00D00BD7">
        <w:t xml:space="preserve">врача РФ от 19 апреля 2010 № 25 «Об утверждении </w:t>
      </w:r>
      <w:r w:rsidR="00682EAC">
        <w:t>С</w:t>
      </w:r>
      <w:r w:rsidR="00D00BD7">
        <w:t>ан</w:t>
      </w:r>
      <w:r w:rsidR="00682EAC">
        <w:t>ПиН</w:t>
      </w:r>
      <w:r w:rsidR="00D00BD7">
        <w:t xml:space="preserve"> 2.4.4. 2599-10»,</w:t>
      </w:r>
      <w:r w:rsidR="00682EAC">
        <w:t xml:space="preserve"> </w:t>
      </w:r>
      <w:r w:rsidR="00D00BD7">
        <w:t xml:space="preserve">Концепция федеральной целевой программы развития образования на 2016-2020 годы, Устав Средней общеобразовательной школы 29. </w:t>
      </w:r>
      <w:r w:rsidR="00102FC1">
        <w:t xml:space="preserve"> </w:t>
      </w:r>
    </w:p>
    <w:p w:rsidR="00D00BD7" w:rsidRPr="009F4E1A" w:rsidRDefault="00102FC1" w:rsidP="009F4E1A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 w:themeColor="text1"/>
        </w:rPr>
      </w:pPr>
      <w:r>
        <w:t xml:space="preserve">2018 год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102FC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в </w:t>
      </w:r>
      <w:r w:rsidRPr="00102FC1">
        <w:rPr>
          <w:color w:val="000000" w:themeColor="text1"/>
          <w:shd w:val="clear" w:color="auto" w:fill="FFFFFF"/>
        </w:rPr>
        <w:t>Российской Федерации Указом Президента </w:t>
      </w:r>
      <w:r w:rsidRPr="00102FC1">
        <w:rPr>
          <w:bCs/>
          <w:color w:val="000000" w:themeColor="text1"/>
          <w:shd w:val="clear" w:color="auto" w:fill="FFFFFF"/>
        </w:rPr>
        <w:t>России</w:t>
      </w:r>
      <w:r w:rsidRPr="00102FC1">
        <w:rPr>
          <w:color w:val="000000" w:themeColor="text1"/>
          <w:shd w:val="clear" w:color="auto" w:fill="FFFFFF"/>
        </w:rPr>
        <w:t> В.В. Путина объявлен </w:t>
      </w:r>
      <w:r w:rsidRPr="00102FC1">
        <w:rPr>
          <w:bCs/>
          <w:color w:val="000000" w:themeColor="text1"/>
          <w:shd w:val="clear" w:color="auto" w:fill="FFFFFF"/>
        </w:rPr>
        <w:t>Годом</w:t>
      </w:r>
      <w:r w:rsidRPr="00102FC1">
        <w:rPr>
          <w:color w:val="000000" w:themeColor="text1"/>
          <w:shd w:val="clear" w:color="auto" w:fill="FFFFFF"/>
        </w:rPr>
        <w:t> </w:t>
      </w:r>
      <w:r w:rsidRPr="00102FC1">
        <w:rPr>
          <w:bCs/>
          <w:color w:val="000000" w:themeColor="text1"/>
          <w:shd w:val="clear" w:color="auto" w:fill="FFFFFF"/>
        </w:rPr>
        <w:t>добровольца</w:t>
      </w:r>
      <w:r w:rsidRPr="00102FC1">
        <w:rPr>
          <w:color w:val="000000" w:themeColor="text1"/>
          <w:shd w:val="clear" w:color="auto" w:fill="FFFFFF"/>
        </w:rPr>
        <w:t> (</w:t>
      </w:r>
      <w:r w:rsidRPr="00102FC1">
        <w:rPr>
          <w:bCs/>
          <w:color w:val="000000" w:themeColor="text1"/>
          <w:shd w:val="clear" w:color="auto" w:fill="FFFFFF"/>
        </w:rPr>
        <w:t>волонтёра</w:t>
      </w:r>
      <w:r w:rsidRPr="00102FC1">
        <w:rPr>
          <w:color w:val="000000" w:themeColor="text1"/>
          <w:shd w:val="clear" w:color="auto" w:fill="FFFFFF"/>
        </w:rPr>
        <w:t xml:space="preserve">). В соответствии с этим в план-сетку программы  включены мероприятия, реализующих данное </w:t>
      </w:r>
      <w:r>
        <w:rPr>
          <w:color w:val="000000" w:themeColor="text1"/>
          <w:shd w:val="clear" w:color="auto" w:fill="FFFFFF"/>
        </w:rPr>
        <w:t xml:space="preserve">направление. </w:t>
      </w:r>
      <w:r w:rsidR="009F4E1A">
        <w:rPr>
          <w:color w:val="000000" w:themeColor="text1"/>
          <w:shd w:val="clear" w:color="auto" w:fill="FFFFFF"/>
        </w:rPr>
        <w:t xml:space="preserve">Также </w:t>
      </w:r>
      <w:r w:rsidR="009F4E1A">
        <w:rPr>
          <w:color w:val="000000" w:themeColor="text1"/>
        </w:rPr>
        <w:t>о</w:t>
      </w:r>
      <w:r>
        <w:t>собое внимание в Программе отведено развитию спортивных навыков у детей  и формирование культуры здорового образа жизни</w:t>
      </w:r>
      <w:r w:rsidR="009F4E1A">
        <w:t xml:space="preserve">. </w:t>
      </w:r>
      <w:r>
        <w:t xml:space="preserve"> </w:t>
      </w:r>
    </w:p>
    <w:p w:rsidR="009E5DC8" w:rsidRPr="005373ED" w:rsidRDefault="009E5DC8" w:rsidP="005373ED">
      <w:pPr>
        <w:pStyle w:val="a3"/>
        <w:spacing w:before="0" w:beforeAutospacing="0" w:after="0" w:afterAutospacing="0" w:line="312" w:lineRule="auto"/>
        <w:ind w:firstLine="567"/>
        <w:jc w:val="both"/>
      </w:pPr>
      <w:r w:rsidRPr="005373ED">
        <w:t xml:space="preserve">Для достижения поставленной цели и задач используются определенные подходы в организации программы лагеря: системно-деятельностный, ценностный, здоровьесберегающий,  дифференцированный, развивающий, личностно-ориентированный. </w:t>
      </w:r>
    </w:p>
    <w:p w:rsidR="009E5DC8" w:rsidRPr="005373ED" w:rsidRDefault="009E5DC8" w:rsidP="005373ED">
      <w:pPr>
        <w:spacing w:line="312" w:lineRule="auto"/>
        <w:ind w:firstLine="567"/>
        <w:jc w:val="both"/>
      </w:pPr>
      <w:r w:rsidRPr="005373ED">
        <w:rPr>
          <w:u w:val="single"/>
        </w:rPr>
        <w:t>Системно-деятельностныйподход</w:t>
      </w:r>
      <w:r w:rsidRPr="005373ED">
        <w:t xml:space="preserve">  предполагает, что 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другимизначимыми для него субъектами. </w:t>
      </w:r>
    </w:p>
    <w:p w:rsidR="009E5DC8" w:rsidRPr="005373ED" w:rsidRDefault="009E5DC8" w:rsidP="005373ED">
      <w:pPr>
        <w:spacing w:line="312" w:lineRule="auto"/>
        <w:ind w:firstLine="567"/>
        <w:jc w:val="both"/>
      </w:pPr>
      <w:r w:rsidRPr="005373ED">
        <w:rPr>
          <w:bCs/>
          <w:u w:val="single"/>
        </w:rPr>
        <w:t>Ценностный (аксиологический)</w:t>
      </w:r>
      <w:r w:rsidRPr="005373ED">
        <w:t>подход. Его основная задача – овладение ценностями общечеловеческой культуры, как духовной, так и материальной.</w:t>
      </w:r>
    </w:p>
    <w:p w:rsidR="009E5DC8" w:rsidRPr="005373ED" w:rsidRDefault="009E5DC8" w:rsidP="005373ED">
      <w:pPr>
        <w:autoSpaceDE w:val="0"/>
        <w:autoSpaceDN w:val="0"/>
        <w:adjustRightInd w:val="0"/>
        <w:spacing w:line="312" w:lineRule="auto"/>
        <w:ind w:firstLine="567"/>
        <w:jc w:val="both"/>
      </w:pPr>
      <w:r w:rsidRPr="005373ED">
        <w:rPr>
          <w:u w:val="single"/>
        </w:rPr>
        <w:lastRenderedPageBreak/>
        <w:t>Здоровьесберегающий  подход</w:t>
      </w:r>
      <w:r w:rsidRPr="005373ED">
        <w:t xml:space="preserve">  -  это  технологии,  программы,  методы,  направленные  на  воспитание  у  детей  культуры  здоровья,  личностных  качеств,  способствующих  его  сохранению  и  укреплению,  формирование  представления  о  здоровье  как  ценности,  мотивацию  на  ведение  здорового  образа  жизни.  Это  реализуется  в  следующих  принципах:</w:t>
      </w:r>
    </w:p>
    <w:p w:rsidR="009E5DC8" w:rsidRPr="005373ED" w:rsidRDefault="009E5DC8" w:rsidP="005373ED">
      <w:pPr>
        <w:autoSpaceDE w:val="0"/>
        <w:autoSpaceDN w:val="0"/>
        <w:adjustRightInd w:val="0"/>
        <w:spacing w:line="312" w:lineRule="auto"/>
        <w:jc w:val="both"/>
      </w:pPr>
      <w:r w:rsidRPr="005373ED">
        <w:t>-  рациональная  организация  деятельности  работы  лагерной  смены (в  соответств</w:t>
      </w:r>
      <w:r w:rsidR="007C6B96" w:rsidRPr="005373ED">
        <w:t xml:space="preserve">ии  с  возрастными,  </w:t>
      </w:r>
      <w:r w:rsidRPr="005373ED">
        <w:t>индивидуальными  особенностями);</w:t>
      </w:r>
    </w:p>
    <w:p w:rsidR="009E5DC8" w:rsidRPr="005373ED" w:rsidRDefault="009E5DC8" w:rsidP="005373ED">
      <w:pPr>
        <w:autoSpaceDE w:val="0"/>
        <w:autoSpaceDN w:val="0"/>
        <w:adjustRightInd w:val="0"/>
        <w:spacing w:line="312" w:lineRule="auto"/>
        <w:jc w:val="both"/>
      </w:pPr>
      <w:r w:rsidRPr="005373ED">
        <w:t>-  соответствие  предлагаемых  мероприятий  возрастным  возможностям  ребенка;</w:t>
      </w:r>
    </w:p>
    <w:p w:rsidR="009E5DC8" w:rsidRPr="005373ED" w:rsidRDefault="009E5DC8" w:rsidP="005373ED">
      <w:pPr>
        <w:autoSpaceDE w:val="0"/>
        <w:autoSpaceDN w:val="0"/>
        <w:adjustRightInd w:val="0"/>
        <w:spacing w:line="312" w:lineRule="auto"/>
        <w:jc w:val="both"/>
      </w:pPr>
      <w:r w:rsidRPr="005373ED">
        <w:t>-  использование  разнообразных  видов  здоровьесберегающей  деятельности  ребят;</w:t>
      </w:r>
    </w:p>
    <w:p w:rsidR="009E5DC8" w:rsidRPr="005373ED" w:rsidRDefault="007C6B96" w:rsidP="005373ED">
      <w:pPr>
        <w:autoSpaceDE w:val="0"/>
        <w:autoSpaceDN w:val="0"/>
        <w:adjustRightInd w:val="0"/>
        <w:spacing w:line="312" w:lineRule="auto"/>
        <w:jc w:val="both"/>
      </w:pPr>
      <w:r w:rsidRPr="005373ED">
        <w:t xml:space="preserve">-  </w:t>
      </w:r>
      <w:r w:rsidR="009E5DC8" w:rsidRPr="005373ED">
        <w:t xml:space="preserve">активное  участие  </w:t>
      </w:r>
      <w:r w:rsidRPr="005373ED">
        <w:t xml:space="preserve">детей </w:t>
      </w:r>
      <w:r w:rsidR="009E5DC8" w:rsidRPr="005373ED">
        <w:t xml:space="preserve">в   работе  лагеря,  </w:t>
      </w:r>
      <w:r w:rsidRPr="005373ED">
        <w:t>что способствует снижению</w:t>
      </w:r>
      <w:r w:rsidR="009E5DC8" w:rsidRPr="005373ED">
        <w:t xml:space="preserve">  риск</w:t>
      </w:r>
      <w:r w:rsidRPr="005373ED">
        <w:t>а</w:t>
      </w:r>
      <w:r w:rsidR="009E5DC8" w:rsidRPr="005373ED">
        <w:t xml:space="preserve">  переутомления.</w:t>
      </w:r>
    </w:p>
    <w:p w:rsidR="009E5DC8" w:rsidRPr="005373ED" w:rsidRDefault="009E5DC8" w:rsidP="005373ED">
      <w:pPr>
        <w:autoSpaceDE w:val="0"/>
        <w:autoSpaceDN w:val="0"/>
        <w:adjustRightInd w:val="0"/>
        <w:spacing w:line="312" w:lineRule="auto"/>
        <w:ind w:firstLine="567"/>
        <w:jc w:val="both"/>
      </w:pPr>
      <w:r w:rsidRPr="005373ED">
        <w:rPr>
          <w:bCs/>
          <w:u w:val="single"/>
        </w:rPr>
        <w:t xml:space="preserve">Дифференцированный подход </w:t>
      </w:r>
      <w:r w:rsidRPr="005373ED">
        <w:rPr>
          <w:u w:val="single"/>
        </w:rPr>
        <w:t>в</w:t>
      </w:r>
      <w:r w:rsidRPr="005373ED">
        <w:t xml:space="preserve"> воспитании – это учет персональных увлечений детей, их «лидерских» потенциалов, способностей к исполнению организаторских функций в коллективе.</w:t>
      </w:r>
    </w:p>
    <w:p w:rsidR="009E5DC8" w:rsidRPr="005373ED" w:rsidRDefault="009E5DC8" w:rsidP="005373ED">
      <w:pPr>
        <w:autoSpaceDE w:val="0"/>
        <w:autoSpaceDN w:val="0"/>
        <w:adjustRightInd w:val="0"/>
        <w:spacing w:line="312" w:lineRule="auto"/>
        <w:ind w:firstLine="567"/>
        <w:jc w:val="both"/>
        <w:rPr>
          <w:rStyle w:val="c1"/>
          <w:u w:val="single"/>
        </w:rPr>
      </w:pPr>
      <w:r w:rsidRPr="005373ED">
        <w:rPr>
          <w:u w:val="single"/>
        </w:rPr>
        <w:t>Развивающий подход –</w:t>
      </w:r>
      <w:r w:rsidRPr="005373ED">
        <w:t xml:space="preserve"> предполагает развитие личности и ее способностей, где ориентация воспитательного процесса идет на потенциальные возможности учащихся и их реализацию. Особенностью данной технологии в лагерной смене является вовлечение учащихся в различные виды деятельности.</w:t>
      </w:r>
    </w:p>
    <w:p w:rsidR="009E5DC8" w:rsidRPr="005373ED" w:rsidRDefault="009E5DC8" w:rsidP="005373ED">
      <w:pPr>
        <w:pStyle w:val="c11"/>
        <w:spacing w:before="0" w:beforeAutospacing="0" w:after="0" w:afterAutospacing="0" w:line="312" w:lineRule="auto"/>
        <w:ind w:firstLine="567"/>
      </w:pPr>
      <w:r w:rsidRPr="005373ED">
        <w:rPr>
          <w:rStyle w:val="c10"/>
          <w:u w:val="single"/>
        </w:rPr>
        <w:t>Личностно-ориентированный подход</w:t>
      </w:r>
      <w:r w:rsidRPr="005373ED">
        <w:rPr>
          <w:rStyle w:val="c10"/>
        </w:rPr>
        <w:t xml:space="preserve">заключается в создании условий для  развития индивидуальности ребенка, проявлению его личностных качеств. </w:t>
      </w:r>
    </w:p>
    <w:p w:rsidR="009E5DC8" w:rsidRPr="005373ED" w:rsidRDefault="009E5DC8" w:rsidP="005373ED">
      <w:pPr>
        <w:spacing w:line="312" w:lineRule="auto"/>
        <w:ind w:firstLine="567"/>
        <w:jc w:val="both"/>
      </w:pPr>
      <w:r w:rsidRPr="005373ED">
        <w:t xml:space="preserve">Программа  ориентирована на воспитание личности, осознающей себя (свои возможности, интересы, потребности, сильные и слабые стороны) и способной самостоятельно управлять своей жизнью, к самосовершенствованию и сохранению своего здоровья. </w:t>
      </w:r>
    </w:p>
    <w:p w:rsidR="009E5DC8" w:rsidRPr="005373ED" w:rsidRDefault="009E5DC8" w:rsidP="005373ED">
      <w:pPr>
        <w:spacing w:line="312" w:lineRule="auto"/>
        <w:ind w:firstLine="567"/>
        <w:jc w:val="both"/>
      </w:pPr>
      <w:r w:rsidRPr="005373ED">
        <w:t>Предлагая  детям  широкий  спектр  направлений  деятельности,  важно  иметь  в  виду,  что  она  должна  быть  привлекательна  -  соответствовать  интересам  личности,  иметь  четко  выраженный  результат,  содержать  эффект  новизны,  позволяющая  проявлять  творчество  и  самостоятельность.</w:t>
      </w:r>
    </w:p>
    <w:p w:rsidR="009E5DC8" w:rsidRPr="005373ED" w:rsidRDefault="009E5DC8" w:rsidP="005373ED">
      <w:pPr>
        <w:spacing w:line="312" w:lineRule="auto"/>
        <w:jc w:val="both"/>
      </w:pPr>
    </w:p>
    <w:p w:rsidR="009E5DC8" w:rsidRPr="005373ED" w:rsidRDefault="00E6149E" w:rsidP="005373ED">
      <w:pPr>
        <w:pStyle w:val="a7"/>
        <w:spacing w:line="312" w:lineRule="auto"/>
        <w:ind w:left="0"/>
        <w:jc w:val="center"/>
        <w:rPr>
          <w:b/>
        </w:rPr>
      </w:pPr>
      <w:r w:rsidRPr="005373ED">
        <w:rPr>
          <w:b/>
        </w:rPr>
        <w:t xml:space="preserve">4. </w:t>
      </w:r>
      <w:r w:rsidR="009E5DC8" w:rsidRPr="005373ED">
        <w:rPr>
          <w:b/>
        </w:rPr>
        <w:t>Принципы организации деятельности лагерной смены</w:t>
      </w:r>
    </w:p>
    <w:p w:rsidR="009E5DC8" w:rsidRPr="005373ED" w:rsidRDefault="009E5DC8" w:rsidP="005373ED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line="312" w:lineRule="auto"/>
        <w:ind w:left="0" w:firstLine="0"/>
        <w:jc w:val="both"/>
      </w:pPr>
      <w:r w:rsidRPr="005373ED">
        <w:t>Принцип сопричастности - формирование и укрепление неравнодушной позиции по отношению к происходящему вокруг и рядом.</w:t>
      </w:r>
    </w:p>
    <w:p w:rsidR="009E5DC8" w:rsidRPr="005373ED" w:rsidRDefault="009E5DC8" w:rsidP="005373ED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line="312" w:lineRule="auto"/>
        <w:ind w:left="0" w:firstLine="0"/>
        <w:jc w:val="both"/>
      </w:pPr>
      <w:r w:rsidRPr="005373ED">
        <w:t>Принцип самоуправления - развитие детской инициативы, самодеятельности в разнообразных сферах.</w:t>
      </w:r>
    </w:p>
    <w:p w:rsidR="009E5DC8" w:rsidRPr="005373ED" w:rsidRDefault="009E5DC8" w:rsidP="005373ED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line="312" w:lineRule="auto"/>
        <w:ind w:left="0" w:firstLine="0"/>
        <w:jc w:val="both"/>
      </w:pPr>
      <w:r w:rsidRPr="005373ED">
        <w:t>Принцип природо-целесообразности - включенности воспитательных систем в реальную окружающих жизнь, решения проблем и оздоровления в природной среде.</w:t>
      </w:r>
    </w:p>
    <w:p w:rsidR="009E5DC8" w:rsidRPr="005373ED" w:rsidRDefault="009E5DC8" w:rsidP="005373ED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line="312" w:lineRule="auto"/>
        <w:ind w:left="0" w:firstLine="0"/>
        <w:jc w:val="both"/>
      </w:pPr>
      <w:r w:rsidRPr="005373ED">
        <w:t>Принцип содержательности и многообразия творчества, лежащего в основе индивидуальной и коллективной деятельности.</w:t>
      </w:r>
    </w:p>
    <w:p w:rsidR="009E5DC8" w:rsidRPr="005373ED" w:rsidRDefault="009E5DC8" w:rsidP="005373ED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line="312" w:lineRule="auto"/>
        <w:ind w:left="0" w:firstLine="0"/>
      </w:pPr>
      <w:r w:rsidRPr="005373ED">
        <w:t>Принцип свободы выбора деятельности, коллектива, педагога как необходимое условие самостоятельности, творческого развития и самореализации ребенка</w:t>
      </w:r>
    </w:p>
    <w:p w:rsidR="009E5DC8" w:rsidRPr="005373ED" w:rsidRDefault="009E5DC8" w:rsidP="005373ED">
      <w:pPr>
        <w:numPr>
          <w:ilvl w:val="0"/>
          <w:numId w:val="11"/>
        </w:numPr>
        <w:tabs>
          <w:tab w:val="clear" w:pos="720"/>
          <w:tab w:val="num" w:pos="0"/>
          <w:tab w:val="left" w:pos="142"/>
        </w:tabs>
        <w:spacing w:line="312" w:lineRule="auto"/>
        <w:ind w:left="0" w:firstLine="0"/>
      </w:pPr>
      <w:r w:rsidRPr="005373ED">
        <w:lastRenderedPageBreak/>
        <w:t>Принцип ценностного подхода к здоровью.</w:t>
      </w:r>
    </w:p>
    <w:p w:rsidR="009E5DC8" w:rsidRPr="005373ED" w:rsidRDefault="009E5DC8" w:rsidP="005373ED">
      <w:pPr>
        <w:tabs>
          <w:tab w:val="left" w:pos="142"/>
        </w:tabs>
        <w:spacing w:line="312" w:lineRule="auto"/>
        <w:jc w:val="both"/>
      </w:pPr>
      <w:r w:rsidRPr="005373ED">
        <w:t>Ежедневная  рефлексия  с  возможностью  для  каждого  ученика  высказать  мнение  о  прошедшем  дне.  В  начале  и  в  конце  смены  проводится  анкетирование:  «Чего  я  ожидаю  от  оздоровительного учреждения»,  «Что  я  получил  за  время  пребывания  в  оздоровительном учреждении».  По  ходу  работы  смены  проводится  диагностика  цветописи  по  отношению  детей  к  проводимым  мероприятиям.</w:t>
      </w:r>
    </w:p>
    <w:p w:rsidR="009E5DC8" w:rsidRPr="005373ED" w:rsidRDefault="009E5DC8" w:rsidP="005373ED">
      <w:pPr>
        <w:tabs>
          <w:tab w:val="left" w:pos="142"/>
        </w:tabs>
        <w:spacing w:line="312" w:lineRule="auto"/>
      </w:pPr>
    </w:p>
    <w:p w:rsidR="009E5DC8" w:rsidRPr="005373ED" w:rsidRDefault="00E6149E" w:rsidP="005373ED">
      <w:pPr>
        <w:spacing w:line="312" w:lineRule="auto"/>
        <w:contextualSpacing/>
        <w:jc w:val="center"/>
        <w:rPr>
          <w:b/>
        </w:rPr>
      </w:pPr>
      <w:r w:rsidRPr="005373ED">
        <w:rPr>
          <w:b/>
        </w:rPr>
        <w:t xml:space="preserve">5. </w:t>
      </w:r>
      <w:r w:rsidR="009E5DC8" w:rsidRPr="005373ED">
        <w:rPr>
          <w:b/>
        </w:rPr>
        <w:t>Описание программы, методы и фо</w:t>
      </w:r>
      <w:r w:rsidRPr="005373ED">
        <w:rPr>
          <w:b/>
        </w:rPr>
        <w:t>рмы организации</w:t>
      </w:r>
    </w:p>
    <w:p w:rsidR="009E5DC8" w:rsidRPr="005373ED" w:rsidRDefault="009E5DC8" w:rsidP="005373ED">
      <w:pPr>
        <w:spacing w:line="312" w:lineRule="auto"/>
        <w:ind w:firstLine="567"/>
        <w:jc w:val="both"/>
        <w:rPr>
          <w:color w:val="000000"/>
        </w:rPr>
      </w:pPr>
      <w:r w:rsidRPr="005373ED">
        <w:rPr>
          <w:color w:val="000000"/>
        </w:rPr>
        <w:t xml:space="preserve">В соответствии с целями и задачами оздоровительного учреждения формируется </w:t>
      </w:r>
      <w:r w:rsidR="00CC6A14" w:rsidRPr="005373ED">
        <w:t xml:space="preserve">в пяти </w:t>
      </w:r>
      <w:r w:rsidRPr="005373ED">
        <w:t>отрядах</w:t>
      </w:r>
      <w:r w:rsidRPr="005373ED">
        <w:rPr>
          <w:color w:val="000000"/>
        </w:rPr>
        <w:t xml:space="preserve">, в которых работа проводится в соответствии с программой оздоровительного учреждения. </w:t>
      </w:r>
    </w:p>
    <w:p w:rsidR="009E5DC8" w:rsidRPr="005373ED" w:rsidRDefault="009E5DC8" w:rsidP="005373ED">
      <w:pPr>
        <w:spacing w:line="312" w:lineRule="auto"/>
        <w:ind w:firstLine="567"/>
        <w:jc w:val="both"/>
        <w:rPr>
          <w:color w:val="000000"/>
        </w:rPr>
      </w:pPr>
      <w:r w:rsidRPr="005373ED">
        <w:rPr>
          <w:color w:val="000000"/>
        </w:rPr>
        <w:t>В этом году в оздоровительном учреждении будет представлена тематическая смена «Заколдованное королевство».  Она будет проходить в виде сюжетно-ролевой игры в течение всей смены. В первый день ребята познакомятся с легендой. (Все ребята жители королевства, которое заколдовал злой волшебник</w:t>
      </w:r>
      <w:r w:rsidR="00CC6A14" w:rsidRPr="005373ED">
        <w:rPr>
          <w:color w:val="000000"/>
        </w:rPr>
        <w:t>)</w:t>
      </w:r>
      <w:r w:rsidRPr="005373ED">
        <w:rPr>
          <w:color w:val="000000"/>
        </w:rPr>
        <w:t xml:space="preserve">. Чтобы спасти королевство нужно найти волшебные часы, которые волшебник украл у хранителя времени. Необходимо найти волшебника и выполнить его поручение, а для этого надо пройти ряд испытаний. </w:t>
      </w:r>
      <w:r w:rsidR="00CC6A14" w:rsidRPr="005373ED">
        <w:rPr>
          <w:color w:val="000000"/>
        </w:rPr>
        <w:t>Если этого не сделать в течение</w:t>
      </w:r>
      <w:r w:rsidRPr="005373ED">
        <w:rPr>
          <w:color w:val="000000"/>
        </w:rPr>
        <w:t xml:space="preserve"> 18 дней, то часы остановятся и королевство исчезнет с лица Земли</w:t>
      </w:r>
      <w:r w:rsidR="00CC6A14" w:rsidRPr="005373ED">
        <w:rPr>
          <w:color w:val="000000"/>
        </w:rPr>
        <w:t>).</w:t>
      </w:r>
    </w:p>
    <w:p w:rsidR="009E5DC8" w:rsidRPr="005373ED" w:rsidRDefault="009E5DC8" w:rsidP="005373ED">
      <w:pPr>
        <w:spacing w:line="312" w:lineRule="auto"/>
        <w:jc w:val="both"/>
        <w:rPr>
          <w:color w:val="000000"/>
        </w:rPr>
      </w:pPr>
      <w:r w:rsidRPr="005373ED">
        <w:rPr>
          <w:color w:val="000000"/>
        </w:rPr>
        <w:t xml:space="preserve">            Каждый отряд называется домом. У каждого дома будет свой гимн, своя символика, своя тайна. В каждом доме будет выбран хранитель дома – командир отряда. Общие вопросы, подготовка к мероприятиям будут решаться на совете дома.</w:t>
      </w:r>
    </w:p>
    <w:p w:rsidR="009E5DC8" w:rsidRPr="005373ED" w:rsidRDefault="00E6149E" w:rsidP="009F4E1A">
      <w:pPr>
        <w:spacing w:line="312" w:lineRule="auto"/>
        <w:jc w:val="center"/>
        <w:rPr>
          <w:b/>
          <w:color w:val="000000"/>
        </w:rPr>
      </w:pPr>
      <w:r w:rsidRPr="005373ED">
        <w:rPr>
          <w:b/>
          <w:color w:val="000000"/>
        </w:rPr>
        <w:t>5</w:t>
      </w:r>
      <w:r w:rsidR="009E5DC8" w:rsidRPr="005373ED">
        <w:rPr>
          <w:b/>
          <w:color w:val="000000"/>
        </w:rPr>
        <w:t>.1. Этапы организации программы.</w:t>
      </w:r>
    </w:p>
    <w:p w:rsidR="009E5DC8" w:rsidRPr="005373ED" w:rsidRDefault="009E5DC8" w:rsidP="005373ED">
      <w:pPr>
        <w:spacing w:line="312" w:lineRule="auto"/>
        <w:rPr>
          <w:b/>
          <w:i/>
        </w:rPr>
      </w:pPr>
      <w:r w:rsidRPr="005373ED">
        <w:rPr>
          <w:b/>
        </w:rPr>
        <w:t xml:space="preserve">1 этап. </w:t>
      </w:r>
      <w:r w:rsidR="005373ED">
        <w:rPr>
          <w:b/>
        </w:rPr>
        <w:t xml:space="preserve"> </w:t>
      </w:r>
      <w:r w:rsidRPr="005373ED">
        <w:rPr>
          <w:b/>
        </w:rPr>
        <w:t xml:space="preserve">Подготовительный. </w:t>
      </w:r>
      <w:r w:rsidRPr="005373ED">
        <w:t>(Теоретическое обеспечение.)</w:t>
      </w:r>
    </w:p>
    <w:p w:rsidR="00CC6A14" w:rsidRPr="005373ED" w:rsidRDefault="009E5DC8" w:rsidP="005373ED">
      <w:pPr>
        <w:spacing w:line="312" w:lineRule="auto"/>
        <w:ind w:firstLine="708"/>
        <w:jc w:val="both"/>
        <w:rPr>
          <w:b/>
        </w:rPr>
      </w:pPr>
      <w:r w:rsidRPr="005373ED">
        <w:t>Этот этап характеризуется тем, что за 2 месяца до открытия оздоровительного учреждения с дневным пребыванием детей начинается подготовка к летнему сезону и включает в себя:</w:t>
      </w:r>
    </w:p>
    <w:p w:rsidR="00CC6A14" w:rsidRPr="005373ED" w:rsidRDefault="009E5DC8" w:rsidP="005373ED">
      <w:pPr>
        <w:pStyle w:val="a7"/>
        <w:numPr>
          <w:ilvl w:val="0"/>
          <w:numId w:val="2"/>
        </w:numPr>
        <w:spacing w:line="312" w:lineRule="auto"/>
        <w:ind w:left="340"/>
        <w:jc w:val="both"/>
        <w:rPr>
          <w:b/>
        </w:rPr>
      </w:pPr>
      <w:r w:rsidRPr="005373ED"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CC6A14" w:rsidRPr="005373ED" w:rsidRDefault="009E5DC8" w:rsidP="005373ED">
      <w:pPr>
        <w:pStyle w:val="a7"/>
        <w:numPr>
          <w:ilvl w:val="0"/>
          <w:numId w:val="2"/>
        </w:numPr>
        <w:spacing w:line="312" w:lineRule="auto"/>
        <w:ind w:left="340"/>
        <w:jc w:val="both"/>
        <w:rPr>
          <w:b/>
        </w:rPr>
      </w:pPr>
      <w:r w:rsidRPr="005373ED">
        <w:t>издание приказа по школе о проведении летней смены в лагере;</w:t>
      </w:r>
    </w:p>
    <w:p w:rsidR="009E5DC8" w:rsidRPr="005373ED" w:rsidRDefault="009E5DC8" w:rsidP="005373ED">
      <w:pPr>
        <w:pStyle w:val="a7"/>
        <w:numPr>
          <w:ilvl w:val="0"/>
          <w:numId w:val="2"/>
        </w:numPr>
        <w:spacing w:line="312" w:lineRule="auto"/>
        <w:ind w:left="340"/>
        <w:jc w:val="both"/>
        <w:rPr>
          <w:b/>
        </w:rPr>
      </w:pPr>
      <w:r w:rsidRPr="005373ED">
        <w:t>разработка программы деятельности оздоровительного учреждения с дневным</w:t>
      </w:r>
    </w:p>
    <w:p w:rsidR="00CC6A14" w:rsidRPr="005373ED" w:rsidRDefault="009E5DC8" w:rsidP="005373ED">
      <w:pPr>
        <w:pStyle w:val="a4"/>
        <w:tabs>
          <w:tab w:val="left" w:pos="360"/>
        </w:tabs>
        <w:spacing w:after="0" w:line="312" w:lineRule="auto"/>
        <w:ind w:left="340"/>
        <w:contextualSpacing/>
        <w:jc w:val="both"/>
        <w:rPr>
          <w:szCs w:val="24"/>
        </w:rPr>
      </w:pPr>
      <w:r w:rsidRPr="005373ED">
        <w:rPr>
          <w:szCs w:val="24"/>
        </w:rPr>
        <w:t xml:space="preserve"> пребыванием детей;</w:t>
      </w:r>
    </w:p>
    <w:p w:rsidR="00CC6A14" w:rsidRPr="005373ED" w:rsidRDefault="009E5DC8" w:rsidP="005373ED">
      <w:pPr>
        <w:pStyle w:val="a4"/>
        <w:numPr>
          <w:ilvl w:val="0"/>
          <w:numId w:val="18"/>
        </w:numPr>
        <w:tabs>
          <w:tab w:val="left" w:pos="360"/>
        </w:tabs>
        <w:spacing w:after="0" w:line="312" w:lineRule="auto"/>
        <w:ind w:left="340"/>
        <w:contextualSpacing/>
        <w:jc w:val="both"/>
        <w:rPr>
          <w:szCs w:val="24"/>
        </w:rPr>
      </w:pPr>
      <w:r w:rsidRPr="005373ED">
        <w:rPr>
          <w:szCs w:val="24"/>
        </w:rPr>
        <w:t>подготовка методического материала для работников оздоровительного учреждения;</w:t>
      </w:r>
    </w:p>
    <w:p w:rsidR="00CC6A14" w:rsidRPr="005373ED" w:rsidRDefault="009E5DC8" w:rsidP="005373ED">
      <w:pPr>
        <w:pStyle w:val="a4"/>
        <w:numPr>
          <w:ilvl w:val="0"/>
          <w:numId w:val="18"/>
        </w:numPr>
        <w:tabs>
          <w:tab w:val="left" w:pos="360"/>
        </w:tabs>
        <w:spacing w:after="0" w:line="312" w:lineRule="auto"/>
        <w:ind w:left="340"/>
        <w:contextualSpacing/>
        <w:jc w:val="both"/>
        <w:rPr>
          <w:szCs w:val="24"/>
        </w:rPr>
      </w:pPr>
      <w:r w:rsidRPr="005373ED">
        <w:rPr>
          <w:szCs w:val="24"/>
        </w:rPr>
        <w:t>отбор кадров для работы в оздоровительном учреждении с дневным пребыванием детей;</w:t>
      </w:r>
    </w:p>
    <w:p w:rsidR="009E5DC8" w:rsidRPr="005373ED" w:rsidRDefault="009E5DC8" w:rsidP="005373ED">
      <w:pPr>
        <w:pStyle w:val="a4"/>
        <w:numPr>
          <w:ilvl w:val="0"/>
          <w:numId w:val="18"/>
        </w:numPr>
        <w:tabs>
          <w:tab w:val="left" w:pos="360"/>
        </w:tabs>
        <w:spacing w:after="0" w:line="312" w:lineRule="auto"/>
        <w:ind w:left="340"/>
        <w:contextualSpacing/>
        <w:jc w:val="both"/>
        <w:rPr>
          <w:szCs w:val="24"/>
        </w:rPr>
      </w:pPr>
      <w:r w:rsidRPr="005373ED">
        <w:rPr>
          <w:szCs w:val="24"/>
        </w:rPr>
        <w:t>составление необходимой документации для деятельности оздоровительного учреждения с дневным пребыванием детей (план-сетка, положение, должностные обязанности, инструкции т.д.)</w:t>
      </w:r>
    </w:p>
    <w:p w:rsidR="009E5DC8" w:rsidRPr="005373ED" w:rsidRDefault="009E5DC8" w:rsidP="00D00BD7">
      <w:pPr>
        <w:pStyle w:val="a7"/>
        <w:numPr>
          <w:ilvl w:val="0"/>
          <w:numId w:val="24"/>
        </w:numPr>
        <w:spacing w:line="312" w:lineRule="auto"/>
        <w:ind w:left="283"/>
        <w:jc w:val="both"/>
      </w:pPr>
      <w:r w:rsidRPr="005373ED">
        <w:rPr>
          <w:b/>
        </w:rPr>
        <w:t xml:space="preserve">этап. Обеспечение игровой модели смены </w:t>
      </w:r>
      <w:r w:rsidRPr="005373ED">
        <w:t>(</w:t>
      </w:r>
      <w:r w:rsidRPr="005373ED">
        <w:rPr>
          <w:bCs/>
          <w:iCs/>
        </w:rPr>
        <w:t xml:space="preserve">Организационный период) </w:t>
      </w:r>
    </w:p>
    <w:p w:rsidR="009E5DC8" w:rsidRPr="005373ED" w:rsidRDefault="00E6149E" w:rsidP="005373ED">
      <w:pPr>
        <w:spacing w:line="312" w:lineRule="auto"/>
        <w:jc w:val="both"/>
        <w:rPr>
          <w:u w:val="single"/>
        </w:rPr>
      </w:pPr>
      <w:r w:rsidRPr="005373ED">
        <w:rPr>
          <w:u w:val="single"/>
        </w:rPr>
        <w:t xml:space="preserve">1 </w:t>
      </w:r>
      <w:r w:rsidR="009E5DC8" w:rsidRPr="005373ED">
        <w:rPr>
          <w:u w:val="single"/>
        </w:rPr>
        <w:t xml:space="preserve">часть (2 дня)-«Вхождение в игровое пространство»: </w:t>
      </w:r>
    </w:p>
    <w:p w:rsidR="00CC6A14" w:rsidRPr="005373ED" w:rsidRDefault="009E5DC8" w:rsidP="005373ED">
      <w:pPr>
        <w:pStyle w:val="a7"/>
        <w:numPr>
          <w:ilvl w:val="0"/>
          <w:numId w:val="19"/>
        </w:numPr>
        <w:tabs>
          <w:tab w:val="left" w:pos="284"/>
        </w:tabs>
        <w:spacing w:line="312" w:lineRule="auto"/>
        <w:ind w:left="283"/>
        <w:jc w:val="both"/>
      </w:pPr>
      <w:r w:rsidRPr="005373ED">
        <w:lastRenderedPageBreak/>
        <w:t>знакомство с легендой смены, с территорией лагеря,  с основными персонажами (королем, королевой, хранителем времени, хранители зон, хранитель пространства). Знакомство происходит в виде разведывательной игры</w:t>
      </w:r>
      <w:r w:rsidR="00CC6A14" w:rsidRPr="005373ED">
        <w:t>,</w:t>
      </w:r>
    </w:p>
    <w:p w:rsidR="00CC6A14" w:rsidRPr="005373ED" w:rsidRDefault="00CC6A14" w:rsidP="005373ED">
      <w:pPr>
        <w:pStyle w:val="a7"/>
        <w:numPr>
          <w:ilvl w:val="0"/>
          <w:numId w:val="19"/>
        </w:numPr>
        <w:tabs>
          <w:tab w:val="left" w:pos="284"/>
        </w:tabs>
        <w:spacing w:line="312" w:lineRule="auto"/>
        <w:ind w:left="283"/>
        <w:jc w:val="both"/>
      </w:pPr>
      <w:r w:rsidRPr="005373ED">
        <w:t>к</w:t>
      </w:r>
      <w:r w:rsidR="009E5DC8" w:rsidRPr="005373ED">
        <w:t xml:space="preserve">аждый отряд становится домом со своей тайной, гимном, символикой, со </w:t>
      </w:r>
      <w:r w:rsidRPr="005373ED">
        <w:t>своими органами самоуправления,</w:t>
      </w:r>
    </w:p>
    <w:p w:rsidR="00CC6A14" w:rsidRPr="005373ED" w:rsidRDefault="00CC6A14" w:rsidP="005373ED">
      <w:pPr>
        <w:pStyle w:val="a7"/>
        <w:numPr>
          <w:ilvl w:val="0"/>
          <w:numId w:val="19"/>
        </w:numPr>
        <w:tabs>
          <w:tab w:val="left" w:pos="284"/>
        </w:tabs>
        <w:spacing w:line="312" w:lineRule="auto"/>
        <w:ind w:left="283"/>
        <w:jc w:val="both"/>
      </w:pPr>
      <w:r w:rsidRPr="005373ED">
        <w:t>п</w:t>
      </w:r>
      <w:r w:rsidR="009E5DC8" w:rsidRPr="005373ED">
        <w:t>роведение диагностики и маршрутной игры для выявлени</w:t>
      </w:r>
      <w:r w:rsidRPr="005373ED">
        <w:t>я</w:t>
      </w:r>
      <w:r w:rsidR="009E5DC8" w:rsidRPr="005373ED">
        <w:t xml:space="preserve"> лидерских, организаторск</w:t>
      </w:r>
      <w:r w:rsidRPr="005373ED">
        <w:t>их и творческих способностей,</w:t>
      </w:r>
    </w:p>
    <w:p w:rsidR="00CC6A14" w:rsidRPr="005373ED" w:rsidRDefault="00CC6A14" w:rsidP="005373ED">
      <w:pPr>
        <w:pStyle w:val="a7"/>
        <w:numPr>
          <w:ilvl w:val="0"/>
          <w:numId w:val="19"/>
        </w:numPr>
        <w:tabs>
          <w:tab w:val="left" w:pos="284"/>
        </w:tabs>
        <w:spacing w:line="312" w:lineRule="auto"/>
        <w:ind w:left="283"/>
        <w:jc w:val="both"/>
      </w:pPr>
      <w:r w:rsidRPr="005373ED">
        <w:t>ф</w:t>
      </w:r>
      <w:r w:rsidR="009E5DC8" w:rsidRPr="005373ED">
        <w:t>орм</w:t>
      </w:r>
      <w:r w:rsidRPr="005373ED">
        <w:t>ирование система самоуправления,</w:t>
      </w:r>
    </w:p>
    <w:p w:rsidR="00CC6A14" w:rsidRPr="005373ED" w:rsidRDefault="009E5DC8" w:rsidP="005373ED">
      <w:pPr>
        <w:pStyle w:val="a7"/>
        <w:numPr>
          <w:ilvl w:val="0"/>
          <w:numId w:val="19"/>
        </w:numPr>
        <w:tabs>
          <w:tab w:val="left" w:pos="284"/>
        </w:tabs>
        <w:spacing w:line="312" w:lineRule="auto"/>
        <w:ind w:left="283"/>
        <w:jc w:val="both"/>
      </w:pPr>
      <w:r w:rsidRPr="005373ED">
        <w:t>знакомство с правилами жизнедеятельности оздоровительного учреждения и формирование зако</w:t>
      </w:r>
      <w:r w:rsidR="00CC6A14" w:rsidRPr="005373ED">
        <w:t>нов и условий совместной работы,</w:t>
      </w:r>
    </w:p>
    <w:p w:rsidR="00CC6A14" w:rsidRPr="005373ED" w:rsidRDefault="00CC6A14" w:rsidP="005373ED">
      <w:pPr>
        <w:pStyle w:val="a7"/>
        <w:numPr>
          <w:ilvl w:val="0"/>
          <w:numId w:val="19"/>
        </w:numPr>
        <w:tabs>
          <w:tab w:val="left" w:pos="284"/>
        </w:tabs>
        <w:spacing w:line="312" w:lineRule="auto"/>
        <w:ind w:left="283"/>
        <w:jc w:val="both"/>
      </w:pPr>
      <w:r w:rsidRPr="005373ED">
        <w:t>и</w:t>
      </w:r>
      <w:r w:rsidR="009E5DC8" w:rsidRPr="005373ED">
        <w:t>дет подготовка отрядов к открытию смены – представление домов</w:t>
      </w:r>
      <w:r w:rsidRPr="005373ED">
        <w:t>,</w:t>
      </w:r>
    </w:p>
    <w:p w:rsidR="009E5DC8" w:rsidRPr="005373ED" w:rsidRDefault="00CC6A14" w:rsidP="005373ED">
      <w:pPr>
        <w:pStyle w:val="a7"/>
        <w:numPr>
          <w:ilvl w:val="0"/>
          <w:numId w:val="19"/>
        </w:numPr>
        <w:tabs>
          <w:tab w:val="left" w:pos="284"/>
        </w:tabs>
        <w:spacing w:line="312" w:lineRule="auto"/>
        <w:ind w:left="283"/>
        <w:jc w:val="both"/>
      </w:pPr>
      <w:r w:rsidRPr="005373ED">
        <w:t>о</w:t>
      </w:r>
      <w:r w:rsidR="009E5DC8" w:rsidRPr="005373ED">
        <w:t>ткрытие смены «Заколдованное королевство».</w:t>
      </w:r>
    </w:p>
    <w:p w:rsidR="009E5DC8" w:rsidRPr="005373ED" w:rsidRDefault="009E5DC8" w:rsidP="005373ED">
      <w:pPr>
        <w:pStyle w:val="2"/>
        <w:spacing w:after="0" w:line="312" w:lineRule="auto"/>
        <w:ind w:left="0"/>
        <w:contextualSpacing/>
        <w:jc w:val="both"/>
        <w:rPr>
          <w:color w:val="000000"/>
          <w:szCs w:val="24"/>
        </w:rPr>
      </w:pPr>
      <w:r w:rsidRPr="005373ED">
        <w:rPr>
          <w:bCs/>
          <w:iCs/>
          <w:szCs w:val="24"/>
          <w:u w:val="single"/>
        </w:rPr>
        <w:t xml:space="preserve">2 часть </w:t>
      </w:r>
      <w:r w:rsidR="00E6149E" w:rsidRPr="005373ED">
        <w:rPr>
          <w:bCs/>
          <w:iCs/>
          <w:szCs w:val="24"/>
          <w:u w:val="single"/>
        </w:rPr>
        <w:t xml:space="preserve">- </w:t>
      </w:r>
      <w:r w:rsidRPr="005373ED">
        <w:rPr>
          <w:bCs/>
          <w:iCs/>
          <w:szCs w:val="24"/>
          <w:u w:val="single"/>
        </w:rPr>
        <w:t>Основной период  (14 дней)</w:t>
      </w:r>
      <w:r w:rsidRPr="005373ED">
        <w:rPr>
          <w:color w:val="000000"/>
          <w:szCs w:val="24"/>
          <w:u w:val="single"/>
        </w:rPr>
        <w:t>–</w:t>
      </w:r>
      <w:r w:rsidRPr="005373ED">
        <w:rPr>
          <w:color w:val="000000"/>
          <w:szCs w:val="24"/>
        </w:rPr>
        <w:t xml:space="preserve"> игровой этап, состоящий из тематических дней.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 xml:space="preserve">       Основой успешной работой на этом этапе является деятельностный подход к организации работы с детьми и разнообразие форм работы с детьми и содержания деятельности. Основной деятельностью этого этапа является: </w:t>
      </w:r>
    </w:p>
    <w:p w:rsidR="009E5DC8" w:rsidRPr="005373ED" w:rsidRDefault="009E5DC8" w:rsidP="005373ED">
      <w:pPr>
        <w:pStyle w:val="2"/>
        <w:numPr>
          <w:ilvl w:val="0"/>
          <w:numId w:val="4"/>
        </w:numPr>
        <w:tabs>
          <w:tab w:val="left" w:pos="360"/>
        </w:tabs>
        <w:spacing w:after="0" w:line="312" w:lineRule="auto"/>
        <w:ind w:left="0" w:firstLine="0"/>
        <w:contextualSpacing/>
        <w:jc w:val="both"/>
        <w:rPr>
          <w:szCs w:val="24"/>
        </w:rPr>
      </w:pPr>
      <w:r w:rsidRPr="005373ED">
        <w:rPr>
          <w:szCs w:val="24"/>
        </w:rPr>
        <w:t>реализация программы смены;</w:t>
      </w:r>
    </w:p>
    <w:p w:rsidR="009E5DC8" w:rsidRPr="005373ED" w:rsidRDefault="009E5DC8" w:rsidP="005373ED">
      <w:pPr>
        <w:pStyle w:val="2"/>
        <w:numPr>
          <w:ilvl w:val="0"/>
          <w:numId w:val="4"/>
        </w:numPr>
        <w:tabs>
          <w:tab w:val="left" w:pos="360"/>
        </w:tabs>
        <w:spacing w:after="0" w:line="312" w:lineRule="auto"/>
        <w:ind w:left="0" w:firstLine="0"/>
        <w:contextualSpacing/>
        <w:jc w:val="both"/>
        <w:rPr>
          <w:szCs w:val="24"/>
        </w:rPr>
      </w:pPr>
      <w:r w:rsidRPr="005373ED">
        <w:rPr>
          <w:szCs w:val="24"/>
        </w:rPr>
        <w:t>вовлечение детей в различные виды коллективно- творческих дел;</w:t>
      </w:r>
    </w:p>
    <w:p w:rsidR="009E5DC8" w:rsidRPr="005373ED" w:rsidRDefault="009E5DC8" w:rsidP="005373ED">
      <w:pPr>
        <w:pStyle w:val="2"/>
        <w:numPr>
          <w:ilvl w:val="0"/>
          <w:numId w:val="4"/>
        </w:numPr>
        <w:tabs>
          <w:tab w:val="left" w:pos="360"/>
        </w:tabs>
        <w:spacing w:after="0" w:line="312" w:lineRule="auto"/>
        <w:ind w:left="0" w:firstLine="0"/>
        <w:contextualSpacing/>
        <w:jc w:val="both"/>
        <w:rPr>
          <w:szCs w:val="24"/>
        </w:rPr>
      </w:pPr>
      <w:r w:rsidRPr="005373ED">
        <w:rPr>
          <w:szCs w:val="24"/>
        </w:rPr>
        <w:t>вовлечение детей  в работу кружков и секций</w:t>
      </w:r>
      <w:r w:rsidR="00CC6A14" w:rsidRPr="005373ED">
        <w:rPr>
          <w:szCs w:val="24"/>
        </w:rPr>
        <w:t>.</w:t>
      </w:r>
    </w:p>
    <w:p w:rsidR="009E5DC8" w:rsidRPr="005373ED" w:rsidRDefault="009E5DC8" w:rsidP="005373ED">
      <w:pPr>
        <w:pStyle w:val="2"/>
        <w:spacing w:after="0" w:line="312" w:lineRule="auto"/>
        <w:ind w:left="0"/>
        <w:contextualSpacing/>
        <w:jc w:val="both"/>
        <w:rPr>
          <w:color w:val="000000"/>
          <w:szCs w:val="24"/>
          <w:u w:val="single"/>
        </w:rPr>
      </w:pPr>
      <w:r w:rsidRPr="005373ED">
        <w:rPr>
          <w:bCs/>
          <w:iCs/>
          <w:szCs w:val="24"/>
          <w:u w:val="single"/>
        </w:rPr>
        <w:t>3 часть -Заключительный период</w:t>
      </w:r>
      <w:r w:rsidRPr="005373ED">
        <w:rPr>
          <w:color w:val="000000"/>
          <w:szCs w:val="24"/>
          <w:u w:val="single"/>
        </w:rPr>
        <w:t xml:space="preserve"> (2 дня) </w:t>
      </w:r>
    </w:p>
    <w:p w:rsidR="009E5DC8" w:rsidRPr="005373ED" w:rsidRDefault="0018015A" w:rsidP="005373ED">
      <w:pPr>
        <w:pStyle w:val="2"/>
        <w:numPr>
          <w:ilvl w:val="0"/>
          <w:numId w:val="13"/>
        </w:numPr>
        <w:spacing w:after="0" w:line="312" w:lineRule="auto"/>
        <w:ind w:left="283"/>
        <w:contextualSpacing/>
        <w:jc w:val="both"/>
        <w:rPr>
          <w:szCs w:val="24"/>
        </w:rPr>
      </w:pPr>
      <w:r w:rsidRPr="005373ED">
        <w:rPr>
          <w:szCs w:val="24"/>
        </w:rPr>
        <w:t>с</w:t>
      </w:r>
      <w:r w:rsidR="009E5DC8" w:rsidRPr="005373ED">
        <w:rPr>
          <w:szCs w:val="24"/>
        </w:rPr>
        <w:t>пасение королевства – в виде заключительной ролевой игры, в ходе которой произойдет демонстрация индивидуальных и групповых достижений участниками смены</w:t>
      </w:r>
      <w:r w:rsidRPr="005373ED">
        <w:rPr>
          <w:szCs w:val="24"/>
        </w:rPr>
        <w:t>,</w:t>
      </w:r>
    </w:p>
    <w:p w:rsidR="009E5DC8" w:rsidRPr="005373ED" w:rsidRDefault="009E5DC8" w:rsidP="005373ED">
      <w:pPr>
        <w:pStyle w:val="2"/>
        <w:numPr>
          <w:ilvl w:val="0"/>
          <w:numId w:val="13"/>
        </w:numPr>
        <w:tabs>
          <w:tab w:val="left" w:pos="360"/>
        </w:tabs>
        <w:spacing w:after="0" w:line="312" w:lineRule="auto"/>
        <w:ind w:left="283"/>
        <w:contextualSpacing/>
        <w:jc w:val="both"/>
        <w:rPr>
          <w:szCs w:val="24"/>
        </w:rPr>
      </w:pPr>
      <w:r w:rsidRPr="005373ED">
        <w:rPr>
          <w:szCs w:val="24"/>
        </w:rPr>
        <w:t>создание эмоциональной атмосферы успешного завершения смены, поощрен</w:t>
      </w:r>
      <w:r w:rsidR="0018015A" w:rsidRPr="005373ED">
        <w:rPr>
          <w:szCs w:val="24"/>
        </w:rPr>
        <w:t>ие наиболее активных участников,</w:t>
      </w:r>
    </w:p>
    <w:p w:rsidR="009E5DC8" w:rsidRPr="005373ED" w:rsidRDefault="0018015A" w:rsidP="005373ED">
      <w:pPr>
        <w:pStyle w:val="2"/>
        <w:numPr>
          <w:ilvl w:val="0"/>
          <w:numId w:val="13"/>
        </w:numPr>
        <w:spacing w:after="0" w:line="312" w:lineRule="auto"/>
        <w:ind w:left="283"/>
        <w:contextualSpacing/>
        <w:jc w:val="both"/>
        <w:rPr>
          <w:szCs w:val="24"/>
        </w:rPr>
      </w:pPr>
      <w:r w:rsidRPr="005373ED">
        <w:rPr>
          <w:szCs w:val="24"/>
        </w:rPr>
        <w:t xml:space="preserve">подведение итогов смены </w:t>
      </w:r>
      <w:r w:rsidR="009E5DC8" w:rsidRPr="005373ED">
        <w:rPr>
          <w:szCs w:val="24"/>
        </w:rPr>
        <w:t>(проведение диагностических методик для определения  достижений целей работы оздоровительного учреждения)</w:t>
      </w:r>
      <w:r w:rsidRPr="005373ED">
        <w:rPr>
          <w:szCs w:val="24"/>
        </w:rPr>
        <w:t>.</w:t>
      </w:r>
    </w:p>
    <w:p w:rsidR="009E5DC8" w:rsidRPr="005373ED" w:rsidRDefault="009E5DC8" w:rsidP="005373ED">
      <w:pPr>
        <w:pStyle w:val="a7"/>
        <w:numPr>
          <w:ilvl w:val="0"/>
          <w:numId w:val="24"/>
        </w:numPr>
        <w:tabs>
          <w:tab w:val="left" w:pos="0"/>
        </w:tabs>
        <w:spacing w:line="312" w:lineRule="auto"/>
        <w:jc w:val="both"/>
        <w:rPr>
          <w:b/>
        </w:rPr>
      </w:pPr>
      <w:r w:rsidRPr="005373ED">
        <w:rPr>
          <w:b/>
        </w:rPr>
        <w:t>этап «Последействия»</w:t>
      </w:r>
    </w:p>
    <w:p w:rsidR="009E5DC8" w:rsidRPr="005373ED" w:rsidRDefault="009E5DC8" w:rsidP="005373ED">
      <w:pPr>
        <w:spacing w:line="312" w:lineRule="auto"/>
        <w:ind w:firstLine="708"/>
        <w:jc w:val="both"/>
        <w:rPr>
          <w:b/>
        </w:rPr>
      </w:pPr>
      <w:r w:rsidRPr="005373ED">
        <w:t xml:space="preserve">Заключительный период для педагогического коллектива – это </w:t>
      </w:r>
      <w:r w:rsidRPr="005373ED">
        <w:rPr>
          <w:i/>
        </w:rPr>
        <w:t>этап глубокого анализа проведённой</w:t>
      </w:r>
      <w:r w:rsidR="0018015A" w:rsidRPr="005373ED">
        <w:rPr>
          <w:i/>
        </w:rPr>
        <w:t xml:space="preserve"> работы и обобщения результатов:</w:t>
      </w:r>
    </w:p>
    <w:p w:rsidR="009E5DC8" w:rsidRPr="005373ED" w:rsidRDefault="009E5DC8" w:rsidP="005373ED">
      <w:pPr>
        <w:pStyle w:val="2"/>
        <w:numPr>
          <w:ilvl w:val="0"/>
          <w:numId w:val="5"/>
        </w:numPr>
        <w:tabs>
          <w:tab w:val="left" w:pos="360"/>
        </w:tabs>
        <w:spacing w:after="0" w:line="312" w:lineRule="auto"/>
        <w:ind w:left="283" w:firstLine="0"/>
        <w:contextualSpacing/>
        <w:jc w:val="both"/>
        <w:rPr>
          <w:szCs w:val="24"/>
        </w:rPr>
      </w:pPr>
      <w:r w:rsidRPr="005373ED">
        <w:rPr>
          <w:szCs w:val="24"/>
        </w:rPr>
        <w:t>выработка перспектив деятельности организации;</w:t>
      </w:r>
    </w:p>
    <w:p w:rsidR="009E5DC8" w:rsidRPr="005373ED" w:rsidRDefault="0018015A" w:rsidP="005373ED">
      <w:pPr>
        <w:pStyle w:val="2"/>
        <w:numPr>
          <w:ilvl w:val="0"/>
          <w:numId w:val="5"/>
        </w:numPr>
        <w:tabs>
          <w:tab w:val="left" w:pos="360"/>
        </w:tabs>
        <w:spacing w:after="0" w:line="312" w:lineRule="auto"/>
        <w:ind w:left="283" w:firstLine="0"/>
        <w:contextualSpacing/>
        <w:jc w:val="both"/>
        <w:rPr>
          <w:szCs w:val="24"/>
        </w:rPr>
      </w:pPr>
      <w:r w:rsidRPr="005373ED">
        <w:rPr>
          <w:szCs w:val="24"/>
        </w:rPr>
        <w:t xml:space="preserve">анализ </w:t>
      </w:r>
      <w:r w:rsidR="009E5DC8" w:rsidRPr="005373ED">
        <w:rPr>
          <w:szCs w:val="24"/>
        </w:rPr>
        <w:t xml:space="preserve"> предложений детьми, родителями, педагогами, внесенными по  деятельности летнего оздоровительного учреждения в будущем.</w:t>
      </w:r>
    </w:p>
    <w:p w:rsidR="009E5DC8" w:rsidRPr="005373ED" w:rsidRDefault="00E6149E" w:rsidP="009F4E1A">
      <w:pPr>
        <w:spacing w:line="312" w:lineRule="auto"/>
        <w:jc w:val="center"/>
        <w:rPr>
          <w:b/>
          <w:color w:val="000000"/>
        </w:rPr>
      </w:pPr>
      <w:r w:rsidRPr="005373ED">
        <w:rPr>
          <w:b/>
          <w:color w:val="000000"/>
        </w:rPr>
        <w:t>5</w:t>
      </w:r>
      <w:r w:rsidR="009E5DC8" w:rsidRPr="005373ED">
        <w:rPr>
          <w:b/>
          <w:color w:val="000000"/>
        </w:rPr>
        <w:t>.2. Соревновательный элемент</w:t>
      </w:r>
    </w:p>
    <w:p w:rsidR="009E5DC8" w:rsidRPr="005373ED" w:rsidRDefault="009E5DC8" w:rsidP="005373ED">
      <w:pPr>
        <w:spacing w:line="312" w:lineRule="auto"/>
        <w:ind w:firstLine="708"/>
        <w:jc w:val="both"/>
        <w:rPr>
          <w:color w:val="000000"/>
        </w:rPr>
      </w:pPr>
      <w:r w:rsidRPr="005373ED">
        <w:rPr>
          <w:color w:val="000000"/>
        </w:rPr>
        <w:t>Для эффективного включения ребят в сюжетно-ролевую игру «Заколдованное королевство» предусмотрено включение соревновательного элемента. Каждый отряд будет подниматься по лестнице  развития и к концу игры должен достичь пятой ступени, чтобы принять участие в финальной игре. Чтобы подниматься по ступенькам</w:t>
      </w:r>
      <w:r w:rsidR="0018015A" w:rsidRPr="005373ED">
        <w:rPr>
          <w:color w:val="000000"/>
        </w:rPr>
        <w:t>,</w:t>
      </w:r>
      <w:r w:rsidRPr="005373ED">
        <w:rPr>
          <w:color w:val="000000"/>
        </w:rPr>
        <w:t xml:space="preserve"> нужно зарабатывать баллы. За победы в соревнованиях, за помощь в организации, за </w:t>
      </w:r>
      <w:r w:rsidRPr="005373ED">
        <w:rPr>
          <w:color w:val="000000"/>
        </w:rPr>
        <w:lastRenderedPageBreak/>
        <w:t>отличительные особенности (создание единого стиля команды, использование кричалок и другое) о</w:t>
      </w:r>
      <w:r w:rsidR="0018015A" w:rsidRPr="005373ED">
        <w:rPr>
          <w:color w:val="000000"/>
        </w:rPr>
        <w:t>трядам будут даваться баллы. З</w:t>
      </w:r>
      <w:r w:rsidRPr="005373ED">
        <w:rPr>
          <w:color w:val="000000"/>
        </w:rPr>
        <w:t>а нарушение распорядка и законов лагеря баллы будут сниматься.</w:t>
      </w:r>
    </w:p>
    <w:p w:rsidR="009E5DC8" w:rsidRPr="005373ED" w:rsidRDefault="00E6149E" w:rsidP="005373ED">
      <w:pPr>
        <w:spacing w:line="312" w:lineRule="auto"/>
        <w:jc w:val="both"/>
        <w:rPr>
          <w:b/>
          <w:color w:val="000000"/>
        </w:rPr>
      </w:pPr>
      <w:r w:rsidRPr="005373ED">
        <w:rPr>
          <w:b/>
          <w:color w:val="000000"/>
        </w:rPr>
        <w:t>5</w:t>
      </w:r>
      <w:r w:rsidR="009E5DC8" w:rsidRPr="005373ED">
        <w:rPr>
          <w:b/>
          <w:color w:val="000000"/>
        </w:rPr>
        <w:t>.3. Система самоуправления</w:t>
      </w:r>
    </w:p>
    <w:p w:rsidR="009E5DC8" w:rsidRPr="005373ED" w:rsidRDefault="009E5DC8" w:rsidP="005373ED">
      <w:pPr>
        <w:spacing w:line="312" w:lineRule="auto"/>
        <w:ind w:firstLine="708"/>
        <w:jc w:val="both"/>
      </w:pPr>
      <w:r w:rsidRPr="005373ED">
        <w:t>Система детского самоуправления функционирует со второго дня смены и включена в общую систему педагогического управления программой. Участие ребёнка в каком – либо органе самоуправления помогает ему лучше раскрыться, проявлять свои возможности, рождает чувство ответственности, несколько облегчает работу воспитателя, наиболее высоком уровне происходит общение между детьми. Желательно, чтобы каждый ребёнок входил в какой-нибудь орган самоуправления.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9"/>
      </w:tblGrid>
      <w:tr w:rsidR="009E5DC8" w:rsidRPr="005373ED" w:rsidTr="00E6149E">
        <w:tc>
          <w:tcPr>
            <w:tcW w:w="2808" w:type="dxa"/>
          </w:tcPr>
          <w:p w:rsidR="009E5DC8" w:rsidRPr="005373ED" w:rsidRDefault="009E5DC8" w:rsidP="005373ED">
            <w:pPr>
              <w:spacing w:line="312" w:lineRule="auto"/>
              <w:jc w:val="center"/>
              <w:rPr>
                <w:i/>
              </w:rPr>
            </w:pPr>
            <w:r w:rsidRPr="005373ED">
              <w:rPr>
                <w:i/>
              </w:rPr>
              <w:t>Элементы системы самоуправления  оздоровительного учреждения</w:t>
            </w:r>
          </w:p>
        </w:tc>
        <w:tc>
          <w:tcPr>
            <w:tcW w:w="6479" w:type="dxa"/>
          </w:tcPr>
          <w:p w:rsidR="009E5DC8" w:rsidRPr="005373ED" w:rsidRDefault="009E5DC8" w:rsidP="005373ED">
            <w:pPr>
              <w:spacing w:line="312" w:lineRule="auto"/>
              <w:jc w:val="center"/>
              <w:rPr>
                <w:i/>
              </w:rPr>
            </w:pPr>
            <w:r w:rsidRPr="005373ED">
              <w:rPr>
                <w:i/>
              </w:rPr>
              <w:t>Функции</w:t>
            </w:r>
          </w:p>
        </w:tc>
      </w:tr>
      <w:tr w:rsidR="009E5DC8" w:rsidRPr="005373ED" w:rsidTr="00E6149E">
        <w:tc>
          <w:tcPr>
            <w:tcW w:w="2808" w:type="dxa"/>
          </w:tcPr>
          <w:p w:rsidR="009E5DC8" w:rsidRPr="005373ED" w:rsidRDefault="009E5DC8" w:rsidP="005373ED">
            <w:pPr>
              <w:spacing w:line="312" w:lineRule="auto"/>
            </w:pPr>
            <w:r w:rsidRPr="005373ED">
              <w:t>Народный совет</w:t>
            </w:r>
          </w:p>
        </w:tc>
        <w:tc>
          <w:tcPr>
            <w:tcW w:w="6479" w:type="dxa"/>
          </w:tcPr>
          <w:p w:rsidR="009E5DC8" w:rsidRPr="005373ED" w:rsidRDefault="009E5DC8" w:rsidP="005373ED">
            <w:pPr>
              <w:spacing w:line="312" w:lineRule="auto"/>
            </w:pPr>
            <w:r w:rsidRPr="005373ED">
              <w:t>Сбор хранителей домов и их помощников</w:t>
            </w:r>
          </w:p>
        </w:tc>
      </w:tr>
      <w:tr w:rsidR="009E5DC8" w:rsidRPr="005373ED" w:rsidTr="00E6149E">
        <w:tc>
          <w:tcPr>
            <w:tcW w:w="2808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Совет дома</w:t>
            </w:r>
          </w:p>
        </w:tc>
        <w:tc>
          <w:tcPr>
            <w:tcW w:w="6479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Собрание отряда на отрядном месте (планирование работы, назначение ответственных за направление деятельности, подготовка к общелагерным мероприятиям, обсуждение достижений и неудач)</w:t>
            </w:r>
          </w:p>
        </w:tc>
      </w:tr>
      <w:tr w:rsidR="009E5DC8" w:rsidRPr="005373ED" w:rsidTr="00E6149E">
        <w:tc>
          <w:tcPr>
            <w:tcW w:w="2808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Форум королевства</w:t>
            </w:r>
          </w:p>
        </w:tc>
        <w:tc>
          <w:tcPr>
            <w:tcW w:w="6479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Общее собрание оздоровительного учреждения,утренняя и вечерняя линейки (поощрение достижений, постановка задач на предстоящий период, освещение деятельности в СМИ лагеря)</w:t>
            </w:r>
          </w:p>
        </w:tc>
      </w:tr>
      <w:tr w:rsidR="009E5DC8" w:rsidRPr="005373ED" w:rsidTr="00E6149E">
        <w:tc>
          <w:tcPr>
            <w:tcW w:w="2808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Дела оздоровительного учреждения</w:t>
            </w:r>
          </w:p>
        </w:tc>
        <w:tc>
          <w:tcPr>
            <w:tcW w:w="6479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Все общие, отрядные, индивидуальные дела и кружковая работа</w:t>
            </w:r>
          </w:p>
        </w:tc>
      </w:tr>
      <w:tr w:rsidR="009E5DC8" w:rsidRPr="005373ED" w:rsidTr="00E6149E">
        <w:tc>
          <w:tcPr>
            <w:tcW w:w="2808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Пресс-центр королевства</w:t>
            </w:r>
          </w:p>
        </w:tc>
        <w:tc>
          <w:tcPr>
            <w:tcW w:w="6479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Информационный цен</w:t>
            </w:r>
            <w:r w:rsidR="009A0859" w:rsidRPr="005373ED">
              <w:t>тр оздоровительного учреждения</w:t>
            </w:r>
          </w:p>
        </w:tc>
      </w:tr>
    </w:tbl>
    <w:p w:rsidR="009E5DC8" w:rsidRPr="005373ED" w:rsidRDefault="009E5DC8" w:rsidP="005373ED">
      <w:pPr>
        <w:spacing w:line="312" w:lineRule="auto"/>
        <w:rPr>
          <w:b/>
        </w:rPr>
      </w:pPr>
    </w:p>
    <w:p w:rsidR="009E5DC8" w:rsidRPr="005373ED" w:rsidRDefault="009E5DC8" w:rsidP="005373ED">
      <w:pPr>
        <w:pStyle w:val="2"/>
        <w:spacing w:after="0" w:line="312" w:lineRule="auto"/>
        <w:ind w:left="0"/>
        <w:contextualSpacing/>
        <w:jc w:val="both"/>
        <w:rPr>
          <w:b/>
          <w:szCs w:val="24"/>
        </w:rPr>
      </w:pPr>
      <w:r w:rsidRPr="005373ED">
        <w:rPr>
          <w:b/>
          <w:szCs w:val="24"/>
        </w:rPr>
        <w:t>Структура управления:</w:t>
      </w:r>
    </w:p>
    <w:p w:rsidR="009E5DC8" w:rsidRPr="005373ED" w:rsidRDefault="009E5DC8" w:rsidP="005373ED">
      <w:pPr>
        <w:spacing w:line="312" w:lineRule="auto"/>
        <w:jc w:val="both"/>
        <w:rPr>
          <w:color w:val="000000"/>
        </w:rPr>
      </w:pPr>
      <w:r w:rsidRPr="005373ED">
        <w:rPr>
          <w:color w:val="000000"/>
        </w:rPr>
        <w:t>Хранитель пространства – начальник лагерной смены</w:t>
      </w:r>
    </w:p>
    <w:p w:rsidR="009E5DC8" w:rsidRPr="005373ED" w:rsidRDefault="009E5DC8" w:rsidP="005373ED">
      <w:pPr>
        <w:spacing w:line="312" w:lineRule="auto"/>
        <w:jc w:val="both"/>
        <w:rPr>
          <w:color w:val="000000"/>
        </w:rPr>
      </w:pPr>
      <w:r w:rsidRPr="005373ED">
        <w:rPr>
          <w:color w:val="000000"/>
        </w:rPr>
        <w:t>Хранитель времени – педагог-организатор</w:t>
      </w:r>
    </w:p>
    <w:p w:rsidR="009E5DC8" w:rsidRPr="005373ED" w:rsidRDefault="009A0859" w:rsidP="005373ED">
      <w:pPr>
        <w:spacing w:line="312" w:lineRule="auto"/>
        <w:jc w:val="both"/>
        <w:rPr>
          <w:color w:val="000000"/>
        </w:rPr>
      </w:pPr>
      <w:r w:rsidRPr="005373ED">
        <w:rPr>
          <w:color w:val="000000"/>
        </w:rPr>
        <w:t>Хранители городов</w:t>
      </w:r>
      <w:r w:rsidR="009E5DC8" w:rsidRPr="005373ED">
        <w:rPr>
          <w:color w:val="000000"/>
        </w:rPr>
        <w:t xml:space="preserve"> – воспитатели</w:t>
      </w:r>
    </w:p>
    <w:p w:rsidR="009E5DC8" w:rsidRPr="005373ED" w:rsidRDefault="009E5DC8" w:rsidP="005373ED">
      <w:pPr>
        <w:spacing w:line="312" w:lineRule="auto"/>
        <w:jc w:val="both"/>
        <w:rPr>
          <w:color w:val="000000"/>
        </w:rPr>
      </w:pPr>
      <w:r w:rsidRPr="005373ED">
        <w:rPr>
          <w:color w:val="000000"/>
        </w:rPr>
        <w:t xml:space="preserve">Помощники </w:t>
      </w:r>
      <w:r w:rsidR="009A0859" w:rsidRPr="005373ED">
        <w:rPr>
          <w:color w:val="000000"/>
        </w:rPr>
        <w:t>Хранителей городов</w:t>
      </w:r>
      <w:r w:rsidRPr="005373ED">
        <w:rPr>
          <w:color w:val="000000"/>
        </w:rPr>
        <w:t xml:space="preserve"> – вожатые</w:t>
      </w:r>
    </w:p>
    <w:p w:rsidR="009E5DC8" w:rsidRPr="005373ED" w:rsidRDefault="009E5DC8" w:rsidP="005373ED">
      <w:pPr>
        <w:spacing w:line="312" w:lineRule="auto"/>
        <w:jc w:val="both"/>
        <w:rPr>
          <w:color w:val="000000"/>
        </w:rPr>
      </w:pPr>
      <w:r w:rsidRPr="005373ED">
        <w:rPr>
          <w:color w:val="000000"/>
        </w:rPr>
        <w:t xml:space="preserve">Хранители домов – командиры отрядов </w:t>
      </w:r>
    </w:p>
    <w:p w:rsidR="009F4E1A" w:rsidRPr="005373ED" w:rsidRDefault="009E5DC8" w:rsidP="005373ED">
      <w:pPr>
        <w:spacing w:line="312" w:lineRule="auto"/>
        <w:jc w:val="both"/>
        <w:rPr>
          <w:color w:val="000000"/>
        </w:rPr>
      </w:pPr>
      <w:r w:rsidRPr="005373ED">
        <w:rPr>
          <w:color w:val="000000"/>
        </w:rPr>
        <w:t>Жители домов – дети</w:t>
      </w:r>
    </w:p>
    <w:p w:rsidR="009E5DC8" w:rsidRPr="005373ED" w:rsidRDefault="00E6149E" w:rsidP="009F4E1A">
      <w:pPr>
        <w:spacing w:line="312" w:lineRule="auto"/>
        <w:jc w:val="center"/>
        <w:rPr>
          <w:b/>
          <w:color w:val="000000"/>
        </w:rPr>
      </w:pPr>
      <w:r w:rsidRPr="005373ED">
        <w:rPr>
          <w:b/>
          <w:color w:val="000000"/>
        </w:rPr>
        <w:t>5</w:t>
      </w:r>
      <w:r w:rsidR="009E5DC8" w:rsidRPr="005373ED">
        <w:rPr>
          <w:b/>
          <w:color w:val="000000"/>
        </w:rPr>
        <w:t>.4. Направления и виды деятельности</w:t>
      </w:r>
    </w:p>
    <w:p w:rsidR="009E5DC8" w:rsidRPr="005373ED" w:rsidRDefault="009E5DC8" w:rsidP="005373ED">
      <w:pPr>
        <w:spacing w:line="312" w:lineRule="auto"/>
        <w:ind w:firstLine="708"/>
        <w:jc w:val="both"/>
      </w:pPr>
      <w:r w:rsidRPr="005373ED">
        <w:t>Программа «Заколдованное королевство» предлагает комплекс мероприятий, который включает всех детей в различные виды деятельности, направленный на творческое развитие детей, на развитие сотрудничества и взаимопонимание детей и взрослых воспитателей. В основу реализации программы  заложены разнообразные формы и методы по различным направлениям: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lastRenderedPageBreak/>
        <w:t xml:space="preserve">- </w:t>
      </w:r>
      <w:r w:rsidR="009A0859" w:rsidRPr="005373ED">
        <w:t>общеинтеллектуальное,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>- спортивно-оздоровительное</w:t>
      </w:r>
      <w:r w:rsidR="009A0859" w:rsidRPr="005373ED">
        <w:t>,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>- культурно-досуговое</w:t>
      </w:r>
      <w:r w:rsidR="009A0859" w:rsidRPr="005373ED">
        <w:t>,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 xml:space="preserve">- </w:t>
      </w:r>
      <w:r w:rsidR="009A0859" w:rsidRPr="005373ED">
        <w:t>духовно-нравственное,</w:t>
      </w:r>
    </w:p>
    <w:p w:rsidR="009E5DC8" w:rsidRPr="005373ED" w:rsidRDefault="009A0859" w:rsidP="005373ED">
      <w:pPr>
        <w:spacing w:line="312" w:lineRule="auto"/>
        <w:jc w:val="both"/>
      </w:pPr>
      <w:r w:rsidRPr="005373ED">
        <w:t>- социально-эстетическое</w:t>
      </w:r>
      <w:r w:rsidR="009E5DC8" w:rsidRPr="005373ED">
        <w:t xml:space="preserve">. </w:t>
      </w:r>
    </w:p>
    <w:p w:rsidR="009E5DC8" w:rsidRPr="005373ED" w:rsidRDefault="009E5DC8" w:rsidP="005373ED">
      <w:pPr>
        <w:spacing w:line="312" w:lineRule="auto"/>
        <w:jc w:val="both"/>
        <w:rPr>
          <w:b/>
        </w:rPr>
      </w:pPr>
      <w:r w:rsidRPr="005373ED">
        <w:rPr>
          <w:b/>
        </w:rPr>
        <w:t xml:space="preserve">  </w:t>
      </w:r>
      <w:r w:rsidR="00E6149E" w:rsidRPr="005373ED">
        <w:rPr>
          <w:b/>
        </w:rPr>
        <w:t>5</w:t>
      </w:r>
      <w:r w:rsidRPr="005373ED">
        <w:rPr>
          <w:b/>
        </w:rPr>
        <w:t xml:space="preserve">.4.1. </w:t>
      </w:r>
      <w:r w:rsidR="004A7946" w:rsidRPr="005373ED">
        <w:rPr>
          <w:b/>
        </w:rPr>
        <w:t>Социально</w:t>
      </w:r>
      <w:r w:rsidRPr="005373ED">
        <w:rPr>
          <w:b/>
        </w:rPr>
        <w:t>-эстетическое  направление.</w:t>
      </w:r>
    </w:p>
    <w:p w:rsidR="009E5DC8" w:rsidRPr="005373ED" w:rsidRDefault="009E5DC8" w:rsidP="005373ED">
      <w:pPr>
        <w:spacing w:line="312" w:lineRule="auto"/>
        <w:ind w:firstLine="708"/>
        <w:jc w:val="both"/>
      </w:pPr>
      <w:r w:rsidRPr="005373ED">
        <w:t>Мероприятия данного направления закладывают и формируют основы нравственности и ценностные ориентиры, базирующиеся на ней.</w:t>
      </w:r>
    </w:p>
    <w:p w:rsidR="009E5DC8" w:rsidRPr="005373ED" w:rsidRDefault="009E5DC8" w:rsidP="005373ED">
      <w:pPr>
        <w:spacing w:line="312" w:lineRule="auto"/>
        <w:jc w:val="both"/>
        <w:rPr>
          <w:b/>
        </w:rPr>
      </w:pPr>
      <w:r w:rsidRPr="005373ED">
        <w:rPr>
          <w:b/>
        </w:rPr>
        <w:t>Задачи  нравственно – эстетической  деятельности: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>-  Пробуждать  в  детях  чувство  прекрасного  и  прививать  детям  эстетический  вкус;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>-  Формировать  навыки  культурного  поведения  и  общения.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 xml:space="preserve">В  рамках </w:t>
      </w:r>
      <w:r w:rsidR="004A7946" w:rsidRPr="005373ED">
        <w:t>социально</w:t>
      </w:r>
      <w:r w:rsidRPr="005373ED">
        <w:t xml:space="preserve"> -  эстетического  воспитания  в  оздоровительном учреждении  можно  многое  сделать  и  действовать  можно  в  нескольких  направлениях:  </w:t>
      </w:r>
      <w:r w:rsidR="004A7946" w:rsidRPr="005373ED">
        <w:t>песня,  танец,</w:t>
      </w:r>
      <w:r w:rsidRPr="005373ED">
        <w:t xml:space="preserve">  общение  с  книгой,  природой,  искусством</w:t>
      </w:r>
      <w:r w:rsidR="004A7946" w:rsidRPr="005373ED">
        <w:t>, проектная деятельность</w:t>
      </w:r>
      <w:r w:rsidRPr="005373ED">
        <w:t>.</w:t>
      </w:r>
    </w:p>
    <w:p w:rsidR="009E5DC8" w:rsidRPr="005373ED" w:rsidRDefault="009E5DC8" w:rsidP="005373ED">
      <w:pPr>
        <w:spacing w:line="312" w:lineRule="auto"/>
        <w:jc w:val="both"/>
        <w:rPr>
          <w:b/>
        </w:rPr>
      </w:pPr>
      <w:r w:rsidRPr="005373ED">
        <w:rPr>
          <w:b/>
        </w:rPr>
        <w:t xml:space="preserve">Основные формы проведения: </w:t>
      </w:r>
      <w:r w:rsidRPr="005373ED">
        <w:t>Посещение театров, кинотеатров, музеев, литературная викторина,</w:t>
      </w:r>
      <w:r w:rsidRPr="005373ED">
        <w:rPr>
          <w:b/>
        </w:rPr>
        <w:t xml:space="preserve"> э</w:t>
      </w:r>
      <w:r w:rsidRPr="005373ED">
        <w:t>кологическая игра</w:t>
      </w:r>
      <w:r w:rsidRPr="005373ED">
        <w:rPr>
          <w:b/>
        </w:rPr>
        <w:t xml:space="preserve">, </w:t>
      </w:r>
      <w:r w:rsidRPr="005373ED">
        <w:t>конкурсы рисунков, тематические маршрутные игры</w:t>
      </w:r>
      <w:r w:rsidR="004A7946" w:rsidRPr="005373ED">
        <w:t xml:space="preserve"> и пр</w:t>
      </w:r>
      <w:r w:rsidRPr="005373ED">
        <w:t xml:space="preserve">. </w:t>
      </w:r>
    </w:p>
    <w:p w:rsidR="009E5DC8" w:rsidRPr="005373ED" w:rsidRDefault="00E6149E" w:rsidP="005373ED">
      <w:pPr>
        <w:pStyle w:val="a3"/>
        <w:spacing w:before="0" w:beforeAutospacing="0" w:after="0" w:afterAutospacing="0" w:line="312" w:lineRule="auto"/>
        <w:rPr>
          <w:b/>
        </w:rPr>
      </w:pPr>
      <w:r w:rsidRPr="005373ED">
        <w:rPr>
          <w:b/>
        </w:rPr>
        <w:t>5</w:t>
      </w:r>
      <w:r w:rsidR="009E5DC8" w:rsidRPr="005373ED">
        <w:rPr>
          <w:b/>
        </w:rPr>
        <w:t>.4.2. Спортивно-оздоровительное  направление.</w:t>
      </w:r>
    </w:p>
    <w:p w:rsidR="009E5DC8" w:rsidRPr="005373ED" w:rsidRDefault="009E5DC8" w:rsidP="005373ED">
      <w:pPr>
        <w:spacing w:line="312" w:lineRule="auto"/>
        <w:ind w:firstLine="708"/>
        <w:jc w:val="both"/>
      </w:pPr>
      <w:r w:rsidRPr="005373ED">
        <w:t>В это направление входят мероприятия коллективного характера,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правилам дорожного движения. С помощью спорта и физкультуры в оздоровительном учреждении с дневным пребыванием детей  решаются задачи физического воспитания: укрепление здоровья, физическое развитие детей.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rPr>
          <w:b/>
        </w:rPr>
        <w:t>Задачи физкультурно-оздоровительной деятельности</w:t>
      </w:r>
      <w:r w:rsidRPr="005373ED">
        <w:t>:</w:t>
      </w:r>
    </w:p>
    <w:p w:rsidR="009E5DC8" w:rsidRPr="005373ED" w:rsidRDefault="004A7946" w:rsidP="005373ED">
      <w:pPr>
        <w:numPr>
          <w:ilvl w:val="1"/>
          <w:numId w:val="14"/>
        </w:numPr>
        <w:tabs>
          <w:tab w:val="left" w:pos="142"/>
          <w:tab w:val="left" w:pos="180"/>
        </w:tabs>
        <w:spacing w:line="312" w:lineRule="auto"/>
        <w:ind w:left="0" w:firstLine="0"/>
        <w:jc w:val="both"/>
      </w:pPr>
      <w:r w:rsidRPr="005373ED">
        <w:t>в</w:t>
      </w:r>
      <w:r w:rsidR="009E5DC8" w:rsidRPr="005373ED">
        <w:t>овлечение детей в различные формы физкультурно-оздоровительной работы;</w:t>
      </w:r>
    </w:p>
    <w:p w:rsidR="009E5DC8" w:rsidRPr="005373ED" w:rsidRDefault="004A7946" w:rsidP="005373ED">
      <w:pPr>
        <w:numPr>
          <w:ilvl w:val="1"/>
          <w:numId w:val="14"/>
        </w:numPr>
        <w:tabs>
          <w:tab w:val="left" w:pos="142"/>
        </w:tabs>
        <w:spacing w:line="312" w:lineRule="auto"/>
        <w:ind w:left="0" w:firstLine="0"/>
        <w:jc w:val="both"/>
      </w:pPr>
      <w:r w:rsidRPr="005373ED">
        <w:t>в</w:t>
      </w:r>
      <w:r w:rsidR="009E5DC8" w:rsidRPr="005373ED">
        <w:t>ыработка и укрепление гигиенических навыков;</w:t>
      </w:r>
    </w:p>
    <w:p w:rsidR="009E5DC8" w:rsidRPr="005373ED" w:rsidRDefault="004A7946" w:rsidP="005373ED">
      <w:pPr>
        <w:numPr>
          <w:ilvl w:val="1"/>
          <w:numId w:val="14"/>
        </w:numPr>
        <w:tabs>
          <w:tab w:val="left" w:pos="142"/>
        </w:tabs>
        <w:spacing w:line="312" w:lineRule="auto"/>
        <w:ind w:left="0" w:firstLine="0"/>
        <w:jc w:val="both"/>
      </w:pPr>
      <w:r w:rsidRPr="005373ED">
        <w:t>в</w:t>
      </w:r>
      <w:r w:rsidR="009E5DC8" w:rsidRPr="005373ED">
        <w:t xml:space="preserve">асширение знаний об охране здоровья. 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rPr>
          <w:b/>
        </w:rPr>
        <w:t xml:space="preserve"> Основные формы организации</w:t>
      </w:r>
      <w:r w:rsidRPr="005373ED">
        <w:t>:ежедневная утренняя гимнастика различной тематики;</w:t>
      </w:r>
    </w:p>
    <w:p w:rsidR="009E5DC8" w:rsidRPr="005373ED" w:rsidRDefault="009E5DC8" w:rsidP="005373ED">
      <w:pPr>
        <w:spacing w:line="312" w:lineRule="auto"/>
        <w:contextualSpacing/>
        <w:jc w:val="both"/>
      </w:pPr>
      <w:r w:rsidRPr="005373ED">
        <w:t>спортивные игры и праздники;эстафеты и соревнования; организация здорового питания детей;организация спортивно-массовых мероприятий; подвижные игры на свежем воздухе, тематический день «</w:t>
      </w:r>
      <w:r w:rsidR="004A7946" w:rsidRPr="005373ED">
        <w:t>Чемпионат</w:t>
      </w:r>
      <w:r w:rsidRPr="005373ED">
        <w:t xml:space="preserve"> 2018»; организация </w:t>
      </w:r>
      <w:r w:rsidR="004A7946" w:rsidRPr="005373ED">
        <w:t>спортивных</w:t>
      </w:r>
      <w:r w:rsidRPr="005373ED">
        <w:t xml:space="preserve"> игр.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 xml:space="preserve">       Утренняя гимнастика проводится ежедневно в течение 10-15 минут: в хорошую погоду – на открытом воздухе, в непогоду – в проветриваемых помещениях. 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 xml:space="preserve">        Основная задача этого режимного момента, помимо физ</w:t>
      </w:r>
      <w:r w:rsidR="004A7946" w:rsidRPr="005373ED">
        <w:t>ического развития и закаливания,</w:t>
      </w:r>
      <w:r w:rsidRPr="005373ED">
        <w:t xml:space="preserve"> создание положительного эмоционального заряда и хорошего физического тонуса на весь день.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 xml:space="preserve">  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</w:t>
      </w:r>
      <w:r w:rsidR="004A7946" w:rsidRPr="005373ED">
        <w:t xml:space="preserve">игры </w:t>
      </w:r>
      <w:r w:rsidRPr="005373ED">
        <w:t>воспитанию дружбы.</w:t>
      </w:r>
    </w:p>
    <w:p w:rsidR="009E5DC8" w:rsidRPr="005373ED" w:rsidRDefault="00E6149E" w:rsidP="005373ED">
      <w:pPr>
        <w:tabs>
          <w:tab w:val="num" w:pos="0"/>
        </w:tabs>
        <w:spacing w:line="312" w:lineRule="auto"/>
        <w:jc w:val="both"/>
        <w:rPr>
          <w:b/>
        </w:rPr>
      </w:pPr>
      <w:r w:rsidRPr="005373ED">
        <w:rPr>
          <w:b/>
        </w:rPr>
        <w:lastRenderedPageBreak/>
        <w:t>5</w:t>
      </w:r>
      <w:r w:rsidR="009E5DC8" w:rsidRPr="005373ED">
        <w:rPr>
          <w:b/>
        </w:rPr>
        <w:t>.4.3.</w:t>
      </w:r>
      <w:r w:rsidR="005373ED">
        <w:rPr>
          <w:b/>
        </w:rPr>
        <w:t xml:space="preserve"> </w:t>
      </w:r>
      <w:r w:rsidR="009E5DC8" w:rsidRPr="005373ED">
        <w:rPr>
          <w:b/>
        </w:rPr>
        <w:t>Культурно-досуговое  направление.</w:t>
      </w:r>
    </w:p>
    <w:p w:rsidR="009E5DC8" w:rsidRPr="005373ED" w:rsidRDefault="004A7946" w:rsidP="005373ED">
      <w:pPr>
        <w:tabs>
          <w:tab w:val="num" w:pos="0"/>
        </w:tabs>
        <w:spacing w:line="312" w:lineRule="auto"/>
        <w:jc w:val="both"/>
      </w:pPr>
      <w:r w:rsidRPr="005373ED">
        <w:tab/>
      </w:r>
      <w:r w:rsidR="009E5DC8" w:rsidRPr="005373ED">
        <w:t xml:space="preserve">Культурно – досуговая  деятельность  -  это  процесс  активного  общения,  удовлетворения  потребностей детей  в  контактах,  творческой  деятельности,  интеллектуального  и  физического  развития  ребенка,  формирования  его  характера. </w:t>
      </w:r>
    </w:p>
    <w:p w:rsidR="009E5DC8" w:rsidRPr="005373ED" w:rsidRDefault="009E5DC8" w:rsidP="005373ED">
      <w:pPr>
        <w:tabs>
          <w:tab w:val="num" w:pos="0"/>
        </w:tabs>
        <w:spacing w:line="312" w:lineRule="auto"/>
        <w:jc w:val="both"/>
        <w:rPr>
          <w:b/>
        </w:rPr>
      </w:pPr>
      <w:r w:rsidRPr="005373ED">
        <w:rPr>
          <w:b/>
        </w:rPr>
        <w:t>Задачи  деятельности:</w:t>
      </w:r>
    </w:p>
    <w:p w:rsidR="009E5DC8" w:rsidRPr="005373ED" w:rsidRDefault="004A7946" w:rsidP="005373ED">
      <w:pPr>
        <w:tabs>
          <w:tab w:val="num" w:pos="0"/>
        </w:tabs>
        <w:spacing w:line="312" w:lineRule="auto"/>
        <w:jc w:val="both"/>
      </w:pPr>
      <w:r w:rsidRPr="005373ED">
        <w:t>-  в</w:t>
      </w:r>
      <w:r w:rsidR="009E5DC8" w:rsidRPr="005373ED">
        <w:t>овлечение  ребят  в  различ</w:t>
      </w:r>
      <w:r w:rsidRPr="005373ED">
        <w:t>ные  формы  организации  досуга,</w:t>
      </w:r>
    </w:p>
    <w:p w:rsidR="009E5DC8" w:rsidRPr="005373ED" w:rsidRDefault="004A7946" w:rsidP="005373ED">
      <w:pPr>
        <w:tabs>
          <w:tab w:val="num" w:pos="0"/>
        </w:tabs>
        <w:spacing w:line="312" w:lineRule="auto"/>
        <w:jc w:val="both"/>
      </w:pPr>
      <w:r w:rsidRPr="005373ED">
        <w:t>-  организация  деятельности</w:t>
      </w:r>
      <w:r w:rsidR="009E5DC8" w:rsidRPr="005373ED">
        <w:t xml:space="preserve">  творческих  мастерских.</w:t>
      </w:r>
    </w:p>
    <w:p w:rsidR="009E5DC8" w:rsidRPr="005373ED" w:rsidRDefault="004A7946" w:rsidP="005373ED">
      <w:pPr>
        <w:tabs>
          <w:tab w:val="num" w:pos="0"/>
        </w:tabs>
        <w:spacing w:line="312" w:lineRule="auto"/>
        <w:jc w:val="both"/>
      </w:pPr>
      <w:r w:rsidRPr="005373ED">
        <w:tab/>
      </w:r>
      <w:r w:rsidR="009E5DC8" w:rsidRPr="005373ED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9E5DC8" w:rsidRPr="005373ED" w:rsidRDefault="00E6149E" w:rsidP="005373ED">
      <w:pPr>
        <w:spacing w:line="312" w:lineRule="auto"/>
        <w:jc w:val="both"/>
        <w:rPr>
          <w:b/>
        </w:rPr>
      </w:pPr>
      <w:r w:rsidRPr="005373ED">
        <w:rPr>
          <w:b/>
        </w:rPr>
        <w:t>5</w:t>
      </w:r>
      <w:r w:rsidR="009E5DC8" w:rsidRPr="005373ED">
        <w:rPr>
          <w:b/>
        </w:rPr>
        <w:t>.4.4.</w:t>
      </w:r>
      <w:r w:rsidR="004A7946" w:rsidRPr="005373ED">
        <w:rPr>
          <w:b/>
        </w:rPr>
        <w:t xml:space="preserve"> Духовно-нравственное</w:t>
      </w:r>
      <w:r w:rsidR="009E5DC8" w:rsidRPr="005373ED">
        <w:rPr>
          <w:b/>
        </w:rPr>
        <w:t xml:space="preserve">  направление.</w:t>
      </w:r>
    </w:p>
    <w:p w:rsidR="009E5DC8" w:rsidRPr="005373ED" w:rsidRDefault="009E5DC8" w:rsidP="005373ED">
      <w:pPr>
        <w:spacing w:line="312" w:lineRule="auto"/>
        <w:ind w:firstLine="708"/>
        <w:jc w:val="both"/>
      </w:pPr>
      <w:r w:rsidRPr="005373ED">
        <w:t xml:space="preserve">Это направление включает в себя все мероприятия, носящие патриотический, исторический и культурный характер. </w:t>
      </w:r>
    </w:p>
    <w:p w:rsidR="009E5DC8" w:rsidRPr="005373ED" w:rsidRDefault="009E5DC8" w:rsidP="005373ED">
      <w:pPr>
        <w:tabs>
          <w:tab w:val="num" w:pos="0"/>
        </w:tabs>
        <w:spacing w:line="312" w:lineRule="auto"/>
        <w:jc w:val="both"/>
        <w:rPr>
          <w:b/>
        </w:rPr>
      </w:pPr>
      <w:r w:rsidRPr="005373ED">
        <w:rPr>
          <w:b/>
        </w:rPr>
        <w:t>Задачи  деятельности:</w:t>
      </w:r>
    </w:p>
    <w:p w:rsidR="009E5DC8" w:rsidRPr="005373ED" w:rsidRDefault="009E5DC8" w:rsidP="005373ED">
      <w:pPr>
        <w:numPr>
          <w:ilvl w:val="0"/>
          <w:numId w:val="16"/>
        </w:numPr>
        <w:spacing w:line="312" w:lineRule="auto"/>
        <w:ind w:left="0" w:hanging="284"/>
        <w:jc w:val="both"/>
      </w:pPr>
      <w:r w:rsidRPr="005373ED">
        <w:t xml:space="preserve">изучение истории и традиций родного края,  </w:t>
      </w:r>
    </w:p>
    <w:p w:rsidR="009E5DC8" w:rsidRPr="005373ED" w:rsidRDefault="004A7946" w:rsidP="005373ED">
      <w:pPr>
        <w:numPr>
          <w:ilvl w:val="0"/>
          <w:numId w:val="16"/>
        </w:numPr>
        <w:spacing w:line="312" w:lineRule="auto"/>
        <w:ind w:left="0" w:hanging="284"/>
        <w:jc w:val="both"/>
      </w:pPr>
      <w:r w:rsidRPr="005373ED">
        <w:t>воспитание</w:t>
      </w:r>
      <w:r w:rsidR="009E5DC8" w:rsidRPr="005373ED">
        <w:t xml:space="preserve"> в детях патриотизма, любви к родному краю, чувство гордости за свою страну, за ее историю и культуру.  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rPr>
          <w:b/>
        </w:rPr>
        <w:t>Основные формы организации</w:t>
      </w:r>
      <w:r w:rsidR="004A7946" w:rsidRPr="005373ED">
        <w:t>: с</w:t>
      </w:r>
      <w:r w:rsidRPr="005373ED">
        <w:t>портивно-разведывательная игра «Зарница», конкурс инсценированной песни о войне «Никто не забыт, ничто не забыто…», конкурс рисунков «Нам не нужна война», тематические конкурсы и маршрутные игры</w:t>
      </w:r>
      <w:r w:rsidR="004A7946" w:rsidRPr="005373ED">
        <w:t>,</w:t>
      </w:r>
      <w:r w:rsidRPr="005373ED">
        <w:t xml:space="preserve"> посвященные Костроме и России</w:t>
      </w:r>
      <w:r w:rsidR="004A7946" w:rsidRPr="005373ED">
        <w:t>, и пр</w:t>
      </w:r>
      <w:r w:rsidRPr="005373ED">
        <w:t>.</w:t>
      </w:r>
    </w:p>
    <w:p w:rsidR="009E5DC8" w:rsidRPr="005373ED" w:rsidRDefault="00E6149E" w:rsidP="005373ED">
      <w:pPr>
        <w:spacing w:line="312" w:lineRule="auto"/>
        <w:contextualSpacing/>
        <w:jc w:val="both"/>
        <w:rPr>
          <w:b/>
        </w:rPr>
      </w:pPr>
      <w:r w:rsidRPr="005373ED">
        <w:rPr>
          <w:b/>
        </w:rPr>
        <w:t>5</w:t>
      </w:r>
      <w:r w:rsidR="009E5DC8" w:rsidRPr="005373ED">
        <w:rPr>
          <w:b/>
        </w:rPr>
        <w:t>.4.5</w:t>
      </w:r>
      <w:r w:rsidRPr="005373ED">
        <w:rPr>
          <w:b/>
        </w:rPr>
        <w:t xml:space="preserve">. </w:t>
      </w:r>
      <w:r w:rsidR="004A7946" w:rsidRPr="005373ED">
        <w:rPr>
          <w:b/>
        </w:rPr>
        <w:t>Общеинтеллектуальное</w:t>
      </w:r>
      <w:r w:rsidR="009E5DC8" w:rsidRPr="005373ED">
        <w:rPr>
          <w:b/>
        </w:rPr>
        <w:t xml:space="preserve"> направление.</w:t>
      </w:r>
    </w:p>
    <w:p w:rsidR="009E5DC8" w:rsidRPr="005373ED" w:rsidRDefault="009E5DC8" w:rsidP="005373ED">
      <w:pPr>
        <w:spacing w:line="312" w:lineRule="auto"/>
        <w:contextualSpacing/>
        <w:jc w:val="both"/>
      </w:pPr>
      <w:r w:rsidRPr="005373ED">
        <w:t xml:space="preserve">      С целью расширения и обогащения индивидуального опыта, самореализации и самораскрытия учащимся предлагается посещать следующие объединения по интересам (кружки и спортивные секции): театральную студию, изобразительный кружок, вокальную студию, площадку спортивных игр, клуб игр, студию информации и печати. Работа данных кружков и секций строится в соответствии с программами, разработанными ихруководителямиили педагогами дополнительного образования. </w:t>
      </w:r>
    </w:p>
    <w:p w:rsidR="009E5DC8" w:rsidRPr="005373ED" w:rsidRDefault="009E5DC8" w:rsidP="005373ED">
      <w:pPr>
        <w:spacing w:line="312" w:lineRule="auto"/>
        <w:jc w:val="both"/>
        <w:rPr>
          <w:b/>
          <w:color w:val="FF0000"/>
        </w:rPr>
      </w:pPr>
    </w:p>
    <w:p w:rsidR="009E5DC8" w:rsidRPr="005373ED" w:rsidRDefault="00E6149E" w:rsidP="005373ED">
      <w:pPr>
        <w:spacing w:line="312" w:lineRule="auto"/>
        <w:jc w:val="center"/>
        <w:rPr>
          <w:b/>
        </w:rPr>
      </w:pPr>
      <w:r w:rsidRPr="005373ED">
        <w:rPr>
          <w:b/>
        </w:rPr>
        <w:t>6</w:t>
      </w:r>
      <w:r w:rsidR="009E5DC8" w:rsidRPr="005373ED">
        <w:rPr>
          <w:b/>
        </w:rPr>
        <w:t xml:space="preserve">. </w:t>
      </w:r>
      <w:r w:rsidRPr="005373ED">
        <w:rPr>
          <w:b/>
        </w:rPr>
        <w:t xml:space="preserve">Обеспечение </w:t>
      </w:r>
      <w:r w:rsidR="009E5DC8" w:rsidRPr="005373ED">
        <w:rPr>
          <w:b/>
        </w:rPr>
        <w:t xml:space="preserve"> программы</w:t>
      </w:r>
    </w:p>
    <w:p w:rsidR="009E5DC8" w:rsidRPr="005373ED" w:rsidRDefault="00E6149E" w:rsidP="005373ED">
      <w:pPr>
        <w:spacing w:line="312" w:lineRule="auto"/>
        <w:jc w:val="both"/>
        <w:rPr>
          <w:b/>
        </w:rPr>
      </w:pPr>
      <w:r w:rsidRPr="005373ED">
        <w:rPr>
          <w:b/>
        </w:rPr>
        <w:t>6</w:t>
      </w:r>
      <w:r w:rsidR="009E5DC8" w:rsidRPr="005373ED">
        <w:rPr>
          <w:b/>
        </w:rPr>
        <w:t xml:space="preserve">. 1. </w:t>
      </w:r>
      <w:r w:rsidRPr="005373ED">
        <w:rPr>
          <w:b/>
        </w:rPr>
        <w:t>Кадровое обеспечение</w:t>
      </w:r>
    </w:p>
    <w:p w:rsidR="009E5DC8" w:rsidRPr="005373ED" w:rsidRDefault="009E5DC8" w:rsidP="005373ED">
      <w:pPr>
        <w:spacing w:line="312" w:lineRule="auto"/>
        <w:ind w:firstLine="708"/>
        <w:jc w:val="both"/>
      </w:pPr>
      <w:r w:rsidRPr="005373ED">
        <w:t>Подбор кадров осуществляется из числа педагогов школы, руководителей творческих коллективов и активистов ученического самоуправления</w:t>
      </w:r>
      <w:r w:rsidR="004A7946" w:rsidRPr="005373ED">
        <w:t>,</w:t>
      </w:r>
      <w:r w:rsidRPr="005373ED">
        <w:t xml:space="preserve">  и назначается приказом директора.  Штат воспитателей формируется в соответствии с количеством отрядов из расчёта по два воспитателя на  один отряд. Одним из важнейших моментов кадрового обеспечения является наличие специалистов, руководителей кружков, секций, обеспечивающих реализацию программы.  </w:t>
      </w:r>
    </w:p>
    <w:p w:rsidR="009E5DC8" w:rsidRPr="005373ED" w:rsidRDefault="009E5DC8" w:rsidP="005373ED">
      <w:pPr>
        <w:spacing w:line="312" w:lineRule="auto"/>
        <w:jc w:val="both"/>
        <w:rPr>
          <w:b/>
        </w:rPr>
      </w:pPr>
      <w:r w:rsidRPr="005373ED">
        <w:t xml:space="preserve">      При определении состава педагогической команды учитываются следующие параметры: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lastRenderedPageBreak/>
        <w:t>- высокий уровень профессионализма;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>- знание специфики опыта работы с детьми в оздоровительном учреждении с дневным пребыванием детей;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>- коммуникативная культура;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>- заинтересованность.</w:t>
      </w:r>
    </w:p>
    <w:p w:rsidR="009E5DC8" w:rsidRPr="005373ED" w:rsidRDefault="00E6149E" w:rsidP="005373ED">
      <w:pPr>
        <w:spacing w:line="312" w:lineRule="auto"/>
        <w:jc w:val="both"/>
      </w:pPr>
      <w:r w:rsidRPr="005373ED">
        <w:rPr>
          <w:b/>
        </w:rPr>
        <w:t>6.</w:t>
      </w:r>
      <w:r w:rsidR="009E5DC8" w:rsidRPr="005373ED">
        <w:rPr>
          <w:b/>
        </w:rPr>
        <w:t>2. Программно-методическое обеспечение</w:t>
      </w:r>
    </w:p>
    <w:p w:rsidR="009E5DC8" w:rsidRPr="005373ED" w:rsidRDefault="009E5DC8" w:rsidP="005373ED">
      <w:pPr>
        <w:numPr>
          <w:ilvl w:val="0"/>
          <w:numId w:val="6"/>
        </w:numPr>
        <w:tabs>
          <w:tab w:val="left" w:pos="360"/>
        </w:tabs>
        <w:spacing w:line="312" w:lineRule="auto"/>
        <w:ind w:left="0" w:firstLine="0"/>
        <w:contextualSpacing/>
        <w:jc w:val="both"/>
      </w:pPr>
      <w:r w:rsidRPr="005373ED">
        <w:t>наличие необходимой  документации, программы, плана работы отрядов и кружков, плана-сетки лагерной смены</w:t>
      </w:r>
      <w:r w:rsidR="00E97437" w:rsidRPr="005373ED">
        <w:t>,</w:t>
      </w:r>
    </w:p>
    <w:p w:rsidR="009E5DC8" w:rsidRPr="005373ED" w:rsidRDefault="009E5DC8" w:rsidP="005373ED">
      <w:pPr>
        <w:numPr>
          <w:ilvl w:val="0"/>
          <w:numId w:val="6"/>
        </w:numPr>
        <w:tabs>
          <w:tab w:val="left" w:pos="360"/>
        </w:tabs>
        <w:spacing w:line="312" w:lineRule="auto"/>
        <w:ind w:left="0" w:firstLine="0"/>
        <w:contextualSpacing/>
        <w:jc w:val="both"/>
      </w:pPr>
      <w:r w:rsidRPr="005373ED">
        <w:t>проведение инструктивно-методических сборов с педагогами до начала лагерной смены</w:t>
      </w:r>
      <w:r w:rsidR="00E97437" w:rsidRPr="005373ED">
        <w:t>,</w:t>
      </w:r>
    </w:p>
    <w:p w:rsidR="009E5DC8" w:rsidRPr="005373ED" w:rsidRDefault="009E5DC8" w:rsidP="005373ED">
      <w:pPr>
        <w:numPr>
          <w:ilvl w:val="0"/>
          <w:numId w:val="6"/>
        </w:numPr>
        <w:tabs>
          <w:tab w:val="left" w:pos="360"/>
        </w:tabs>
        <w:spacing w:line="312" w:lineRule="auto"/>
        <w:ind w:left="0" w:firstLine="0"/>
        <w:contextualSpacing/>
        <w:jc w:val="both"/>
      </w:pPr>
      <w:r w:rsidRPr="005373ED">
        <w:t>проведение ежедневных планерок</w:t>
      </w:r>
      <w:r w:rsidR="00E97437" w:rsidRPr="005373ED">
        <w:t>,</w:t>
      </w:r>
    </w:p>
    <w:p w:rsidR="009E5DC8" w:rsidRPr="005373ED" w:rsidRDefault="009E5DC8" w:rsidP="005373ED">
      <w:pPr>
        <w:numPr>
          <w:ilvl w:val="0"/>
          <w:numId w:val="6"/>
        </w:numPr>
        <w:tabs>
          <w:tab w:val="left" w:pos="360"/>
        </w:tabs>
        <w:spacing w:line="312" w:lineRule="auto"/>
        <w:ind w:left="0" w:firstLine="0"/>
        <w:contextualSpacing/>
        <w:jc w:val="both"/>
      </w:pPr>
      <w:r w:rsidRPr="005373ED">
        <w:t>подбор методических разработок в соответствии с планом работы</w:t>
      </w:r>
      <w:r w:rsidR="00E97437" w:rsidRPr="005373ED">
        <w:t>,</w:t>
      </w:r>
    </w:p>
    <w:p w:rsidR="009E5DC8" w:rsidRPr="005373ED" w:rsidRDefault="009E5DC8" w:rsidP="005373ED">
      <w:pPr>
        <w:numPr>
          <w:ilvl w:val="0"/>
          <w:numId w:val="6"/>
        </w:numPr>
        <w:tabs>
          <w:tab w:val="left" w:pos="360"/>
        </w:tabs>
        <w:spacing w:line="312" w:lineRule="auto"/>
        <w:ind w:left="0" w:firstLine="0"/>
        <w:contextualSpacing/>
        <w:jc w:val="both"/>
      </w:pPr>
      <w:r w:rsidRPr="005373ED">
        <w:t>разработка системы контроля результатов</w:t>
      </w:r>
      <w:r w:rsidR="00E97437" w:rsidRPr="005373ED">
        <w:t>.</w:t>
      </w:r>
    </w:p>
    <w:p w:rsidR="009E5DC8" w:rsidRPr="005373ED" w:rsidRDefault="00E6149E" w:rsidP="005373ED">
      <w:pPr>
        <w:spacing w:line="312" w:lineRule="auto"/>
        <w:jc w:val="both"/>
        <w:rPr>
          <w:b/>
        </w:rPr>
      </w:pPr>
      <w:r w:rsidRPr="005373ED">
        <w:rPr>
          <w:b/>
        </w:rPr>
        <w:t>6</w:t>
      </w:r>
      <w:r w:rsidR="009E5DC8" w:rsidRPr="005373ED">
        <w:rPr>
          <w:b/>
        </w:rPr>
        <w:t>.3. Педагогическое</w:t>
      </w:r>
      <w:r w:rsidR="00E97437" w:rsidRPr="005373ED">
        <w:rPr>
          <w:b/>
        </w:rPr>
        <w:t xml:space="preserve"> обеспечение</w:t>
      </w:r>
      <w:r w:rsidR="009E5DC8" w:rsidRPr="005373ED">
        <w:rPr>
          <w:b/>
        </w:rPr>
        <w:t>:</w:t>
      </w:r>
    </w:p>
    <w:p w:rsidR="009E5DC8" w:rsidRPr="005373ED" w:rsidRDefault="00E97437" w:rsidP="005373ED">
      <w:pPr>
        <w:numPr>
          <w:ilvl w:val="0"/>
          <w:numId w:val="6"/>
        </w:numPr>
        <w:tabs>
          <w:tab w:val="left" w:pos="360"/>
        </w:tabs>
        <w:spacing w:line="312" w:lineRule="auto"/>
        <w:ind w:left="0" w:firstLine="0"/>
        <w:contextualSpacing/>
        <w:jc w:val="both"/>
      </w:pPr>
      <w:r w:rsidRPr="005373ED">
        <w:t xml:space="preserve"> о</w:t>
      </w:r>
      <w:r w:rsidR="009E5DC8" w:rsidRPr="005373ED">
        <w:t>тбор педагогических средств с учетом возрастных и индивидуальных особенностей,   способствующи</w:t>
      </w:r>
      <w:r w:rsidRPr="005373ED">
        <w:t>х успешной самореализации детей,</w:t>
      </w:r>
    </w:p>
    <w:p w:rsidR="009E5DC8" w:rsidRPr="005373ED" w:rsidRDefault="00E97437" w:rsidP="005373ED">
      <w:pPr>
        <w:numPr>
          <w:ilvl w:val="0"/>
          <w:numId w:val="6"/>
        </w:numPr>
        <w:tabs>
          <w:tab w:val="left" w:pos="180"/>
        </w:tabs>
        <w:spacing w:line="312" w:lineRule="auto"/>
        <w:ind w:left="0" w:firstLine="0"/>
        <w:contextualSpacing/>
        <w:jc w:val="both"/>
      </w:pPr>
      <w:r w:rsidRPr="005373ED">
        <w:t xml:space="preserve">  о</w:t>
      </w:r>
      <w:r w:rsidR="009E5DC8" w:rsidRPr="005373ED">
        <w:t>рганизац</w:t>
      </w:r>
      <w:r w:rsidRPr="005373ED">
        <w:t>ия различных видов деятельности,</w:t>
      </w:r>
    </w:p>
    <w:p w:rsidR="009E5DC8" w:rsidRPr="005373ED" w:rsidRDefault="00E97437" w:rsidP="005373ED">
      <w:pPr>
        <w:numPr>
          <w:ilvl w:val="0"/>
          <w:numId w:val="6"/>
        </w:numPr>
        <w:tabs>
          <w:tab w:val="left" w:pos="180"/>
        </w:tabs>
        <w:spacing w:line="312" w:lineRule="auto"/>
        <w:ind w:left="0" w:firstLine="0"/>
        <w:contextualSpacing/>
        <w:jc w:val="both"/>
      </w:pPr>
      <w:r w:rsidRPr="005373ED">
        <w:t xml:space="preserve">  д</w:t>
      </w:r>
      <w:r w:rsidR="009E5DC8" w:rsidRPr="005373ED">
        <w:t>обровольность включения детей в организацию жизни оздоровительного учреждения с дневным пребыванием детей</w:t>
      </w:r>
      <w:r w:rsidRPr="005373ED">
        <w:t>,</w:t>
      </w:r>
    </w:p>
    <w:p w:rsidR="009E5DC8" w:rsidRPr="005373ED" w:rsidRDefault="00E97437" w:rsidP="005373ED">
      <w:pPr>
        <w:numPr>
          <w:ilvl w:val="0"/>
          <w:numId w:val="6"/>
        </w:numPr>
        <w:tabs>
          <w:tab w:val="left" w:pos="180"/>
        </w:tabs>
        <w:spacing w:line="312" w:lineRule="auto"/>
        <w:ind w:left="0" w:firstLine="0"/>
        <w:contextualSpacing/>
        <w:jc w:val="both"/>
      </w:pPr>
      <w:r w:rsidRPr="005373ED">
        <w:t xml:space="preserve">  создание ситуации успеха,</w:t>
      </w:r>
    </w:p>
    <w:p w:rsidR="009E5DC8" w:rsidRPr="005373ED" w:rsidRDefault="00E97437" w:rsidP="005373ED">
      <w:pPr>
        <w:numPr>
          <w:ilvl w:val="0"/>
          <w:numId w:val="6"/>
        </w:numPr>
        <w:tabs>
          <w:tab w:val="left" w:pos="360"/>
        </w:tabs>
        <w:spacing w:line="312" w:lineRule="auto"/>
        <w:ind w:left="0" w:firstLine="0"/>
        <w:contextualSpacing/>
        <w:jc w:val="both"/>
      </w:pPr>
      <w:r w:rsidRPr="005373ED">
        <w:t>с</w:t>
      </w:r>
      <w:r w:rsidR="009E5DC8" w:rsidRPr="005373ED">
        <w:t>истематическое информирова</w:t>
      </w:r>
      <w:r w:rsidRPr="005373ED">
        <w:t>ние о результатах прожитого дня,</w:t>
      </w:r>
    </w:p>
    <w:p w:rsidR="009E5DC8" w:rsidRPr="005373ED" w:rsidRDefault="00E97437" w:rsidP="005373ED">
      <w:pPr>
        <w:numPr>
          <w:ilvl w:val="0"/>
          <w:numId w:val="6"/>
        </w:numPr>
        <w:tabs>
          <w:tab w:val="left" w:pos="360"/>
        </w:tabs>
        <w:spacing w:line="312" w:lineRule="auto"/>
        <w:ind w:left="0" w:firstLine="0"/>
        <w:contextualSpacing/>
        <w:jc w:val="both"/>
      </w:pPr>
      <w:r w:rsidRPr="005373ED">
        <w:t xml:space="preserve"> о</w:t>
      </w:r>
      <w:r w:rsidR="009E5DC8" w:rsidRPr="005373ED">
        <w:t>рганизация различных видов стимулирования.</w:t>
      </w:r>
    </w:p>
    <w:p w:rsidR="009E5DC8" w:rsidRPr="005373ED" w:rsidRDefault="005373ED" w:rsidP="005373ED">
      <w:pPr>
        <w:spacing w:line="312" w:lineRule="auto"/>
        <w:jc w:val="both"/>
        <w:rPr>
          <w:b/>
        </w:rPr>
      </w:pPr>
      <w:r>
        <w:rPr>
          <w:b/>
        </w:rPr>
        <w:t>6</w:t>
      </w:r>
      <w:r w:rsidR="009E5DC8" w:rsidRPr="005373ED">
        <w:rPr>
          <w:b/>
        </w:rPr>
        <w:t>.4. Информационное</w:t>
      </w:r>
      <w:r w:rsidR="00E97437" w:rsidRPr="005373ED">
        <w:rPr>
          <w:b/>
        </w:rPr>
        <w:t xml:space="preserve"> обеспечение</w:t>
      </w:r>
      <w:r w:rsidR="009E5DC8" w:rsidRPr="005373ED">
        <w:rPr>
          <w:b/>
        </w:rPr>
        <w:t>:</w:t>
      </w:r>
    </w:p>
    <w:p w:rsidR="009E5DC8" w:rsidRPr="005373ED" w:rsidRDefault="00E97437" w:rsidP="005373ED">
      <w:pPr>
        <w:numPr>
          <w:ilvl w:val="0"/>
          <w:numId w:val="7"/>
        </w:numPr>
        <w:tabs>
          <w:tab w:val="clear" w:pos="1140"/>
          <w:tab w:val="num" w:pos="360"/>
        </w:tabs>
        <w:spacing w:line="312" w:lineRule="auto"/>
        <w:ind w:left="0" w:firstLine="0"/>
        <w:jc w:val="both"/>
      </w:pPr>
      <w:r w:rsidRPr="005373ED">
        <w:t>и</w:t>
      </w:r>
      <w:r w:rsidR="009E5DC8" w:rsidRPr="005373ED">
        <w:t>нформирование коллектива учителей, родителей, учащихся о ходе реализации</w:t>
      </w:r>
    </w:p>
    <w:p w:rsidR="009E5DC8" w:rsidRPr="005373ED" w:rsidRDefault="009E5DC8" w:rsidP="005373ED">
      <w:pPr>
        <w:numPr>
          <w:ilvl w:val="0"/>
          <w:numId w:val="7"/>
        </w:numPr>
        <w:tabs>
          <w:tab w:val="clear" w:pos="1140"/>
          <w:tab w:val="num" w:pos="360"/>
        </w:tabs>
        <w:spacing w:line="312" w:lineRule="auto"/>
        <w:ind w:left="0" w:firstLine="0"/>
        <w:jc w:val="both"/>
      </w:pPr>
      <w:r w:rsidRPr="005373ED">
        <w:t xml:space="preserve"> программы;</w:t>
      </w:r>
    </w:p>
    <w:p w:rsidR="009E5DC8" w:rsidRPr="005373ED" w:rsidRDefault="00E97437" w:rsidP="005373ED">
      <w:pPr>
        <w:numPr>
          <w:ilvl w:val="0"/>
          <w:numId w:val="7"/>
        </w:numPr>
        <w:tabs>
          <w:tab w:val="clear" w:pos="1140"/>
          <w:tab w:val="num" w:pos="360"/>
        </w:tabs>
        <w:spacing w:line="312" w:lineRule="auto"/>
        <w:ind w:left="0" w:firstLine="0"/>
        <w:jc w:val="both"/>
      </w:pPr>
      <w:r w:rsidRPr="005373ED">
        <w:t>р</w:t>
      </w:r>
      <w:r w:rsidR="009E5DC8" w:rsidRPr="005373ED">
        <w:t xml:space="preserve">азмещение материалов </w:t>
      </w:r>
      <w:r w:rsidRPr="005373ED">
        <w:t xml:space="preserve">в фойе школы и </w:t>
      </w:r>
      <w:r w:rsidR="009E5DC8" w:rsidRPr="005373ED">
        <w:t>на сайте школы.</w:t>
      </w:r>
    </w:p>
    <w:p w:rsidR="009E5DC8" w:rsidRPr="005373ED" w:rsidRDefault="005373ED" w:rsidP="005373ED">
      <w:pPr>
        <w:spacing w:line="312" w:lineRule="auto"/>
        <w:jc w:val="both"/>
        <w:rPr>
          <w:b/>
        </w:rPr>
      </w:pPr>
      <w:r>
        <w:rPr>
          <w:b/>
        </w:rPr>
        <w:t>6</w:t>
      </w:r>
      <w:r w:rsidR="009E5DC8" w:rsidRPr="005373ED">
        <w:rPr>
          <w:b/>
        </w:rPr>
        <w:t>.5. Мотивационное</w:t>
      </w:r>
      <w:r w:rsidR="00E97437" w:rsidRPr="005373ED">
        <w:rPr>
          <w:b/>
        </w:rPr>
        <w:t xml:space="preserve"> обеспечение</w:t>
      </w:r>
      <w:r w:rsidR="009E5DC8" w:rsidRPr="005373ED">
        <w:rPr>
          <w:b/>
        </w:rPr>
        <w:t>:</w:t>
      </w:r>
    </w:p>
    <w:p w:rsidR="009E5DC8" w:rsidRPr="005373ED" w:rsidRDefault="00E97437" w:rsidP="005373ED">
      <w:pPr>
        <w:numPr>
          <w:ilvl w:val="0"/>
          <w:numId w:val="8"/>
        </w:numPr>
        <w:tabs>
          <w:tab w:val="clear" w:pos="1140"/>
          <w:tab w:val="num" w:pos="360"/>
        </w:tabs>
        <w:spacing w:line="312" w:lineRule="auto"/>
        <w:ind w:left="0" w:firstLine="0"/>
        <w:jc w:val="both"/>
      </w:pPr>
      <w:r w:rsidRPr="005373ED">
        <w:t>р</w:t>
      </w:r>
      <w:r w:rsidR="009E5DC8" w:rsidRPr="005373ED">
        <w:t>азработка механизмов стимулирования результативной деятельности учителей;</w:t>
      </w:r>
    </w:p>
    <w:p w:rsidR="009E5DC8" w:rsidRPr="00682EAC" w:rsidRDefault="00E97437" w:rsidP="00682EAC">
      <w:pPr>
        <w:numPr>
          <w:ilvl w:val="0"/>
          <w:numId w:val="8"/>
        </w:numPr>
        <w:tabs>
          <w:tab w:val="clear" w:pos="1140"/>
          <w:tab w:val="num" w:pos="360"/>
        </w:tabs>
        <w:spacing w:line="312" w:lineRule="auto"/>
        <w:ind w:left="0" w:firstLine="0"/>
        <w:jc w:val="both"/>
      </w:pPr>
      <w:r w:rsidRPr="005373ED">
        <w:t>д</w:t>
      </w:r>
      <w:r w:rsidR="009E5DC8" w:rsidRPr="005373ED">
        <w:t>еятельность по мотивации учащихся школы и их родителей к участию в мероприятиях  программы.</w:t>
      </w:r>
    </w:p>
    <w:p w:rsidR="009E5DC8" w:rsidRPr="005373ED" w:rsidRDefault="005373ED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  <w:jc w:val="both"/>
        <w:rPr>
          <w:b/>
        </w:rPr>
      </w:pPr>
      <w:r>
        <w:rPr>
          <w:b/>
        </w:rPr>
        <w:t>6</w:t>
      </w:r>
      <w:r w:rsidR="00E97437" w:rsidRPr="005373ED">
        <w:rPr>
          <w:b/>
        </w:rPr>
        <w:t>.6. Финансовое и м</w:t>
      </w:r>
      <w:r w:rsidR="009E5DC8" w:rsidRPr="005373ED">
        <w:rPr>
          <w:b/>
        </w:rPr>
        <w:t>атериально-техническое обеспечение</w:t>
      </w:r>
      <w:r w:rsidR="00E97437" w:rsidRPr="005373ED">
        <w:rPr>
          <w:b/>
        </w:rPr>
        <w:t>:</w:t>
      </w:r>
    </w:p>
    <w:p w:rsidR="009E5DC8" w:rsidRPr="005373ED" w:rsidRDefault="00E97437" w:rsidP="009F4E1A">
      <w:pPr>
        <w:numPr>
          <w:ilvl w:val="0"/>
          <w:numId w:val="21"/>
        </w:numPr>
        <w:spacing w:line="312" w:lineRule="auto"/>
        <w:ind w:left="340"/>
        <w:jc w:val="both"/>
      </w:pPr>
      <w:r w:rsidRPr="005373ED">
        <w:t>в</w:t>
      </w:r>
      <w:r w:rsidR="009E5DC8" w:rsidRPr="005373ED">
        <w:t>ыбор оптимальных условий и площадок для п</w:t>
      </w:r>
      <w:r w:rsidRPr="005373ED">
        <w:t>роведения различных мероприятий,</w:t>
      </w:r>
    </w:p>
    <w:p w:rsidR="009E5DC8" w:rsidRPr="005373ED" w:rsidRDefault="00E97437" w:rsidP="009F4E1A">
      <w:pPr>
        <w:numPr>
          <w:ilvl w:val="0"/>
          <w:numId w:val="21"/>
        </w:numPr>
        <w:spacing w:line="312" w:lineRule="auto"/>
        <w:ind w:left="340"/>
        <w:jc w:val="both"/>
      </w:pPr>
      <w:r w:rsidRPr="005373ED">
        <w:t>м</w:t>
      </w:r>
      <w:r w:rsidR="009E5DC8" w:rsidRPr="005373ED">
        <w:t>атериалы дл</w:t>
      </w:r>
      <w:r w:rsidRPr="005373ED">
        <w:t>я оформления и творчества детей,</w:t>
      </w:r>
    </w:p>
    <w:p w:rsidR="009E5DC8" w:rsidRPr="005373ED" w:rsidRDefault="00E97437" w:rsidP="009F4E1A">
      <w:pPr>
        <w:numPr>
          <w:ilvl w:val="0"/>
          <w:numId w:val="21"/>
        </w:numPr>
        <w:spacing w:line="312" w:lineRule="auto"/>
        <w:ind w:left="340"/>
        <w:jc w:val="both"/>
      </w:pPr>
      <w:r w:rsidRPr="005373ED">
        <w:t>н</w:t>
      </w:r>
      <w:r w:rsidR="009E5DC8" w:rsidRPr="005373ED">
        <w:t>алич</w:t>
      </w:r>
      <w:r w:rsidRPr="005373ED">
        <w:t>ие канцелярских принадлежностей,</w:t>
      </w:r>
    </w:p>
    <w:p w:rsidR="009E5DC8" w:rsidRPr="005373ED" w:rsidRDefault="00E97437" w:rsidP="009F4E1A">
      <w:pPr>
        <w:numPr>
          <w:ilvl w:val="0"/>
          <w:numId w:val="21"/>
        </w:numPr>
        <w:spacing w:line="312" w:lineRule="auto"/>
        <w:ind w:left="340"/>
        <w:jc w:val="both"/>
      </w:pPr>
      <w:r w:rsidRPr="005373ED">
        <w:t>а</w:t>
      </w:r>
      <w:r w:rsidR="009E5DC8" w:rsidRPr="005373ED">
        <w:t>удиоматериалы и видеотехника.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  <w:rPr>
          <w:u w:val="single"/>
        </w:rPr>
      </w:pPr>
      <w:r w:rsidRPr="005373ED">
        <w:rPr>
          <w:u w:val="single"/>
        </w:rPr>
        <w:t>Материально-техническое обеспечение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</w:pPr>
      <w:r w:rsidRPr="005373ED">
        <w:t>Ноутбук - 1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</w:pPr>
      <w:r w:rsidRPr="005373ED">
        <w:t>Микшер – 1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</w:pPr>
      <w:r w:rsidRPr="005373ED">
        <w:t>Колонки - 2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</w:pPr>
      <w:r w:rsidRPr="005373ED">
        <w:lastRenderedPageBreak/>
        <w:t>Принтер – 1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</w:pPr>
      <w:r w:rsidRPr="005373ED">
        <w:t>Проектор – 1 шт.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</w:pPr>
      <w:r w:rsidRPr="005373ED">
        <w:t>Экран – 1 шт.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</w:pPr>
      <w:r w:rsidRPr="005373ED">
        <w:t>Магнитофон – 1 шт.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</w:pPr>
      <w:r w:rsidRPr="005373ED">
        <w:t>Волейбольные мячи – 3 шт.</w:t>
      </w:r>
    </w:p>
    <w:p w:rsidR="009E5DC8" w:rsidRPr="005373ED" w:rsidRDefault="009E5DC8" w:rsidP="005373ED">
      <w:pPr>
        <w:tabs>
          <w:tab w:val="right" w:leader="underscore" w:pos="6405"/>
        </w:tabs>
        <w:autoSpaceDE w:val="0"/>
        <w:autoSpaceDN w:val="0"/>
        <w:adjustRightInd w:val="0"/>
        <w:spacing w:line="312" w:lineRule="auto"/>
      </w:pPr>
      <w:r w:rsidRPr="005373ED">
        <w:t>Баскетбольные мячи – 3 шт.</w:t>
      </w:r>
    </w:p>
    <w:p w:rsidR="009E5DC8" w:rsidRPr="005373ED" w:rsidRDefault="009E5DC8" w:rsidP="005373ED">
      <w:pPr>
        <w:spacing w:line="312" w:lineRule="auto"/>
        <w:jc w:val="both"/>
        <w:rPr>
          <w:u w:val="single"/>
        </w:rPr>
      </w:pPr>
      <w:r w:rsidRPr="005373ED">
        <w:rPr>
          <w:u w:val="single"/>
        </w:rPr>
        <w:t>Ресурсы для реализации комплексной программы  оздоровительного учреждения</w:t>
      </w:r>
      <w:r w:rsidR="00E97437" w:rsidRPr="005373ED">
        <w:rPr>
          <w:u w:val="single"/>
        </w:rPr>
        <w:t>: у</w:t>
      </w:r>
      <w:r w:rsidRPr="005373ED">
        <w:t>чебные кабинеты, спортивный зал, актовый зал, библиотека, рекреация, стадион,спортивная площадка, столовая, раздевалка для верхней одежды, медицинский кабинет, тренерская, школьная столовая, методический кабинет.</w:t>
      </w:r>
    </w:p>
    <w:p w:rsidR="009E5DC8" w:rsidRPr="005373ED" w:rsidRDefault="009E5DC8" w:rsidP="005373ED">
      <w:pPr>
        <w:spacing w:line="312" w:lineRule="auto"/>
        <w:jc w:val="both"/>
        <w:rPr>
          <w:color w:val="FF0000"/>
        </w:rPr>
      </w:pPr>
    </w:p>
    <w:p w:rsidR="009E5DC8" w:rsidRPr="005373ED" w:rsidRDefault="00E6149E" w:rsidP="005373ED">
      <w:pPr>
        <w:spacing w:line="312" w:lineRule="auto"/>
        <w:jc w:val="center"/>
        <w:rPr>
          <w:b/>
        </w:rPr>
      </w:pPr>
      <w:r w:rsidRPr="005373ED">
        <w:rPr>
          <w:b/>
        </w:rPr>
        <w:t>7</w:t>
      </w:r>
      <w:r w:rsidR="009E5DC8" w:rsidRPr="005373ED">
        <w:rPr>
          <w:b/>
        </w:rPr>
        <w:t>. Ожидаемый эффект от реализации программы</w:t>
      </w:r>
    </w:p>
    <w:p w:rsidR="009E5DC8" w:rsidRPr="005373ED" w:rsidRDefault="009E5DC8" w:rsidP="005373ED">
      <w:pPr>
        <w:spacing w:line="312" w:lineRule="auto"/>
        <w:ind w:firstLine="708"/>
        <w:jc w:val="both"/>
      </w:pPr>
      <w:r w:rsidRPr="005373ED">
        <w:t>Для того</w:t>
      </w:r>
      <w:r w:rsidR="00E97437" w:rsidRPr="005373ED">
        <w:t>,</w:t>
      </w:r>
      <w:r w:rsidRPr="005373ED">
        <w:t xml:space="preserve">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 xml:space="preserve">        Для выполнения этих условиях разработаны следующие критерии эффективности:</w:t>
      </w:r>
    </w:p>
    <w:p w:rsidR="009E5DC8" w:rsidRPr="005373ED" w:rsidRDefault="00E97437" w:rsidP="005373ED">
      <w:pPr>
        <w:numPr>
          <w:ilvl w:val="0"/>
          <w:numId w:val="9"/>
        </w:numPr>
        <w:tabs>
          <w:tab w:val="clear" w:pos="1440"/>
          <w:tab w:val="num" w:pos="360"/>
        </w:tabs>
        <w:spacing w:line="312" w:lineRule="auto"/>
        <w:ind w:left="0" w:firstLine="0"/>
        <w:jc w:val="both"/>
      </w:pPr>
      <w:r w:rsidRPr="005373ED">
        <w:t>п</w:t>
      </w:r>
      <w:r w:rsidR="009E5DC8" w:rsidRPr="005373ED">
        <w:t>остановка реальных целей и планирование результатов программы;</w:t>
      </w:r>
    </w:p>
    <w:p w:rsidR="009E5DC8" w:rsidRPr="005373ED" w:rsidRDefault="00E97437" w:rsidP="005373ED">
      <w:pPr>
        <w:numPr>
          <w:ilvl w:val="0"/>
          <w:numId w:val="9"/>
        </w:numPr>
        <w:tabs>
          <w:tab w:val="clear" w:pos="1440"/>
          <w:tab w:val="num" w:pos="360"/>
        </w:tabs>
        <w:spacing w:line="312" w:lineRule="auto"/>
        <w:ind w:left="0" w:firstLine="0"/>
        <w:jc w:val="both"/>
      </w:pPr>
      <w:r w:rsidRPr="005373ED">
        <w:t>з</w:t>
      </w:r>
      <w:r w:rsidR="009E5DC8" w:rsidRPr="005373ED">
        <w:t>аинтересованность педагогов и детей в реализации программы, благоприятный психологический климат;</w:t>
      </w:r>
    </w:p>
    <w:p w:rsidR="009E5DC8" w:rsidRPr="005373ED" w:rsidRDefault="00E97437" w:rsidP="005373ED">
      <w:pPr>
        <w:numPr>
          <w:ilvl w:val="0"/>
          <w:numId w:val="9"/>
        </w:numPr>
        <w:tabs>
          <w:tab w:val="clear" w:pos="1440"/>
          <w:tab w:val="num" w:pos="360"/>
        </w:tabs>
        <w:spacing w:line="312" w:lineRule="auto"/>
        <w:ind w:left="0" w:firstLine="0"/>
        <w:jc w:val="both"/>
      </w:pPr>
      <w:r w:rsidRPr="005373ED">
        <w:t>у</w:t>
      </w:r>
      <w:r w:rsidR="009E5DC8" w:rsidRPr="005373ED">
        <w:t>довлетворенность детей и взрослых предложенными формами работы;</w:t>
      </w:r>
    </w:p>
    <w:p w:rsidR="009E5DC8" w:rsidRPr="005373ED" w:rsidRDefault="00E97437" w:rsidP="005373ED">
      <w:pPr>
        <w:numPr>
          <w:ilvl w:val="0"/>
          <w:numId w:val="9"/>
        </w:numPr>
        <w:tabs>
          <w:tab w:val="clear" w:pos="1440"/>
          <w:tab w:val="num" w:pos="360"/>
        </w:tabs>
        <w:spacing w:line="312" w:lineRule="auto"/>
        <w:ind w:left="0" w:firstLine="0"/>
        <w:jc w:val="both"/>
      </w:pPr>
      <w:r w:rsidRPr="005373ED">
        <w:t>т</w:t>
      </w:r>
      <w:r w:rsidR="009E5DC8" w:rsidRPr="005373ED">
        <w:t>ворческое сотрудничество взрослых и детей.</w:t>
      </w:r>
    </w:p>
    <w:p w:rsidR="009E5DC8" w:rsidRPr="005373ED" w:rsidRDefault="009E5DC8" w:rsidP="005373ED">
      <w:pPr>
        <w:spacing w:line="312" w:lineRule="auto"/>
        <w:jc w:val="both"/>
      </w:pPr>
      <w:r w:rsidRPr="005373ED">
        <w:t xml:space="preserve">         Система контроля: последовательное отслеживание эффективности педагогических воздействий на ежедневных планёрках, педагогических советах, вводная, пошаговая и итоговая диагностика, анализ результатов деятельности лагеря.</w:t>
      </w:r>
    </w:p>
    <w:p w:rsidR="009E5DC8" w:rsidRPr="005373ED" w:rsidRDefault="00E97437" w:rsidP="005373ED">
      <w:pPr>
        <w:shd w:val="clear" w:color="auto" w:fill="FFFFFF"/>
        <w:spacing w:line="312" w:lineRule="auto"/>
        <w:ind w:firstLine="708"/>
        <w:jc w:val="both"/>
      </w:pPr>
      <w:r w:rsidRPr="005373ED">
        <w:t>Для оценки эффективности</w:t>
      </w:r>
      <w:r w:rsidR="009E5DC8" w:rsidRPr="005373ED">
        <w:t xml:space="preserve"> данной программы с воспитанниками оздоровительного учреждения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</w:t>
      </w:r>
    </w:p>
    <w:p w:rsidR="009E5DC8" w:rsidRPr="005373ED" w:rsidRDefault="009E5DC8" w:rsidP="005373ED">
      <w:pPr>
        <w:spacing w:line="312" w:lineRule="auto"/>
        <w:rPr>
          <w:b/>
        </w:rPr>
      </w:pPr>
    </w:p>
    <w:p w:rsidR="009E5DC8" w:rsidRPr="005373ED" w:rsidRDefault="005373ED" w:rsidP="005373ED">
      <w:pPr>
        <w:spacing w:line="312" w:lineRule="auto"/>
        <w:jc w:val="center"/>
        <w:rPr>
          <w:b/>
        </w:rPr>
      </w:pPr>
      <w:r w:rsidRPr="005373ED">
        <w:rPr>
          <w:b/>
        </w:rPr>
        <w:t>8</w:t>
      </w:r>
      <w:r w:rsidR="00E97437" w:rsidRPr="005373ED">
        <w:rPr>
          <w:b/>
        </w:rPr>
        <w:t xml:space="preserve">. </w:t>
      </w:r>
      <w:r w:rsidR="009E5DC8" w:rsidRPr="005373ED">
        <w:rPr>
          <w:b/>
        </w:rPr>
        <w:t>Предполагаемые результаты программы</w:t>
      </w:r>
    </w:p>
    <w:p w:rsidR="009E5DC8" w:rsidRPr="005373ED" w:rsidRDefault="009E5DC8" w:rsidP="005373ED">
      <w:pPr>
        <w:spacing w:line="312" w:lineRule="auto"/>
        <w:jc w:val="both"/>
        <w:rPr>
          <w:b/>
        </w:rPr>
      </w:pPr>
      <w:r w:rsidRPr="005373ED">
        <w:t>В ходе реализации данной программы в оздоровительном учреждении предполагается:</w:t>
      </w:r>
    </w:p>
    <w:p w:rsidR="009E5DC8" w:rsidRPr="005373ED" w:rsidRDefault="00E97437" w:rsidP="005373ED">
      <w:pPr>
        <w:numPr>
          <w:ilvl w:val="1"/>
          <w:numId w:val="8"/>
        </w:numPr>
        <w:tabs>
          <w:tab w:val="clear" w:pos="1860"/>
          <w:tab w:val="num" w:pos="0"/>
          <w:tab w:val="left" w:pos="360"/>
        </w:tabs>
        <w:spacing w:line="312" w:lineRule="auto"/>
        <w:ind w:left="0" w:hanging="1860"/>
        <w:contextualSpacing/>
        <w:jc w:val="both"/>
      </w:pPr>
      <w:r w:rsidRPr="005373ED">
        <w:t>о</w:t>
      </w:r>
      <w:r w:rsidR="009E5DC8" w:rsidRPr="005373ED">
        <w:t>бщее оздоровление воспитанников, укрепление их здоровья через</w:t>
      </w:r>
      <w:r w:rsidRPr="005373ED">
        <w:t>:</w:t>
      </w:r>
    </w:p>
    <w:p w:rsidR="009E5DC8" w:rsidRPr="005373ED" w:rsidRDefault="005373ED" w:rsidP="005373ED">
      <w:pPr>
        <w:spacing w:line="312" w:lineRule="auto"/>
        <w:jc w:val="both"/>
      </w:pPr>
      <w:r>
        <w:t xml:space="preserve">1. </w:t>
      </w:r>
      <w:r w:rsidR="009E5DC8" w:rsidRPr="005373ED">
        <w:t>соблюдение режима питания;</w:t>
      </w:r>
      <w:r>
        <w:t xml:space="preserve"> </w:t>
      </w:r>
      <w:r w:rsidR="009E5DC8" w:rsidRPr="005373ED">
        <w:t>витаминизацию организма; закаливание организма;</w:t>
      </w:r>
      <w:r>
        <w:t xml:space="preserve"> </w:t>
      </w:r>
      <w:r w:rsidR="009E5DC8" w:rsidRPr="005373ED">
        <w:t>организацию игр и проведение мероприятий на свежем воздухе</w:t>
      </w:r>
      <w:r w:rsidR="00E97437" w:rsidRPr="005373ED">
        <w:t>;</w:t>
      </w:r>
    </w:p>
    <w:p w:rsidR="00E97437" w:rsidRPr="005373ED" w:rsidRDefault="00E97437" w:rsidP="005373ED">
      <w:pPr>
        <w:spacing w:line="312" w:lineRule="auto"/>
        <w:contextualSpacing/>
        <w:jc w:val="both"/>
      </w:pPr>
      <w:r w:rsidRPr="005373ED">
        <w:t>2. у</w:t>
      </w:r>
      <w:r w:rsidR="009E5DC8" w:rsidRPr="005373ED">
        <w:t>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</w:t>
      </w:r>
      <w:r w:rsidRPr="005373ED">
        <w:t>и и самодеятельности;</w:t>
      </w:r>
    </w:p>
    <w:p w:rsidR="009E5DC8" w:rsidRPr="005373ED" w:rsidRDefault="00E97437" w:rsidP="005373ED">
      <w:pPr>
        <w:spacing w:line="312" w:lineRule="auto"/>
        <w:contextualSpacing/>
        <w:jc w:val="both"/>
      </w:pPr>
      <w:r w:rsidRPr="005373ED">
        <w:t>3.  у</w:t>
      </w:r>
      <w:r w:rsidR="009E5DC8" w:rsidRPr="005373ED">
        <w:t>крепление дружбы и сотрудничества между детьми разных возрастов;  наполнение жизни детей интересными социокультурными событиями;</w:t>
      </w:r>
    </w:p>
    <w:p w:rsidR="009E5DC8" w:rsidRPr="005373ED" w:rsidRDefault="00E97437" w:rsidP="005373ED">
      <w:pPr>
        <w:spacing w:line="312" w:lineRule="auto"/>
        <w:contextualSpacing/>
        <w:jc w:val="both"/>
      </w:pPr>
      <w:r w:rsidRPr="005373ED">
        <w:lastRenderedPageBreak/>
        <w:t>4.  р</w:t>
      </w:r>
      <w:r w:rsidR="009E5DC8" w:rsidRPr="005373ED">
        <w:t>азвитие коммуникативных способностей и толерантности, инициативы и активности ребёнка;</w:t>
      </w:r>
    </w:p>
    <w:p w:rsidR="009E5DC8" w:rsidRPr="005373ED" w:rsidRDefault="00E97437" w:rsidP="005373ED">
      <w:pPr>
        <w:spacing w:line="312" w:lineRule="auto"/>
        <w:contextualSpacing/>
        <w:jc w:val="both"/>
      </w:pPr>
      <w:r w:rsidRPr="005373ED">
        <w:t>5. п</w:t>
      </w:r>
      <w:r w:rsidR="009E5DC8" w:rsidRPr="005373ED">
        <w:t xml:space="preserve">овышение творческой активности детей путем вовлечения их в </w:t>
      </w:r>
      <w:r w:rsidRPr="005373ED">
        <w:t>социально-значимую деятельность;</w:t>
      </w:r>
    </w:p>
    <w:p w:rsidR="009E5DC8" w:rsidRPr="005373ED" w:rsidRDefault="009E5DC8" w:rsidP="005373ED">
      <w:pPr>
        <w:spacing w:line="312" w:lineRule="auto"/>
        <w:contextualSpacing/>
        <w:jc w:val="both"/>
      </w:pPr>
      <w:r w:rsidRPr="005373ED">
        <w:t xml:space="preserve">6. </w:t>
      </w:r>
      <w:r w:rsidR="00E97437" w:rsidRPr="005373ED">
        <w:t>п</w:t>
      </w:r>
      <w:r w:rsidRPr="005373ED">
        <w:t>олучение участниками смены умений и навыков  индивидуальной и коллективной творческой и трудовой деят</w:t>
      </w:r>
      <w:r w:rsidR="00E97437" w:rsidRPr="005373ED">
        <w:t>ельности, социальной активности;</w:t>
      </w:r>
    </w:p>
    <w:p w:rsidR="009E5DC8" w:rsidRPr="005373ED" w:rsidRDefault="00E97437" w:rsidP="005373ED">
      <w:pPr>
        <w:spacing w:line="312" w:lineRule="auto"/>
        <w:contextualSpacing/>
        <w:jc w:val="both"/>
      </w:pPr>
      <w:r w:rsidRPr="005373ED">
        <w:t xml:space="preserve"> 7.  п</w:t>
      </w:r>
      <w:r w:rsidR="009E5DC8" w:rsidRPr="005373ED">
        <w:t>овышение общей культуры учащихся, привитие</w:t>
      </w:r>
      <w:r w:rsidRPr="005373ED">
        <w:t xml:space="preserve"> им социально-нравственных норм;</w:t>
      </w:r>
    </w:p>
    <w:p w:rsidR="009E5DC8" w:rsidRPr="005373ED" w:rsidRDefault="00E97437" w:rsidP="005373ED">
      <w:pPr>
        <w:spacing w:line="312" w:lineRule="auto"/>
        <w:contextualSpacing/>
        <w:jc w:val="both"/>
      </w:pPr>
      <w:r w:rsidRPr="005373ED">
        <w:t xml:space="preserve"> 8.  л</w:t>
      </w:r>
      <w:r w:rsidR="009E5DC8" w:rsidRPr="005373ED">
        <w:t>ичностный рост участников смены.</w:t>
      </w:r>
    </w:p>
    <w:p w:rsidR="00682EAC" w:rsidRDefault="00682EAC" w:rsidP="00682EAC">
      <w:pPr>
        <w:spacing w:line="360" w:lineRule="auto"/>
        <w:jc w:val="center"/>
        <w:rPr>
          <w:b/>
        </w:rPr>
      </w:pPr>
    </w:p>
    <w:p w:rsidR="00682EAC" w:rsidRPr="009F73A7" w:rsidRDefault="00682EAC" w:rsidP="00682EAC">
      <w:pPr>
        <w:spacing w:line="360" w:lineRule="auto"/>
        <w:jc w:val="center"/>
        <w:rPr>
          <w:b/>
        </w:rPr>
      </w:pPr>
      <w:r>
        <w:rPr>
          <w:b/>
        </w:rPr>
        <w:t xml:space="preserve">9. </w:t>
      </w:r>
      <w:r w:rsidRPr="009F73A7">
        <w:rPr>
          <w:b/>
        </w:rPr>
        <w:t>План-сетка сюжетно-ролевой игры «</w:t>
      </w:r>
      <w:r>
        <w:rPr>
          <w:b/>
        </w:rPr>
        <w:t>Заколдованное  королевство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5387"/>
        <w:gridCol w:w="1559"/>
      </w:tblGrid>
      <w:tr w:rsidR="00682EAC" w:rsidRPr="009F73A7" w:rsidTr="00D00BD7">
        <w:tc>
          <w:tcPr>
            <w:tcW w:w="127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Дата</w:t>
            </w:r>
          </w:p>
        </w:tc>
        <w:tc>
          <w:tcPr>
            <w:tcW w:w="1842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</w:p>
        </w:tc>
        <w:tc>
          <w:tcPr>
            <w:tcW w:w="538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Мероприятия</w:t>
            </w:r>
          </w:p>
        </w:tc>
        <w:tc>
          <w:tcPr>
            <w:tcW w:w="1559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Время</w:t>
            </w:r>
          </w:p>
        </w:tc>
      </w:tr>
      <w:tr w:rsidR="00682EAC" w:rsidRPr="009F73A7" w:rsidTr="00D00BD7">
        <w:tc>
          <w:tcPr>
            <w:tcW w:w="127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День 1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1 июня</w:t>
            </w:r>
          </w:p>
        </w:tc>
        <w:tc>
          <w:tcPr>
            <w:tcW w:w="1842" w:type="dxa"/>
          </w:tcPr>
          <w:p w:rsidR="00682EAC" w:rsidRPr="00A4721F" w:rsidRDefault="00682EAC" w:rsidP="00D00BD7">
            <w:pPr>
              <w:spacing w:line="360" w:lineRule="auto"/>
              <w:contextualSpacing/>
              <w:jc w:val="both"/>
              <w:rPr>
                <w:rStyle w:val="apple-style-span"/>
                <w:rFonts w:eastAsia="Calibri"/>
                <w:b/>
                <w:bCs/>
                <w:i/>
              </w:rPr>
            </w:pPr>
            <w:r w:rsidRPr="00A4721F">
              <w:rPr>
                <w:rStyle w:val="apple-style-span"/>
                <w:rFonts w:eastAsia="Calibri"/>
                <w:b/>
                <w:bCs/>
                <w:i/>
              </w:rPr>
              <w:t>Международный</w:t>
            </w:r>
          </w:p>
          <w:p w:rsidR="00682EAC" w:rsidRPr="00A4721F" w:rsidRDefault="00682EAC" w:rsidP="00D00BD7">
            <w:pPr>
              <w:spacing w:line="360" w:lineRule="auto"/>
              <w:contextualSpacing/>
              <w:jc w:val="both"/>
              <w:rPr>
                <w:rStyle w:val="apple-style-span"/>
                <w:rFonts w:eastAsia="Calibri"/>
                <w:b/>
                <w:bCs/>
                <w:i/>
              </w:rPr>
            </w:pPr>
            <w:r w:rsidRPr="00A4721F">
              <w:rPr>
                <w:rStyle w:val="apple-style-span"/>
                <w:rFonts w:eastAsia="Calibri"/>
                <w:b/>
                <w:bCs/>
                <w:i/>
              </w:rPr>
              <w:t xml:space="preserve"> день защиты детей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</w:p>
        </w:tc>
        <w:tc>
          <w:tcPr>
            <w:tcW w:w="538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1</w:t>
            </w:r>
            <w:r w:rsidR="00D00BD7">
              <w:t xml:space="preserve">. </w:t>
            </w:r>
            <w:r>
              <w:t>Прием  детей  в ОУ</w:t>
            </w:r>
            <w:r w:rsidRPr="009F73A7">
              <w:t xml:space="preserve">. </w:t>
            </w:r>
          </w:p>
          <w:p w:rsidR="00682EAC" w:rsidRDefault="00682EAC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Игра-путешествие по ОУ.  Отрядные  огоньки  «Давайте  познакомимся».  Инструктаж  по  технике  безопасности. Подготовка  к  открытию  ОУ</w:t>
            </w:r>
            <w:r w:rsidR="00D00BD7">
              <w:t xml:space="preserve"> </w:t>
            </w:r>
            <w:r>
              <w:t>(оформление  отрядных уголков, подготовка  отрядов к открытию  смены)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 xml:space="preserve">  Медицинское  обследование. Диагностика</w:t>
            </w:r>
          </w:p>
          <w:p w:rsidR="00682EAC" w:rsidRDefault="00682EAC" w:rsidP="00D00BD7">
            <w:pPr>
              <w:spacing w:line="360" w:lineRule="auto"/>
              <w:jc w:val="both"/>
            </w:pPr>
            <w:r>
              <w:t>3. Разучивание лагерной  песни.</w:t>
            </w:r>
          </w:p>
          <w:p w:rsidR="00682EAC" w:rsidRPr="009F73A7" w:rsidRDefault="00D00BD7" w:rsidP="00D00BD7">
            <w:pPr>
              <w:spacing w:line="360" w:lineRule="auto"/>
              <w:jc w:val="both"/>
            </w:pPr>
            <w:r>
              <w:t xml:space="preserve">4. </w:t>
            </w:r>
            <w:r w:rsidR="00682EAC">
              <w:t>Подведение  итогов дня.</w:t>
            </w:r>
          </w:p>
        </w:tc>
        <w:tc>
          <w:tcPr>
            <w:tcW w:w="1559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>
              <w:t>08:30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10:00-13:00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</w:p>
          <w:p w:rsidR="00682EAC" w:rsidRPr="009F73A7" w:rsidRDefault="00682EAC" w:rsidP="00D00BD7">
            <w:pPr>
              <w:spacing w:line="360" w:lineRule="auto"/>
              <w:jc w:val="both"/>
            </w:pPr>
          </w:p>
          <w:p w:rsidR="00682EAC" w:rsidRDefault="00682EAC" w:rsidP="00D00BD7">
            <w:pPr>
              <w:spacing w:line="360" w:lineRule="auto"/>
              <w:jc w:val="both"/>
            </w:pPr>
          </w:p>
          <w:p w:rsidR="00682EAC" w:rsidRPr="009F73A7" w:rsidRDefault="00682EAC" w:rsidP="00D00BD7">
            <w:pPr>
              <w:spacing w:line="360" w:lineRule="auto"/>
              <w:jc w:val="both"/>
            </w:pPr>
          </w:p>
          <w:p w:rsidR="00682EAC" w:rsidRDefault="00682EAC" w:rsidP="00D00BD7">
            <w:pPr>
              <w:spacing w:line="360" w:lineRule="auto"/>
              <w:jc w:val="both"/>
            </w:pP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14:0</w:t>
            </w:r>
            <w:r>
              <w:t>0-14:3</w:t>
            </w:r>
            <w:r w:rsidRPr="009F73A7">
              <w:t>0</w:t>
            </w:r>
          </w:p>
        </w:tc>
      </w:tr>
      <w:tr w:rsidR="00682EAC" w:rsidRPr="009F73A7" w:rsidTr="00D00BD7">
        <w:tc>
          <w:tcPr>
            <w:tcW w:w="127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День 2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4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>
              <w:rPr>
                <w:rStyle w:val="apple-style-span"/>
                <w:rFonts w:eastAsia="Calibri"/>
                <w:b/>
                <w:bCs/>
                <w:i/>
              </w:rPr>
              <w:t>Открытие  смены</w:t>
            </w:r>
          </w:p>
        </w:tc>
        <w:tc>
          <w:tcPr>
            <w:tcW w:w="538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Музыкальный час «Детство - это  я и ты»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Открытие  смены  «Заколдованное  королевство»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3.Линейка.  Подведение  итогов.</w:t>
            </w:r>
          </w:p>
        </w:tc>
        <w:tc>
          <w:tcPr>
            <w:tcW w:w="1559" w:type="dxa"/>
          </w:tcPr>
          <w:p w:rsidR="00682EAC" w:rsidRDefault="00682EAC" w:rsidP="00D00BD7">
            <w:pPr>
              <w:spacing w:line="360" w:lineRule="auto"/>
              <w:jc w:val="both"/>
            </w:pPr>
            <w:r>
              <w:t xml:space="preserve">10:30 </w:t>
            </w:r>
            <w:r w:rsidRPr="009F73A7">
              <w:t>-</w:t>
            </w:r>
            <w:r>
              <w:t>11:3</w:t>
            </w:r>
            <w:r w:rsidRPr="009F73A7">
              <w:t>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12:00 – 13:00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14:00 - 14:30</w:t>
            </w:r>
          </w:p>
        </w:tc>
      </w:tr>
      <w:tr w:rsidR="00682EAC" w:rsidRPr="009F73A7" w:rsidTr="00D00BD7">
        <w:tc>
          <w:tcPr>
            <w:tcW w:w="127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День 3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5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7844B8">
              <w:rPr>
                <w:b/>
                <w:i/>
              </w:rPr>
              <w:t>День творчества</w:t>
            </w:r>
          </w:p>
        </w:tc>
        <w:tc>
          <w:tcPr>
            <w:tcW w:w="5387" w:type="dxa"/>
          </w:tcPr>
          <w:p w:rsidR="00682EAC" w:rsidRDefault="00682EAC" w:rsidP="00D00BD7">
            <w:pPr>
              <w:spacing w:line="360" w:lineRule="auto"/>
              <w:jc w:val="both"/>
            </w:pPr>
            <w:r>
              <w:t>1</w:t>
            </w:r>
            <w:r w:rsidR="00504E3A">
              <w:t xml:space="preserve">. </w:t>
            </w:r>
            <w:r>
              <w:t>Маршрутная игра  «Наши таланты»</w:t>
            </w:r>
            <w:r w:rsidR="00504E3A">
              <w:t>, посвященные Чемпионату по футболу 2018</w:t>
            </w:r>
          </w:p>
          <w:p w:rsidR="00682EAC" w:rsidRPr="00F56F94" w:rsidRDefault="00682EAC" w:rsidP="00D00BD7">
            <w:pPr>
              <w:spacing w:line="360" w:lineRule="auto"/>
              <w:jc w:val="both"/>
            </w:pPr>
            <w:r w:rsidRPr="009F73A7">
              <w:t>2. Конкурс рисунков на «асфальте» «</w:t>
            </w:r>
            <w:r>
              <w:t>Радужное детство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3.</w:t>
            </w:r>
            <w:r w:rsidRPr="009F73A7">
              <w:t xml:space="preserve"> </w:t>
            </w:r>
            <w:r>
              <w:t>Танцевальный марафон</w:t>
            </w:r>
            <w:r w:rsidRPr="009F73A7">
              <w:t xml:space="preserve"> 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 xml:space="preserve">4. </w:t>
            </w:r>
            <w:r>
              <w:t>Линейка. Подведение  итогов дня.</w:t>
            </w:r>
            <w:r w:rsidRPr="009F73A7">
              <w:t xml:space="preserve">. </w:t>
            </w:r>
          </w:p>
        </w:tc>
        <w:tc>
          <w:tcPr>
            <w:tcW w:w="1559" w:type="dxa"/>
          </w:tcPr>
          <w:p w:rsidR="00682EAC" w:rsidRDefault="00682EAC" w:rsidP="00D00BD7">
            <w:pPr>
              <w:spacing w:line="360" w:lineRule="auto"/>
              <w:jc w:val="both"/>
            </w:pPr>
            <w:r>
              <w:t>10:00-11</w:t>
            </w:r>
            <w:r w:rsidRPr="009F73A7">
              <w:t>:00</w:t>
            </w:r>
          </w:p>
          <w:p w:rsidR="00682EAC" w:rsidRDefault="00682EAC" w:rsidP="00D00BD7">
            <w:pPr>
              <w:spacing w:line="360" w:lineRule="auto"/>
              <w:jc w:val="both"/>
            </w:pPr>
            <w:r>
              <w:t>11:00-12:00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12:00-13:30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14:00-14:3</w:t>
            </w:r>
            <w:r w:rsidRPr="009F73A7">
              <w:t>0</w:t>
            </w:r>
          </w:p>
        </w:tc>
      </w:tr>
      <w:tr w:rsidR="00682EAC" w:rsidRPr="009F73A7" w:rsidTr="00D00BD7">
        <w:tc>
          <w:tcPr>
            <w:tcW w:w="127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День 4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6 июня</w:t>
            </w:r>
          </w:p>
        </w:tc>
        <w:tc>
          <w:tcPr>
            <w:tcW w:w="1842" w:type="dxa"/>
          </w:tcPr>
          <w:p w:rsidR="00682EAC" w:rsidRPr="00682582" w:rsidRDefault="00682EAC" w:rsidP="00D00BD7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682582">
              <w:rPr>
                <w:b/>
                <w:i/>
              </w:rPr>
              <w:t xml:space="preserve">Пушкинский 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682582">
              <w:rPr>
                <w:b/>
                <w:i/>
              </w:rPr>
              <w:t>день России</w:t>
            </w:r>
          </w:p>
        </w:tc>
        <w:tc>
          <w:tcPr>
            <w:tcW w:w="538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Литературная  викторина «Сказка ложь, да в ней  намек»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«Сказочный вернисаж» (конкурс рисунков  по  сказкам  А.С. Пушкина»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 xml:space="preserve">3. </w:t>
            </w:r>
            <w:r>
              <w:t xml:space="preserve">Просмотр мультфильмов по  сказкам А.С. </w:t>
            </w:r>
            <w:r>
              <w:lastRenderedPageBreak/>
              <w:t>Пушкина</w:t>
            </w:r>
            <w:r w:rsidRPr="009F73A7">
              <w:t xml:space="preserve"> 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 xml:space="preserve">4. </w:t>
            </w:r>
            <w:r>
              <w:t>Линейка. Подведение  итогов  дня.</w:t>
            </w:r>
          </w:p>
        </w:tc>
        <w:tc>
          <w:tcPr>
            <w:tcW w:w="1559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>
              <w:lastRenderedPageBreak/>
              <w:t>10:00-11:0</w:t>
            </w:r>
            <w:r w:rsidRPr="009F73A7">
              <w:t>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</w:p>
          <w:p w:rsidR="00682EAC" w:rsidRDefault="00682EAC" w:rsidP="00D00BD7">
            <w:pPr>
              <w:spacing w:line="360" w:lineRule="auto"/>
              <w:jc w:val="both"/>
            </w:pPr>
            <w:r>
              <w:t>11:00-12:0</w:t>
            </w:r>
            <w:r w:rsidRPr="009F73A7">
              <w:t>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</w:p>
          <w:p w:rsidR="00682EAC" w:rsidRDefault="00682EAC" w:rsidP="00D00BD7">
            <w:pPr>
              <w:spacing w:line="360" w:lineRule="auto"/>
              <w:jc w:val="both"/>
            </w:pPr>
            <w:r>
              <w:t>12:0-13:0</w:t>
            </w:r>
            <w:r w:rsidRPr="009F73A7">
              <w:t>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14:00-14:3</w:t>
            </w:r>
            <w:r w:rsidRPr="009F73A7">
              <w:t>0</w:t>
            </w:r>
          </w:p>
        </w:tc>
      </w:tr>
      <w:tr w:rsidR="00682EAC" w:rsidRPr="009F73A7" w:rsidTr="00D00BD7">
        <w:tc>
          <w:tcPr>
            <w:tcW w:w="127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lastRenderedPageBreak/>
              <w:t>День 5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7 июня</w:t>
            </w:r>
          </w:p>
        </w:tc>
        <w:tc>
          <w:tcPr>
            <w:tcW w:w="1842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B5DD5">
              <w:rPr>
                <w:b/>
                <w:i/>
              </w:rPr>
              <w:t>Всемирный День охраны окружающей среды</w:t>
            </w:r>
          </w:p>
        </w:tc>
        <w:tc>
          <w:tcPr>
            <w:tcW w:w="5387" w:type="dxa"/>
          </w:tcPr>
          <w:p w:rsidR="00682EAC" w:rsidRDefault="00682EAC" w:rsidP="00D00BD7">
            <w:pPr>
              <w:spacing w:line="360" w:lineRule="auto"/>
              <w:jc w:val="both"/>
            </w:pPr>
            <w:r w:rsidRPr="009F73A7">
              <w:t>1</w:t>
            </w:r>
            <w:r w:rsidR="00504E3A">
              <w:t>.</w:t>
            </w:r>
            <w:r>
              <w:t xml:space="preserve"> Выход  в  музей  природы  (1,2 отряд)</w:t>
            </w:r>
          </w:p>
          <w:p w:rsidR="00682EAC" w:rsidRPr="00DF19C7" w:rsidRDefault="00682EAC" w:rsidP="00D00BD7">
            <w:pPr>
              <w:spacing w:line="360" w:lineRule="auto"/>
              <w:jc w:val="both"/>
            </w:pPr>
            <w:r>
              <w:t xml:space="preserve">                                            (3.4 отряд)</w:t>
            </w:r>
          </w:p>
          <w:p w:rsidR="00682EAC" w:rsidRDefault="00682EAC" w:rsidP="00D00BD7">
            <w:pPr>
              <w:spacing w:line="360" w:lineRule="auto"/>
              <w:jc w:val="both"/>
            </w:pPr>
            <w:r>
              <w:t>2</w:t>
            </w:r>
            <w:r w:rsidRPr="009F73A7">
              <w:t xml:space="preserve">. </w:t>
            </w:r>
            <w:r>
              <w:t>Игра-путешествие «Моя планета – мой  дом».</w:t>
            </w:r>
          </w:p>
          <w:p w:rsidR="00504E3A" w:rsidRDefault="00504E3A" w:rsidP="00D00BD7">
            <w:pPr>
              <w:spacing w:line="360" w:lineRule="auto"/>
              <w:jc w:val="both"/>
            </w:pPr>
            <w:r>
              <w:t>3. Личное спортивное первенство.</w:t>
            </w:r>
          </w:p>
          <w:p w:rsidR="00682EAC" w:rsidRPr="009F73A7" w:rsidRDefault="00504E3A" w:rsidP="00D00BD7">
            <w:pPr>
              <w:spacing w:line="360" w:lineRule="auto"/>
              <w:jc w:val="both"/>
            </w:pPr>
            <w:r>
              <w:t>4</w:t>
            </w:r>
            <w:r w:rsidR="00682EAC">
              <w:t>.</w:t>
            </w:r>
            <w:r>
              <w:t xml:space="preserve"> </w:t>
            </w:r>
            <w:r w:rsidR="00682EAC">
              <w:t>Линейка. Подведение  итогов  дня.</w:t>
            </w:r>
          </w:p>
        </w:tc>
        <w:tc>
          <w:tcPr>
            <w:tcW w:w="1559" w:type="dxa"/>
          </w:tcPr>
          <w:p w:rsidR="00682EAC" w:rsidRDefault="00682EAC" w:rsidP="00D00BD7">
            <w:pPr>
              <w:spacing w:line="360" w:lineRule="auto"/>
              <w:jc w:val="both"/>
            </w:pPr>
            <w:r>
              <w:t>10:00-11</w:t>
            </w:r>
            <w:r w:rsidRPr="009F73A7">
              <w:t>:00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11:00-12:00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12:00-13:00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14:00-14:30</w:t>
            </w:r>
          </w:p>
        </w:tc>
      </w:tr>
      <w:tr w:rsidR="00682EAC" w:rsidRPr="009F73A7" w:rsidTr="00D00BD7">
        <w:tc>
          <w:tcPr>
            <w:tcW w:w="127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День 6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8 июня</w:t>
            </w:r>
          </w:p>
        </w:tc>
        <w:tc>
          <w:tcPr>
            <w:tcW w:w="1842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E1BF8">
              <w:rPr>
                <w:rStyle w:val="apple-style-span"/>
                <w:rFonts w:eastAsia="Calibri"/>
                <w:b/>
                <w:bCs/>
                <w:i/>
              </w:rPr>
              <w:t>Международный день друзей</w:t>
            </w:r>
          </w:p>
        </w:tc>
        <w:tc>
          <w:tcPr>
            <w:tcW w:w="538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Музыкальный  час «Играй  гармонь»</w:t>
            </w:r>
            <w:r w:rsidRPr="009F73A7">
              <w:t xml:space="preserve"> </w:t>
            </w:r>
          </w:p>
          <w:p w:rsidR="00682EAC" w:rsidRDefault="00682EAC" w:rsidP="00D00BD7">
            <w:pPr>
              <w:spacing w:line="360" w:lineRule="auto"/>
              <w:jc w:val="both"/>
            </w:pPr>
            <w:r>
              <w:t>2</w:t>
            </w:r>
            <w:r w:rsidRPr="009F73A7">
              <w:t xml:space="preserve">. </w:t>
            </w:r>
            <w:r>
              <w:t>Спортивная  игра  «Форд Баярд»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3.Маршрутная  игра  «День друзей»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4</w:t>
            </w:r>
            <w:r>
              <w:t>.</w:t>
            </w:r>
            <w:r w:rsidRPr="009F73A7">
              <w:t xml:space="preserve"> </w:t>
            </w:r>
            <w:r>
              <w:t>Линейка. Подведение  итогов  дня.</w:t>
            </w:r>
          </w:p>
        </w:tc>
        <w:tc>
          <w:tcPr>
            <w:tcW w:w="1559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>
              <w:t>10:00-11</w:t>
            </w:r>
            <w:r w:rsidRPr="009F73A7">
              <w:t>:00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11:00-12:00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12:00-13:0</w:t>
            </w:r>
            <w:r w:rsidRPr="009F73A7">
              <w:t>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14:00-14: 3</w:t>
            </w:r>
            <w:r w:rsidRPr="009F73A7">
              <w:t>0</w:t>
            </w:r>
          </w:p>
        </w:tc>
      </w:tr>
      <w:tr w:rsidR="00682EAC" w:rsidRPr="009F73A7" w:rsidTr="00D00BD7">
        <w:tc>
          <w:tcPr>
            <w:tcW w:w="1277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 w:rsidRPr="009F73A7">
              <w:t>День 7</w:t>
            </w:r>
          </w:p>
          <w:p w:rsidR="00682EAC" w:rsidRPr="009F73A7" w:rsidRDefault="00102FC1" w:rsidP="00D00BD7">
            <w:pPr>
              <w:spacing w:line="360" w:lineRule="auto"/>
              <w:jc w:val="both"/>
            </w:pPr>
            <w:r>
              <w:t xml:space="preserve">9 </w:t>
            </w:r>
            <w:r w:rsidR="00682EAC" w:rsidRPr="009F73A7">
              <w:t xml:space="preserve"> июня</w:t>
            </w:r>
          </w:p>
        </w:tc>
        <w:tc>
          <w:tcPr>
            <w:tcW w:w="1842" w:type="dxa"/>
          </w:tcPr>
          <w:p w:rsidR="00682EAC" w:rsidRPr="00A4721F" w:rsidRDefault="00682EAC" w:rsidP="00D00BD7">
            <w:pPr>
              <w:spacing w:line="360" w:lineRule="auto"/>
              <w:contextualSpacing/>
              <w:jc w:val="both"/>
              <w:rPr>
                <w:b/>
                <w:i/>
                <w:spacing w:val="-2"/>
              </w:rPr>
            </w:pPr>
            <w:r w:rsidRPr="00A4721F">
              <w:rPr>
                <w:b/>
                <w:i/>
                <w:spacing w:val="-2"/>
              </w:rPr>
              <w:t>День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 w:rsidRPr="00A4721F">
              <w:rPr>
                <w:b/>
                <w:i/>
                <w:spacing w:val="-2"/>
              </w:rPr>
              <w:t xml:space="preserve"> России</w:t>
            </w:r>
          </w:p>
        </w:tc>
        <w:tc>
          <w:tcPr>
            <w:tcW w:w="5387" w:type="dxa"/>
          </w:tcPr>
          <w:p w:rsidR="00682EAC" w:rsidRDefault="00682EAC" w:rsidP="00D00BD7">
            <w:pPr>
              <w:spacing w:line="360" w:lineRule="auto"/>
              <w:jc w:val="both"/>
            </w:pPr>
            <w:r>
              <w:t>1.</w:t>
            </w:r>
            <w:r w:rsidR="00504E3A">
              <w:t xml:space="preserve"> </w:t>
            </w:r>
            <w:r>
              <w:t>Праздничная  ли</w:t>
            </w:r>
            <w:r w:rsidR="00504E3A">
              <w:t>нейка, посвященная  Дню  России – волонтерское движение</w:t>
            </w:r>
          </w:p>
          <w:p w:rsidR="00682EAC" w:rsidRDefault="00682EAC" w:rsidP="00D00BD7">
            <w:pPr>
              <w:spacing w:line="360" w:lineRule="auto"/>
              <w:jc w:val="both"/>
            </w:pPr>
            <w:r>
              <w:t>2.</w:t>
            </w:r>
            <w:r w:rsidR="00504E3A">
              <w:t xml:space="preserve"> </w:t>
            </w:r>
            <w:r>
              <w:t>Выход в Костромской  зоопарк</w:t>
            </w:r>
            <w:r w:rsidR="00504E3A">
              <w:t>.</w:t>
            </w:r>
          </w:p>
          <w:p w:rsidR="00682EAC" w:rsidRDefault="00682EAC" w:rsidP="00D00BD7">
            <w:pPr>
              <w:spacing w:line="360" w:lineRule="auto"/>
              <w:jc w:val="both"/>
            </w:pPr>
            <w:r>
              <w:t>3</w:t>
            </w:r>
            <w:r w:rsidRPr="009F73A7">
              <w:t xml:space="preserve">. </w:t>
            </w:r>
            <w:r>
              <w:t>Праздничный концерт  «Детское Евровидение»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4.</w:t>
            </w:r>
            <w:r w:rsidR="00504E3A">
              <w:t xml:space="preserve"> </w:t>
            </w:r>
            <w:r>
              <w:t>Линейка. Подведение  итогов  дня.</w:t>
            </w:r>
            <w:r w:rsidRPr="009F73A7">
              <w:t xml:space="preserve"> </w:t>
            </w:r>
          </w:p>
        </w:tc>
        <w:tc>
          <w:tcPr>
            <w:tcW w:w="1559" w:type="dxa"/>
          </w:tcPr>
          <w:p w:rsidR="00682EAC" w:rsidRPr="009F73A7" w:rsidRDefault="00682EAC" w:rsidP="00D00BD7">
            <w:pPr>
              <w:spacing w:line="360" w:lineRule="auto"/>
              <w:jc w:val="both"/>
            </w:pPr>
            <w:r>
              <w:t>10:00-10:3</w:t>
            </w:r>
            <w:r w:rsidRPr="009F73A7">
              <w:t>0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10:30-13:0</w:t>
            </w:r>
            <w:r w:rsidRPr="009F73A7">
              <w:t>0</w:t>
            </w:r>
          </w:p>
          <w:p w:rsidR="00682EAC" w:rsidRDefault="00682EAC" w:rsidP="00D00BD7">
            <w:pPr>
              <w:spacing w:line="360" w:lineRule="auto"/>
              <w:jc w:val="both"/>
            </w:pPr>
            <w:r w:rsidRPr="009F73A7">
              <w:t>1</w:t>
            </w:r>
            <w:r>
              <w:t>3:30-14:15</w:t>
            </w:r>
          </w:p>
          <w:p w:rsidR="00682EAC" w:rsidRPr="009F73A7" w:rsidRDefault="00682EAC" w:rsidP="00D00BD7">
            <w:pPr>
              <w:spacing w:line="360" w:lineRule="auto"/>
              <w:jc w:val="both"/>
            </w:pPr>
            <w:r>
              <w:t>14:15-14:30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504E3A">
            <w:pPr>
              <w:spacing w:line="360" w:lineRule="auto"/>
              <w:jc w:val="both"/>
            </w:pPr>
            <w:r w:rsidRPr="009F73A7">
              <w:t>День 8</w:t>
            </w:r>
          </w:p>
          <w:p w:rsidR="00504E3A" w:rsidRPr="009F73A7" w:rsidRDefault="00504E3A" w:rsidP="00504E3A">
            <w:pPr>
              <w:spacing w:line="360" w:lineRule="auto"/>
              <w:jc w:val="both"/>
            </w:pPr>
            <w:r>
              <w:t>13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9F73A7" w:rsidRDefault="00504E3A" w:rsidP="00C311F8">
            <w:pPr>
              <w:spacing w:line="360" w:lineRule="auto"/>
              <w:jc w:val="both"/>
            </w:pPr>
            <w:r w:rsidRPr="009E1BF8">
              <w:rPr>
                <w:b/>
                <w:i/>
              </w:rPr>
              <w:t>День правды</w:t>
            </w:r>
          </w:p>
        </w:tc>
        <w:tc>
          <w:tcPr>
            <w:tcW w:w="5387" w:type="dxa"/>
          </w:tcPr>
          <w:p w:rsidR="00504E3A" w:rsidRPr="009F73A7" w:rsidRDefault="00504E3A" w:rsidP="00C311F8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Маршрутная  игра  «Жили  в  лагере  мы  как»</w:t>
            </w:r>
          </w:p>
          <w:p w:rsidR="00504E3A" w:rsidRDefault="00504E3A" w:rsidP="00C311F8">
            <w:pPr>
              <w:spacing w:line="360" w:lineRule="auto"/>
              <w:jc w:val="both"/>
            </w:pPr>
            <w:r>
              <w:t>2. Выход  в  мануфактуру.  Боулинг.</w:t>
            </w:r>
          </w:p>
          <w:p w:rsidR="00504E3A" w:rsidRPr="009F73A7" w:rsidRDefault="00504E3A" w:rsidP="00C311F8">
            <w:pPr>
              <w:spacing w:line="360" w:lineRule="auto"/>
              <w:jc w:val="both"/>
            </w:pPr>
            <w:r>
              <w:t>3. Линейка. Подведение  итогов  дня.</w:t>
            </w:r>
          </w:p>
        </w:tc>
        <w:tc>
          <w:tcPr>
            <w:tcW w:w="1559" w:type="dxa"/>
          </w:tcPr>
          <w:p w:rsidR="00504E3A" w:rsidRPr="009F73A7" w:rsidRDefault="00504E3A" w:rsidP="00C311F8">
            <w:pPr>
              <w:spacing w:line="360" w:lineRule="auto"/>
              <w:jc w:val="both"/>
            </w:pPr>
            <w:r>
              <w:t>10:00-11:00</w:t>
            </w:r>
          </w:p>
          <w:p w:rsidR="00504E3A" w:rsidRPr="009F73A7" w:rsidRDefault="00504E3A" w:rsidP="00C311F8">
            <w:pPr>
              <w:spacing w:line="360" w:lineRule="auto"/>
              <w:jc w:val="both"/>
            </w:pPr>
            <w:r>
              <w:t>11:00-14:00</w:t>
            </w:r>
          </w:p>
          <w:p w:rsidR="00504E3A" w:rsidRPr="009F73A7" w:rsidRDefault="00504E3A" w:rsidP="00C311F8">
            <w:pPr>
              <w:spacing w:line="360" w:lineRule="auto"/>
              <w:jc w:val="both"/>
            </w:pPr>
            <w:r>
              <w:t>14:00-14:3</w:t>
            </w:r>
            <w:r w:rsidRPr="009F73A7">
              <w:t>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504E3A">
            <w:pPr>
              <w:spacing w:line="360" w:lineRule="auto"/>
              <w:jc w:val="both"/>
            </w:pPr>
            <w:r w:rsidRPr="009F73A7">
              <w:t>День 9</w:t>
            </w:r>
          </w:p>
          <w:p w:rsidR="00504E3A" w:rsidRPr="009F73A7" w:rsidRDefault="00504E3A" w:rsidP="00504E3A">
            <w:pPr>
              <w:spacing w:line="360" w:lineRule="auto"/>
              <w:jc w:val="both"/>
            </w:pPr>
            <w:r>
              <w:t>14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6F6675">
              <w:rPr>
                <w:b/>
                <w:i/>
                <w:color w:val="000000"/>
              </w:rPr>
              <w:t>День Доброты</w:t>
            </w:r>
          </w:p>
        </w:tc>
        <w:tc>
          <w:tcPr>
            <w:tcW w:w="538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Выход в КВЦ Губернский сказка  «Золушка»</w:t>
            </w:r>
          </w:p>
          <w:p w:rsidR="00504E3A" w:rsidRDefault="00504E3A" w:rsidP="00D00BD7">
            <w:pPr>
              <w:spacing w:line="360" w:lineRule="auto"/>
              <w:jc w:val="both"/>
            </w:pPr>
            <w:r>
              <w:t>2</w:t>
            </w:r>
            <w:r w:rsidRPr="009F73A7">
              <w:t xml:space="preserve">. </w:t>
            </w:r>
            <w:r>
              <w:t xml:space="preserve">Эстафета доброты – волонтерское движение 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3.Линейка. Подведение  итогов  дня.</w:t>
            </w:r>
          </w:p>
        </w:tc>
        <w:tc>
          <w:tcPr>
            <w:tcW w:w="1559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>
              <w:t>10:30-12:3</w:t>
            </w:r>
            <w:r w:rsidRPr="009F73A7">
              <w:t>0</w:t>
            </w:r>
          </w:p>
          <w:p w:rsidR="00504E3A" w:rsidRDefault="00504E3A" w:rsidP="00D00BD7">
            <w:pPr>
              <w:spacing w:line="360" w:lineRule="auto"/>
              <w:jc w:val="both"/>
            </w:pPr>
            <w:r>
              <w:t>13:30-14:15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14:15-14:3</w:t>
            </w:r>
            <w:r w:rsidRPr="009F73A7">
              <w:t>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504E3A">
            <w:pPr>
              <w:spacing w:line="360" w:lineRule="auto"/>
              <w:jc w:val="both"/>
            </w:pPr>
            <w:r w:rsidRPr="009F73A7">
              <w:t>День 10</w:t>
            </w:r>
          </w:p>
          <w:p w:rsidR="00504E3A" w:rsidRPr="009F73A7" w:rsidRDefault="00504E3A" w:rsidP="00504E3A">
            <w:pPr>
              <w:spacing w:line="360" w:lineRule="auto"/>
              <w:jc w:val="both"/>
            </w:pPr>
            <w:r>
              <w:t>15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9E1BF8" w:rsidRDefault="00504E3A" w:rsidP="00D00BD7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9E1BF8">
              <w:rPr>
                <w:b/>
                <w:bCs/>
                <w:i/>
              </w:rPr>
              <w:t>День семьи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</w:p>
        </w:tc>
        <w:tc>
          <w:tcPr>
            <w:tcW w:w="538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Выход  в  Областную  филармонию. Музыкальная  сказка  «Летучий  корабль»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Конкурс  рисунков  «Моя  семья  самая спортивная»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3</w:t>
            </w:r>
            <w:r w:rsidRPr="009F73A7">
              <w:t xml:space="preserve">. </w:t>
            </w:r>
            <w:r>
              <w:t>Линейка. Подведение  итогов  дня.</w:t>
            </w:r>
          </w:p>
        </w:tc>
        <w:tc>
          <w:tcPr>
            <w:tcW w:w="1559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>
              <w:t>10:00-13:0</w:t>
            </w:r>
            <w:r w:rsidRPr="009F73A7">
              <w:t>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>1</w:t>
            </w:r>
            <w:r>
              <w:t>3:30-14:15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14:15-14:3</w:t>
            </w:r>
            <w:r w:rsidRPr="009F73A7">
              <w:t>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504E3A">
            <w:pPr>
              <w:spacing w:line="360" w:lineRule="auto"/>
              <w:jc w:val="both"/>
            </w:pPr>
            <w:r w:rsidRPr="009F73A7">
              <w:t>День 11</w:t>
            </w:r>
          </w:p>
          <w:p w:rsidR="00504E3A" w:rsidRPr="009F73A7" w:rsidRDefault="00504E3A" w:rsidP="00504E3A">
            <w:pPr>
              <w:spacing w:line="360" w:lineRule="auto"/>
              <w:jc w:val="both"/>
            </w:pPr>
            <w:r>
              <w:t>18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515FC7">
              <w:rPr>
                <w:rStyle w:val="apple-style-span"/>
                <w:rFonts w:eastAsia="Calibri"/>
                <w:b/>
                <w:i/>
              </w:rPr>
              <w:t>День мужества</w:t>
            </w:r>
          </w:p>
        </w:tc>
        <w:tc>
          <w:tcPr>
            <w:tcW w:w="538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Мобильный  планетарий  «Время  первых»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Рыцарский  турнир – спортивные состязания.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3. </w:t>
            </w:r>
            <w:r>
              <w:t>Линейка. Подведение  итогов  дня.</w:t>
            </w:r>
          </w:p>
        </w:tc>
        <w:tc>
          <w:tcPr>
            <w:tcW w:w="1559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>
              <w:t>10:00-12:0</w:t>
            </w:r>
            <w:r w:rsidRPr="009F73A7">
              <w:t>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12:00- 13:00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>14:00-15:00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504E3A">
            <w:pPr>
              <w:spacing w:line="360" w:lineRule="auto"/>
              <w:jc w:val="both"/>
            </w:pPr>
            <w:r w:rsidRPr="009F73A7">
              <w:t>День 12</w:t>
            </w:r>
          </w:p>
          <w:p w:rsidR="00504E3A" w:rsidRPr="009F73A7" w:rsidRDefault="00504E3A" w:rsidP="00504E3A">
            <w:pPr>
              <w:spacing w:line="360" w:lineRule="auto"/>
              <w:jc w:val="both"/>
            </w:pPr>
            <w:r>
              <w:t>19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2C17DC">
              <w:rPr>
                <w:rStyle w:val="apple-style-span"/>
                <w:rFonts w:eastAsia="Calibri"/>
                <w:b/>
                <w:i/>
              </w:rPr>
              <w:t>День красоты</w:t>
            </w:r>
          </w:p>
        </w:tc>
        <w:tc>
          <w:tcPr>
            <w:tcW w:w="538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Выход  в  кукольный  театр.  Сказка  «Волшебник  Изумрудного  города»</w:t>
            </w:r>
          </w:p>
          <w:p w:rsidR="00504E3A" w:rsidRDefault="00504E3A" w:rsidP="00D00BD7">
            <w:pPr>
              <w:spacing w:line="360" w:lineRule="auto"/>
              <w:jc w:val="both"/>
            </w:pPr>
            <w:r w:rsidRPr="009F73A7">
              <w:t>2</w:t>
            </w:r>
            <w:r>
              <w:t>. Конкурсная  программа  «Мисс лагерь»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3. Линейка. Подведение  итогов  дня.</w:t>
            </w:r>
          </w:p>
        </w:tc>
        <w:tc>
          <w:tcPr>
            <w:tcW w:w="1559" w:type="dxa"/>
          </w:tcPr>
          <w:p w:rsidR="00504E3A" w:rsidRDefault="00504E3A" w:rsidP="00D00BD7">
            <w:pPr>
              <w:spacing w:line="360" w:lineRule="auto"/>
              <w:jc w:val="both"/>
            </w:pPr>
            <w:r>
              <w:t>10:30- 12:3</w:t>
            </w:r>
            <w:r w:rsidRPr="009F73A7">
              <w:t>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</w:p>
          <w:p w:rsidR="00504E3A" w:rsidRDefault="00504E3A" w:rsidP="00D00BD7">
            <w:pPr>
              <w:spacing w:line="360" w:lineRule="auto"/>
              <w:jc w:val="both"/>
            </w:pPr>
            <w:r w:rsidRPr="009F73A7">
              <w:t>1</w:t>
            </w:r>
            <w:r>
              <w:t>3:30-14:15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14:15-14:30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504E3A">
            <w:pPr>
              <w:spacing w:line="360" w:lineRule="auto"/>
              <w:jc w:val="both"/>
            </w:pPr>
            <w:r w:rsidRPr="009F73A7">
              <w:lastRenderedPageBreak/>
              <w:t>День 13</w:t>
            </w:r>
          </w:p>
          <w:p w:rsidR="00504E3A" w:rsidRPr="009F73A7" w:rsidRDefault="00504E3A" w:rsidP="00504E3A">
            <w:pPr>
              <w:spacing w:line="360" w:lineRule="auto"/>
              <w:jc w:val="both"/>
            </w:pPr>
            <w:r>
              <w:t>20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E1BF8">
              <w:rPr>
                <w:rStyle w:val="apple-style-span"/>
                <w:rFonts w:eastAsia="Calibri"/>
                <w:b/>
                <w:bCs/>
                <w:i/>
              </w:rPr>
              <w:t>День здоровья</w:t>
            </w:r>
          </w:p>
        </w:tc>
        <w:tc>
          <w:tcPr>
            <w:tcW w:w="538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Танцевальный  марафон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Маршрутная  игра  «В  гостях  у  доктора  Айболита»</w:t>
            </w:r>
          </w:p>
          <w:p w:rsidR="00504E3A" w:rsidRDefault="00504E3A" w:rsidP="00D00BD7">
            <w:pPr>
              <w:spacing w:line="360" w:lineRule="auto"/>
              <w:jc w:val="both"/>
            </w:pPr>
            <w:r w:rsidRPr="009F73A7">
              <w:t xml:space="preserve">3. </w:t>
            </w:r>
            <w:r>
              <w:t>Спортивная  игра  «Снайпер»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4. Линейка. Подведение  итогов  дня.</w:t>
            </w:r>
          </w:p>
        </w:tc>
        <w:tc>
          <w:tcPr>
            <w:tcW w:w="1559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>10:00-11:00</w:t>
            </w:r>
          </w:p>
          <w:p w:rsidR="00504E3A" w:rsidRDefault="00504E3A" w:rsidP="00D00BD7">
            <w:pPr>
              <w:spacing w:line="360" w:lineRule="auto"/>
              <w:jc w:val="both"/>
            </w:pPr>
            <w:r w:rsidRPr="009F73A7">
              <w:t>11:00-12:00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12:00-13:0</w:t>
            </w:r>
            <w:r w:rsidRPr="009F73A7">
              <w:t>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14:00-14:3</w:t>
            </w:r>
            <w:r w:rsidRPr="009F73A7">
              <w:t>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504E3A">
            <w:pPr>
              <w:spacing w:line="360" w:lineRule="auto"/>
              <w:jc w:val="both"/>
            </w:pPr>
            <w:r w:rsidRPr="009F73A7">
              <w:t>День 14</w:t>
            </w:r>
          </w:p>
          <w:p w:rsidR="00504E3A" w:rsidRPr="009F73A7" w:rsidRDefault="00504E3A" w:rsidP="00504E3A">
            <w:pPr>
              <w:spacing w:line="360" w:lineRule="auto"/>
              <w:jc w:val="both"/>
            </w:pPr>
            <w:r>
              <w:t>21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6F6675">
              <w:rPr>
                <w:rStyle w:val="apple-style-span"/>
                <w:rFonts w:eastAsia="Calibri"/>
                <w:b/>
                <w:bCs/>
                <w:i/>
                <w:color w:val="000000"/>
              </w:rPr>
              <w:t>День взаимопонимания</w:t>
            </w:r>
          </w:p>
        </w:tc>
        <w:tc>
          <w:tcPr>
            <w:tcW w:w="538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Выход  в  художественную  галерею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Игровая  программа  по  ПДД  «Дорожный  лабиринт»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3. </w:t>
            </w:r>
            <w:r>
              <w:t>Линейка. Подведение  итогов дня.</w:t>
            </w:r>
          </w:p>
        </w:tc>
        <w:tc>
          <w:tcPr>
            <w:tcW w:w="1559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>10:00-12:00</w:t>
            </w:r>
          </w:p>
          <w:p w:rsidR="00504E3A" w:rsidRDefault="00504E3A" w:rsidP="00D00BD7">
            <w:pPr>
              <w:spacing w:line="360" w:lineRule="auto"/>
              <w:jc w:val="both"/>
            </w:pPr>
            <w:r>
              <w:t>12:00-13:0</w:t>
            </w:r>
            <w:r w:rsidRPr="009F73A7">
              <w:t>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14:00-14:3</w:t>
            </w:r>
            <w:r w:rsidRPr="009F73A7">
              <w:t>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102FC1">
            <w:pPr>
              <w:spacing w:line="360" w:lineRule="auto"/>
              <w:jc w:val="both"/>
            </w:pPr>
            <w:r>
              <w:t xml:space="preserve">День </w:t>
            </w:r>
            <w:r w:rsidRPr="009F73A7">
              <w:t>1</w:t>
            </w:r>
            <w:r>
              <w:t>5</w:t>
            </w:r>
            <w:r w:rsidRPr="009F73A7">
              <w:t xml:space="preserve"> </w:t>
            </w:r>
            <w:r>
              <w:t xml:space="preserve">22 </w:t>
            </w:r>
            <w:r w:rsidRPr="009F73A7">
              <w:t>июня</w:t>
            </w:r>
          </w:p>
        </w:tc>
        <w:tc>
          <w:tcPr>
            <w:tcW w:w="1842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A4721F">
              <w:rPr>
                <w:b/>
                <w:i/>
              </w:rPr>
              <w:t>День Памяти и скорби (22 июня)</w:t>
            </w:r>
          </w:p>
        </w:tc>
        <w:tc>
          <w:tcPr>
            <w:tcW w:w="538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1. </w:t>
            </w:r>
            <w:r>
              <w:t>Вахта  памяти – волонтерское движение.</w:t>
            </w:r>
          </w:p>
          <w:p w:rsidR="00504E3A" w:rsidRDefault="00504E3A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Военно-разведывательная  игра  «Зарничка»</w:t>
            </w:r>
          </w:p>
          <w:p w:rsidR="00504E3A" w:rsidRDefault="00504E3A" w:rsidP="00D00BD7">
            <w:pPr>
              <w:spacing w:line="360" w:lineRule="auto"/>
              <w:jc w:val="both"/>
            </w:pPr>
            <w:r>
              <w:t>3. Концерт  «Песни  военных  лет»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4. Линейка. Подведение  итогов  дня..</w:t>
            </w:r>
          </w:p>
        </w:tc>
        <w:tc>
          <w:tcPr>
            <w:tcW w:w="1559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>
              <w:t>10:00-11</w:t>
            </w:r>
            <w:r w:rsidRPr="009F73A7">
              <w:t>:00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11:00-12:0</w:t>
            </w:r>
            <w:r w:rsidRPr="009F73A7">
              <w:t>0</w:t>
            </w:r>
          </w:p>
          <w:p w:rsidR="00504E3A" w:rsidRDefault="00504E3A" w:rsidP="00D00BD7">
            <w:pPr>
              <w:spacing w:line="360" w:lineRule="auto"/>
              <w:jc w:val="both"/>
            </w:pPr>
            <w:r>
              <w:t>13:30-14:15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14:15-14:30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504E3A">
            <w:pPr>
              <w:spacing w:line="360" w:lineRule="auto"/>
              <w:jc w:val="both"/>
            </w:pPr>
            <w:r w:rsidRPr="009F73A7">
              <w:t>День 16</w:t>
            </w:r>
          </w:p>
          <w:p w:rsidR="00504E3A" w:rsidRPr="009F73A7" w:rsidRDefault="00504E3A" w:rsidP="00504E3A">
            <w:pPr>
              <w:spacing w:line="360" w:lineRule="auto"/>
              <w:jc w:val="both"/>
            </w:pPr>
            <w:r>
              <w:t>23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A036CF" w:rsidRDefault="00504E3A" w:rsidP="00D00BD7">
            <w:pPr>
              <w:spacing w:line="360" w:lineRule="auto"/>
              <w:contextualSpacing/>
              <w:jc w:val="both"/>
              <w:rPr>
                <w:b/>
                <w:bCs/>
                <w:i/>
              </w:rPr>
            </w:pPr>
            <w:r w:rsidRPr="00A036CF">
              <w:rPr>
                <w:b/>
                <w:bCs/>
                <w:i/>
              </w:rPr>
              <w:t>День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A036CF">
              <w:rPr>
                <w:b/>
                <w:bCs/>
                <w:i/>
              </w:rPr>
              <w:t>Малой Родины</w:t>
            </w:r>
          </w:p>
        </w:tc>
        <w:tc>
          <w:tcPr>
            <w:tcW w:w="538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>
              <w:t>1.Экскурсионно-интеллектуальная  программа,  мастер-классы  игровые,  обереговые  куклы.  «Истоки»</w:t>
            </w:r>
          </w:p>
          <w:p w:rsidR="00504E3A" w:rsidRDefault="00504E3A" w:rsidP="00D00BD7">
            <w:pPr>
              <w:spacing w:line="360" w:lineRule="auto"/>
              <w:jc w:val="both"/>
            </w:pPr>
            <w:r w:rsidRPr="009F73A7">
              <w:t>2</w:t>
            </w:r>
            <w:r>
              <w:t>. Конкурс рисунков «Любимому  городу»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3. Линейка. Подведение  итогов  дня.</w:t>
            </w:r>
          </w:p>
        </w:tc>
        <w:tc>
          <w:tcPr>
            <w:tcW w:w="1559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>
              <w:t>10:00-11:3</w:t>
            </w:r>
            <w:r w:rsidRPr="009F73A7">
              <w:t>0</w:t>
            </w:r>
          </w:p>
          <w:p w:rsidR="00504E3A" w:rsidRDefault="00504E3A" w:rsidP="00D00BD7">
            <w:pPr>
              <w:spacing w:line="360" w:lineRule="auto"/>
              <w:jc w:val="both"/>
            </w:pPr>
          </w:p>
          <w:p w:rsidR="00504E3A" w:rsidRPr="009F73A7" w:rsidRDefault="00504E3A" w:rsidP="00D00BD7">
            <w:pPr>
              <w:spacing w:line="360" w:lineRule="auto"/>
              <w:jc w:val="both"/>
            </w:pP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12:00-13:00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14:00 – 14:30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504E3A">
            <w:pPr>
              <w:spacing w:line="360" w:lineRule="auto"/>
              <w:jc w:val="both"/>
            </w:pPr>
            <w:r w:rsidRPr="009F73A7">
              <w:t>День 17</w:t>
            </w:r>
          </w:p>
          <w:p w:rsidR="00504E3A" w:rsidRPr="009F73A7" w:rsidRDefault="00504E3A" w:rsidP="00504E3A">
            <w:pPr>
              <w:spacing w:line="360" w:lineRule="auto"/>
              <w:jc w:val="both"/>
            </w:pPr>
            <w:r>
              <w:t>26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A4721F" w:rsidRDefault="00504E3A" w:rsidP="00D00BD7">
            <w:pPr>
              <w:spacing w:line="360" w:lineRule="auto"/>
              <w:contextualSpacing/>
              <w:jc w:val="both"/>
              <w:rPr>
                <w:rStyle w:val="apple-style-span"/>
                <w:rFonts w:eastAsia="Calibri"/>
                <w:b/>
                <w:bCs/>
                <w:i/>
              </w:rPr>
            </w:pPr>
            <w:r w:rsidRPr="00A4721F">
              <w:rPr>
                <w:rStyle w:val="apple-style-span"/>
                <w:rFonts w:eastAsia="Calibri"/>
                <w:b/>
                <w:bCs/>
                <w:i/>
              </w:rPr>
              <w:t>Международный Олимпийский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A4721F">
              <w:rPr>
                <w:rStyle w:val="apple-style-span"/>
                <w:rFonts w:eastAsia="Calibri"/>
                <w:b/>
                <w:bCs/>
                <w:i/>
              </w:rPr>
              <w:t xml:space="preserve"> День</w:t>
            </w:r>
          </w:p>
        </w:tc>
        <w:tc>
          <w:tcPr>
            <w:tcW w:w="538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>
              <w:t>1.</w:t>
            </w:r>
            <w:r w:rsidRPr="009F73A7">
              <w:t xml:space="preserve"> </w:t>
            </w:r>
            <w:r>
              <w:t>Спортивный  праздник «Малые  олимпийские  игры»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Маршрутная  игра «Легенды  Олимпийских  игр»</w:t>
            </w:r>
          </w:p>
          <w:p w:rsidR="00504E3A" w:rsidRDefault="00504E3A" w:rsidP="00D00BD7">
            <w:pPr>
              <w:spacing w:line="360" w:lineRule="auto"/>
              <w:jc w:val="both"/>
            </w:pPr>
            <w:r>
              <w:t>3. Сдача норм  ГТО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4. Линейка. Подведение  итогов  дня.</w:t>
            </w:r>
          </w:p>
        </w:tc>
        <w:tc>
          <w:tcPr>
            <w:tcW w:w="1559" w:type="dxa"/>
          </w:tcPr>
          <w:p w:rsidR="00504E3A" w:rsidRDefault="00504E3A" w:rsidP="00D00BD7">
            <w:pPr>
              <w:spacing w:line="360" w:lineRule="auto"/>
              <w:jc w:val="both"/>
            </w:pPr>
            <w:r>
              <w:t>10:00-12</w:t>
            </w:r>
            <w:r w:rsidRPr="009F73A7">
              <w:t>:00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</w:p>
          <w:p w:rsidR="00504E3A" w:rsidRDefault="00504E3A" w:rsidP="00D00BD7">
            <w:pPr>
              <w:spacing w:line="360" w:lineRule="auto"/>
              <w:jc w:val="both"/>
            </w:pPr>
            <w:r>
              <w:t>12:00-13:00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</w:p>
          <w:p w:rsidR="00504E3A" w:rsidRDefault="00504E3A" w:rsidP="00D00BD7">
            <w:pPr>
              <w:spacing w:line="360" w:lineRule="auto"/>
              <w:jc w:val="both"/>
            </w:pPr>
            <w:r>
              <w:t>13:30-14:15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14:15 – 14:30</w:t>
            </w:r>
          </w:p>
        </w:tc>
      </w:tr>
      <w:tr w:rsidR="00504E3A" w:rsidRPr="009F73A7" w:rsidTr="00D00BD7">
        <w:tc>
          <w:tcPr>
            <w:tcW w:w="1277" w:type="dxa"/>
          </w:tcPr>
          <w:p w:rsidR="00504E3A" w:rsidRPr="009F73A7" w:rsidRDefault="00504E3A" w:rsidP="00D00BD7">
            <w:pPr>
              <w:spacing w:line="360" w:lineRule="auto"/>
              <w:jc w:val="both"/>
            </w:pPr>
            <w:r w:rsidRPr="009F73A7">
              <w:t>День 18</w:t>
            </w:r>
          </w:p>
          <w:p w:rsidR="00504E3A" w:rsidRPr="009F73A7" w:rsidRDefault="00504E3A" w:rsidP="00102FC1">
            <w:pPr>
              <w:spacing w:line="360" w:lineRule="auto"/>
              <w:jc w:val="both"/>
            </w:pPr>
            <w:r>
              <w:t>27</w:t>
            </w:r>
            <w:r w:rsidRPr="009F73A7">
              <w:t xml:space="preserve"> июня</w:t>
            </w:r>
          </w:p>
        </w:tc>
        <w:tc>
          <w:tcPr>
            <w:tcW w:w="1842" w:type="dxa"/>
          </w:tcPr>
          <w:p w:rsidR="00504E3A" w:rsidRPr="00A4721F" w:rsidRDefault="00504E3A" w:rsidP="00D00BD7">
            <w:pPr>
              <w:spacing w:line="360" w:lineRule="auto"/>
              <w:contextualSpacing/>
              <w:jc w:val="both"/>
              <w:rPr>
                <w:b/>
                <w:i/>
              </w:rPr>
            </w:pPr>
            <w:r w:rsidRPr="00A4721F">
              <w:rPr>
                <w:b/>
                <w:i/>
              </w:rPr>
              <w:t>До свидания, друзья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</w:p>
        </w:tc>
        <w:tc>
          <w:tcPr>
            <w:tcW w:w="5387" w:type="dxa"/>
          </w:tcPr>
          <w:p w:rsidR="00504E3A" w:rsidRDefault="00504E3A" w:rsidP="00D00BD7">
            <w:pPr>
              <w:spacing w:line="360" w:lineRule="auto"/>
              <w:jc w:val="both"/>
            </w:pPr>
            <w:r>
              <w:t>1. Подготовка  к  закрытию  смены.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Медицинское  обследование. Диагностика.</w:t>
            </w:r>
          </w:p>
          <w:p w:rsidR="00504E3A" w:rsidRDefault="00504E3A" w:rsidP="00D00BD7">
            <w:pPr>
              <w:spacing w:line="360" w:lineRule="auto"/>
              <w:jc w:val="both"/>
            </w:pPr>
            <w:r w:rsidRPr="009F73A7">
              <w:t xml:space="preserve">2. </w:t>
            </w:r>
            <w:r>
              <w:t>Концерт «Восемнадцать  счастливых  и  радостных  дней» (грамоты,  подарки)</w:t>
            </w: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3. Отрядный  огонек  «Час  прощанья  настал».</w:t>
            </w:r>
          </w:p>
        </w:tc>
        <w:tc>
          <w:tcPr>
            <w:tcW w:w="1559" w:type="dxa"/>
          </w:tcPr>
          <w:p w:rsidR="00504E3A" w:rsidRDefault="00504E3A" w:rsidP="00D00BD7">
            <w:pPr>
              <w:spacing w:line="360" w:lineRule="auto"/>
              <w:jc w:val="both"/>
            </w:pPr>
            <w:r>
              <w:t>10:00 – 11:00</w:t>
            </w:r>
          </w:p>
          <w:p w:rsidR="00504E3A" w:rsidRDefault="00504E3A" w:rsidP="00D00BD7">
            <w:pPr>
              <w:spacing w:line="360" w:lineRule="auto"/>
              <w:jc w:val="both"/>
            </w:pPr>
          </w:p>
          <w:p w:rsidR="00504E3A" w:rsidRDefault="00504E3A" w:rsidP="00D00BD7">
            <w:pPr>
              <w:spacing w:line="360" w:lineRule="auto"/>
              <w:jc w:val="both"/>
            </w:pPr>
            <w:r>
              <w:t>11:00 – 13:00</w:t>
            </w:r>
          </w:p>
          <w:p w:rsidR="00504E3A" w:rsidRDefault="00504E3A" w:rsidP="00D00BD7">
            <w:pPr>
              <w:spacing w:line="360" w:lineRule="auto"/>
              <w:jc w:val="both"/>
            </w:pPr>
          </w:p>
          <w:p w:rsidR="00504E3A" w:rsidRPr="009F73A7" w:rsidRDefault="00504E3A" w:rsidP="00D00BD7">
            <w:pPr>
              <w:spacing w:line="360" w:lineRule="auto"/>
              <w:jc w:val="both"/>
            </w:pPr>
            <w:r>
              <w:t>14:00 – 14:30</w:t>
            </w:r>
          </w:p>
        </w:tc>
      </w:tr>
    </w:tbl>
    <w:p w:rsidR="00682EAC" w:rsidRPr="009F73A7" w:rsidRDefault="00682EAC" w:rsidP="00682EAC">
      <w:pPr>
        <w:spacing w:line="360" w:lineRule="auto"/>
        <w:jc w:val="both"/>
      </w:pPr>
    </w:p>
    <w:p w:rsidR="00682EAC" w:rsidRPr="009F73A7" w:rsidRDefault="00682EAC" w:rsidP="00682EAC">
      <w:pPr>
        <w:spacing w:line="360" w:lineRule="auto"/>
        <w:jc w:val="both"/>
      </w:pPr>
    </w:p>
    <w:p w:rsidR="00682EAC" w:rsidRPr="009F73A7" w:rsidRDefault="00682EAC" w:rsidP="00682EAC">
      <w:pPr>
        <w:spacing w:line="360" w:lineRule="auto"/>
        <w:jc w:val="both"/>
      </w:pPr>
    </w:p>
    <w:p w:rsidR="00682EAC" w:rsidRDefault="00682EAC" w:rsidP="00682EAC">
      <w:pPr>
        <w:spacing w:line="360" w:lineRule="auto"/>
        <w:jc w:val="both"/>
      </w:pPr>
    </w:p>
    <w:p w:rsidR="00682EAC" w:rsidRDefault="00682EAC" w:rsidP="00682EAC">
      <w:pPr>
        <w:spacing w:line="360" w:lineRule="auto"/>
        <w:jc w:val="both"/>
      </w:pPr>
    </w:p>
    <w:p w:rsidR="00386133" w:rsidRPr="009F73A7" w:rsidRDefault="00386133" w:rsidP="00682EAC">
      <w:pPr>
        <w:spacing w:line="360" w:lineRule="auto"/>
        <w:jc w:val="both"/>
      </w:pPr>
    </w:p>
    <w:p w:rsidR="009E5DC8" w:rsidRPr="005373ED" w:rsidRDefault="009E5DC8" w:rsidP="00682EAC">
      <w:pPr>
        <w:spacing w:line="312" w:lineRule="auto"/>
        <w:jc w:val="right"/>
        <w:rPr>
          <w:i/>
        </w:rPr>
      </w:pPr>
      <w:r w:rsidRPr="005373ED">
        <w:rPr>
          <w:i/>
        </w:rPr>
        <w:lastRenderedPageBreak/>
        <w:t xml:space="preserve">  Приложение   1</w:t>
      </w:r>
    </w:p>
    <w:p w:rsidR="009E5DC8" w:rsidRPr="005373ED" w:rsidRDefault="009E5DC8" w:rsidP="005373ED">
      <w:pPr>
        <w:spacing w:line="312" w:lineRule="auto"/>
        <w:contextualSpacing/>
        <w:jc w:val="both"/>
        <w:rPr>
          <w:b/>
        </w:rPr>
      </w:pPr>
    </w:p>
    <w:p w:rsidR="009E5DC8" w:rsidRPr="005373ED" w:rsidRDefault="009E5DC8" w:rsidP="005373ED">
      <w:pPr>
        <w:spacing w:line="312" w:lineRule="auto"/>
        <w:jc w:val="center"/>
        <w:rPr>
          <w:lang w:val="en-US"/>
        </w:rPr>
      </w:pPr>
      <w:r w:rsidRPr="005373ED">
        <w:t>Режим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525"/>
        <w:gridCol w:w="4360"/>
      </w:tblGrid>
      <w:tr w:rsidR="009E5DC8" w:rsidRPr="005373ED" w:rsidTr="00E6149E">
        <w:trPr>
          <w:trHeight w:val="530"/>
        </w:trPr>
        <w:tc>
          <w:tcPr>
            <w:tcW w:w="1686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rPr>
                <w:lang w:val="en-US"/>
              </w:rPr>
              <w:t>8</w:t>
            </w:r>
            <w:r w:rsidRPr="005373ED">
              <w:t>:30-9:00</w:t>
            </w:r>
          </w:p>
        </w:tc>
        <w:tc>
          <w:tcPr>
            <w:tcW w:w="3525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Приход детей</w:t>
            </w:r>
          </w:p>
        </w:tc>
        <w:tc>
          <w:tcPr>
            <w:tcW w:w="4360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Горн поет: пора, пора!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С добрым утром, детвора!</w:t>
            </w:r>
          </w:p>
        </w:tc>
      </w:tr>
      <w:tr w:rsidR="009E5DC8" w:rsidRPr="005373ED" w:rsidTr="00E6149E">
        <w:trPr>
          <w:trHeight w:val="530"/>
        </w:trPr>
        <w:tc>
          <w:tcPr>
            <w:tcW w:w="1686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9.00 – 9.15</w:t>
            </w:r>
          </w:p>
        </w:tc>
        <w:tc>
          <w:tcPr>
            <w:tcW w:w="3525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Зарядка</w:t>
            </w:r>
          </w:p>
        </w:tc>
        <w:tc>
          <w:tcPr>
            <w:tcW w:w="4360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В это время по порядку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Все ребята на зарядку!</w:t>
            </w:r>
          </w:p>
        </w:tc>
      </w:tr>
      <w:tr w:rsidR="009E5DC8" w:rsidRPr="005373ED" w:rsidTr="00E6149E">
        <w:trPr>
          <w:trHeight w:val="530"/>
        </w:trPr>
        <w:tc>
          <w:tcPr>
            <w:tcW w:w="1686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9.15 – 9.30</w:t>
            </w:r>
          </w:p>
        </w:tc>
        <w:tc>
          <w:tcPr>
            <w:tcW w:w="3525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Линейка</w:t>
            </w:r>
          </w:p>
        </w:tc>
        <w:tc>
          <w:tcPr>
            <w:tcW w:w="4360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 xml:space="preserve">Что нас ждет сегодня днем, 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На линейке узнаем!</w:t>
            </w:r>
          </w:p>
        </w:tc>
      </w:tr>
      <w:tr w:rsidR="009E5DC8" w:rsidRPr="005373ED" w:rsidTr="00E6149E">
        <w:trPr>
          <w:trHeight w:val="646"/>
        </w:trPr>
        <w:tc>
          <w:tcPr>
            <w:tcW w:w="1686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9.30 -10.00</w:t>
            </w:r>
          </w:p>
        </w:tc>
        <w:tc>
          <w:tcPr>
            <w:tcW w:w="3525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Завтрак</w:t>
            </w:r>
          </w:p>
        </w:tc>
        <w:tc>
          <w:tcPr>
            <w:tcW w:w="4360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Все за стол! Узнать пора,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Как искусны повара!</w:t>
            </w:r>
          </w:p>
        </w:tc>
      </w:tr>
      <w:tr w:rsidR="009E5DC8" w:rsidRPr="005373ED" w:rsidTr="00E6149E">
        <w:tc>
          <w:tcPr>
            <w:tcW w:w="1686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10.00–13.30</w:t>
            </w:r>
          </w:p>
        </w:tc>
        <w:tc>
          <w:tcPr>
            <w:tcW w:w="3525" w:type="dxa"/>
          </w:tcPr>
          <w:p w:rsidR="009E5DC8" w:rsidRPr="005373ED" w:rsidRDefault="009E5DC8" w:rsidP="005373ED">
            <w:pPr>
              <w:spacing w:line="312" w:lineRule="auto"/>
            </w:pPr>
            <w:r w:rsidRPr="005373ED">
              <w:t>Отрядные дела, обще</w:t>
            </w:r>
            <w:r w:rsidR="005373ED" w:rsidRPr="005373ED">
              <w:t xml:space="preserve"> </w:t>
            </w:r>
            <w:r w:rsidRPr="005373ED">
              <w:t>лагерные мероприятия, выходы на мероприятия</w:t>
            </w:r>
          </w:p>
        </w:tc>
        <w:tc>
          <w:tcPr>
            <w:tcW w:w="4360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Можно сейчас отличиться,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Талантом своим похвалиться!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(работа по плану лагеря)</w:t>
            </w:r>
          </w:p>
        </w:tc>
      </w:tr>
      <w:tr w:rsidR="009E5DC8" w:rsidRPr="005373ED" w:rsidTr="00E6149E">
        <w:tc>
          <w:tcPr>
            <w:tcW w:w="1686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13.30– 14.00</w:t>
            </w:r>
          </w:p>
        </w:tc>
        <w:tc>
          <w:tcPr>
            <w:tcW w:w="3525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Обед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</w:p>
        </w:tc>
        <w:tc>
          <w:tcPr>
            <w:tcW w:w="4360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У мальчишек и девчонок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за столом серьезный вид.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Посмотри-ка! Виден сразу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наш отменный аппетит!</w:t>
            </w:r>
          </w:p>
        </w:tc>
      </w:tr>
      <w:tr w:rsidR="009E5DC8" w:rsidRPr="005373ED" w:rsidTr="00E6149E">
        <w:tc>
          <w:tcPr>
            <w:tcW w:w="1686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14:00-14:30</w:t>
            </w:r>
          </w:p>
        </w:tc>
        <w:tc>
          <w:tcPr>
            <w:tcW w:w="3525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Подведение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итогов дня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</w:p>
        </w:tc>
        <w:tc>
          <w:tcPr>
            <w:tcW w:w="4360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На линейке все ребята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О себе и о делах,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О победах, неудачах</w:t>
            </w:r>
          </w:p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Без утайки говорят!</w:t>
            </w:r>
          </w:p>
        </w:tc>
      </w:tr>
      <w:tr w:rsidR="009E5DC8" w:rsidRPr="005373ED" w:rsidTr="00E6149E">
        <w:tc>
          <w:tcPr>
            <w:tcW w:w="1686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14:30</w:t>
            </w:r>
          </w:p>
        </w:tc>
        <w:tc>
          <w:tcPr>
            <w:tcW w:w="3525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  <w:r w:rsidRPr="005373ED">
              <w:t>Уход домой</w:t>
            </w:r>
          </w:p>
        </w:tc>
        <w:tc>
          <w:tcPr>
            <w:tcW w:w="4360" w:type="dxa"/>
          </w:tcPr>
          <w:p w:rsidR="009E5DC8" w:rsidRPr="005373ED" w:rsidRDefault="009E5DC8" w:rsidP="005373ED">
            <w:pPr>
              <w:spacing w:line="312" w:lineRule="auto"/>
              <w:jc w:val="both"/>
            </w:pPr>
          </w:p>
        </w:tc>
      </w:tr>
    </w:tbl>
    <w:p w:rsidR="009E5DC8" w:rsidRPr="005373ED" w:rsidRDefault="009E5DC8" w:rsidP="005373ED">
      <w:pPr>
        <w:spacing w:line="312" w:lineRule="auto"/>
        <w:contextualSpacing/>
        <w:jc w:val="both"/>
        <w:rPr>
          <w:b/>
        </w:rPr>
      </w:pPr>
    </w:p>
    <w:p w:rsidR="009E5DC8" w:rsidRPr="005373ED" w:rsidRDefault="009E5DC8" w:rsidP="005373ED">
      <w:pPr>
        <w:spacing w:line="312" w:lineRule="auto"/>
        <w:contextualSpacing/>
        <w:jc w:val="both"/>
        <w:rPr>
          <w:b/>
        </w:rPr>
      </w:pPr>
    </w:p>
    <w:p w:rsidR="009E5DC8" w:rsidRPr="005373ED" w:rsidRDefault="009E5DC8" w:rsidP="005373ED">
      <w:pPr>
        <w:spacing w:line="312" w:lineRule="auto"/>
        <w:contextualSpacing/>
        <w:jc w:val="both"/>
        <w:rPr>
          <w:b/>
        </w:rPr>
      </w:pPr>
    </w:p>
    <w:sectPr w:rsidR="009E5DC8" w:rsidRPr="005373ED" w:rsidSect="003A2217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BB" w:rsidRDefault="009A79BB" w:rsidP="003A2217">
      <w:r>
        <w:separator/>
      </w:r>
    </w:p>
  </w:endnote>
  <w:endnote w:type="continuationSeparator" w:id="0">
    <w:p w:rsidR="009A79BB" w:rsidRDefault="009A79BB" w:rsidP="003A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768"/>
      <w:docPartObj>
        <w:docPartGallery w:val="Page Numbers (Bottom of Page)"/>
        <w:docPartUnique/>
      </w:docPartObj>
    </w:sdtPr>
    <w:sdtEndPr/>
    <w:sdtContent>
      <w:p w:rsidR="00D00BD7" w:rsidRDefault="009A79B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D9D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00BD7" w:rsidRDefault="00D00B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BB" w:rsidRDefault="009A79BB" w:rsidP="003A2217">
      <w:r>
        <w:separator/>
      </w:r>
    </w:p>
  </w:footnote>
  <w:footnote w:type="continuationSeparator" w:id="0">
    <w:p w:rsidR="009A79BB" w:rsidRDefault="009A79BB" w:rsidP="003A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03"/>
    <w:multiLevelType w:val="hybridMultilevel"/>
    <w:tmpl w:val="CF80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16869"/>
    <w:multiLevelType w:val="hybridMultilevel"/>
    <w:tmpl w:val="8D6CD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5616FB"/>
    <w:multiLevelType w:val="hybridMultilevel"/>
    <w:tmpl w:val="E06AE23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0C0C5125"/>
    <w:multiLevelType w:val="hybridMultilevel"/>
    <w:tmpl w:val="0C2EC67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8D79CC"/>
    <w:multiLevelType w:val="hybridMultilevel"/>
    <w:tmpl w:val="94A64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D21B2"/>
    <w:multiLevelType w:val="multilevel"/>
    <w:tmpl w:val="C7F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E1815"/>
    <w:multiLevelType w:val="hybridMultilevel"/>
    <w:tmpl w:val="21A4FFA8"/>
    <w:lvl w:ilvl="0" w:tplc="6F2440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802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180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A20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1EC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6EB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529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B65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36E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EAA2738"/>
    <w:multiLevelType w:val="hybridMultilevel"/>
    <w:tmpl w:val="C32AB9F2"/>
    <w:lvl w:ilvl="0" w:tplc="F6247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155D4"/>
    <w:multiLevelType w:val="hybridMultilevel"/>
    <w:tmpl w:val="177A296E"/>
    <w:lvl w:ilvl="0" w:tplc="C8B41D1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9A94085"/>
    <w:multiLevelType w:val="hybridMultilevel"/>
    <w:tmpl w:val="E092D188"/>
    <w:lvl w:ilvl="0" w:tplc="DC94D5A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D5A83"/>
    <w:multiLevelType w:val="hybridMultilevel"/>
    <w:tmpl w:val="418C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F48A4"/>
    <w:multiLevelType w:val="hybridMultilevel"/>
    <w:tmpl w:val="A1386DCE"/>
    <w:lvl w:ilvl="0" w:tplc="88DE4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F2195"/>
    <w:multiLevelType w:val="hybridMultilevel"/>
    <w:tmpl w:val="1F14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815B6"/>
    <w:multiLevelType w:val="hybridMultilevel"/>
    <w:tmpl w:val="11B2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8084B"/>
    <w:multiLevelType w:val="hybridMultilevel"/>
    <w:tmpl w:val="73446D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56105B31"/>
    <w:multiLevelType w:val="hybridMultilevel"/>
    <w:tmpl w:val="4B3E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A0BBE"/>
    <w:multiLevelType w:val="multilevel"/>
    <w:tmpl w:val="3372F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2842281"/>
    <w:multiLevelType w:val="hybridMultilevel"/>
    <w:tmpl w:val="EE1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32963"/>
    <w:multiLevelType w:val="hybridMultilevel"/>
    <w:tmpl w:val="F1E2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46C9E"/>
    <w:multiLevelType w:val="hybridMultilevel"/>
    <w:tmpl w:val="7764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9"/>
  </w:num>
  <w:num w:numId="5">
    <w:abstractNumId w:val="20"/>
  </w:num>
  <w:num w:numId="6">
    <w:abstractNumId w:val="1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22"/>
  </w:num>
  <w:num w:numId="13">
    <w:abstractNumId w:val="15"/>
  </w:num>
  <w:num w:numId="14">
    <w:abstractNumId w:val="14"/>
  </w:num>
  <w:num w:numId="15">
    <w:abstractNumId w:val="10"/>
  </w:num>
  <w:num w:numId="16">
    <w:abstractNumId w:val="19"/>
  </w:num>
  <w:num w:numId="17">
    <w:abstractNumId w:val="17"/>
  </w:num>
  <w:num w:numId="18">
    <w:abstractNumId w:val="12"/>
  </w:num>
  <w:num w:numId="19">
    <w:abstractNumId w:val="23"/>
  </w:num>
  <w:num w:numId="20">
    <w:abstractNumId w:val="13"/>
  </w:num>
  <w:num w:numId="21">
    <w:abstractNumId w:val="5"/>
  </w:num>
  <w:num w:numId="22">
    <w:abstractNumId w:val="18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C8"/>
    <w:rsid w:val="00015AE9"/>
    <w:rsid w:val="000B0CD1"/>
    <w:rsid w:val="00102FC1"/>
    <w:rsid w:val="0018015A"/>
    <w:rsid w:val="00211BF0"/>
    <w:rsid w:val="00355207"/>
    <w:rsid w:val="00386133"/>
    <w:rsid w:val="003A2217"/>
    <w:rsid w:val="003F7137"/>
    <w:rsid w:val="004A7946"/>
    <w:rsid w:val="00504E3A"/>
    <w:rsid w:val="005373ED"/>
    <w:rsid w:val="005E7FDC"/>
    <w:rsid w:val="00682EAC"/>
    <w:rsid w:val="006C3998"/>
    <w:rsid w:val="007C6B96"/>
    <w:rsid w:val="007D45FC"/>
    <w:rsid w:val="0097338C"/>
    <w:rsid w:val="009A0859"/>
    <w:rsid w:val="009A79BB"/>
    <w:rsid w:val="009D754D"/>
    <w:rsid w:val="009E5DC8"/>
    <w:rsid w:val="009F4E1A"/>
    <w:rsid w:val="00A17DBD"/>
    <w:rsid w:val="00BF5BCD"/>
    <w:rsid w:val="00CA2D9D"/>
    <w:rsid w:val="00CC6A14"/>
    <w:rsid w:val="00D00BD7"/>
    <w:rsid w:val="00DB089C"/>
    <w:rsid w:val="00E6149E"/>
    <w:rsid w:val="00E97437"/>
    <w:rsid w:val="00F2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DC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9E5DC8"/>
    <w:pPr>
      <w:spacing w:after="120"/>
      <w:ind w:left="283"/>
    </w:pPr>
    <w:rPr>
      <w:rFonts w:eastAsia="Calibri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9E5DC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E5DC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5DC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1">
    <w:name w:val="c1"/>
    <w:uiPriority w:val="99"/>
    <w:rsid w:val="009E5DC8"/>
  </w:style>
  <w:style w:type="paragraph" w:customStyle="1" w:styleId="c11">
    <w:name w:val="c11"/>
    <w:basedOn w:val="a"/>
    <w:uiPriority w:val="99"/>
    <w:rsid w:val="009E5DC8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9E5DC8"/>
  </w:style>
  <w:style w:type="character" w:styleId="a6">
    <w:name w:val="Emphasis"/>
    <w:basedOn w:val="a0"/>
    <w:qFormat/>
    <w:rsid w:val="009E5DC8"/>
    <w:rPr>
      <w:i/>
      <w:iCs/>
    </w:rPr>
  </w:style>
  <w:style w:type="paragraph" w:styleId="a7">
    <w:name w:val="List Paragraph"/>
    <w:basedOn w:val="a"/>
    <w:uiPriority w:val="34"/>
    <w:qFormat/>
    <w:rsid w:val="00CC6A1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A22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82EAC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682E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682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DC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9E5DC8"/>
    <w:pPr>
      <w:spacing w:after="120"/>
      <w:ind w:left="283"/>
    </w:pPr>
    <w:rPr>
      <w:rFonts w:eastAsia="Calibri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9E5DC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E5DC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5DC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1">
    <w:name w:val="c1"/>
    <w:uiPriority w:val="99"/>
    <w:rsid w:val="009E5DC8"/>
  </w:style>
  <w:style w:type="paragraph" w:customStyle="1" w:styleId="c11">
    <w:name w:val="c11"/>
    <w:basedOn w:val="a"/>
    <w:uiPriority w:val="99"/>
    <w:rsid w:val="009E5DC8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9E5DC8"/>
  </w:style>
  <w:style w:type="character" w:styleId="a6">
    <w:name w:val="Emphasis"/>
    <w:basedOn w:val="a0"/>
    <w:qFormat/>
    <w:rsid w:val="009E5DC8"/>
    <w:rPr>
      <w:i/>
      <w:iCs/>
    </w:rPr>
  </w:style>
  <w:style w:type="paragraph" w:styleId="a7">
    <w:name w:val="List Paragraph"/>
    <w:basedOn w:val="a"/>
    <w:uiPriority w:val="34"/>
    <w:qFormat/>
    <w:rsid w:val="00CC6A1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A22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82EAC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682E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68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AWJJH2MPE6E2-1585558818-2942</_dlc_DocId>
    <_dlc_DocIdUrl xmlns="4a252ca3-5a62-4c1c-90a6-29f4710e47f8">
      <Url>http://xn--44-6kcadhwnl3cfdx.xn--p1ai/Kostroma_EDU/kos-sch-29/_layouts/15/DocIdRedir.aspx?ID=AWJJH2MPE6E2-1585558818-2942</Url>
      <Description>AWJJH2MPE6E2-1585558818-2942</Description>
    </_dlc_DocIdUrl>
  </documentManagement>
</p:properties>
</file>

<file path=customXml/itemProps1.xml><?xml version="1.0" encoding="utf-8"?>
<ds:datastoreItem xmlns:ds="http://schemas.openxmlformats.org/officeDocument/2006/customXml" ds:itemID="{7DF38AF9-B515-46DF-B721-B94DFB2B8BB7}"/>
</file>

<file path=customXml/itemProps2.xml><?xml version="1.0" encoding="utf-8"?>
<ds:datastoreItem xmlns:ds="http://schemas.openxmlformats.org/officeDocument/2006/customXml" ds:itemID="{519D3A30-D51B-4438-8389-81B7412E5988}"/>
</file>

<file path=customXml/itemProps3.xml><?xml version="1.0" encoding="utf-8"?>
<ds:datastoreItem xmlns:ds="http://schemas.openxmlformats.org/officeDocument/2006/customXml" ds:itemID="{8FB082B0-D0D6-498F-BA6F-B87CB22D6054}"/>
</file>

<file path=customXml/itemProps4.xml><?xml version="1.0" encoding="utf-8"?>
<ds:datastoreItem xmlns:ds="http://schemas.openxmlformats.org/officeDocument/2006/customXml" ds:itemID="{E21E2BEC-2C23-4392-9973-79051C2542B7}"/>
</file>

<file path=customXml/itemProps5.xml><?xml version="1.0" encoding="utf-8"?>
<ds:datastoreItem xmlns:ds="http://schemas.openxmlformats.org/officeDocument/2006/customXml" ds:itemID="{0C37ECD0-0819-466D-B8E4-69E21D0E5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4562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</dc:creator>
  <cp:lastModifiedBy>Пользователь</cp:lastModifiedBy>
  <cp:revision>3</cp:revision>
  <cp:lastPrinted>2018-05-14T09:51:00Z</cp:lastPrinted>
  <dcterms:created xsi:type="dcterms:W3CDTF">2018-06-21T15:42:00Z</dcterms:created>
  <dcterms:modified xsi:type="dcterms:W3CDTF">2018-06-21T15:43:00Z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bde34ed6-84b5-43a3-8752-7067bf50d1c6</vt:lpwstr>
  </property>
</Properties>
</file>