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A6" w:rsidRDefault="004247A6" w:rsidP="004247A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 организации малоз</w:t>
      </w:r>
      <w:r w:rsidR="00DA10F5">
        <w:rPr>
          <w:rFonts w:cs="Times New Roman"/>
          <w:b/>
          <w:sz w:val="24"/>
          <w:szCs w:val="24"/>
        </w:rPr>
        <w:t>атратных форм отдыха на июнь 20</w:t>
      </w:r>
      <w:r>
        <w:rPr>
          <w:rFonts w:cs="Times New Roman"/>
          <w:b/>
          <w:sz w:val="24"/>
          <w:szCs w:val="24"/>
        </w:rPr>
        <w:t>21года.</w:t>
      </w:r>
    </w:p>
    <w:p w:rsidR="004247A6" w:rsidRDefault="004247A6" w:rsidP="004247A6">
      <w:pPr>
        <w:rPr>
          <w:rFonts w:cs="Times New Roman"/>
          <w:sz w:val="24"/>
          <w:szCs w:val="24"/>
        </w:rPr>
      </w:pPr>
      <w:r w:rsidRPr="000141EF">
        <w:rPr>
          <w:rFonts w:cs="Times New Roman"/>
          <w:sz w:val="24"/>
          <w:szCs w:val="24"/>
        </w:rPr>
        <w:t>Зона организации</w:t>
      </w:r>
      <w:r>
        <w:rPr>
          <w:rFonts w:cs="Times New Roman"/>
          <w:sz w:val="24"/>
          <w:szCs w:val="24"/>
        </w:rPr>
        <w:t xml:space="preserve"> отдыха и оздоровления детей № 2 (Центр внешкольной работы «Беркут</w:t>
      </w:r>
      <w:r w:rsidRPr="000141EF">
        <w:rPr>
          <w:rFonts w:cs="Times New Roman"/>
          <w:sz w:val="24"/>
          <w:szCs w:val="24"/>
        </w:rPr>
        <w:t>»)</w:t>
      </w:r>
    </w:p>
    <w:p w:rsidR="004247A6" w:rsidRPr="00506062" w:rsidRDefault="004247A6" w:rsidP="004247A6">
      <w:pPr>
        <w:rPr>
          <w:rFonts w:cs="Times New Roman"/>
          <w:sz w:val="24"/>
          <w:szCs w:val="24"/>
        </w:rPr>
      </w:pPr>
      <w:r w:rsidRPr="00506062">
        <w:rPr>
          <w:rFonts w:cs="Times New Roman"/>
          <w:sz w:val="24"/>
          <w:szCs w:val="24"/>
        </w:rPr>
        <w:t xml:space="preserve">Исполнитель: </w:t>
      </w:r>
      <w:r>
        <w:rPr>
          <w:rFonts w:cs="Times New Roman"/>
          <w:sz w:val="24"/>
          <w:szCs w:val="24"/>
        </w:rPr>
        <w:t>Владимирова Елена Ивановна, контактный телефон: 32-63-19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72"/>
        <w:gridCol w:w="3402"/>
        <w:gridCol w:w="3514"/>
      </w:tblGrid>
      <w:tr w:rsidR="00DA10F5" w:rsidRPr="00B8053A" w:rsidTr="00382E68">
        <w:trPr>
          <w:trHeight w:val="2122"/>
        </w:trPr>
        <w:tc>
          <w:tcPr>
            <w:tcW w:w="1135" w:type="dxa"/>
            <w:vAlign w:val="center"/>
          </w:tcPr>
          <w:p w:rsidR="004247A6" w:rsidRPr="009B2B09" w:rsidRDefault="004247A6" w:rsidP="00DA10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72" w:type="dxa"/>
            <w:vAlign w:val="center"/>
          </w:tcPr>
          <w:p w:rsidR="004247A6" w:rsidRPr="009B2B09" w:rsidRDefault="004247A6" w:rsidP="00DA10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4247A6" w:rsidRPr="009B2B09" w:rsidRDefault="004247A6" w:rsidP="00DA10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4247A6" w:rsidRPr="009B2B09" w:rsidRDefault="004247A6" w:rsidP="00DA10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3514" w:type="dxa"/>
            <w:vAlign w:val="center"/>
          </w:tcPr>
          <w:p w:rsidR="004247A6" w:rsidRDefault="004247A6" w:rsidP="00DA10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2B09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4247A6" w:rsidRDefault="004247A6" w:rsidP="00DA10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7A6" w:rsidRPr="009B2B09" w:rsidRDefault="004247A6" w:rsidP="00DA10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1июня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4247A6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Щепетинщикова Е</w:t>
            </w:r>
            <w:r w:rsidR="00DA10F5">
              <w:rPr>
                <w:rFonts w:cs="Times New Roman"/>
                <w:sz w:val="24"/>
                <w:szCs w:val="24"/>
              </w:rPr>
              <w:t>. В. директор ДМШ №9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47A6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="004247A6">
              <w:rPr>
                <w:rFonts w:cs="Times New Roman"/>
                <w:sz w:val="24"/>
                <w:szCs w:val="24"/>
              </w:rPr>
              <w:t>22-43-41</w:t>
            </w:r>
          </w:p>
          <w:p w:rsidR="004247A6" w:rsidRDefault="004247A6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 xml:space="preserve">Волкова </w:t>
            </w:r>
            <w:r w:rsidR="00DA10F5">
              <w:rPr>
                <w:rFonts w:cs="Times New Roman"/>
                <w:sz w:val="24"/>
                <w:szCs w:val="24"/>
              </w:rPr>
              <w:t xml:space="preserve">С. В., телефон для справок: </w:t>
            </w:r>
            <w:r>
              <w:rPr>
                <w:rFonts w:cs="Times New Roman"/>
                <w:sz w:val="24"/>
                <w:szCs w:val="24"/>
              </w:rPr>
              <w:t>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 июня</w:t>
            </w:r>
          </w:p>
          <w:p w:rsidR="00DF1974" w:rsidRPr="00ED1814" w:rsidRDefault="00DF1974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DF1974" w:rsidP="00DF197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F1974">
              <w:rPr>
                <w:rFonts w:cs="Times New Roman"/>
                <w:sz w:val="24"/>
                <w:szCs w:val="24"/>
              </w:rPr>
              <w:t xml:space="preserve">Игровая программа «Ура, каникулы», </w:t>
            </w:r>
            <w:r w:rsidR="004247A6" w:rsidRPr="00DF1974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DF1974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А. Смоленцева</w:t>
            </w:r>
            <w:r w:rsidR="004247A6" w:rsidRPr="007778DE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июня</w:t>
            </w:r>
            <w:r w:rsidR="004247A6" w:rsidRPr="00ED181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июня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3 июня</w:t>
            </w:r>
          </w:p>
          <w:p w:rsidR="00DF1974" w:rsidRPr="00ED1814" w:rsidRDefault="00DF1974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DF1974" w:rsidRDefault="00DF1974" w:rsidP="00DF197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F1974">
              <w:rPr>
                <w:rFonts w:cs="Times New Roman"/>
                <w:sz w:val="24"/>
                <w:szCs w:val="24"/>
              </w:rPr>
              <w:t>Кинопоказ</w:t>
            </w:r>
          </w:p>
          <w:p w:rsidR="004247A6" w:rsidRPr="007778DE" w:rsidRDefault="00DF1974" w:rsidP="00DF197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F1974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Мир </w:t>
            </w:r>
            <w:r w:rsidRPr="00DF1974">
              <w:rPr>
                <w:rFonts w:cs="Times New Roman"/>
                <w:sz w:val="24"/>
                <w:szCs w:val="24"/>
              </w:rPr>
              <w:t xml:space="preserve">приключений», </w:t>
            </w:r>
            <w:r w:rsidR="004247A6" w:rsidRPr="00DF1974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DF1974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А. Смоленцева</w:t>
            </w:r>
            <w:r w:rsidR="004247A6" w:rsidRPr="007778DE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июня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категория участников дети 6-18 лет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5E3381" w:rsidRDefault="004247A6" w:rsidP="004247A6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4247A6" w:rsidRDefault="004247A6" w:rsidP="004247A6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 А. Пушкина</w:t>
            </w:r>
            <w:r w:rsidRPr="005E3381">
              <w:rPr>
                <w:sz w:val="24"/>
                <w:szCs w:val="24"/>
              </w:rPr>
              <w:t>»</w:t>
            </w:r>
          </w:p>
          <w:p w:rsidR="004247A6" w:rsidRPr="005E3381" w:rsidRDefault="004247A6" w:rsidP="004247A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«Пушкин в городе»</w:t>
            </w:r>
          </w:p>
          <w:p w:rsidR="004247A6" w:rsidRPr="005E3381" w:rsidRDefault="004247A6" w:rsidP="004247A6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5E3381" w:rsidRDefault="004247A6" w:rsidP="004247A6">
            <w:pPr>
              <w:spacing w:after="0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июня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4247A6" w:rsidP="004247A6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 xml:space="preserve">7 июня 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Квиз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любимый герой»</w:t>
            </w:r>
          </w:p>
          <w:p w:rsidR="004247A6" w:rsidRPr="00643724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643724" w:rsidRDefault="004247A6" w:rsidP="004247A6">
            <w:pPr>
              <w:spacing w:after="0"/>
              <w:rPr>
                <w:sz w:val="24"/>
                <w:szCs w:val="24"/>
                <w:lang w:bidi="hi-IN"/>
              </w:rPr>
            </w:pPr>
            <w:r w:rsidRPr="00643724">
              <w:rPr>
                <w:sz w:val="24"/>
                <w:szCs w:val="24"/>
                <w:lang w:bidi="hi-IN"/>
              </w:rPr>
              <w:t>С.Н. Гетьман, главный библиотекарь библиотека № 2</w:t>
            </w:r>
          </w:p>
          <w:p w:rsidR="004247A6" w:rsidRPr="002A4070" w:rsidRDefault="004247A6" w:rsidP="004247A6">
            <w:pPr>
              <w:spacing w:after="0"/>
              <w:rPr>
                <w:shd w:val="clear" w:color="auto" w:fill="FFFFFF"/>
              </w:rPr>
            </w:pPr>
            <w:r w:rsidRPr="00643724">
              <w:rPr>
                <w:sz w:val="24"/>
                <w:szCs w:val="24"/>
                <w:lang w:bidi="hi-IN"/>
              </w:rPr>
              <w:t>Телефон для справок: 22-08-33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июня</w:t>
            </w:r>
          </w:p>
          <w:p w:rsidR="004247A6" w:rsidRPr="00ED1814" w:rsidRDefault="004247A6" w:rsidP="00DF1974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</w:t>
            </w:r>
            <w:r w:rsidR="00DF1974">
              <w:rPr>
                <w:sz w:val="24"/>
                <w:szCs w:val="24"/>
              </w:rPr>
              <w:t>1</w:t>
            </w:r>
            <w:r w:rsidRPr="00ED1814">
              <w:rPr>
                <w:sz w:val="24"/>
                <w:szCs w:val="24"/>
              </w:rPr>
              <w:t>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Мастерская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«Радуга творчества», 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июня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июня 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Квиз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любимый герой»</w:t>
            </w:r>
          </w:p>
          <w:p w:rsidR="004247A6" w:rsidRPr="00643724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643724" w:rsidRDefault="004247A6" w:rsidP="004247A6">
            <w:pPr>
              <w:spacing w:after="0"/>
              <w:rPr>
                <w:sz w:val="24"/>
                <w:szCs w:val="24"/>
                <w:lang w:bidi="hi-IN"/>
              </w:rPr>
            </w:pPr>
            <w:r w:rsidRPr="00643724">
              <w:rPr>
                <w:sz w:val="24"/>
                <w:szCs w:val="24"/>
                <w:lang w:bidi="hi-IN"/>
              </w:rPr>
              <w:t>С.Н. Гетьман, главный библиотекарь библиотека № 2</w:t>
            </w:r>
          </w:p>
          <w:p w:rsidR="004247A6" w:rsidRPr="002A4070" w:rsidRDefault="004247A6" w:rsidP="004247A6">
            <w:pPr>
              <w:spacing w:after="0"/>
              <w:rPr>
                <w:shd w:val="clear" w:color="auto" w:fill="FFFFFF"/>
              </w:rPr>
            </w:pPr>
            <w:r w:rsidRPr="00643724">
              <w:rPr>
                <w:sz w:val="24"/>
                <w:szCs w:val="24"/>
                <w:lang w:bidi="hi-IN"/>
              </w:rPr>
              <w:t>Телефон для справок: 22-08-33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Default="004247A6" w:rsidP="004247A6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8 июня</w:t>
            </w:r>
          </w:p>
          <w:p w:rsidR="00DF1974" w:rsidRPr="00ED1814" w:rsidRDefault="00DF1974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247A6" w:rsidRPr="00ED1814" w:rsidRDefault="004247A6" w:rsidP="004247A6">
            <w:pPr>
              <w:spacing w:after="0"/>
              <w:rPr>
                <w:sz w:val="24"/>
                <w:szCs w:val="24"/>
              </w:rPr>
            </w:pPr>
          </w:p>
          <w:p w:rsidR="004247A6" w:rsidRPr="00ED1814" w:rsidRDefault="004247A6" w:rsidP="004247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Мастерская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«Радуга творчества», 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8 июня</w:t>
            </w:r>
          </w:p>
          <w:p w:rsidR="00DF1974" w:rsidRPr="00ED1814" w:rsidRDefault="00DF1974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DF1974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F1974">
              <w:rPr>
                <w:rFonts w:cs="Times New Roman"/>
                <w:sz w:val="24"/>
                <w:szCs w:val="24"/>
              </w:rPr>
              <w:t>Мастер-класс «Тауматроп»,</w:t>
            </w:r>
            <w:r w:rsidR="004247A6" w:rsidRPr="00DF1974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DF1974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А. Смоленцева</w:t>
            </w:r>
            <w:r w:rsidR="004247A6" w:rsidRPr="007778DE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9 июня</w:t>
            </w:r>
          </w:p>
          <w:p w:rsidR="004247A6" w:rsidRPr="00ED1814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июня 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Квиз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любимый герой»</w:t>
            </w:r>
          </w:p>
          <w:p w:rsidR="004247A6" w:rsidRPr="00643724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643724" w:rsidRDefault="004247A6" w:rsidP="004247A6">
            <w:pPr>
              <w:spacing w:after="0"/>
              <w:rPr>
                <w:sz w:val="24"/>
                <w:szCs w:val="24"/>
                <w:lang w:bidi="hi-IN"/>
              </w:rPr>
            </w:pPr>
            <w:r w:rsidRPr="00643724">
              <w:rPr>
                <w:sz w:val="24"/>
                <w:szCs w:val="24"/>
                <w:lang w:bidi="hi-IN"/>
              </w:rPr>
              <w:t>С.Н. Гетьман, главный библиотекарь библиотека № 2</w:t>
            </w:r>
          </w:p>
          <w:p w:rsidR="004247A6" w:rsidRPr="002A4070" w:rsidRDefault="004247A6" w:rsidP="004247A6">
            <w:pPr>
              <w:spacing w:after="0"/>
              <w:rPr>
                <w:shd w:val="clear" w:color="auto" w:fill="FFFFFF"/>
              </w:rPr>
            </w:pPr>
            <w:r w:rsidRPr="00643724">
              <w:rPr>
                <w:sz w:val="24"/>
                <w:szCs w:val="24"/>
                <w:lang w:bidi="hi-IN"/>
              </w:rPr>
              <w:t>Телефон для справок: 22-08-33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Default="004247A6" w:rsidP="004247A6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9 июня</w:t>
            </w:r>
          </w:p>
          <w:p w:rsidR="00DF1974" w:rsidRPr="00ED1814" w:rsidRDefault="00DF1974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247A6" w:rsidRPr="00ED1814" w:rsidRDefault="004247A6" w:rsidP="004247A6">
            <w:pPr>
              <w:spacing w:after="0"/>
              <w:rPr>
                <w:sz w:val="24"/>
                <w:szCs w:val="24"/>
              </w:rPr>
            </w:pPr>
          </w:p>
          <w:p w:rsidR="004247A6" w:rsidRPr="00ED1814" w:rsidRDefault="004247A6" w:rsidP="004247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lastRenderedPageBreak/>
              <w:t>Мастерская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«Радуга творчества», 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lastRenderedPageBreak/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 июня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июня 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Квиз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любимый герой»</w:t>
            </w:r>
          </w:p>
          <w:p w:rsidR="004247A6" w:rsidRPr="00643724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643724" w:rsidRDefault="004247A6" w:rsidP="004247A6">
            <w:pPr>
              <w:spacing w:after="0"/>
              <w:rPr>
                <w:sz w:val="24"/>
                <w:szCs w:val="24"/>
                <w:lang w:bidi="hi-IN"/>
              </w:rPr>
            </w:pPr>
            <w:r w:rsidRPr="00643724">
              <w:rPr>
                <w:sz w:val="24"/>
                <w:szCs w:val="24"/>
                <w:lang w:bidi="hi-IN"/>
              </w:rPr>
              <w:t>С.Н. Гетьман, главный библиотекарь библиотека № 2</w:t>
            </w:r>
          </w:p>
          <w:p w:rsidR="004247A6" w:rsidRPr="002A4070" w:rsidRDefault="004247A6" w:rsidP="004247A6">
            <w:pPr>
              <w:spacing w:after="0"/>
              <w:rPr>
                <w:shd w:val="clear" w:color="auto" w:fill="FFFFFF"/>
              </w:rPr>
            </w:pPr>
            <w:r w:rsidRPr="00643724">
              <w:rPr>
                <w:sz w:val="24"/>
                <w:szCs w:val="24"/>
                <w:lang w:bidi="hi-IN"/>
              </w:rPr>
              <w:t>Телефон для справок: 22-08-33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  <w:p w:rsidR="004247A6" w:rsidRPr="00ED1814" w:rsidRDefault="004247A6" w:rsidP="00DF1974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</w:t>
            </w:r>
            <w:r w:rsidR="00DF1974">
              <w:rPr>
                <w:sz w:val="24"/>
                <w:szCs w:val="24"/>
              </w:rPr>
              <w:t>1</w:t>
            </w:r>
            <w:r w:rsidRPr="00ED1814">
              <w:rPr>
                <w:sz w:val="24"/>
                <w:szCs w:val="24"/>
              </w:rPr>
              <w:t>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Мастерская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«Радуга творчества», 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Default="00DF1974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4247A6" w:rsidRPr="00ED1814">
              <w:rPr>
                <w:rFonts w:cs="Times New Roman"/>
                <w:sz w:val="24"/>
                <w:szCs w:val="24"/>
              </w:rPr>
              <w:t xml:space="preserve"> июня</w:t>
            </w:r>
          </w:p>
          <w:p w:rsidR="00DF1974" w:rsidRPr="00ED1814" w:rsidRDefault="00DF1974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DF1974" w:rsidRDefault="00DF1974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F1974">
              <w:rPr>
                <w:rFonts w:cs="Times New Roman"/>
                <w:sz w:val="24"/>
                <w:szCs w:val="24"/>
              </w:rPr>
              <w:t>Кинопоказ</w:t>
            </w:r>
          </w:p>
          <w:p w:rsidR="004247A6" w:rsidRPr="007778DE" w:rsidRDefault="00DF1974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F1974">
              <w:rPr>
                <w:rFonts w:cs="Times New Roman"/>
                <w:sz w:val="24"/>
                <w:szCs w:val="24"/>
              </w:rPr>
              <w:t xml:space="preserve"> «Мир приключений», </w:t>
            </w:r>
            <w:r w:rsidR="004247A6" w:rsidRPr="00DF1974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DF1974" w:rsidP="00DF1974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А. Смоленцева</w:t>
            </w:r>
            <w:r w:rsidR="004247A6" w:rsidRPr="007778DE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июня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Разновозрастный отряд «Волшебный смычок»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июня 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Квиз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любимый герой»</w:t>
            </w:r>
          </w:p>
          <w:p w:rsidR="004247A6" w:rsidRPr="00643724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643724" w:rsidRDefault="004247A6" w:rsidP="004247A6">
            <w:pPr>
              <w:spacing w:after="0"/>
              <w:rPr>
                <w:sz w:val="24"/>
                <w:szCs w:val="24"/>
                <w:lang w:bidi="hi-IN"/>
              </w:rPr>
            </w:pPr>
            <w:r w:rsidRPr="00643724">
              <w:rPr>
                <w:sz w:val="24"/>
                <w:szCs w:val="24"/>
                <w:lang w:bidi="hi-IN"/>
              </w:rPr>
              <w:t>С.Н. Гетьман, главный библиотекарь библиотека № 2</w:t>
            </w:r>
          </w:p>
          <w:p w:rsidR="004247A6" w:rsidRPr="002A4070" w:rsidRDefault="004247A6" w:rsidP="004247A6">
            <w:pPr>
              <w:spacing w:after="0"/>
              <w:rPr>
                <w:shd w:val="clear" w:color="auto" w:fill="FFFFFF"/>
              </w:rPr>
            </w:pPr>
            <w:r w:rsidRPr="00643724">
              <w:rPr>
                <w:sz w:val="24"/>
                <w:szCs w:val="24"/>
                <w:lang w:bidi="hi-IN"/>
              </w:rPr>
              <w:t>Телефон для справок: 22-08-33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4247A6" w:rsidP="004247A6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 июня</w:t>
            </w:r>
          </w:p>
          <w:p w:rsidR="004247A6" w:rsidRPr="00ED1814" w:rsidRDefault="00DF1974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4247A6" w:rsidRPr="00ED1814" w:rsidRDefault="004247A6" w:rsidP="004247A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Мастерская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«Радуга творчества», 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 w:rsidRPr="009741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</w:t>
            </w:r>
            <w:proofErr w:type="spellEnd"/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город Изумрудный идём дорогой трудной»</w:t>
            </w:r>
          </w:p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2A4070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382E68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июня</w:t>
            </w:r>
            <w:r w:rsidR="008D446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Лекция-концерт «Музыкальная культура родного края», совместное мероприятие с Костромским отделением Союза композиторов России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widowControl w:val="0"/>
              <w:suppressLineNumbers/>
              <w:suppressAutoHyphens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 w:rsidRPr="009741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</w:t>
            </w:r>
            <w:proofErr w:type="spellEnd"/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город Изумрудный идём дорогой трудной»</w:t>
            </w:r>
          </w:p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2A4070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 июня</w:t>
            </w:r>
          </w:p>
          <w:p w:rsidR="004247A6" w:rsidRPr="00ED1814" w:rsidRDefault="004247A6" w:rsidP="004247A6">
            <w:pPr>
              <w:rPr>
                <w:rFonts w:eastAsia="NSimSun" w:cs="Times New Roman"/>
                <w:sz w:val="24"/>
              </w:rPr>
            </w:pPr>
            <w:r w:rsidRPr="00ED1814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Досуговая площадка «Вместе Достигнем Высот!»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F1974">
              <w:rPr>
                <w:rFonts w:cs="Times New Roman"/>
                <w:sz w:val="24"/>
                <w:szCs w:val="24"/>
              </w:rPr>
              <w:t>7+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 w:rsidRPr="009741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</w:t>
            </w:r>
            <w:proofErr w:type="spellEnd"/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город Изумрудный идём дорогой трудной»</w:t>
            </w:r>
          </w:p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2A4070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4247A6" w:rsidP="004247A6">
            <w:pPr>
              <w:rPr>
                <w:rFonts w:eastAsia="NSimSun" w:cs="Times New Roman"/>
                <w:sz w:val="24"/>
              </w:rPr>
            </w:pPr>
            <w:r w:rsidRPr="00ED1814">
              <w:rPr>
                <w:rFonts w:eastAsia="NSimSun" w:cs="Times New Roman"/>
                <w:sz w:val="24"/>
              </w:rPr>
              <w:t>16 июня</w:t>
            </w:r>
          </w:p>
          <w:p w:rsidR="004247A6" w:rsidRPr="00ED1814" w:rsidRDefault="004247A6" w:rsidP="004247A6">
            <w:pPr>
              <w:rPr>
                <w:rFonts w:eastAsia="NSimSun" w:cs="Times New Roman"/>
                <w:sz w:val="24"/>
              </w:rPr>
            </w:pPr>
            <w:r w:rsidRPr="00ED1814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Досуговая площадка «Вместе Достигнем Высот!»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82E68">
              <w:rPr>
                <w:rFonts w:cs="Times New Roman"/>
                <w:sz w:val="24"/>
                <w:szCs w:val="24"/>
              </w:rPr>
              <w:t>7+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 w:rsidRPr="009741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</w:t>
            </w:r>
            <w:proofErr w:type="spellEnd"/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город Изумрудный идём дорогой трудной»</w:t>
            </w:r>
          </w:p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2A4070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 июня</w:t>
            </w:r>
          </w:p>
          <w:p w:rsidR="004247A6" w:rsidRPr="00ED1814" w:rsidRDefault="004247A6" w:rsidP="004247A6">
            <w:pPr>
              <w:rPr>
                <w:rFonts w:eastAsia="NSimSun" w:cs="Times New Roman"/>
                <w:sz w:val="24"/>
              </w:rPr>
            </w:pPr>
            <w:r w:rsidRPr="00ED1814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Досуговая площадка «Вместе Достигнем Высот!»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82E68">
              <w:rPr>
                <w:rFonts w:cs="Times New Roman"/>
                <w:sz w:val="24"/>
                <w:szCs w:val="24"/>
              </w:rPr>
              <w:t>7+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>11.00</w:t>
            </w:r>
          </w:p>
        </w:tc>
        <w:tc>
          <w:tcPr>
            <w:tcW w:w="1872" w:type="dxa"/>
          </w:tcPr>
          <w:p w:rsidR="004247A6" w:rsidRDefault="004247A6" w:rsidP="00DA10F5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</w:t>
            </w:r>
          </w:p>
          <w:p w:rsidR="004247A6" w:rsidRPr="002A4070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№2 (ул. 2-я Глазковская, 27)</w:t>
            </w:r>
          </w:p>
        </w:tc>
        <w:tc>
          <w:tcPr>
            <w:tcW w:w="3402" w:type="dxa"/>
          </w:tcPr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 w:rsidRPr="009741B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</w:t>
            </w:r>
            <w:proofErr w:type="spellEnd"/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 город Изумрудный идём дорогой трудной»</w:t>
            </w:r>
          </w:p>
          <w:p w:rsidR="004247A6" w:rsidRPr="009741B2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2A4070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 июня</w:t>
            </w:r>
          </w:p>
          <w:p w:rsidR="004247A6" w:rsidRPr="00ED1814" w:rsidRDefault="004247A6" w:rsidP="004247A6">
            <w:pPr>
              <w:rPr>
                <w:rFonts w:eastAsia="NSimSun" w:cs="Times New Roman"/>
                <w:sz w:val="24"/>
              </w:rPr>
            </w:pPr>
            <w:r w:rsidRPr="00ED1814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778DE">
              <w:rPr>
                <w:rFonts w:cs="Times New Roman"/>
                <w:sz w:val="24"/>
                <w:szCs w:val="24"/>
              </w:rPr>
              <w:t>Досуговая площадка «Вместе Достигнем Высот!»</w:t>
            </w:r>
          </w:p>
          <w:p w:rsidR="004247A6" w:rsidRPr="00382E68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82E68">
              <w:rPr>
                <w:rFonts w:cs="Times New Roman"/>
                <w:sz w:val="24"/>
                <w:szCs w:val="24"/>
              </w:rPr>
              <w:t>7+</w:t>
            </w:r>
          </w:p>
          <w:p w:rsidR="004247A6" w:rsidRPr="007778DE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22 июня, 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Музыкально-познавательная программа «Путешествие во времени: великие импрессионисты от музыки» категория участников дети 6-18 лет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widowControl w:val="0"/>
              <w:suppressLineNumbers/>
              <w:suppressAutoHyphens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72" w:type="dxa"/>
          </w:tcPr>
          <w:p w:rsidR="004247A6" w:rsidRPr="009D325D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</w:t>
            </w:r>
          </w:p>
          <w:p w:rsidR="004247A6" w:rsidRDefault="004247A6" w:rsidP="00DA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«Шел сорок первый год»</w:t>
            </w:r>
          </w:p>
          <w:p w:rsidR="004247A6" w:rsidRPr="00B9080D" w:rsidRDefault="004247A6" w:rsidP="00DA1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B9080D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72" w:type="dxa"/>
          </w:tcPr>
          <w:p w:rsidR="004247A6" w:rsidRPr="009D325D" w:rsidRDefault="004247A6" w:rsidP="00DA10F5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Победы»</w:t>
            </w:r>
          </w:p>
          <w:p w:rsidR="004247A6" w:rsidRPr="00B9080D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B9080D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72" w:type="dxa"/>
          </w:tcPr>
          <w:p w:rsidR="004247A6" w:rsidRPr="009D325D" w:rsidRDefault="004247A6" w:rsidP="00B020A0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Победы»</w:t>
            </w:r>
          </w:p>
          <w:p w:rsidR="004247A6" w:rsidRPr="00B9080D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B9080D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72" w:type="dxa"/>
          </w:tcPr>
          <w:p w:rsidR="004247A6" w:rsidRPr="009D325D" w:rsidRDefault="004247A6" w:rsidP="00B020A0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4247A6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Победы»</w:t>
            </w:r>
          </w:p>
          <w:p w:rsidR="004247A6" w:rsidRPr="00B9080D" w:rsidRDefault="004247A6" w:rsidP="00DA10F5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B9080D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24 июня</w:t>
            </w:r>
          </w:p>
          <w:p w:rsidR="00120242" w:rsidRPr="00ED1814" w:rsidRDefault="00120242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2C6A6C" w:rsidRPr="002C6A6C" w:rsidRDefault="002C6A6C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C6A6C">
              <w:rPr>
                <w:rFonts w:cs="Times New Roman"/>
                <w:sz w:val="24"/>
                <w:szCs w:val="24"/>
              </w:rPr>
              <w:t xml:space="preserve">Кинопоказ </w:t>
            </w:r>
          </w:p>
          <w:p w:rsidR="004247A6" w:rsidRPr="007778DE" w:rsidRDefault="002C6A6C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C6A6C">
              <w:rPr>
                <w:rFonts w:cs="Times New Roman"/>
                <w:sz w:val="24"/>
                <w:szCs w:val="24"/>
              </w:rPr>
              <w:t>«Мир приключений»</w:t>
            </w:r>
            <w:r w:rsidR="004247A6" w:rsidRPr="002C6A6C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DA10F5" w:rsidRPr="007778DE" w:rsidTr="00382E68">
        <w:tc>
          <w:tcPr>
            <w:tcW w:w="1135" w:type="dxa"/>
          </w:tcPr>
          <w:p w:rsidR="004247A6" w:rsidRPr="00ED1814" w:rsidRDefault="008D4469" w:rsidP="004247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4247A6" w:rsidRPr="00ED1814" w:rsidRDefault="004247A6" w:rsidP="008D4469">
            <w:pPr>
              <w:spacing w:after="0"/>
              <w:rPr>
                <w:sz w:val="24"/>
                <w:szCs w:val="24"/>
              </w:rPr>
            </w:pPr>
            <w:r w:rsidRPr="00ED1814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72" w:type="dxa"/>
          </w:tcPr>
          <w:p w:rsidR="004247A6" w:rsidRPr="009D325D" w:rsidRDefault="004247A6" w:rsidP="00B020A0">
            <w:pPr>
              <w:snapToGrid w:val="0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</w:tcPr>
          <w:p w:rsidR="004247A6" w:rsidRDefault="004247A6" w:rsidP="00382E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4247A6" w:rsidRDefault="004247A6" w:rsidP="00382E6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 Победы»</w:t>
            </w:r>
          </w:p>
          <w:p w:rsidR="004247A6" w:rsidRPr="00B9080D" w:rsidRDefault="004247A6" w:rsidP="00382E68">
            <w:pPr>
              <w:spacing w:after="0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14" w:type="dxa"/>
            <w:vAlign w:val="center"/>
          </w:tcPr>
          <w:p w:rsidR="004247A6" w:rsidRPr="005E3381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4247A6" w:rsidRPr="00B9080D" w:rsidRDefault="004247A6" w:rsidP="004247A6">
            <w:pPr>
              <w:pStyle w:val="a9"/>
              <w:rPr>
                <w:sz w:val="24"/>
                <w:shd w:val="clear" w:color="auto" w:fill="FFFFFF"/>
              </w:rPr>
            </w:pPr>
            <w:r w:rsidRPr="005E3381">
              <w:rPr>
                <w:sz w:val="24"/>
              </w:rPr>
              <w:t>Телефон для справок: 22</w:t>
            </w:r>
            <w:r>
              <w:rPr>
                <w:sz w:val="24"/>
              </w:rPr>
              <w:t>-08-33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Pr="00ED1814" w:rsidRDefault="004247A6" w:rsidP="008D4469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ED1814">
              <w:rPr>
                <w:rFonts w:cs="Times New Roman"/>
                <w:sz w:val="24"/>
                <w:szCs w:val="24"/>
              </w:rPr>
              <w:t>29 июня, 10.00</w:t>
            </w:r>
          </w:p>
        </w:tc>
        <w:tc>
          <w:tcPr>
            <w:tcW w:w="1872" w:type="dxa"/>
          </w:tcPr>
          <w:p w:rsidR="004247A6" w:rsidRDefault="004247A6" w:rsidP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</w:tcPr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Музыкально-познавательная программа «Профессиональный путь юного музыканта»</w:t>
            </w:r>
          </w:p>
          <w:p w:rsidR="004247A6" w:rsidRDefault="004247A6" w:rsidP="004247A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14" w:type="dxa"/>
          </w:tcPr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A10F5" w:rsidRDefault="00DA10F5" w:rsidP="00DA10F5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4247A6" w:rsidRDefault="00DA10F5" w:rsidP="00DA10F5">
            <w:pPr>
              <w:widowControl w:val="0"/>
              <w:suppressLineNumbers/>
              <w:suppressAutoHyphens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Волкова С. В., телефон для справок: 22-43-41</w:t>
            </w:r>
          </w:p>
        </w:tc>
      </w:tr>
      <w:tr w:rsidR="00DA10F5" w:rsidRPr="00B8053A" w:rsidTr="00382E68">
        <w:tc>
          <w:tcPr>
            <w:tcW w:w="1135" w:type="dxa"/>
          </w:tcPr>
          <w:p w:rsidR="004247A6" w:rsidRDefault="004247A6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29 июня</w:t>
            </w:r>
          </w:p>
          <w:p w:rsidR="00120242" w:rsidRPr="00ED1814" w:rsidRDefault="00120242" w:rsidP="004247A6">
            <w:pPr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1872" w:type="dxa"/>
          </w:tcPr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7778DE" w:rsidRDefault="004247A6" w:rsidP="004247A6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</w:tcPr>
          <w:p w:rsidR="004247A6" w:rsidRPr="007778DE" w:rsidRDefault="00120242" w:rsidP="001202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Стрелковый поединок,</w:t>
            </w:r>
            <w:r w:rsidR="004247A6" w:rsidRPr="00120242">
              <w:rPr>
                <w:rFonts w:cs="Times New Roman"/>
                <w:sz w:val="24"/>
                <w:szCs w:val="24"/>
              </w:rPr>
              <w:t xml:space="preserve"> </w:t>
            </w:r>
            <w:r w:rsidRPr="00120242">
              <w:rPr>
                <w:rFonts w:cs="Times New Roman"/>
                <w:sz w:val="24"/>
                <w:szCs w:val="24"/>
              </w:rPr>
              <w:t>10</w:t>
            </w:r>
            <w:r w:rsidR="004247A6" w:rsidRPr="0012024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514" w:type="dxa"/>
          </w:tcPr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Pr="007778DE" w:rsidRDefault="004247A6" w:rsidP="004247A6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</w:tbl>
    <w:p w:rsidR="008D4469" w:rsidRDefault="008D4469" w:rsidP="00A006A0">
      <w:pPr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4247A6" w:rsidRDefault="004247A6" w:rsidP="004247A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План организации малоза</w:t>
      </w:r>
      <w:r w:rsidR="00DA10F5">
        <w:rPr>
          <w:rFonts w:cs="Times New Roman"/>
          <w:b/>
          <w:sz w:val="24"/>
          <w:szCs w:val="24"/>
        </w:rPr>
        <w:t>тратных форм отдыха на июль 2021</w:t>
      </w:r>
      <w:r>
        <w:rPr>
          <w:rFonts w:cs="Times New Roman"/>
          <w:b/>
          <w:sz w:val="24"/>
          <w:szCs w:val="24"/>
        </w:rPr>
        <w:t xml:space="preserve"> года.</w:t>
      </w:r>
    </w:p>
    <w:p w:rsidR="004247A6" w:rsidRDefault="004247A6" w:rsidP="004247A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Зона организации отдыха и оздоровления детей № 2 (Центр внешкольной работы «Беркут»)</w:t>
      </w:r>
    </w:p>
    <w:p w:rsidR="004247A6" w:rsidRDefault="004247A6" w:rsidP="004247A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Исполнитель: Владимирова Елена Ивановна, контактный телефон: 32-63-19</w:t>
      </w:r>
    </w:p>
    <w:tbl>
      <w:tblPr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947"/>
        <w:gridCol w:w="3298"/>
        <w:gridCol w:w="3544"/>
      </w:tblGrid>
      <w:tr w:rsidR="004247A6" w:rsidTr="00A006A0">
        <w:trPr>
          <w:trHeight w:val="2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4247A6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6" w:rsidRPr="00120242" w:rsidRDefault="004247A6">
            <w:pPr>
              <w:pStyle w:val="a9"/>
              <w:rPr>
                <w:rFonts w:eastAsia="NSimSun" w:cs="Times New Roman"/>
                <w:sz w:val="24"/>
              </w:rPr>
            </w:pPr>
            <w:r w:rsidRPr="00120242">
              <w:rPr>
                <w:rFonts w:eastAsia="NSimSun" w:cs="Times New Roman"/>
                <w:sz w:val="24"/>
              </w:rPr>
              <w:t>01</w:t>
            </w:r>
            <w:r w:rsidR="009411F8" w:rsidRPr="00120242">
              <w:rPr>
                <w:rFonts w:eastAsia="NSimSun" w:cs="Times New Roman"/>
                <w:sz w:val="24"/>
              </w:rPr>
              <w:t xml:space="preserve"> июля</w:t>
            </w:r>
          </w:p>
          <w:p w:rsidR="004247A6" w:rsidRPr="00120242" w:rsidRDefault="004247A6">
            <w:pPr>
              <w:pStyle w:val="a9"/>
              <w:rPr>
                <w:rFonts w:eastAsia="NSimSun" w:cs="Times New Roman"/>
                <w:sz w:val="24"/>
              </w:rPr>
            </w:pPr>
            <w:r w:rsidRPr="00120242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6" w:rsidRPr="00120242" w:rsidRDefault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242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4247A6" w:rsidRPr="00120242" w:rsidRDefault="004247A6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242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A6" w:rsidRPr="00120242" w:rsidRDefault="001202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Спортивные игры,</w:t>
            </w:r>
            <w:r w:rsidR="009411F8" w:rsidRPr="00120242">
              <w:rPr>
                <w:rFonts w:cs="Times New Roman"/>
                <w:sz w:val="24"/>
                <w:szCs w:val="24"/>
              </w:rPr>
              <w:t xml:space="preserve"> 7+</w:t>
            </w:r>
            <w:r w:rsidR="004247A6" w:rsidRPr="0012024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A6" w:rsidRDefault="004247A6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4247A6" w:rsidRDefault="004247A6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4247A6" w:rsidRDefault="004247A6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</w:p>
          <w:p w:rsidR="004247A6" w:rsidRDefault="004247A6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СОШ №8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5F11">
              <w:rPr>
                <w:rStyle w:val="aa"/>
                <w:rFonts w:cs="Times New Roman"/>
                <w:color w:val="4A2E26"/>
                <w:sz w:val="24"/>
                <w:szCs w:val="24"/>
              </w:rPr>
              <w:t>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Вк киноуроки «Пять дней»</w:t>
            </w:r>
          </w:p>
          <w:p w:rsidR="00A006A0" w:rsidRPr="00C25F11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Трифонова</w:t>
            </w:r>
            <w:r w:rsidRPr="00C25F11">
              <w:rPr>
                <w:rFonts w:cs="Times New Roman"/>
                <w:sz w:val="24"/>
                <w:szCs w:val="24"/>
              </w:rPr>
              <w:t xml:space="preserve"> Надежда Сергеевна, организатор школы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220152, 89101939547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Мастер-класс «Лапта»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Трифонова Надежда Сергеевна, организатор школы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220152, 89101939547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6767F7" w:rsidRDefault="00A006A0" w:rsidP="00A006A0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6 июля</w:t>
            </w:r>
          </w:p>
          <w:p w:rsidR="00A006A0" w:rsidRPr="006767F7" w:rsidRDefault="00A006A0" w:rsidP="00A006A0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Музыкально-познавательная программа «Легенды мирового джаза»</w:t>
            </w:r>
          </w:p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A006A0" w:rsidRDefault="00A006A0" w:rsidP="00A006A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A006A0" w:rsidRDefault="00A006A0" w:rsidP="00A006A0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6767F7" w:rsidRDefault="00A006A0" w:rsidP="00A006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6767F7">
              <w:rPr>
                <w:sz w:val="24"/>
                <w:szCs w:val="24"/>
              </w:rPr>
              <w:t>июля</w:t>
            </w:r>
          </w:p>
          <w:p w:rsidR="00A006A0" w:rsidRPr="006767F7" w:rsidRDefault="00A006A0" w:rsidP="00A006A0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9D325D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летних чтений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помощники в семье»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A006A0" w:rsidRPr="00B9080D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5E3381" w:rsidRDefault="00A006A0" w:rsidP="00A006A0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68" w:rsidRPr="00382E68" w:rsidRDefault="00382E68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2E68">
              <w:rPr>
                <w:rFonts w:cs="Times New Roman"/>
                <w:sz w:val="24"/>
                <w:szCs w:val="24"/>
              </w:rPr>
              <w:t>Мастер-класс «Бумажки»</w:t>
            </w:r>
          </w:p>
          <w:p w:rsidR="00A006A0" w:rsidRDefault="00382E68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2E68">
              <w:rPr>
                <w:rFonts w:cs="Times New Roman"/>
                <w:sz w:val="24"/>
                <w:szCs w:val="24"/>
              </w:rPr>
              <w:t xml:space="preserve">Изготовление ромашек, </w:t>
            </w:r>
            <w:r w:rsidR="00A006A0" w:rsidRPr="00382E68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382E68" w:rsidP="00382E68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В. А. Смоленцева</w:t>
            </w:r>
            <w:r w:rsidR="00A006A0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07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СОШ №8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color w:val="171717" w:themeColor="background2" w:themeShade="1A"/>
                <w:sz w:val="24"/>
                <w:szCs w:val="24"/>
              </w:rPr>
              <w:lastRenderedPageBreak/>
              <w:t>Игра «Выше, дальше, сильнее»</w:t>
            </w:r>
          </w:p>
          <w:p w:rsidR="00A006A0" w:rsidRPr="00C25F11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lastRenderedPageBreak/>
              <w:t>Трифонова Надежда Сергеевна, организатор школы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220152, 89101939547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8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A0" w:rsidRDefault="00382E68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2E68">
              <w:rPr>
                <w:rFonts w:cs="Times New Roman"/>
                <w:sz w:val="24"/>
                <w:szCs w:val="24"/>
              </w:rPr>
              <w:t>Кинопоказ, к Дню семьи, любви и верности</w:t>
            </w:r>
            <w:r w:rsidR="00A006A0" w:rsidRPr="00382E6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09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  <w:r w:rsidRPr="00C25F11">
              <w:rPr>
                <w:rFonts w:cs="Times New Roman"/>
                <w:sz w:val="24"/>
                <w:szCs w:val="24"/>
              </w:rPr>
              <w:t>.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СОШ №8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Вк киноуроки «Если бы не я»</w:t>
            </w:r>
          </w:p>
          <w:p w:rsidR="00A006A0" w:rsidRPr="00C25F11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Трифонова Надежда Сергеевна, организатор школы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220152, 89101939547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«Здравствуйте»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«Светофор»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Крюкова Елена Львовна, педагог-психолог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220152, 892064441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6767F7" w:rsidRDefault="00A006A0" w:rsidP="00A006A0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13 июля 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Музыкально-познавательная программа «Старая пластинка»</w:t>
            </w:r>
          </w:p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A006A0" w:rsidRDefault="00A006A0" w:rsidP="00A006A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A006A0" w:rsidRDefault="00A006A0" w:rsidP="00A006A0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6767F7" w:rsidRDefault="00A006A0" w:rsidP="00A00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6767F7">
              <w:rPr>
                <w:sz w:val="24"/>
                <w:szCs w:val="24"/>
              </w:rPr>
              <w:t xml:space="preserve">июля </w:t>
            </w:r>
          </w:p>
          <w:p w:rsidR="00A006A0" w:rsidRPr="006767F7" w:rsidRDefault="00A006A0" w:rsidP="00A006A0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</w:p>
          <w:p w:rsidR="00A006A0" w:rsidRPr="009D325D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профессию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чём шумит зелёный океан…»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лесник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A006A0" w:rsidRPr="00B9080D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5E3381" w:rsidRDefault="00A006A0" w:rsidP="00A006A0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382E68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82E68">
              <w:rPr>
                <w:rFonts w:cs="Times New Roman"/>
                <w:sz w:val="24"/>
                <w:szCs w:val="24"/>
              </w:rPr>
              <w:t>Настольные игры</w:t>
            </w:r>
            <w:r w:rsidR="00A006A0" w:rsidRPr="00382E68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«Тропинка»,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«Заколдованный замок»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Крюкова Елена Львовна, педагог-психолог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220152, 892064441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B65FA6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 w:rsidRPr="00B65FA6">
              <w:rPr>
                <w:rFonts w:eastAsia="NSimSun" w:cs="Times New Roman"/>
                <w:sz w:val="24"/>
              </w:rPr>
              <w:t>15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A6" w:rsidRPr="00B65FA6" w:rsidRDefault="00B65FA6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65FA6">
              <w:rPr>
                <w:rFonts w:cs="Times New Roman"/>
                <w:sz w:val="24"/>
                <w:szCs w:val="24"/>
              </w:rPr>
              <w:t xml:space="preserve">Кинопоказ </w:t>
            </w:r>
          </w:p>
          <w:p w:rsidR="00A006A0" w:rsidRDefault="00B65FA6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65FA6">
              <w:rPr>
                <w:rFonts w:cs="Times New Roman"/>
                <w:sz w:val="24"/>
                <w:szCs w:val="24"/>
              </w:rPr>
              <w:t>«В мире приключений»</w:t>
            </w:r>
            <w:r w:rsidR="00A006A0" w:rsidRPr="00B65FA6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B65FA6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A006A0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lastRenderedPageBreak/>
              <w:t>Игра «Гнёздышко»,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«Заяц без логова»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lastRenderedPageBreak/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Крюкова Елена Львовна, педагог-психолог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220152, 892064441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lastRenderedPageBreak/>
              <w:t>19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</w:t>
            </w:r>
            <w:proofErr w:type="spellStart"/>
            <w:r w:rsidRPr="00C25F11">
              <w:rPr>
                <w:rFonts w:cs="Times New Roman"/>
                <w:sz w:val="24"/>
                <w:szCs w:val="24"/>
              </w:rPr>
              <w:t>Сантики</w:t>
            </w:r>
            <w:proofErr w:type="spellEnd"/>
            <w:r w:rsidRPr="00C25F11">
              <w:rPr>
                <w:rFonts w:cs="Times New Roman"/>
                <w:sz w:val="24"/>
                <w:szCs w:val="24"/>
              </w:rPr>
              <w:t>-фантики Лимпопо»,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«Вороны и воробьи»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8+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Крюкова Елена Львовна, педагог-психолог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220152, 892064441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6767F7" w:rsidRDefault="00A006A0" w:rsidP="00A00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6767F7">
              <w:rPr>
                <w:sz w:val="24"/>
                <w:szCs w:val="24"/>
              </w:rPr>
              <w:t>июля</w:t>
            </w:r>
          </w:p>
          <w:p w:rsidR="00A006A0" w:rsidRPr="00B020A0" w:rsidRDefault="00A006A0" w:rsidP="00A006A0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6767F7">
              <w:rPr>
                <w:sz w:val="24"/>
                <w:szCs w:val="24"/>
              </w:rPr>
              <w:t>12.00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9D325D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знакомство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«Есть профессия-моряк»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A006A0" w:rsidRPr="00B9080D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5E3381" w:rsidRDefault="00A006A0" w:rsidP="00A006A0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B65FA6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 w:rsidRPr="00B65FA6">
              <w:rPr>
                <w:rFonts w:eastAsia="NSimSun" w:cs="Times New Roman"/>
                <w:sz w:val="24"/>
              </w:rPr>
              <w:t>20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B65FA6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65FA6">
              <w:rPr>
                <w:rFonts w:cs="Times New Roman"/>
                <w:sz w:val="24"/>
                <w:szCs w:val="24"/>
              </w:rPr>
              <w:t>Танцевальный марафон</w:t>
            </w:r>
            <w:r w:rsidR="00A006A0" w:rsidRPr="00B65FA6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B65FA6" w:rsidP="00B65FA6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A006A0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«Невод»,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«Капканы»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Крюкова Елена Львовна, педагог-психолог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220152, 892064441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B65FA6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 w:rsidRPr="00B65FA6">
              <w:rPr>
                <w:rFonts w:eastAsia="NSimSun" w:cs="Times New Roman"/>
                <w:sz w:val="24"/>
              </w:rPr>
              <w:t>22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A6" w:rsidRDefault="00B65FA6" w:rsidP="00B65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65FA6">
              <w:rPr>
                <w:rFonts w:cs="Times New Roman"/>
                <w:sz w:val="24"/>
                <w:szCs w:val="24"/>
              </w:rPr>
              <w:t>Кинопоказ</w:t>
            </w:r>
          </w:p>
          <w:p w:rsidR="00A006A0" w:rsidRDefault="00B65FA6" w:rsidP="00B65FA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65FA6">
              <w:rPr>
                <w:rFonts w:cs="Times New Roman"/>
                <w:sz w:val="24"/>
                <w:szCs w:val="24"/>
              </w:rPr>
              <w:t xml:space="preserve"> «В мире приключений»</w:t>
            </w:r>
            <w:r w:rsidR="00A006A0" w:rsidRPr="00B65FA6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B65FA6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A006A0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23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«Водяной»,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Игра «Мигалки»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8+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Крюкова Елена Львовна, педагог-психолог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220152, 892064441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Конкурс рисунка на асфальте «Пусть всегда будет солнце»,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Назарова Наталья Борисовна, социальный педагог,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220152, 89051525428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E6772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 w:rsidRPr="00CE6772">
              <w:rPr>
                <w:rFonts w:eastAsia="NSimSun" w:cs="Times New Roman"/>
                <w:sz w:val="24"/>
              </w:rPr>
              <w:t>26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2C6A6C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(Советская</w:t>
            </w:r>
            <w:r w:rsidR="00A006A0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006A0"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CE6772" w:rsidP="00CE677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A006A0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6767F7" w:rsidRDefault="00A006A0" w:rsidP="00A006A0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 xml:space="preserve">27 июля </w:t>
            </w:r>
          </w:p>
          <w:p w:rsidR="00A006A0" w:rsidRPr="006767F7" w:rsidRDefault="00A006A0" w:rsidP="00A006A0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006A0" w:rsidRPr="006767F7" w:rsidRDefault="00A006A0" w:rsidP="00A006A0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Музыкально-познавательная программа «По страницам </w:t>
            </w:r>
            <w:r>
              <w:rPr>
                <w:rFonts w:cs="Times New Roman"/>
                <w:sz w:val="24"/>
                <w:szCs w:val="24"/>
              </w:rPr>
              <w:lastRenderedPageBreak/>
              <w:t>мирового музыкального театра»</w:t>
            </w:r>
          </w:p>
          <w:p w:rsidR="00A006A0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Щепетинщикова Е. В. директор ДМШ №9 </w:t>
            </w:r>
          </w:p>
          <w:p w:rsidR="00A006A0" w:rsidRDefault="00A006A0" w:rsidP="00A006A0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A006A0" w:rsidRDefault="00A006A0" w:rsidP="00A006A0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lastRenderedPageBreak/>
              <w:t>Волкова С. В., телефон для справок: 22-43-41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6767F7" w:rsidRDefault="00A006A0" w:rsidP="00A006A0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lastRenderedPageBreak/>
              <w:t>27</w:t>
            </w:r>
          </w:p>
          <w:p w:rsidR="00A006A0" w:rsidRPr="006767F7" w:rsidRDefault="00A006A0" w:rsidP="00A006A0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июля</w:t>
            </w:r>
          </w:p>
          <w:p w:rsidR="00A006A0" w:rsidRPr="006767F7" w:rsidRDefault="00A006A0" w:rsidP="00A006A0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12.00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9D325D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39475A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75A">
              <w:rPr>
                <w:sz w:val="24"/>
                <w:szCs w:val="24"/>
              </w:rPr>
              <w:t>Игровой час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«Продавец важная профессия»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A006A0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A006A0" w:rsidRPr="0039475A" w:rsidRDefault="00A006A0" w:rsidP="00A006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5E3381" w:rsidRDefault="00A006A0" w:rsidP="00A006A0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E6772" w:rsidRDefault="002C6A6C" w:rsidP="00A006A0">
            <w:pPr>
              <w:pStyle w:val="a9"/>
              <w:rPr>
                <w:rFonts w:eastAsia="NSimSun" w:cs="Times New Roman"/>
                <w:sz w:val="24"/>
              </w:rPr>
            </w:pPr>
            <w:r w:rsidRPr="00CE6772">
              <w:rPr>
                <w:rFonts w:eastAsia="NSimSun" w:cs="Times New Roman"/>
                <w:sz w:val="24"/>
              </w:rPr>
              <w:t>29</w:t>
            </w:r>
            <w:r w:rsidR="00A006A0" w:rsidRPr="00CE6772">
              <w:rPr>
                <w:rFonts w:eastAsia="NSimSun" w:cs="Times New Roman"/>
                <w:sz w:val="24"/>
              </w:rPr>
              <w:t xml:space="preserve"> июля</w:t>
            </w:r>
          </w:p>
          <w:p w:rsidR="00A006A0" w:rsidRDefault="00A006A0" w:rsidP="00A006A0">
            <w:pPr>
              <w:pStyle w:val="a9"/>
              <w:rPr>
                <w:rFonts w:eastAsia="NSimSun" w:cs="Times New Roman"/>
                <w:sz w:val="24"/>
              </w:rPr>
            </w:pPr>
            <w:r w:rsidRPr="00CE6772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006A0" w:rsidRDefault="00382E68" w:rsidP="00CE677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CE6772">
              <w:rPr>
                <w:rFonts w:eastAsia="Times New Roman" w:cs="Times New Roman"/>
                <w:sz w:val="24"/>
                <w:szCs w:val="24"/>
                <w:lang w:eastAsia="ru-RU"/>
              </w:rPr>
              <w:t>Кинешемское шоссе</w:t>
            </w:r>
            <w:r w:rsidR="00A006A0">
              <w:rPr>
                <w:rFonts w:eastAsia="Times New Roman" w:cs="Times New Roman"/>
                <w:sz w:val="24"/>
                <w:szCs w:val="24"/>
                <w:lang w:eastAsia="ru-RU"/>
              </w:rPr>
              <w:t>, 15)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9D5030" w:rsidP="00CE67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Настольные игры</w:t>
            </w:r>
            <w:r w:rsidR="00A006A0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006A0" w:rsidRDefault="00A006A0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A006A0" w:rsidRDefault="00CE6772" w:rsidP="00A006A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r w:rsidR="00A006A0">
              <w:rPr>
                <w:rFonts w:eastAsia="SimSun" w:cs="Times New Roman"/>
                <w:sz w:val="24"/>
                <w:szCs w:val="24"/>
              </w:rPr>
              <w:t>., телефон для справок: 32 63 19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 июля 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Эстафеты с препятствием</w:t>
            </w:r>
          </w:p>
          <w:p w:rsidR="00A006A0" w:rsidRPr="00C25F11" w:rsidRDefault="00A006A0" w:rsidP="00A006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Назарова Наталья Борисовна, социальный педагог,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220152, 89051525428</w:t>
            </w:r>
          </w:p>
        </w:tc>
      </w:tr>
      <w:tr w:rsidR="00A006A0" w:rsidTr="00A006A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июля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Спортивная площадка</w:t>
            </w:r>
          </w:p>
          <w:p w:rsidR="00A006A0" w:rsidRPr="00C25F11" w:rsidRDefault="00A006A0" w:rsidP="00A006A0">
            <w:pPr>
              <w:snapToGrid w:val="0"/>
              <w:spacing w:after="0" w:line="240" w:lineRule="auto"/>
              <w:ind w:left="-108" w:firstLine="2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№8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Глазковская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5F11">
              <w:rPr>
                <w:rFonts w:eastAsia="Times New Roman" w:cs="Times New Roman"/>
                <w:sz w:val="24"/>
                <w:szCs w:val="24"/>
                <w:lang w:eastAsia="ru-RU"/>
              </w:rPr>
              <w:t>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Игры с мячом,</w:t>
            </w:r>
          </w:p>
          <w:p w:rsidR="00A006A0" w:rsidRPr="00C25F11" w:rsidRDefault="00A006A0" w:rsidP="00A006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06A0">
              <w:rPr>
                <w:rFonts w:cs="Times New Roman"/>
                <w:sz w:val="24"/>
                <w:szCs w:val="24"/>
              </w:rPr>
              <w:t>Чижова Лариса Арифжановна</w:t>
            </w:r>
            <w:r>
              <w:rPr>
                <w:rFonts w:cs="Times New Roman"/>
                <w:sz w:val="24"/>
                <w:szCs w:val="24"/>
              </w:rPr>
              <w:t>, зам. директора МБОУ СОШ №8</w:t>
            </w:r>
          </w:p>
          <w:p w:rsidR="00A006A0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</w:t>
            </w:r>
            <w:r w:rsidRPr="00A006A0">
              <w:rPr>
                <w:rFonts w:cs="Times New Roman"/>
                <w:sz w:val="24"/>
                <w:szCs w:val="24"/>
              </w:rPr>
              <w:t xml:space="preserve"> 220152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Назарова Наталья Борисовна, социальный педагог,</w:t>
            </w:r>
          </w:p>
          <w:p w:rsidR="00A006A0" w:rsidRPr="00C25F11" w:rsidRDefault="00A006A0" w:rsidP="00A006A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5F11">
              <w:rPr>
                <w:rFonts w:cs="Times New Roman"/>
                <w:sz w:val="24"/>
                <w:szCs w:val="24"/>
              </w:rPr>
              <w:t>220152, 89051525428</w:t>
            </w:r>
          </w:p>
        </w:tc>
      </w:tr>
    </w:tbl>
    <w:p w:rsidR="004247A6" w:rsidRDefault="004247A6" w:rsidP="004A4FBF">
      <w:pPr>
        <w:rPr>
          <w:rFonts w:cs="Times New Roman"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9D5030" w:rsidRDefault="009D5030" w:rsidP="004247A6">
      <w:pPr>
        <w:jc w:val="center"/>
        <w:rPr>
          <w:rFonts w:cs="Times New Roman"/>
          <w:b/>
          <w:sz w:val="24"/>
          <w:szCs w:val="24"/>
        </w:rPr>
      </w:pPr>
    </w:p>
    <w:p w:rsidR="004247A6" w:rsidRDefault="004247A6" w:rsidP="004247A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План организации малозатр</w:t>
      </w:r>
      <w:r w:rsidR="009D5030">
        <w:rPr>
          <w:rFonts w:cs="Times New Roman"/>
          <w:b/>
          <w:sz w:val="24"/>
          <w:szCs w:val="24"/>
        </w:rPr>
        <w:t>атных форм отдыха на август 2021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года.</w:t>
      </w:r>
    </w:p>
    <w:p w:rsidR="004247A6" w:rsidRDefault="004247A6" w:rsidP="004247A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Зона организации отдыха и оздоровления детей № 2 (Центр внешкольной работы «Беркут»)</w:t>
      </w:r>
    </w:p>
    <w:p w:rsidR="004247A6" w:rsidRDefault="004247A6" w:rsidP="004247A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Исполнитель: Владимирова Елена Ивановна, контактный телефон: 32-63-19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1276"/>
        <w:gridCol w:w="1843"/>
        <w:gridCol w:w="3402"/>
        <w:gridCol w:w="3402"/>
      </w:tblGrid>
      <w:tr w:rsidR="004247A6" w:rsidTr="004A4FBF">
        <w:trPr>
          <w:trHeight w:val="2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247A6" w:rsidRDefault="004247A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Pr="007778DE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59788C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Фестиваль подвижных игр </w:t>
            </w:r>
            <w:r w:rsidR="00DF3042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Косенко Наталья </w:t>
            </w:r>
            <w:proofErr w:type="gramStart"/>
            <w:r>
              <w:rPr>
                <w:rFonts w:eastAsia="SimSun" w:cs="Times New Roman"/>
                <w:sz w:val="24"/>
                <w:szCs w:val="24"/>
              </w:rPr>
              <w:t>Александровна,  89203893101</w:t>
            </w:r>
            <w:proofErr w:type="gramEnd"/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8D4469" w:rsidP="00DF30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F3042" w:rsidRPr="006767F7">
              <w:rPr>
                <w:sz w:val="24"/>
                <w:szCs w:val="24"/>
              </w:rPr>
              <w:t xml:space="preserve">августа 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D325D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4A4FB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FBF">
              <w:rPr>
                <w:sz w:val="24"/>
                <w:szCs w:val="24"/>
              </w:rPr>
              <w:t>Открытие смены РВО</w:t>
            </w:r>
          </w:p>
          <w:p w:rsidR="00DF3042" w:rsidRPr="004A4FB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FBF">
              <w:rPr>
                <w:sz w:val="24"/>
                <w:szCs w:val="24"/>
              </w:rPr>
              <w:t>«Школа юного патриота»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4D3EDB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2 августа</w:t>
            </w:r>
          </w:p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2C6A6C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3 августа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Интерактивное занятие о пользе занятий музыкой и благотворном влияние на развитие человека «Эффект Моцарта»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3 августа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D325D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День интересной информации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«Кто нас кормит?»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CE677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CE6772">
              <w:rPr>
                <w:rFonts w:eastAsia="NSimSun" w:cs="Times New Roman"/>
                <w:sz w:val="24"/>
              </w:rPr>
              <w:t>3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2C6A6C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2C6A6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2C6A6C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C6A6C">
              <w:rPr>
                <w:rFonts w:cs="Times New Roman"/>
                <w:sz w:val="24"/>
                <w:szCs w:val="24"/>
              </w:rPr>
              <w:t>Спортивный марафон,</w:t>
            </w:r>
            <w:r w:rsidR="00DF3042" w:rsidRPr="002C6A6C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 xml:space="preserve">Дрозд Е. </w:t>
            </w:r>
            <w:proofErr w:type="gramStart"/>
            <w:r>
              <w:rPr>
                <w:rFonts w:eastAsia="SimSun" w:cs="Times New Roman"/>
                <w:sz w:val="24"/>
                <w:szCs w:val="24"/>
              </w:rPr>
              <w:t>А,</w:t>
            </w:r>
            <w:r w:rsidR="00DF3042">
              <w:rPr>
                <w:rFonts w:eastAsia="SimSun" w:cs="Times New Roman"/>
                <w:sz w:val="24"/>
                <w:szCs w:val="24"/>
              </w:rPr>
              <w:t>.,</w:t>
            </w:r>
            <w:proofErr w:type="gramEnd"/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3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Pr="007778DE" w:rsidRDefault="00DF3042" w:rsidP="00DF304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подвижных игр</w:t>
            </w:r>
            <w:r w:rsidR="0059788C">
              <w:rPr>
                <w:rFonts w:cs="Times New Roman"/>
                <w:sz w:val="24"/>
                <w:szCs w:val="24"/>
              </w:rPr>
              <w:t xml:space="preserve"> 7+</w:t>
            </w:r>
          </w:p>
          <w:p w:rsidR="00DF3042" w:rsidRDefault="00DF3042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</w:p>
          <w:p w:rsidR="0059788C" w:rsidRPr="007778DE" w:rsidRDefault="0059788C" w:rsidP="0059788C">
            <w:pPr>
              <w:spacing w:line="240" w:lineRule="auto"/>
              <w:ind w:right="35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Косенко Наталья </w:t>
            </w:r>
            <w:proofErr w:type="gramStart"/>
            <w:r>
              <w:rPr>
                <w:rFonts w:eastAsia="SimSun" w:cs="Times New Roman"/>
                <w:sz w:val="24"/>
                <w:szCs w:val="24"/>
              </w:rPr>
              <w:t>Александровна,  89203893101</w:t>
            </w:r>
            <w:proofErr w:type="gramEnd"/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4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Квест-игра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«Полигон испытаний»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4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5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Игровой блок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«Отряд новобранцев в лесу!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5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1202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Pr="007778DE" w:rsidRDefault="00DF3042" w:rsidP="00DF3042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Фестиваль подвижных игр</w:t>
            </w:r>
          </w:p>
          <w:p w:rsidR="00DF3042" w:rsidRPr="007778DE" w:rsidRDefault="0059788C" w:rsidP="00DF3042">
            <w:pPr>
              <w:ind w:right="35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Косенко Наталья </w:t>
            </w:r>
            <w:proofErr w:type="gramStart"/>
            <w:r>
              <w:rPr>
                <w:rFonts w:eastAsia="SimSun" w:cs="Times New Roman"/>
                <w:sz w:val="24"/>
                <w:szCs w:val="24"/>
              </w:rPr>
              <w:t>Александровна,  89203893101</w:t>
            </w:r>
            <w:proofErr w:type="gramEnd"/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6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 </w:t>
            </w:r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EF1E6B"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2A3D">
              <w:rPr>
                <w:sz w:val="24"/>
                <w:szCs w:val="24"/>
              </w:rPr>
              <w:lastRenderedPageBreak/>
              <w:t>Кроссфит</w:t>
            </w:r>
            <w:proofErr w:type="spellEnd"/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«Попробуй, догони!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lastRenderedPageBreak/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9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(ул. </w:t>
            </w: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5978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по тхэквондо.  Знакомство с техническим комплексом "дан-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гун</w:t>
            </w:r>
            <w:proofErr w:type="spellEnd"/>
            <w:r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Шустова Наталья Александровна, 89051507166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9 августа 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Игровая программа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«Звёздный экипаж»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rPr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 xml:space="preserve">10 августа </w:t>
            </w: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Музыкальный квест «Премудрости волшебного смычка»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rPr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10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Бук –Степ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</w:t>
            </w:r>
            <w:proofErr w:type="spellStart"/>
            <w:r w:rsidRPr="00882A3D">
              <w:rPr>
                <w:sz w:val="24"/>
                <w:szCs w:val="24"/>
              </w:rPr>
              <w:t>Книгосветное</w:t>
            </w:r>
            <w:proofErr w:type="spellEnd"/>
            <w:r w:rsidRPr="00882A3D">
              <w:rPr>
                <w:sz w:val="24"/>
                <w:szCs w:val="24"/>
              </w:rPr>
              <w:t xml:space="preserve"> путешествие»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rPr>
          <w:trHeight w:val="1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10 августа</w:t>
            </w:r>
          </w:p>
          <w:p w:rsidR="00DF3042" w:rsidRPr="006767F7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6767F7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CE677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Интеллектуальная игра «Мафия»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11 августа</w:t>
            </w:r>
            <w:r w:rsidRPr="00F65F76">
              <w:rPr>
                <w:rFonts w:cs="Times New Roman"/>
                <w:sz w:val="24"/>
              </w:rPr>
              <w:t xml:space="preserve">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по тхэквондо. Упражнения на "лапах"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Шустова Наталья Александровна, 89051507166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11 августа</w:t>
            </w:r>
          </w:p>
          <w:p w:rsidR="00DF3042" w:rsidRPr="006767F7" w:rsidRDefault="00DF3042" w:rsidP="00DF3042">
            <w:pPr>
              <w:spacing w:after="0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>11.00</w:t>
            </w:r>
            <w:r w:rsidRPr="006767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2-я </w:t>
            </w: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411F8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1F8">
              <w:rPr>
                <w:sz w:val="24"/>
                <w:szCs w:val="24"/>
              </w:rPr>
              <w:lastRenderedPageBreak/>
              <w:t>Закрытие смены РВО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2A3D">
              <w:rPr>
                <w:sz w:val="24"/>
                <w:szCs w:val="24"/>
              </w:rPr>
              <w:t>«Самый сильный, самый ловкий»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«Оригами для всех»</w:t>
            </w:r>
            <w:r w:rsidRPr="005E3381">
              <w:rPr>
                <w:sz w:val="24"/>
                <w:szCs w:val="24"/>
              </w:rPr>
              <w:t xml:space="preserve"> </w:t>
            </w:r>
          </w:p>
          <w:p w:rsidR="00DF3042" w:rsidRPr="00882A3D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12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CE6772" w:rsidP="00CE677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Творческая игра «Шляпа»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CE677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DF3042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13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Занятие по тхэквондо. Упражнения по изучению ударов ногами с разворотом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Шустова Наталья Александровна, 89051507166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>Туристические соревнования "Ориентирование на местности"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Соколова Юлия Валерьевна, 89536530535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16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CE677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</w:t>
            </w:r>
            <w:r w:rsidR="00DF3042">
              <w:rPr>
                <w:rFonts w:eastAsia="SimSun" w:cs="Times New Roman"/>
                <w:sz w:val="24"/>
                <w:szCs w:val="24"/>
              </w:rPr>
              <w:t>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 xml:space="preserve">17 августа </w:t>
            </w: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Мастер-класс игры на гитаре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17 августа 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</w:pPr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 w:rsidRPr="001B01D2"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интересного знакомства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«Самые творческие профессии»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0A2DC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17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CE677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CE6772">
              <w:rPr>
                <w:rFonts w:eastAsia="Times New Roman" w:cs="Times New Roman"/>
                <w:sz w:val="24"/>
                <w:szCs w:val="24"/>
                <w:lang w:eastAsia="ru-RU"/>
              </w:rPr>
              <w:t>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CE677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Игровая программа «Фейерверк»</w:t>
            </w:r>
            <w:r w:rsidR="00DF3042" w:rsidRPr="00CE6772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lastRenderedPageBreak/>
              <w:t>Телефон для справок: 32 63 19</w:t>
            </w:r>
          </w:p>
          <w:p w:rsidR="00DF3042" w:rsidRDefault="00CE6772" w:rsidP="00CE677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lastRenderedPageBreak/>
              <w:t>18 августа</w:t>
            </w:r>
            <w:r w:rsidRPr="00F65F76">
              <w:rPr>
                <w:rFonts w:cs="Times New Roman"/>
                <w:sz w:val="24"/>
              </w:rPr>
              <w:t xml:space="preserve">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DF3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Эстафеты «Весёлые старты»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Соколова Юлия Валерьевна, 89536530535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18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1202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1202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19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CE677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CE677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CE677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CE677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r w:rsidR="00DF3042">
              <w:rPr>
                <w:rFonts w:eastAsia="SimSun" w:cs="Times New Roman"/>
                <w:sz w:val="24"/>
                <w:szCs w:val="24"/>
              </w:rPr>
              <w:t>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>Игра на местности "РВС -Разведай, Выясни, Сообщи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Соколова Юлия Валерьевна, 89536530535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20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7778DE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Pr="007778DE" w:rsidRDefault="00DF3042" w:rsidP="00DF3042">
            <w:pPr>
              <w:snapToGrid w:val="0"/>
              <w:spacing w:after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Программа «Гвардеец!», 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Pr="007778DE" w:rsidRDefault="00DF3042" w:rsidP="00DF3042">
            <w:pPr>
              <w:widowControl w:val="0"/>
              <w:suppressLineNumbers/>
              <w:suppressAutoHyphens/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7778DE"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 августа</w:t>
            </w:r>
          </w:p>
          <w:p w:rsidR="00DF3042" w:rsidRPr="007778DE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 xml:space="preserve">Футбол. Практические занятия " </w:t>
            </w: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Техника ударов по мячу и остановок мяча"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Зубков Александр Иванович, 89108029290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23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E677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А.,</w:t>
            </w:r>
            <w:r w:rsidR="00DF3042">
              <w:rPr>
                <w:rFonts w:eastAsia="SimSun" w:cs="Times New Roman"/>
                <w:sz w:val="24"/>
                <w:szCs w:val="24"/>
              </w:rPr>
              <w:t xml:space="preserve">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t xml:space="preserve">24 августа </w:t>
            </w: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F3042" w:rsidRPr="006767F7" w:rsidRDefault="00DF3042" w:rsidP="00DF3042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67F7">
              <w:rPr>
                <w:rFonts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ДМШ №9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(ул. Новоселов, 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Мастер-класс игры на гитаре</w:t>
            </w:r>
          </w:p>
          <w:p w:rsidR="00DF3042" w:rsidRDefault="00DF3042" w:rsidP="00DF30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Щепетинщикова Е. В. директор ДМШ №9 </w:t>
            </w:r>
          </w:p>
          <w:p w:rsidR="00DF3042" w:rsidRDefault="00DF3042" w:rsidP="00DF304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Телефон для справок:22-43-41</w:t>
            </w:r>
          </w:p>
          <w:p w:rsidR="00DF3042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rFonts w:cs="Times New Roman"/>
                <w:sz w:val="24"/>
              </w:rPr>
              <w:t>Волкова С. В., телефон для справок: 22-43-41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lastRenderedPageBreak/>
              <w:t>24 августа</w:t>
            </w:r>
          </w:p>
          <w:p w:rsidR="00DF3042" w:rsidRPr="006767F7" w:rsidRDefault="00DF3042" w:rsidP="00DF3042">
            <w:pPr>
              <w:spacing w:after="0" w:line="240" w:lineRule="auto"/>
              <w:rPr>
                <w:sz w:val="24"/>
                <w:szCs w:val="24"/>
              </w:rPr>
            </w:pPr>
            <w:r w:rsidRPr="006767F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D325D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Style w:val="extended-textshort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ЦБС библиотека №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2-я Глазковская, 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9411F8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1F8">
              <w:rPr>
                <w:sz w:val="24"/>
                <w:szCs w:val="24"/>
              </w:rPr>
              <w:t>Закрытие летних чтений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«Твоё будущее в твоих руках»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площадка</w:t>
            </w:r>
          </w:p>
          <w:p w:rsidR="00DF3042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«Оригами для всех»</w:t>
            </w:r>
          </w:p>
          <w:p w:rsidR="00DF3042" w:rsidRPr="000A2DCF" w:rsidRDefault="00DF3042" w:rsidP="00DF3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3381">
              <w:rPr>
                <w:sz w:val="24"/>
                <w:szCs w:val="24"/>
              </w:rPr>
              <w:t>6+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5E3381" w:rsidRDefault="00DF3042" w:rsidP="00DF3042">
            <w:pPr>
              <w:pStyle w:val="a9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С.Н. Гетьман, главный библиотекарь библиотека № </w:t>
            </w:r>
            <w:r w:rsidRPr="005E3381">
              <w:rPr>
                <w:sz w:val="24"/>
                <w:shd w:val="clear" w:color="auto" w:fill="FFFFFF"/>
              </w:rPr>
              <w:t>2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5E3381">
              <w:rPr>
                <w:sz w:val="24"/>
                <w:szCs w:val="24"/>
                <w:lang w:bidi="hi-IN"/>
              </w:rPr>
              <w:t>Телефон для справок: 22</w:t>
            </w:r>
            <w:r>
              <w:rPr>
                <w:sz w:val="24"/>
                <w:szCs w:val="24"/>
                <w:lang w:bidi="hi-IN"/>
              </w:rPr>
              <w:t>-08-33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24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9D5030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030">
              <w:rPr>
                <w:rFonts w:cs="Times New Roman"/>
                <w:sz w:val="24"/>
                <w:szCs w:val="24"/>
              </w:rPr>
              <w:t>Настольные игры</w:t>
            </w:r>
            <w:r w:rsidR="00DF3042" w:rsidRPr="009D5030">
              <w:rPr>
                <w:rFonts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r w:rsidR="00DF3042">
              <w:rPr>
                <w:rFonts w:eastAsia="SimSun" w:cs="Times New Roman"/>
                <w:sz w:val="24"/>
                <w:szCs w:val="24"/>
              </w:rPr>
              <w:t>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25</w:t>
            </w:r>
            <w:r w:rsidR="0059788C">
              <w:rPr>
                <w:rFonts w:eastAsia="NSimSun" w:cs="Times New Roman"/>
                <w:sz w:val="24"/>
              </w:rPr>
              <w:t xml:space="preserve"> августа</w:t>
            </w:r>
          </w:p>
          <w:p w:rsidR="00DF3042" w:rsidRPr="007778DE" w:rsidRDefault="00DF3042" w:rsidP="0059788C">
            <w:pPr>
              <w:pStyle w:val="a9"/>
              <w:rPr>
                <w:rFonts w:eastAsia="NSimSun" w:cs="Times New Roman"/>
                <w:sz w:val="24"/>
              </w:rPr>
            </w:pPr>
            <w:r w:rsidRPr="00F65F76">
              <w:rPr>
                <w:rFonts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sz w:val="24"/>
                <w:szCs w:val="24"/>
              </w:rPr>
              <w:t>Футбол.</w:t>
            </w: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5F76">
              <w:rPr>
                <w:rFonts w:cs="Times New Roman"/>
                <w:sz w:val="24"/>
                <w:szCs w:val="24"/>
              </w:rPr>
              <w:t>Практические занятия "</w:t>
            </w: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Техника ведения мяча"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Зубков Александр Иванович, 89108029290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1202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Стрелковый поединок, 10</w:t>
            </w:r>
            <w:r w:rsidR="00DF3042" w:rsidRPr="00120242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Сивовол В. П.,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26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030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Дрозд Е. А</w:t>
            </w:r>
            <w:r w:rsidR="00DF3042">
              <w:rPr>
                <w:rFonts w:eastAsia="SimSun" w:cs="Times New Roman"/>
                <w:sz w:val="24"/>
                <w:szCs w:val="24"/>
              </w:rPr>
              <w:t>., телефон для справок: 32 63 19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27</w:t>
            </w:r>
            <w:r w:rsidR="0059788C">
              <w:rPr>
                <w:rFonts w:eastAsia="NSimSun" w:cs="Times New Roman"/>
                <w:sz w:val="24"/>
              </w:rPr>
              <w:t xml:space="preserve"> августа</w:t>
            </w:r>
          </w:p>
          <w:p w:rsidR="00DF3042" w:rsidRDefault="00DF3042" w:rsidP="0059788C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Лицей №41</w:t>
            </w:r>
          </w:p>
          <w:p w:rsidR="00DF3042" w:rsidRDefault="00DF3042" w:rsidP="00DF3042">
            <w:pPr>
              <w:jc w:val="center"/>
            </w:pPr>
            <w:r w:rsidRPr="007778DE">
              <w:rPr>
                <w:rFonts w:eastAsia="Times New Roman" w:cs="Times New Roman"/>
                <w:sz w:val="24"/>
                <w:szCs w:val="24"/>
                <w:lang w:eastAsia="ru-RU"/>
              </w:rPr>
              <w:t>(ул. Новоселов, 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Pr="00F65F76" w:rsidRDefault="00DF3042" w:rsidP="009D50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F7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футболу, правила соревнований. Проведение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 w:rsidRPr="00C2288A">
              <w:rPr>
                <w:rFonts w:eastAsia="SimSun" w:cs="Times New Roman"/>
                <w:sz w:val="24"/>
                <w:szCs w:val="24"/>
              </w:rPr>
              <w:t>Чистова Марина Владимировна, директор лицея, 22-43-61</w:t>
            </w:r>
          </w:p>
          <w:p w:rsidR="00DF3042" w:rsidRPr="007778DE" w:rsidRDefault="00DF3042" w:rsidP="0059788C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Зубков Александр Иванович, 89108029290</w:t>
            </w:r>
          </w:p>
        </w:tc>
      </w:tr>
      <w:tr w:rsidR="00DF3042" w:rsidTr="004A4F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30 августа</w:t>
            </w:r>
          </w:p>
          <w:p w:rsidR="00DF3042" w:rsidRDefault="00DF3042" w:rsidP="00DF3042">
            <w:pPr>
              <w:pStyle w:val="a9"/>
              <w:rPr>
                <w:rFonts w:eastAsia="NSimSun" w:cs="Times New Roman"/>
                <w:sz w:val="24"/>
              </w:rPr>
            </w:pPr>
            <w:r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DF3042" w:rsidRDefault="00DF3042" w:rsidP="00120242">
            <w:pPr>
              <w:snapToGrid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Советская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  <w:r w:rsidR="001202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0242">
              <w:rPr>
                <w:rFonts w:cs="Times New Roman"/>
                <w:sz w:val="24"/>
                <w:szCs w:val="24"/>
              </w:rPr>
              <w:t>Спортивный марафон 7+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DF3042" w:rsidRDefault="00DF3042" w:rsidP="00DF304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  <w:p w:rsidR="00DF3042" w:rsidRDefault="009D5030" w:rsidP="009D5030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Дрозд Е. А., </w:t>
            </w:r>
            <w:r w:rsidR="00DF3042">
              <w:rPr>
                <w:rFonts w:eastAsia="SimSun" w:cs="Times New Roman"/>
                <w:sz w:val="24"/>
                <w:szCs w:val="24"/>
              </w:rPr>
              <w:t>телефон для справок: 32 63 19</w:t>
            </w:r>
          </w:p>
        </w:tc>
      </w:tr>
    </w:tbl>
    <w:p w:rsidR="00FB6194" w:rsidRDefault="00FB6194"/>
    <w:sectPr w:rsidR="00F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BE"/>
    <w:rsid w:val="00120242"/>
    <w:rsid w:val="001C6ABE"/>
    <w:rsid w:val="002C6A6C"/>
    <w:rsid w:val="00382E68"/>
    <w:rsid w:val="004247A6"/>
    <w:rsid w:val="00477164"/>
    <w:rsid w:val="004A4FBF"/>
    <w:rsid w:val="0059788C"/>
    <w:rsid w:val="006767F7"/>
    <w:rsid w:val="00676ABB"/>
    <w:rsid w:val="00725D67"/>
    <w:rsid w:val="008D4469"/>
    <w:rsid w:val="009411F8"/>
    <w:rsid w:val="009D5030"/>
    <w:rsid w:val="00A006A0"/>
    <w:rsid w:val="00B020A0"/>
    <w:rsid w:val="00B65FA6"/>
    <w:rsid w:val="00CE6772"/>
    <w:rsid w:val="00DA10F5"/>
    <w:rsid w:val="00DF1974"/>
    <w:rsid w:val="00DF3042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DC85-89A1-4B8C-ADE0-798B5EE5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A6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247A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7A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3">
    <w:name w:val="Текст Знак"/>
    <w:basedOn w:val="a0"/>
    <w:link w:val="a4"/>
    <w:uiPriority w:val="99"/>
    <w:semiHidden/>
    <w:rsid w:val="00424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semiHidden/>
    <w:unhideWhenUsed/>
    <w:rsid w:val="004247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4247A6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2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4247A6"/>
  </w:style>
  <w:style w:type="paragraph" w:styleId="a8">
    <w:name w:val="No Spacing"/>
    <w:link w:val="a7"/>
    <w:uiPriority w:val="1"/>
    <w:qFormat/>
    <w:rsid w:val="004247A6"/>
    <w:pPr>
      <w:spacing w:after="0" w:line="240" w:lineRule="auto"/>
    </w:pPr>
  </w:style>
  <w:style w:type="character" w:customStyle="1" w:styleId="extended-textshort">
    <w:name w:val="extended-text__short"/>
    <w:basedOn w:val="a0"/>
    <w:rsid w:val="004247A6"/>
  </w:style>
  <w:style w:type="paragraph" w:customStyle="1" w:styleId="a9">
    <w:name w:val="Содержимое таблицы"/>
    <w:basedOn w:val="a"/>
    <w:rsid w:val="004247A6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character" w:styleId="aa">
    <w:name w:val="Strong"/>
    <w:basedOn w:val="a0"/>
    <w:uiPriority w:val="22"/>
    <w:qFormat/>
    <w:rsid w:val="00A0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B19842BBEAD094EB09C779953F352DF" ma:contentTypeVersion="49" ma:contentTypeDescription="Отправка изображения или фотографии." ma:contentTypeScope="" ma:versionID="c3af70f67ce1d0028b9575c0bbb707c3">
  <xsd:schema xmlns:xsd="http://www.w3.org/2001/XMLSchema" xmlns:xs="http://www.w3.org/2001/XMLSchema" xmlns:p="http://schemas.microsoft.com/office/2006/metadata/properties" xmlns:ns1="http://schemas.microsoft.com/sharepoint/v3" xmlns:ns3="4a252ca3-5a62-4c1c-90a6-29f4710e47f8" targetNamespace="http://schemas.microsoft.com/office/2006/metadata/properties" ma:root="true" ma:fieldsID="e3e7f97aa73504e00649923a8b0dd7b0" ns1:_="" ns3:_="">
    <xsd:import namespace="http://schemas.microsoft.com/sharepoint/v3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PreviewExists" minOccurs="0"/>
                <xsd:element ref="ns1:AlternateThumbnailUrl" minOccurs="0"/>
                <xsd:element ref="ns1:ThumbnailExis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PreviewExists" ma:index="23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4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umbnailExists" ma:index="25" nillable="true" ma:displayName="Эскиз существует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BD4EA-CBB7-4553-8096-5AA1DEDF32BB}"/>
</file>

<file path=customXml/itemProps2.xml><?xml version="1.0" encoding="utf-8"?>
<ds:datastoreItem xmlns:ds="http://schemas.openxmlformats.org/officeDocument/2006/customXml" ds:itemID="{FED58E1A-F7BA-40BD-B6DC-C3B6E08E36D4}"/>
</file>

<file path=customXml/itemProps3.xml><?xml version="1.0" encoding="utf-8"?>
<ds:datastoreItem xmlns:ds="http://schemas.openxmlformats.org/officeDocument/2006/customXml" ds:itemID="{32DA484F-70CD-4597-A52D-AC5533C720FB}"/>
</file>

<file path=customXml/itemProps4.xml><?xml version="1.0" encoding="utf-8"?>
<ds:datastoreItem xmlns:ds="http://schemas.openxmlformats.org/officeDocument/2006/customXml" ds:itemID="{6ED96E00-3F16-4385-A1FE-686ABA57A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8</cp:revision>
  <cp:lastPrinted>2021-04-15T11:44:00Z</cp:lastPrinted>
  <dcterms:created xsi:type="dcterms:W3CDTF">2021-04-13T07:54:00Z</dcterms:created>
  <dcterms:modified xsi:type="dcterms:W3CDTF">2021-04-16T07:46:00Z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0x01010200BB19842BBEAD094EB09C779953F352DF</vt:lpwstr>
  </property>
</Properties>
</file>