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6DA" w:rsidRPr="00EE76DA" w:rsidRDefault="00EE76DA" w:rsidP="00EE76DA">
      <w:pPr>
        <w:shd w:val="clear" w:color="auto" w:fill="FFFFFF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EE76DA">
        <w:rPr>
          <w:rFonts w:ascii="Arial" w:hAnsi="Arial" w:cs="Arial"/>
          <w:b/>
          <w:color w:val="000000"/>
          <w:sz w:val="32"/>
          <w:szCs w:val="32"/>
        </w:rPr>
        <w:t>Зачётная работа.</w:t>
      </w:r>
    </w:p>
    <w:p w:rsidR="00973061" w:rsidRPr="00973061" w:rsidRDefault="00973061" w:rsidP="00973061">
      <w:pPr>
        <w:pStyle w:val="a3"/>
        <w:numPr>
          <w:ilvl w:val="0"/>
          <w:numId w:val="1"/>
        </w:numPr>
        <w:shd w:val="clear" w:color="auto" w:fill="FFFFFF"/>
        <w:rPr>
          <w:rFonts w:ascii="Arial" w:hAnsi="Arial" w:cs="Arial"/>
          <w:i/>
          <w:color w:val="000000"/>
          <w:sz w:val="28"/>
          <w:szCs w:val="28"/>
        </w:rPr>
      </w:pPr>
      <w:r w:rsidRPr="00973061">
        <w:rPr>
          <w:rFonts w:ascii="Arial" w:hAnsi="Arial" w:cs="Arial"/>
          <w:i/>
          <w:color w:val="000000"/>
          <w:sz w:val="28"/>
          <w:szCs w:val="28"/>
        </w:rPr>
        <w:t xml:space="preserve">Исправляем речевые ошибки. </w:t>
      </w:r>
    </w:p>
    <w:p w:rsidR="00973061" w:rsidRPr="00973061" w:rsidRDefault="00973061" w:rsidP="00973061">
      <w:pPr>
        <w:pStyle w:val="a3"/>
        <w:shd w:val="clear" w:color="auto" w:fill="FFFFFF"/>
        <w:ind w:left="720"/>
        <w:rPr>
          <w:rFonts w:ascii="Arial" w:hAnsi="Arial" w:cs="Arial"/>
          <w:color w:val="000000"/>
        </w:rPr>
      </w:pPr>
      <w:r w:rsidRPr="00973061">
        <w:rPr>
          <w:rFonts w:ascii="Arial" w:hAnsi="Arial" w:cs="Arial"/>
          <w:color w:val="000000"/>
        </w:rPr>
        <w:t>Запишите исправленные варианты.</w:t>
      </w:r>
    </w:p>
    <w:p w:rsidR="00973061" w:rsidRDefault="00973061" w:rsidP="00973061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</w:t>
      </w:r>
      <w:r>
        <w:rPr>
          <w:rFonts w:ascii="Arial" w:hAnsi="Arial" w:cs="Arial"/>
          <w:color w:val="000000"/>
          <w:sz w:val="20"/>
          <w:szCs w:val="20"/>
        </w:rPr>
        <w:t xml:space="preserve"> Эта модель демонстративная, она не продается.</w:t>
      </w:r>
    </w:p>
    <w:p w:rsidR="00973061" w:rsidRDefault="00973061" w:rsidP="00973061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Я занял соседу тысячу рублей до февраля.</w:t>
      </w:r>
    </w:p>
    <w:p w:rsidR="00973061" w:rsidRDefault="00973061" w:rsidP="00973061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 Мальчик ничего не отвечал, а только хлопал очами.</w:t>
      </w:r>
    </w:p>
    <w:p w:rsidR="00973061" w:rsidRDefault="00973061" w:rsidP="00973061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 Суд признал его виноватым в совершении преступления.</w:t>
      </w:r>
    </w:p>
    <w:p w:rsidR="00973061" w:rsidRDefault="00973061" w:rsidP="00973061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 Его отец был настоящим полиглотом: он мог подробно и обстоятельно ответить на вопрос из любой области знаний.</w:t>
      </w:r>
    </w:p>
    <w:p w:rsidR="00973061" w:rsidRDefault="00973061" w:rsidP="00973061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 Спасатели увидели, что в море утопает человек.</w:t>
      </w:r>
    </w:p>
    <w:p w:rsidR="00973061" w:rsidRDefault="00973061" w:rsidP="00973061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 Раненый князь Андрей упал ничком. Очнувшись, он увидел высокое, бесконечное небо.</w:t>
      </w:r>
    </w:p>
    <w:p w:rsidR="00973061" w:rsidRDefault="00973061" w:rsidP="00973061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8. Теща Катерины постоянно учила жизни домочадцев.</w:t>
      </w:r>
    </w:p>
    <w:p w:rsidR="00973061" w:rsidRDefault="00973061" w:rsidP="00973061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9. Наши товары импортируются во многие страны мира.</w:t>
      </w:r>
    </w:p>
    <w:p w:rsidR="00973061" w:rsidRDefault="00973061" w:rsidP="00973061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10. Я перешел на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более экономический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тариф.</w:t>
      </w:r>
    </w:p>
    <w:p w:rsidR="00973061" w:rsidRDefault="00973061" w:rsidP="00973061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 xml:space="preserve">. Разговор с этим человеком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играл важное значение</w:t>
      </w:r>
      <w:proofErr w:type="gram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973061" w:rsidRDefault="00973061" w:rsidP="00973061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2. Красивые портьеры украшали комнату.</w:t>
      </w:r>
    </w:p>
    <w:p w:rsidR="00973061" w:rsidRDefault="00973061" w:rsidP="00973061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 xml:space="preserve">3. Я хочу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поднять тост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за здоровье именинника.</w:t>
      </w:r>
    </w:p>
    <w:p w:rsidR="00973061" w:rsidRPr="00973061" w:rsidRDefault="00973061" w:rsidP="00973061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973061">
        <w:rPr>
          <w:rFonts w:ascii="Arial" w:hAnsi="Arial" w:cs="Arial"/>
          <w:color w:val="000000"/>
          <w:sz w:val="20"/>
          <w:szCs w:val="20"/>
        </w:rPr>
        <w:t>1</w:t>
      </w:r>
      <w:r w:rsidRPr="00973061">
        <w:rPr>
          <w:rFonts w:ascii="Arial" w:hAnsi="Arial" w:cs="Arial"/>
          <w:color w:val="000000"/>
          <w:sz w:val="20"/>
          <w:szCs w:val="20"/>
        </w:rPr>
        <w:t>4. Содержимое пакета нужно залить горячим кипятком.</w:t>
      </w:r>
    </w:p>
    <w:p w:rsidR="00973061" w:rsidRPr="00973061" w:rsidRDefault="00973061" w:rsidP="00973061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973061">
        <w:rPr>
          <w:rFonts w:ascii="Arial" w:hAnsi="Arial" w:cs="Arial"/>
          <w:color w:val="000000"/>
          <w:sz w:val="20"/>
          <w:szCs w:val="20"/>
        </w:rPr>
        <w:t>1</w:t>
      </w:r>
      <w:r w:rsidRPr="00973061">
        <w:rPr>
          <w:rFonts w:ascii="Arial" w:hAnsi="Arial" w:cs="Arial"/>
          <w:color w:val="000000"/>
          <w:sz w:val="20"/>
          <w:szCs w:val="20"/>
        </w:rPr>
        <w:t>5. Чтобы увеличить впечатление читателя, автор ведет повествование от первого лица.</w:t>
      </w:r>
    </w:p>
    <w:p w:rsidR="009D3C16" w:rsidRPr="00EE76DA" w:rsidRDefault="00973061">
      <w:pPr>
        <w:rPr>
          <w:i/>
          <w:sz w:val="32"/>
          <w:szCs w:val="32"/>
        </w:rPr>
      </w:pPr>
      <w:r w:rsidRPr="00EE76DA">
        <w:rPr>
          <w:i/>
          <w:sz w:val="32"/>
          <w:szCs w:val="32"/>
        </w:rPr>
        <w:t xml:space="preserve">        2.  Пишем сочинение.</w:t>
      </w:r>
    </w:p>
    <w:p w:rsidR="00973061" w:rsidRPr="00EE76DA" w:rsidRDefault="00973061">
      <w:pPr>
        <w:rPr>
          <w:sz w:val="28"/>
          <w:szCs w:val="28"/>
        </w:rPr>
      </w:pPr>
      <w:r w:rsidRPr="00EE76DA">
        <w:rPr>
          <w:sz w:val="28"/>
          <w:szCs w:val="28"/>
        </w:rPr>
        <w:t xml:space="preserve">Напишите небольшое сочинение - </w:t>
      </w:r>
      <w:r w:rsidRPr="00EE76DA">
        <w:rPr>
          <w:b/>
          <w:sz w:val="28"/>
          <w:szCs w:val="28"/>
        </w:rPr>
        <w:t>повествование</w:t>
      </w:r>
      <w:r w:rsidRPr="00EE76DA">
        <w:rPr>
          <w:sz w:val="28"/>
          <w:szCs w:val="28"/>
        </w:rPr>
        <w:t xml:space="preserve"> на тему </w:t>
      </w:r>
      <w:r w:rsidRPr="00EE76DA">
        <w:rPr>
          <w:b/>
          <w:sz w:val="28"/>
          <w:szCs w:val="28"/>
        </w:rPr>
        <w:t>«Школьные годы</w:t>
      </w:r>
      <w:r w:rsidRPr="00EE76DA">
        <w:rPr>
          <w:sz w:val="28"/>
          <w:szCs w:val="28"/>
        </w:rPr>
        <w:t xml:space="preserve"> </w:t>
      </w:r>
      <w:r w:rsidRPr="00EE76DA">
        <w:rPr>
          <w:b/>
          <w:sz w:val="28"/>
          <w:szCs w:val="28"/>
        </w:rPr>
        <w:t>чудесные…»</w:t>
      </w:r>
    </w:p>
    <w:p w:rsidR="00973061" w:rsidRPr="00EE76DA" w:rsidRDefault="00EE76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973061" w:rsidRPr="00EE76DA">
        <w:rPr>
          <w:sz w:val="28"/>
          <w:szCs w:val="28"/>
        </w:rPr>
        <w:t>или</w:t>
      </w:r>
    </w:p>
    <w:p w:rsidR="00973061" w:rsidRDefault="00973061">
      <w:pPr>
        <w:rPr>
          <w:b/>
          <w:sz w:val="28"/>
          <w:szCs w:val="28"/>
        </w:rPr>
      </w:pPr>
      <w:r w:rsidRPr="00EE76DA">
        <w:rPr>
          <w:sz w:val="28"/>
          <w:szCs w:val="28"/>
        </w:rPr>
        <w:t xml:space="preserve">небольшое сочинение – </w:t>
      </w:r>
      <w:r w:rsidRPr="00EE76DA">
        <w:rPr>
          <w:b/>
          <w:sz w:val="28"/>
          <w:szCs w:val="28"/>
        </w:rPr>
        <w:t>рассуждение</w:t>
      </w:r>
      <w:r w:rsidRPr="00EE76DA">
        <w:rPr>
          <w:sz w:val="28"/>
          <w:szCs w:val="28"/>
        </w:rPr>
        <w:t xml:space="preserve"> на тему </w:t>
      </w:r>
      <w:r w:rsidRPr="00EE76DA">
        <w:rPr>
          <w:b/>
          <w:sz w:val="28"/>
          <w:szCs w:val="28"/>
        </w:rPr>
        <w:t>«Чему учат в школе?»</w:t>
      </w:r>
    </w:p>
    <w:p w:rsidR="00EE76DA" w:rsidRDefault="00EE76DA">
      <w:pPr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Выполнение данного задания – зачёт по всему дистанционному курсу «Речевые ошибки и их предупреждение».</w:t>
      </w:r>
    </w:p>
    <w:p w:rsidR="00EE76DA" w:rsidRPr="00EE76DA" w:rsidRDefault="00EE76DA" w:rsidP="00EE76DA">
      <w:pPr>
        <w:jc w:val="center"/>
        <w:rPr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Всем СПАСИБО за работу.</w:t>
      </w:r>
      <w:bookmarkStart w:id="0" w:name="_GoBack"/>
      <w:bookmarkEnd w:id="0"/>
    </w:p>
    <w:p w:rsidR="00973061" w:rsidRDefault="00EE76DA" w:rsidP="00973061">
      <w:pPr>
        <w:pStyle w:val="a4"/>
      </w:pPr>
      <w:r>
        <w:t xml:space="preserve"> </w:t>
      </w:r>
    </w:p>
    <w:sectPr w:rsidR="00973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366A1"/>
    <w:multiLevelType w:val="hybridMultilevel"/>
    <w:tmpl w:val="89560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061"/>
    <w:rsid w:val="00973061"/>
    <w:rsid w:val="009D3C16"/>
    <w:rsid w:val="00EE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3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3061"/>
  </w:style>
  <w:style w:type="paragraph" w:styleId="a4">
    <w:name w:val="List Paragraph"/>
    <w:basedOn w:val="a"/>
    <w:uiPriority w:val="34"/>
    <w:qFormat/>
    <w:rsid w:val="009730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3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3061"/>
  </w:style>
  <w:style w:type="paragraph" w:styleId="a4">
    <w:name w:val="List Paragraph"/>
    <w:basedOn w:val="a"/>
    <w:uiPriority w:val="34"/>
    <w:qFormat/>
    <w:rsid w:val="00973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7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UX25FU4DC2SS-906-46</_dlc_DocId>
    <_dlc_DocIdUrl xmlns="abdb83d0-779d-445a-a542-78c4e7e32ea9">
      <Url>http://www.eduportal44.ru/soligalich/shablon/dist/_layouts/15/DocIdRedir.aspx?ID=UX25FU4DC2SS-906-46</Url>
      <Description>UX25FU4DC2SS-906-46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09B1FDF851DA44BA765930AC3F9D9FD" ma:contentTypeVersion="0" ma:contentTypeDescription="Создание документа." ma:contentTypeScope="" ma:versionID="cb764c6e9b4c52200e8124ac305bea3a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9373a8871781f6ded44170290ae094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832BB8C-4B57-4DFE-BE2F-EE9383F84D4F}"/>
</file>

<file path=customXml/itemProps2.xml><?xml version="1.0" encoding="utf-8"?>
<ds:datastoreItem xmlns:ds="http://schemas.openxmlformats.org/officeDocument/2006/customXml" ds:itemID="{A447827A-0654-47C9-8DC8-E7A7838575F8}"/>
</file>

<file path=customXml/itemProps3.xml><?xml version="1.0" encoding="utf-8"?>
<ds:datastoreItem xmlns:ds="http://schemas.openxmlformats.org/officeDocument/2006/customXml" ds:itemID="{30B7DE51-6458-40A8-A191-83AA45472975}"/>
</file>

<file path=customXml/itemProps4.xml><?xml version="1.0" encoding="utf-8"?>
<ds:datastoreItem xmlns:ds="http://schemas.openxmlformats.org/officeDocument/2006/customXml" ds:itemID="{E4C5F35E-BAE0-4CC9-A075-1DA5C7EB17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pc-1</cp:lastModifiedBy>
  <cp:revision>2</cp:revision>
  <dcterms:created xsi:type="dcterms:W3CDTF">2015-05-04T18:03:00Z</dcterms:created>
  <dcterms:modified xsi:type="dcterms:W3CDTF">2015-05-04T18:21:00Z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0x010100909B1FDF851DA44BA765930AC3F9D9FD</vt:lpwstr>
  </property>
  <property fmtid="{D5CDD505-2E9C-101B-9397-08002B2CF9AE}" pid="3" name="_dlc_DocIdItemGuid">
    <vt:lpwstr>d2f2ad50-058f-4167-9cdf-71e73d5a5c77</vt:lpwstr>
  </property>
</Properties>
</file>