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483" w:rsidRPr="002104A4" w:rsidRDefault="006C1483" w:rsidP="0061224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</w:rPr>
      </w:pPr>
      <w:r w:rsidRPr="002104A4">
        <w:rPr>
          <w:b/>
          <w:bCs/>
          <w:color w:val="000000"/>
        </w:rPr>
        <w:t>Протокол</w:t>
      </w:r>
      <w:r>
        <w:rPr>
          <w:b/>
          <w:bCs/>
          <w:color w:val="000000"/>
        </w:rPr>
        <w:t xml:space="preserve"> №1</w:t>
      </w:r>
    </w:p>
    <w:p w:rsidR="00FD3F41" w:rsidRDefault="006C1483" w:rsidP="0061224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color w:val="000000"/>
          <w:shd w:val="clear" w:color="auto" w:fill="FFFFFF"/>
        </w:rPr>
      </w:pPr>
      <w:r w:rsidRPr="002104A4">
        <w:rPr>
          <w:color w:val="000000"/>
          <w:shd w:val="clear" w:color="auto" w:fill="FFFFFF"/>
        </w:rPr>
        <w:t>Районного методического</w:t>
      </w:r>
      <w:r>
        <w:rPr>
          <w:color w:val="000000"/>
          <w:shd w:val="clear" w:color="auto" w:fill="FFFFFF"/>
        </w:rPr>
        <w:t xml:space="preserve">  </w:t>
      </w:r>
      <w:r w:rsidRPr="002104A4">
        <w:rPr>
          <w:color w:val="000000"/>
          <w:shd w:val="clear" w:color="auto" w:fill="FFFFFF"/>
        </w:rPr>
        <w:t>объединения</w:t>
      </w:r>
      <w:r>
        <w:rPr>
          <w:color w:val="000000"/>
          <w:shd w:val="clear" w:color="auto" w:fill="FFFFFF"/>
        </w:rPr>
        <w:t xml:space="preserve"> </w:t>
      </w:r>
      <w:r w:rsidRPr="002104A4">
        <w:rPr>
          <w:color w:val="000000"/>
          <w:shd w:val="clear" w:color="auto" w:fill="FFFFFF"/>
        </w:rPr>
        <w:t xml:space="preserve">для воспитателей ДОУ, </w:t>
      </w:r>
    </w:p>
    <w:p w:rsidR="006C1483" w:rsidRPr="002104A4" w:rsidRDefault="006C1483" w:rsidP="0061224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color w:val="000000"/>
          <w:shd w:val="clear" w:color="auto" w:fill="FFFFFF"/>
        </w:rPr>
      </w:pPr>
      <w:proofErr w:type="gramStart"/>
      <w:r w:rsidRPr="002104A4">
        <w:rPr>
          <w:color w:val="000000"/>
          <w:shd w:val="clear" w:color="auto" w:fill="FFFFFF"/>
        </w:rPr>
        <w:t>которое</w:t>
      </w:r>
      <w:proofErr w:type="gramEnd"/>
      <w:r w:rsidRPr="002104A4">
        <w:rPr>
          <w:color w:val="000000"/>
          <w:shd w:val="clear" w:color="auto" w:fill="FFFFFF"/>
        </w:rPr>
        <w:t xml:space="preserve"> проводилось в дистанционном формате в режиме </w:t>
      </w:r>
      <w:r w:rsidRPr="002104A4">
        <w:rPr>
          <w:color w:val="000000"/>
          <w:shd w:val="clear" w:color="auto" w:fill="FFFFFF"/>
          <w:lang w:val="en-US"/>
        </w:rPr>
        <w:t>off</w:t>
      </w:r>
      <w:r w:rsidRPr="002104A4">
        <w:rPr>
          <w:color w:val="000000"/>
          <w:shd w:val="clear" w:color="auto" w:fill="FFFFFF"/>
        </w:rPr>
        <w:t>-</w:t>
      </w:r>
      <w:r w:rsidRPr="002104A4">
        <w:rPr>
          <w:color w:val="000000"/>
          <w:shd w:val="clear" w:color="auto" w:fill="FFFFFF"/>
          <w:lang w:val="en-US"/>
        </w:rPr>
        <w:t>line</w:t>
      </w:r>
      <w:r w:rsidR="00FD3F41">
        <w:rPr>
          <w:color w:val="000000"/>
          <w:shd w:val="clear" w:color="auto" w:fill="FFFFFF"/>
        </w:rPr>
        <w:t>.</w:t>
      </w:r>
      <w:r w:rsidRPr="002104A4">
        <w:rPr>
          <w:color w:val="000000"/>
          <w:shd w:val="clear" w:color="auto" w:fill="FFFFFF"/>
        </w:rPr>
        <w:t xml:space="preserve">  </w:t>
      </w:r>
    </w:p>
    <w:p w:rsidR="006C1483" w:rsidRPr="002104A4" w:rsidRDefault="006C1483" w:rsidP="0061224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color w:val="000000"/>
        </w:rPr>
      </w:pPr>
    </w:p>
    <w:p w:rsidR="006C1483" w:rsidRPr="002104A4" w:rsidRDefault="006C1483" w:rsidP="00612248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2104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Дата проведения</w:t>
      </w:r>
      <w:r w:rsidRPr="002104A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:  </w:t>
      </w:r>
      <w:r w:rsidR="000C75A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17</w:t>
      </w:r>
      <w:r w:rsidRPr="002104A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C75A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сен</w:t>
      </w:r>
      <w:r w:rsidRPr="002104A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тября 2020г.</w:t>
      </w:r>
    </w:p>
    <w:p w:rsidR="000C75A7" w:rsidRPr="00FD3F41" w:rsidRDefault="006C1483" w:rsidP="00612248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04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Тема:  «</w:t>
      </w:r>
      <w:r w:rsidR="000C75A7" w:rsidRPr="00FD3F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Организационно-установочное МО воспитателей». </w:t>
      </w:r>
    </w:p>
    <w:p w:rsidR="00FD3F41" w:rsidRPr="00FD3F41" w:rsidRDefault="00FD3F41" w:rsidP="00612248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3F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Место проведения: интерактивная площадка в </w:t>
      </w:r>
      <w:proofErr w:type="spellStart"/>
      <w:r w:rsidRPr="00FD3F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мессенджере</w:t>
      </w:r>
      <w:proofErr w:type="spellEnd"/>
      <w:r w:rsidRPr="00FD3F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D3F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Whats</w:t>
      </w:r>
      <w:proofErr w:type="spellEnd"/>
      <w:r w:rsidRPr="00FD3F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App.</w:t>
      </w:r>
    </w:p>
    <w:p w:rsidR="006C1483" w:rsidRDefault="00FD3F41" w:rsidP="00612248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3F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Присутствовало: 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 </w:t>
      </w:r>
      <w:r w:rsidRPr="00FD3F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человек. </w:t>
      </w:r>
    </w:p>
    <w:p w:rsidR="00FD3F41" w:rsidRPr="00FD3F41" w:rsidRDefault="00FD3F41" w:rsidP="00612248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C1483" w:rsidRPr="00410E0A" w:rsidRDefault="006C1483" w:rsidP="00612248">
      <w:pPr>
        <w:pStyle w:val="Default"/>
        <w:ind w:firstLine="567"/>
        <w:contextualSpacing/>
        <w:rPr>
          <w:rFonts w:eastAsia="Times New Roman"/>
          <w:shd w:val="clear" w:color="auto" w:fill="FFFFFF"/>
        </w:rPr>
      </w:pPr>
      <w:r w:rsidRPr="00410E0A">
        <w:rPr>
          <w:rFonts w:eastAsia="Times New Roman"/>
          <w:shd w:val="clear" w:color="auto" w:fill="FFFFFF"/>
        </w:rPr>
        <w:t xml:space="preserve">Цель: совершенствование качества дошкольного образования через повышение профессионального мастерства педагогов в рамках реализации ФГОС </w:t>
      </w:r>
      <w:proofErr w:type="gramStart"/>
      <w:r w:rsidRPr="00410E0A">
        <w:rPr>
          <w:rFonts w:eastAsia="Times New Roman"/>
          <w:shd w:val="clear" w:color="auto" w:fill="FFFFFF"/>
        </w:rPr>
        <w:t>ДО</w:t>
      </w:r>
      <w:proofErr w:type="gramEnd"/>
      <w:r w:rsidRPr="00410E0A">
        <w:rPr>
          <w:rFonts w:eastAsia="Times New Roman"/>
          <w:shd w:val="clear" w:color="auto" w:fill="FFFFFF"/>
        </w:rPr>
        <w:t xml:space="preserve">. </w:t>
      </w:r>
    </w:p>
    <w:p w:rsidR="00410E0A" w:rsidRDefault="00410E0A" w:rsidP="00612248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C1483" w:rsidRPr="00410E0A" w:rsidRDefault="00FD3F41" w:rsidP="00612248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04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План проведения: </w:t>
      </w:r>
    </w:p>
    <w:p w:rsidR="006C1483" w:rsidRPr="00410E0A" w:rsidRDefault="006C1483" w:rsidP="00612248">
      <w:pPr>
        <w:pStyle w:val="Default"/>
        <w:ind w:firstLine="567"/>
        <w:contextualSpacing/>
        <w:rPr>
          <w:rFonts w:eastAsia="Times New Roman"/>
          <w:shd w:val="clear" w:color="auto" w:fill="FFFFFF"/>
        </w:rPr>
      </w:pPr>
      <w:r w:rsidRPr="00410E0A">
        <w:rPr>
          <w:rFonts w:eastAsia="Times New Roman"/>
          <w:shd w:val="clear" w:color="auto" w:fill="FFFFFF"/>
        </w:rPr>
        <w:t>1.</w:t>
      </w:r>
      <w:r w:rsidR="00410E0A" w:rsidRPr="00410E0A">
        <w:rPr>
          <w:rFonts w:eastAsia="Times New Roman"/>
          <w:shd w:val="clear" w:color="auto" w:fill="FFFFFF"/>
        </w:rPr>
        <w:t xml:space="preserve"> </w:t>
      </w:r>
      <w:r w:rsidRPr="00410E0A">
        <w:rPr>
          <w:rFonts w:eastAsia="Times New Roman"/>
          <w:shd w:val="clear" w:color="auto" w:fill="FFFFFF"/>
        </w:rPr>
        <w:t>Анализ работы РМО за 2019-2020 учебный год</w:t>
      </w:r>
      <w:proofErr w:type="gramStart"/>
      <w:r w:rsidRPr="00410E0A">
        <w:rPr>
          <w:rFonts w:eastAsia="Times New Roman"/>
          <w:shd w:val="clear" w:color="auto" w:fill="FFFFFF"/>
        </w:rPr>
        <w:t>.</w:t>
      </w:r>
      <w:proofErr w:type="gramEnd"/>
      <w:r w:rsidRPr="00410E0A">
        <w:rPr>
          <w:rFonts w:eastAsia="Times New Roman"/>
          <w:shd w:val="clear" w:color="auto" w:fill="FFFFFF"/>
        </w:rPr>
        <w:t xml:space="preserve"> </w:t>
      </w:r>
      <w:r w:rsidR="00282777">
        <w:rPr>
          <w:rFonts w:eastAsia="Times New Roman"/>
          <w:shd w:val="clear" w:color="auto" w:fill="FFFFFF"/>
        </w:rPr>
        <w:t xml:space="preserve">(Руководитель </w:t>
      </w:r>
      <w:r w:rsidR="00282777" w:rsidRPr="002104A4">
        <w:rPr>
          <w:shd w:val="clear" w:color="auto" w:fill="FFFFFF"/>
        </w:rPr>
        <w:t xml:space="preserve"> РМО</w:t>
      </w:r>
      <w:r w:rsidR="00282777">
        <w:rPr>
          <w:shd w:val="clear" w:color="auto" w:fill="FFFFFF"/>
        </w:rPr>
        <w:t xml:space="preserve">  </w:t>
      </w:r>
      <w:proofErr w:type="spellStart"/>
      <w:r w:rsidR="00282777">
        <w:rPr>
          <w:shd w:val="clear" w:color="auto" w:fill="FFFFFF"/>
        </w:rPr>
        <w:t>Моденова</w:t>
      </w:r>
      <w:proofErr w:type="spellEnd"/>
      <w:r w:rsidR="00282777">
        <w:rPr>
          <w:shd w:val="clear" w:color="auto" w:fill="FFFFFF"/>
        </w:rPr>
        <w:t xml:space="preserve"> А.В.)</w:t>
      </w:r>
    </w:p>
    <w:p w:rsidR="00410E0A" w:rsidRPr="00410E0A" w:rsidRDefault="00FD3F41" w:rsidP="00612248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0E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6C1483" w:rsidRPr="00410E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410E0A" w:rsidRPr="00410E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Знакомство с планом районной методической  работы  на 2020 – 2021 у. г.</w:t>
      </w:r>
      <w:r w:rsidR="002827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282777" w:rsidRPr="002827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(Рук</w:t>
      </w:r>
      <w:r w:rsidR="002827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оводитель </w:t>
      </w:r>
      <w:r w:rsidR="00282777" w:rsidRPr="002827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РМО </w:t>
      </w:r>
      <w:proofErr w:type="spellStart"/>
      <w:r w:rsidR="00282777" w:rsidRPr="002827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Моденова</w:t>
      </w:r>
      <w:proofErr w:type="spellEnd"/>
      <w:r w:rsidR="00282777" w:rsidRPr="002827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А.В.)</w:t>
      </w:r>
    </w:p>
    <w:p w:rsidR="006C1483" w:rsidRPr="008E5E48" w:rsidRDefault="00410E0A" w:rsidP="00612248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10E0A">
        <w:rPr>
          <w:rFonts w:eastAsia="Times New Roman"/>
          <w:shd w:val="clear" w:color="auto" w:fill="FFFFFF"/>
        </w:rPr>
        <w:t>3</w:t>
      </w:r>
      <w:r w:rsidR="006C1483" w:rsidRPr="0041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="00827B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C1483" w:rsidRPr="0041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Утверждение графика открытых мероприятий воспитателей ДОУ, </w:t>
      </w:r>
      <w:r w:rsidRPr="008E5E4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исходя из обобщенных опытов работы  педагогов и </w:t>
      </w:r>
      <w:r w:rsidR="006C1483" w:rsidRPr="0041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тем </w:t>
      </w:r>
      <w:r w:rsidRPr="008E5E4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по </w:t>
      </w:r>
      <w:r w:rsidR="006C1483" w:rsidRPr="0041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самообразовани</w:t>
      </w:r>
      <w:r w:rsidRPr="008E5E4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ю</w:t>
      </w:r>
      <w:r w:rsidR="006C1483" w:rsidRPr="0041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827BE3" w:rsidRPr="008E5E4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</w:t>
      </w:r>
      <w:r w:rsidR="00F21F9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Заместитель </w:t>
      </w:r>
      <w:proofErr w:type="gramStart"/>
      <w:r w:rsidR="00F21F9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заведующего отдела</w:t>
      </w:r>
      <w:proofErr w:type="gramEnd"/>
      <w:r w:rsidR="00F21F9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образования Викторова Е.Е.</w:t>
      </w:r>
      <w:r w:rsidR="00827BE3" w:rsidRPr="008E5E4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</w:t>
      </w:r>
    </w:p>
    <w:p w:rsidR="00410E0A" w:rsidRPr="00410E0A" w:rsidRDefault="00410E0A" w:rsidP="00612248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5E4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4. ОБЗОР  ИЗМЕНЕНИЙ ФЕДЕРАЛЬНОГО ЗАКОНА от 29.12.2012 N 273</w:t>
      </w:r>
      <w:r w:rsidRPr="00410E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-ФЗ "ОБ ОБРАЗОВАНИИ В РОССИЙСКОЙ ФЕДЕРАЦИИ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2827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(Выложен на сайте РМК для самостоятельного изучения)</w:t>
      </w:r>
    </w:p>
    <w:p w:rsidR="00410E0A" w:rsidRPr="00282777" w:rsidRDefault="00410E0A" w:rsidP="00612248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827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 ФЗ РФ о внесении изменений  в ФЗ «Об образовании в  РФ» по вопросам  воспитания обучающихся»</w:t>
      </w:r>
      <w:r w:rsidR="00827B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82777" w:rsidRPr="002827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827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(Выложен на сайте РМК для самостоятельного изучения)</w:t>
      </w:r>
    </w:p>
    <w:p w:rsidR="006C1483" w:rsidRPr="00410E0A" w:rsidRDefault="00410E0A" w:rsidP="00612248">
      <w:pPr>
        <w:pStyle w:val="Default"/>
        <w:ind w:firstLine="567"/>
        <w:contextualSpacing/>
        <w:rPr>
          <w:rFonts w:eastAsia="Times New Roman"/>
          <w:shd w:val="clear" w:color="auto" w:fill="FFFFFF"/>
        </w:rPr>
      </w:pPr>
      <w:r w:rsidRPr="00410E0A">
        <w:rPr>
          <w:rFonts w:eastAsia="Times New Roman"/>
          <w:shd w:val="clear" w:color="auto" w:fill="FFFFFF"/>
        </w:rPr>
        <w:t>6</w:t>
      </w:r>
      <w:r w:rsidR="006C1483" w:rsidRPr="00410E0A">
        <w:rPr>
          <w:rFonts w:eastAsia="Times New Roman"/>
          <w:shd w:val="clear" w:color="auto" w:fill="FFFFFF"/>
        </w:rPr>
        <w:t>.</w:t>
      </w:r>
      <w:r w:rsidR="00827BE3">
        <w:rPr>
          <w:rFonts w:eastAsia="Times New Roman"/>
          <w:shd w:val="clear" w:color="auto" w:fill="FFFFFF"/>
        </w:rPr>
        <w:t xml:space="preserve"> </w:t>
      </w:r>
      <w:r w:rsidR="006C1483" w:rsidRPr="00410E0A">
        <w:rPr>
          <w:rFonts w:eastAsia="Times New Roman"/>
          <w:shd w:val="clear" w:color="auto" w:fill="FFFFFF"/>
        </w:rPr>
        <w:t xml:space="preserve">Решение заседания РМО. </w:t>
      </w:r>
    </w:p>
    <w:p w:rsidR="00410E0A" w:rsidRPr="00282777" w:rsidRDefault="00410E0A" w:rsidP="00612248">
      <w:pPr>
        <w:pStyle w:val="Default"/>
        <w:ind w:firstLine="567"/>
        <w:contextualSpacing/>
        <w:rPr>
          <w:rFonts w:eastAsia="Times New Roman"/>
          <w:shd w:val="clear" w:color="auto" w:fill="FFFFFF"/>
        </w:rPr>
      </w:pPr>
    </w:p>
    <w:p w:rsidR="006C1483" w:rsidRPr="006C1483" w:rsidRDefault="000120C6" w:rsidP="00612248">
      <w:pPr>
        <w:pStyle w:val="Default"/>
        <w:ind w:firstLine="567"/>
        <w:contextualSpacing/>
      </w:pPr>
      <w:r>
        <w:rPr>
          <w:i/>
          <w:iCs/>
        </w:rPr>
        <w:t>П</w:t>
      </w:r>
      <w:r w:rsidR="006C1483" w:rsidRPr="006C1483">
        <w:rPr>
          <w:i/>
          <w:iCs/>
        </w:rPr>
        <w:t>ерв</w:t>
      </w:r>
      <w:r>
        <w:rPr>
          <w:i/>
          <w:iCs/>
        </w:rPr>
        <w:t xml:space="preserve">ым </w:t>
      </w:r>
      <w:r w:rsidR="006C1483" w:rsidRPr="006C1483">
        <w:rPr>
          <w:i/>
          <w:iCs/>
        </w:rPr>
        <w:t xml:space="preserve"> </w:t>
      </w:r>
      <w:r>
        <w:rPr>
          <w:i/>
          <w:iCs/>
        </w:rPr>
        <w:t xml:space="preserve">вопросом  </w:t>
      </w:r>
      <w:r w:rsidR="006C1483" w:rsidRPr="006C1483">
        <w:rPr>
          <w:i/>
          <w:iCs/>
        </w:rPr>
        <w:t xml:space="preserve"> </w:t>
      </w:r>
      <w:r w:rsidR="006C1483" w:rsidRPr="006C1483">
        <w:t xml:space="preserve">руководителем РМО воспитателей </w:t>
      </w:r>
      <w:proofErr w:type="spellStart"/>
      <w:r w:rsidR="008E5E48">
        <w:t>Моденовой</w:t>
      </w:r>
      <w:proofErr w:type="spellEnd"/>
      <w:r w:rsidR="008E5E48">
        <w:t xml:space="preserve"> А.В. </w:t>
      </w:r>
      <w:r w:rsidR="006C1483" w:rsidRPr="006C1483">
        <w:t xml:space="preserve">был представлен </w:t>
      </w:r>
      <w:r w:rsidR="008E5E48">
        <w:t xml:space="preserve">голосовой  </w:t>
      </w:r>
      <w:r w:rsidR="006C1483" w:rsidRPr="006C1483">
        <w:t xml:space="preserve">анализ выполнения плана работы РМО за предыдущий учебный год. Районное методическое объединение воспитателей ДОУ осуществляло свою работу в условиях обновления содержания педагогического образования, модернизации образования, главной целью которого является достижение нового качества общеобразовательной подготовки, исходя из основных задач, определенных приказами, рекомендациями, инструктивно-методическими письмами и приказами Министерства Образования и Науки. </w:t>
      </w:r>
    </w:p>
    <w:p w:rsidR="006C1483" w:rsidRPr="006C1483" w:rsidRDefault="006C1483" w:rsidP="00612248">
      <w:pPr>
        <w:pStyle w:val="Default"/>
        <w:ind w:firstLine="567"/>
        <w:contextualSpacing/>
      </w:pPr>
      <w:r w:rsidRPr="006C1483">
        <w:t xml:space="preserve">Работа районного методического объединения воспитателей была направлена на реализацию проблемы </w:t>
      </w:r>
      <w:r w:rsidR="00827BE3">
        <w:t xml:space="preserve"> </w:t>
      </w:r>
      <w:r w:rsidRPr="006C1483">
        <w:t xml:space="preserve">«Освоение современных образовательных технологий, способствующих повышению качества образовательного процесса», на использование продуктивных форм и методов организации учебного занятия, освоение альтернативных педагогических программ, знакомство с опытом работы коллег по внедрению современных педагогических технологий. </w:t>
      </w:r>
    </w:p>
    <w:p w:rsidR="00B34D6F" w:rsidRDefault="006C1483" w:rsidP="00612248">
      <w:pPr>
        <w:pStyle w:val="Default"/>
        <w:ind w:firstLine="567"/>
        <w:contextualSpacing/>
      </w:pPr>
      <w:r w:rsidRPr="006C1483">
        <w:t>В течение 201</w:t>
      </w:r>
      <w:r w:rsidR="00827BE3">
        <w:t>9</w:t>
      </w:r>
      <w:r w:rsidRPr="006C1483">
        <w:t>-20</w:t>
      </w:r>
      <w:r w:rsidR="00827BE3">
        <w:t>20</w:t>
      </w:r>
      <w:r w:rsidRPr="006C1483">
        <w:t xml:space="preserve"> учебного года было проведено </w:t>
      </w:r>
      <w:r w:rsidR="00827BE3">
        <w:t xml:space="preserve"> 2 семинара, 3</w:t>
      </w:r>
      <w:r w:rsidRPr="006C1483">
        <w:t xml:space="preserve"> заседания методического объединения </w:t>
      </w:r>
      <w:r w:rsidR="00827BE3">
        <w:t>и методическая неделя</w:t>
      </w:r>
      <w:r w:rsidR="00827BE3" w:rsidRPr="006C1483">
        <w:t xml:space="preserve"> </w:t>
      </w:r>
      <w:r w:rsidR="00827BE3">
        <w:t xml:space="preserve">для </w:t>
      </w:r>
      <w:r w:rsidRPr="006C1483">
        <w:t>воспитателей</w:t>
      </w:r>
      <w:r w:rsidR="00827BE3">
        <w:t xml:space="preserve">  и по 1</w:t>
      </w:r>
      <w:r w:rsidR="00B34D6F">
        <w:t>-</w:t>
      </w:r>
      <w:r w:rsidR="00827BE3">
        <w:t xml:space="preserve">му методическому объединению для </w:t>
      </w:r>
      <w:r w:rsidR="00827BE3" w:rsidRPr="00B34D6F">
        <w:t>инструкторов по физической культуре</w:t>
      </w:r>
      <w:r w:rsidR="00B34D6F" w:rsidRPr="00B34D6F">
        <w:t xml:space="preserve"> и музыкальных руководителей</w:t>
      </w:r>
      <w:r w:rsidR="00B34D6F">
        <w:t xml:space="preserve">.  </w:t>
      </w:r>
      <w:r w:rsidRPr="006C1483">
        <w:t xml:space="preserve">Деятельность </w:t>
      </w:r>
      <w:r w:rsidRPr="00B34D6F">
        <w:t xml:space="preserve">районного методического объединения </w:t>
      </w:r>
      <w:r w:rsidR="00B34D6F" w:rsidRPr="00B34D6F">
        <w:t>педагогов</w:t>
      </w:r>
      <w:r w:rsidR="00B34D6F">
        <w:t xml:space="preserve"> </w:t>
      </w:r>
      <w:r w:rsidRPr="006C1483">
        <w:t xml:space="preserve">строилась на основе </w:t>
      </w:r>
      <w:r w:rsidRPr="00B34D6F">
        <w:t xml:space="preserve">анализа </w:t>
      </w:r>
      <w:r w:rsidRPr="006C1483">
        <w:t xml:space="preserve">и имела практическую направленность. </w:t>
      </w:r>
      <w:r w:rsidR="00B34D6F">
        <w:t xml:space="preserve"> </w:t>
      </w:r>
      <w:r w:rsidRPr="006C1483">
        <w:t xml:space="preserve">Педагоги </w:t>
      </w:r>
      <w:r w:rsidR="00827BE3">
        <w:t xml:space="preserve"> </w:t>
      </w:r>
      <w:r w:rsidRPr="006C1483">
        <w:t>продемонстрировали открыты</w:t>
      </w:r>
      <w:r w:rsidR="00B34D6F">
        <w:t>е</w:t>
      </w:r>
      <w:r w:rsidRPr="006C1483">
        <w:t xml:space="preserve"> мероприятия с детьми дошкольного возраста</w:t>
      </w:r>
      <w:r w:rsidR="00B34D6F">
        <w:t>, презентации и сообщения из опыта работы, деловые игры для воспитателей и взаимодействие с родителями.</w:t>
      </w:r>
    </w:p>
    <w:p w:rsidR="006C1483" w:rsidRDefault="006C1483" w:rsidP="00612248">
      <w:pPr>
        <w:pStyle w:val="Default"/>
        <w:ind w:firstLine="567"/>
        <w:contextualSpacing/>
      </w:pPr>
      <w:r w:rsidRPr="006C1483">
        <w:t xml:space="preserve">Исходя из анализируемой информации, можно сделать следующие выводы: </w:t>
      </w:r>
      <w:r w:rsidR="008E5E48">
        <w:t>р</w:t>
      </w:r>
      <w:r w:rsidRPr="006C1483">
        <w:t xml:space="preserve">еализуя ФГОС, работа педагогов была направлена на создание комфортных условий для воспитания ребенка и на обеспечение у него мотивации к обучению, познанию и </w:t>
      </w:r>
      <w:r w:rsidRPr="006C1483">
        <w:lastRenderedPageBreak/>
        <w:t xml:space="preserve">творчеству. Педагоги в </w:t>
      </w:r>
      <w:r w:rsidR="008E5E48">
        <w:t xml:space="preserve">своих сообщениях </w:t>
      </w:r>
      <w:r w:rsidRPr="006C1483">
        <w:t xml:space="preserve"> и проведенных НО</w:t>
      </w:r>
      <w:r w:rsidR="008E5E48">
        <w:t>О</w:t>
      </w:r>
      <w:r w:rsidRPr="006C1483">
        <w:t xml:space="preserve">Д учитывали ФГОС, грамотно оформляли и анализировали образовательную деятельность. </w:t>
      </w:r>
    </w:p>
    <w:p w:rsidR="006C1483" w:rsidRPr="008E5E48" w:rsidRDefault="008E5E48" w:rsidP="00612248">
      <w:pPr>
        <w:spacing w:after="0" w:line="240" w:lineRule="auto"/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E5E48">
        <w:rPr>
          <w:rFonts w:ascii="Times New Roman" w:hAnsi="Times New Roman" w:cs="Times New Roman"/>
          <w:i/>
          <w:color w:val="000000"/>
          <w:sz w:val="24"/>
          <w:szCs w:val="24"/>
        </w:rPr>
        <w:t>Вторым  вопросом</w:t>
      </w:r>
      <w:r w:rsidRPr="008E5E48">
        <w:rPr>
          <w:rFonts w:ascii="Times New Roman" w:hAnsi="Times New Roman" w:cs="Times New Roman"/>
          <w:color w:val="000000"/>
          <w:sz w:val="24"/>
          <w:szCs w:val="24"/>
        </w:rPr>
        <w:t xml:space="preserve">  Руководител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Pr="008E5E48">
        <w:rPr>
          <w:rFonts w:ascii="Times New Roman" w:hAnsi="Times New Roman" w:cs="Times New Roman"/>
          <w:color w:val="000000"/>
          <w:sz w:val="24"/>
          <w:szCs w:val="24"/>
        </w:rPr>
        <w:t xml:space="preserve">  РМО </w:t>
      </w:r>
      <w:proofErr w:type="spellStart"/>
      <w:r w:rsidRPr="008E5E48">
        <w:rPr>
          <w:rFonts w:ascii="Times New Roman" w:hAnsi="Times New Roman" w:cs="Times New Roman"/>
          <w:color w:val="000000"/>
          <w:sz w:val="24"/>
          <w:szCs w:val="24"/>
        </w:rPr>
        <w:t>Моденов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5E48">
        <w:rPr>
          <w:rFonts w:ascii="Times New Roman" w:hAnsi="Times New Roman" w:cs="Times New Roman"/>
          <w:color w:val="000000"/>
          <w:sz w:val="24"/>
          <w:szCs w:val="24"/>
        </w:rPr>
        <w:t>А.В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E5E48">
        <w:rPr>
          <w:rFonts w:ascii="Times New Roman" w:hAnsi="Times New Roman" w:cs="Times New Roman"/>
          <w:color w:val="000000"/>
          <w:sz w:val="24"/>
          <w:szCs w:val="24"/>
        </w:rPr>
        <w:t xml:space="preserve"> был представлен план районной методической  работы  на 2020 – 2021 у. г.</w:t>
      </w:r>
      <w:r w:rsidR="006122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5E4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6C1483" w:rsidRPr="006C1483">
        <w:rPr>
          <w:rFonts w:ascii="Times New Roman" w:hAnsi="Times New Roman" w:cs="Times New Roman"/>
          <w:sz w:val="24"/>
          <w:szCs w:val="24"/>
        </w:rPr>
        <w:t xml:space="preserve">При составлении плана работы РМО воспитателей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1483" w:rsidRPr="006C1483">
        <w:rPr>
          <w:rFonts w:ascii="Times New Roman" w:hAnsi="Times New Roman" w:cs="Times New Roman"/>
          <w:sz w:val="24"/>
          <w:szCs w:val="24"/>
        </w:rPr>
        <w:t xml:space="preserve">были учтены результаты </w:t>
      </w:r>
      <w:r>
        <w:rPr>
          <w:rFonts w:ascii="Times New Roman" w:hAnsi="Times New Roman" w:cs="Times New Roman"/>
          <w:sz w:val="24"/>
          <w:szCs w:val="24"/>
        </w:rPr>
        <w:t xml:space="preserve">опроса </w:t>
      </w:r>
      <w:r w:rsidR="00612248">
        <w:rPr>
          <w:rFonts w:ascii="Times New Roman" w:hAnsi="Times New Roman" w:cs="Times New Roman"/>
          <w:sz w:val="24"/>
          <w:szCs w:val="24"/>
        </w:rPr>
        <w:t xml:space="preserve"> педагогов </w:t>
      </w:r>
      <w:r w:rsidR="006C1483" w:rsidRPr="006C1483">
        <w:rPr>
          <w:rFonts w:ascii="Times New Roman" w:hAnsi="Times New Roman" w:cs="Times New Roman"/>
          <w:sz w:val="24"/>
          <w:szCs w:val="24"/>
        </w:rPr>
        <w:t xml:space="preserve"> по совершенствованию педагогического процесса и улучшения качества обучения и воспитания детей, </w:t>
      </w:r>
      <w:r w:rsidR="00612248">
        <w:rPr>
          <w:rFonts w:ascii="Times New Roman" w:hAnsi="Times New Roman" w:cs="Times New Roman"/>
          <w:sz w:val="24"/>
          <w:szCs w:val="24"/>
        </w:rPr>
        <w:t>проведенного в апреле 2020 года.</w:t>
      </w:r>
    </w:p>
    <w:p w:rsidR="008E5E48" w:rsidRPr="000120C6" w:rsidRDefault="00612248" w:rsidP="000120C6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Третьи</w:t>
      </w:r>
      <w:r w:rsidR="008E5E48" w:rsidRPr="006C1483">
        <w:rPr>
          <w:rFonts w:ascii="Times New Roman" w:hAnsi="Times New Roman" w:cs="Times New Roman"/>
          <w:i/>
          <w:iCs/>
          <w:sz w:val="24"/>
          <w:szCs w:val="24"/>
        </w:rPr>
        <w:t>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E5E48" w:rsidRPr="006C1483">
        <w:rPr>
          <w:rFonts w:ascii="Times New Roman" w:hAnsi="Times New Roman" w:cs="Times New Roman"/>
          <w:i/>
          <w:iCs/>
          <w:sz w:val="24"/>
          <w:szCs w:val="24"/>
        </w:rPr>
        <w:t xml:space="preserve"> вопрос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ом  </w:t>
      </w:r>
      <w:r w:rsidRPr="0061224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было </w:t>
      </w:r>
      <w:r>
        <w:rPr>
          <w:i/>
          <w:iCs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</w:t>
      </w:r>
      <w:r w:rsidRPr="0041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тверждение графика открытых мероприятий воспитателей ДОУ, </w:t>
      </w:r>
      <w:r w:rsidRPr="008E5E4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исходя из обобщенных опытов работы  педагогов и </w:t>
      </w:r>
      <w:r w:rsidRPr="0041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тем </w:t>
      </w:r>
      <w:r w:rsidRPr="008E5E4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по </w:t>
      </w:r>
      <w:r w:rsidRPr="0041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самообразовани</w:t>
      </w:r>
      <w:r w:rsidRPr="008E5E4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который  зачитала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Моденова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А.В.</w:t>
      </w:r>
    </w:p>
    <w:p w:rsidR="000120C6" w:rsidRDefault="00612248" w:rsidP="000120C6">
      <w:pPr>
        <w:pStyle w:val="Default"/>
        <w:ind w:firstLine="567"/>
        <w:contextualSpacing/>
      </w:pPr>
      <w:r>
        <w:rPr>
          <w:i/>
          <w:iCs/>
        </w:rPr>
        <w:t>Ч</w:t>
      </w:r>
      <w:r w:rsidR="006C1483" w:rsidRPr="006C1483">
        <w:rPr>
          <w:i/>
          <w:iCs/>
        </w:rPr>
        <w:t>етверт</w:t>
      </w:r>
      <w:r>
        <w:rPr>
          <w:i/>
          <w:iCs/>
        </w:rPr>
        <w:t xml:space="preserve">ым  и </w:t>
      </w:r>
      <w:r w:rsidR="006C1483" w:rsidRPr="006C1483">
        <w:rPr>
          <w:i/>
          <w:iCs/>
        </w:rPr>
        <w:t xml:space="preserve"> </w:t>
      </w:r>
      <w:r>
        <w:rPr>
          <w:i/>
          <w:iCs/>
        </w:rPr>
        <w:t>пяты</w:t>
      </w:r>
      <w:r w:rsidR="000120C6">
        <w:rPr>
          <w:i/>
          <w:iCs/>
        </w:rPr>
        <w:t xml:space="preserve">м </w:t>
      </w:r>
      <w:r w:rsidR="006C1483" w:rsidRPr="006C1483">
        <w:rPr>
          <w:i/>
          <w:iCs/>
        </w:rPr>
        <w:t xml:space="preserve"> </w:t>
      </w:r>
      <w:r w:rsidR="000120C6">
        <w:rPr>
          <w:i/>
          <w:iCs/>
        </w:rPr>
        <w:t xml:space="preserve">вопросом   </w:t>
      </w:r>
      <w:r w:rsidR="000120C6" w:rsidRPr="000120C6">
        <w:t xml:space="preserve">педагогам </w:t>
      </w:r>
      <w:r w:rsidR="000120C6">
        <w:t xml:space="preserve">было сообщено, что </w:t>
      </w:r>
      <w:r w:rsidR="000120C6">
        <w:rPr>
          <w:rFonts w:eastAsia="Times New Roman"/>
          <w:shd w:val="clear" w:color="auto" w:fill="FFFFFF"/>
        </w:rPr>
        <w:t>на сайте РМК</w:t>
      </w:r>
      <w:r w:rsidR="000120C6" w:rsidRPr="000120C6">
        <w:rPr>
          <w:rFonts w:eastAsia="Times New Roman"/>
          <w:shd w:val="clear" w:color="auto" w:fill="FFFFFF"/>
        </w:rPr>
        <w:t xml:space="preserve"> </w:t>
      </w:r>
      <w:r w:rsidR="000120C6">
        <w:rPr>
          <w:rFonts w:eastAsia="Times New Roman"/>
          <w:shd w:val="clear" w:color="auto" w:fill="FFFFFF"/>
        </w:rPr>
        <w:t>для самостоятельного изучения</w:t>
      </w:r>
      <w:r w:rsidR="000120C6" w:rsidRPr="000120C6">
        <w:rPr>
          <w:rFonts w:eastAsia="Times New Roman"/>
          <w:shd w:val="clear" w:color="auto" w:fill="FFFFFF"/>
        </w:rPr>
        <w:t xml:space="preserve"> </w:t>
      </w:r>
      <w:r w:rsidR="000120C6">
        <w:rPr>
          <w:rFonts w:eastAsia="Times New Roman"/>
          <w:shd w:val="clear" w:color="auto" w:fill="FFFFFF"/>
        </w:rPr>
        <w:t xml:space="preserve"> выложены  два документа: </w:t>
      </w:r>
      <w:r w:rsidR="000120C6" w:rsidRPr="008E5E48">
        <w:rPr>
          <w:rFonts w:eastAsia="Times New Roman"/>
          <w:color w:val="auto"/>
          <w:shd w:val="clear" w:color="auto" w:fill="FFFFFF"/>
        </w:rPr>
        <w:t>ОБЗОР  ИЗМЕНЕНИЙ ФЕДЕРАЛЬНОГО ЗАКОНА от 29.12.2012 N 273</w:t>
      </w:r>
      <w:r w:rsidR="000120C6" w:rsidRPr="00410E0A">
        <w:rPr>
          <w:rFonts w:eastAsia="Times New Roman"/>
          <w:shd w:val="clear" w:color="auto" w:fill="FFFFFF"/>
        </w:rPr>
        <w:t>-ФЗ "ОБ ОБРАЗОВАНИИ В РОССИЙСКОЙ ФЕДЕРАЦИИ</w:t>
      </w:r>
      <w:r w:rsidR="000120C6">
        <w:rPr>
          <w:rFonts w:eastAsia="Times New Roman"/>
          <w:shd w:val="clear" w:color="auto" w:fill="FFFFFF"/>
        </w:rPr>
        <w:t xml:space="preserve">  и   </w:t>
      </w:r>
      <w:r w:rsidR="000120C6" w:rsidRPr="00282777">
        <w:rPr>
          <w:rFonts w:eastAsia="Times New Roman"/>
          <w:shd w:val="clear" w:color="auto" w:fill="FFFFFF"/>
        </w:rPr>
        <w:t>ФЗ РФ о внесении изменений  в ФЗ «Об образовании в  РФ» по вопросам  воспитания обучающихся»</w:t>
      </w:r>
      <w:r w:rsidR="000120C6">
        <w:rPr>
          <w:rFonts w:eastAsia="Times New Roman"/>
          <w:shd w:val="clear" w:color="auto" w:fill="FFFFFF"/>
        </w:rPr>
        <w:t>, что и требуется изучить.</w:t>
      </w:r>
    </w:p>
    <w:p w:rsidR="000120C6" w:rsidRPr="006C1483" w:rsidRDefault="000120C6" w:rsidP="001A45AF">
      <w:pPr>
        <w:pStyle w:val="Default"/>
        <w:ind w:firstLine="567"/>
        <w:contextualSpacing/>
      </w:pPr>
      <w:r>
        <w:rPr>
          <w:i/>
          <w:iCs/>
        </w:rPr>
        <w:t>Ш</w:t>
      </w:r>
      <w:r w:rsidR="006C1483" w:rsidRPr="006C1483">
        <w:rPr>
          <w:i/>
          <w:iCs/>
        </w:rPr>
        <w:t>ест</w:t>
      </w:r>
      <w:r>
        <w:rPr>
          <w:i/>
          <w:iCs/>
        </w:rPr>
        <w:t>ы</w:t>
      </w:r>
      <w:r w:rsidR="006C1483" w:rsidRPr="006C1483">
        <w:rPr>
          <w:i/>
          <w:iCs/>
        </w:rPr>
        <w:t>м</w:t>
      </w:r>
      <w:r>
        <w:rPr>
          <w:i/>
          <w:iCs/>
        </w:rPr>
        <w:t xml:space="preserve"> </w:t>
      </w:r>
      <w:r w:rsidR="006C1483" w:rsidRPr="006C1483">
        <w:rPr>
          <w:i/>
          <w:iCs/>
        </w:rPr>
        <w:t>вопрос</w:t>
      </w:r>
      <w:r>
        <w:rPr>
          <w:i/>
          <w:iCs/>
        </w:rPr>
        <w:t xml:space="preserve">ом </w:t>
      </w:r>
      <w:r w:rsidR="006C1483" w:rsidRPr="006C1483">
        <w:rPr>
          <w:i/>
          <w:iCs/>
        </w:rPr>
        <w:t xml:space="preserve"> </w:t>
      </w:r>
      <w:r>
        <w:t>было р</w:t>
      </w:r>
      <w:r w:rsidR="006C1483" w:rsidRPr="006C1483">
        <w:t xml:space="preserve">ешение заседания РМО: </w:t>
      </w:r>
    </w:p>
    <w:p w:rsidR="006C1483" w:rsidRPr="006C1483" w:rsidRDefault="006C1483" w:rsidP="00612248">
      <w:pPr>
        <w:pStyle w:val="Default"/>
        <w:ind w:firstLine="567"/>
        <w:contextualSpacing/>
      </w:pPr>
      <w:r w:rsidRPr="006C1483">
        <w:t xml:space="preserve">1. </w:t>
      </w:r>
      <w:r w:rsidR="000120C6">
        <w:rPr>
          <w:rFonts w:eastAsia="Times New Roman"/>
          <w:shd w:val="clear" w:color="auto" w:fill="FFFFFF"/>
        </w:rPr>
        <w:t>Р</w:t>
      </w:r>
      <w:r w:rsidR="000120C6" w:rsidRPr="00410E0A">
        <w:rPr>
          <w:rFonts w:eastAsia="Times New Roman"/>
          <w:shd w:val="clear" w:color="auto" w:fill="FFFFFF"/>
        </w:rPr>
        <w:t>абот</w:t>
      </w:r>
      <w:r w:rsidR="001A45AF">
        <w:rPr>
          <w:rFonts w:eastAsia="Times New Roman"/>
          <w:shd w:val="clear" w:color="auto" w:fill="FFFFFF"/>
        </w:rPr>
        <w:t>у</w:t>
      </w:r>
      <w:r w:rsidR="000120C6" w:rsidRPr="00410E0A">
        <w:rPr>
          <w:rFonts w:eastAsia="Times New Roman"/>
          <w:shd w:val="clear" w:color="auto" w:fill="FFFFFF"/>
        </w:rPr>
        <w:t xml:space="preserve"> РМО за 2019-2020 учебный год</w:t>
      </w:r>
      <w:r w:rsidR="000120C6">
        <w:t xml:space="preserve"> признать удовлетворительной.</w:t>
      </w:r>
    </w:p>
    <w:p w:rsidR="006C1483" w:rsidRPr="006C1483" w:rsidRDefault="006C1483" w:rsidP="00612248">
      <w:pPr>
        <w:pStyle w:val="Default"/>
        <w:ind w:firstLine="567"/>
        <w:contextualSpacing/>
      </w:pPr>
      <w:r w:rsidRPr="006C1483">
        <w:t>2. Утвердить план заседаний РМО на 20</w:t>
      </w:r>
      <w:r w:rsidR="000120C6">
        <w:t>20</w:t>
      </w:r>
      <w:r w:rsidRPr="006C1483">
        <w:t>-202</w:t>
      </w:r>
      <w:r w:rsidR="000120C6">
        <w:t>1</w:t>
      </w:r>
      <w:r w:rsidRPr="006C1483">
        <w:t xml:space="preserve"> учебный год. </w:t>
      </w:r>
    </w:p>
    <w:p w:rsidR="006C1483" w:rsidRPr="006C1483" w:rsidRDefault="006C1483" w:rsidP="00612248">
      <w:pPr>
        <w:pStyle w:val="Default"/>
        <w:ind w:firstLine="567"/>
        <w:contextualSpacing/>
      </w:pPr>
      <w:r w:rsidRPr="006C1483">
        <w:t xml:space="preserve">3. </w:t>
      </w:r>
      <w:r w:rsidR="000120C6" w:rsidRPr="006C1483">
        <w:t>Утвердить</w:t>
      </w:r>
      <w:r w:rsidRPr="006C1483">
        <w:t xml:space="preserve"> график открытых мероприятий воспитателей ДОУ</w:t>
      </w:r>
      <w:r w:rsidR="001A45AF">
        <w:t>.</w:t>
      </w:r>
    </w:p>
    <w:p w:rsidR="006C1483" w:rsidRPr="006C1483" w:rsidRDefault="006C1483" w:rsidP="00612248">
      <w:pPr>
        <w:pStyle w:val="Default"/>
        <w:ind w:firstLine="567"/>
        <w:contextualSpacing/>
      </w:pPr>
      <w:r w:rsidRPr="006C1483">
        <w:t xml:space="preserve">4. </w:t>
      </w:r>
      <w:r w:rsidR="001A45AF">
        <w:t>Изучить новые документы и применять их к сведению.</w:t>
      </w:r>
      <w:r w:rsidRPr="006C1483">
        <w:t xml:space="preserve"> </w:t>
      </w:r>
    </w:p>
    <w:p w:rsidR="000120C6" w:rsidRDefault="000120C6" w:rsidP="000120C6">
      <w:pPr>
        <w:pStyle w:val="a3"/>
        <w:shd w:val="clear" w:color="auto" w:fill="FFFFFF"/>
        <w:spacing w:before="0" w:beforeAutospacing="0" w:after="0" w:afterAutospacing="0"/>
        <w:ind w:left="720"/>
        <w:contextualSpacing/>
        <w:rPr>
          <w:color w:val="000000"/>
          <w:shd w:val="clear" w:color="auto" w:fill="FFFFFF"/>
        </w:rPr>
      </w:pPr>
    </w:p>
    <w:p w:rsidR="000120C6" w:rsidRPr="002104A4" w:rsidRDefault="000120C6" w:rsidP="001A45AF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Все </w:t>
      </w:r>
      <w:r w:rsidRPr="002104A4">
        <w:rPr>
          <w:color w:val="000000"/>
          <w:shd w:val="clear" w:color="auto" w:fill="FFFFFF"/>
        </w:rPr>
        <w:t>общение и обсуждение было организовано посредством переписки и голосов</w:t>
      </w:r>
      <w:r>
        <w:rPr>
          <w:color w:val="000000"/>
          <w:shd w:val="clear" w:color="auto" w:fill="FFFFFF"/>
        </w:rPr>
        <w:t>о</w:t>
      </w:r>
      <w:r w:rsidRPr="002104A4">
        <w:rPr>
          <w:color w:val="000000"/>
          <w:shd w:val="clear" w:color="auto" w:fill="FFFFFF"/>
        </w:rPr>
        <w:t>го чата.</w:t>
      </w:r>
    </w:p>
    <w:p w:rsidR="006C1483" w:rsidRPr="006C1483" w:rsidRDefault="006C1483" w:rsidP="00612248">
      <w:pPr>
        <w:pStyle w:val="Default"/>
        <w:ind w:firstLine="567"/>
        <w:contextualSpacing/>
      </w:pPr>
    </w:p>
    <w:p w:rsidR="001A45AF" w:rsidRPr="002104A4" w:rsidRDefault="001A45AF" w:rsidP="001A45AF">
      <w:pPr>
        <w:pStyle w:val="a3"/>
        <w:shd w:val="clear" w:color="auto" w:fill="FFFFFF"/>
        <w:spacing w:before="0" w:beforeAutospacing="0" w:after="0" w:afterAutospacing="0"/>
        <w:ind w:left="720"/>
        <w:contextualSpacing/>
        <w:jc w:val="right"/>
        <w:rPr>
          <w:color w:val="000000"/>
          <w:shd w:val="clear" w:color="auto" w:fill="FFFFFF"/>
        </w:rPr>
      </w:pPr>
      <w:r w:rsidRPr="002104A4">
        <w:rPr>
          <w:color w:val="000000"/>
          <w:shd w:val="clear" w:color="auto" w:fill="FFFFFF"/>
        </w:rPr>
        <w:t>Руководитель РМО: _________________/</w:t>
      </w:r>
      <w:proofErr w:type="spellStart"/>
      <w:r w:rsidRPr="002104A4">
        <w:rPr>
          <w:color w:val="000000"/>
          <w:shd w:val="clear" w:color="auto" w:fill="FFFFFF"/>
        </w:rPr>
        <w:t>Моденова</w:t>
      </w:r>
      <w:proofErr w:type="spellEnd"/>
      <w:r w:rsidRPr="002104A4">
        <w:rPr>
          <w:color w:val="000000"/>
          <w:shd w:val="clear" w:color="auto" w:fill="FFFFFF"/>
        </w:rPr>
        <w:t xml:space="preserve"> А.В. /</w:t>
      </w:r>
    </w:p>
    <w:p w:rsidR="00000000" w:rsidRPr="006C1483" w:rsidRDefault="00D0566A" w:rsidP="00612248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sectPr w:rsidR="00000000" w:rsidRPr="006C1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C1483"/>
    <w:rsid w:val="000120C6"/>
    <w:rsid w:val="00074F33"/>
    <w:rsid w:val="000B2963"/>
    <w:rsid w:val="000C75A7"/>
    <w:rsid w:val="001A45AF"/>
    <w:rsid w:val="0027302B"/>
    <w:rsid w:val="00282777"/>
    <w:rsid w:val="002E2CA8"/>
    <w:rsid w:val="003741D1"/>
    <w:rsid w:val="003C1B3A"/>
    <w:rsid w:val="003D1E5B"/>
    <w:rsid w:val="0040128C"/>
    <w:rsid w:val="00410E0A"/>
    <w:rsid w:val="00445780"/>
    <w:rsid w:val="00501877"/>
    <w:rsid w:val="00611FC5"/>
    <w:rsid w:val="00612248"/>
    <w:rsid w:val="006C1483"/>
    <w:rsid w:val="00736D7D"/>
    <w:rsid w:val="00756894"/>
    <w:rsid w:val="00827BE3"/>
    <w:rsid w:val="00892708"/>
    <w:rsid w:val="008B1144"/>
    <w:rsid w:val="008E5E48"/>
    <w:rsid w:val="008F6858"/>
    <w:rsid w:val="00986A1F"/>
    <w:rsid w:val="00AA0ADE"/>
    <w:rsid w:val="00AB6E85"/>
    <w:rsid w:val="00B0353A"/>
    <w:rsid w:val="00B34D6F"/>
    <w:rsid w:val="00C0053A"/>
    <w:rsid w:val="00C30DF7"/>
    <w:rsid w:val="00CF6AA4"/>
    <w:rsid w:val="00D72916"/>
    <w:rsid w:val="00F21F9B"/>
    <w:rsid w:val="00FD3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C14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6C1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410E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7QTD6YHHN6JS-81419915-605</_dlc_DocId>
    <_dlc_DocIdUrl xmlns="2e528b9c-c03d-45d3-a08f-6e77188430e0">
      <Url>http://www.eduportal44.ru/Sudislavl/rmk/_layouts/15/DocIdRedir.aspx?ID=7QTD6YHHN6JS-81419915-605</Url>
      <Description>7QTD6YHHN6JS-81419915-605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9692D395EE458F8B38EDC2373C5B" ma:contentTypeVersion="1" ma:contentTypeDescription="Создание документа." ma:contentTypeScope="" ma:versionID="5ca6433a14673110bc21ac2010394ee5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f32d71848ae61b4cdf37178bb4c2de30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D462CA-39BB-4DC6-9EDB-9B2DD1474063}"/>
</file>

<file path=customXml/itemProps2.xml><?xml version="1.0" encoding="utf-8"?>
<ds:datastoreItem xmlns:ds="http://schemas.openxmlformats.org/officeDocument/2006/customXml" ds:itemID="{F63FE96E-A345-45C1-A21C-CF4D2448A576}"/>
</file>

<file path=customXml/itemProps3.xml><?xml version="1.0" encoding="utf-8"?>
<ds:datastoreItem xmlns:ds="http://schemas.openxmlformats.org/officeDocument/2006/customXml" ds:itemID="{0D43DC42-67C8-4C4E-9F39-413E671B8FFA}"/>
</file>

<file path=customXml/itemProps4.xml><?xml version="1.0" encoding="utf-8"?>
<ds:datastoreItem xmlns:ds="http://schemas.openxmlformats.org/officeDocument/2006/customXml" ds:itemID="{E8E81076-3F57-4C78-AF18-D4F22FBF51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</dc:creator>
  <cp:lastModifiedBy>Алевтина</cp:lastModifiedBy>
  <cp:revision>2</cp:revision>
  <dcterms:created xsi:type="dcterms:W3CDTF">2021-01-10T19:21:00Z</dcterms:created>
  <dcterms:modified xsi:type="dcterms:W3CDTF">2021-01-10T19:21:00Z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0x010100BAA39692D395EE458F8B38EDC2373C5B</vt:lpwstr>
  </property>
  <property fmtid="{D5CDD505-2E9C-101B-9397-08002B2CF9AE}" pid="3" name="_dlc_DocIdItemGuid">
    <vt:lpwstr>1204047f-7e27-45bf-918e-31cfe61bc828</vt:lpwstr>
  </property>
</Properties>
</file>