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FA2" w:rsidRDefault="00F14FA2" w:rsidP="00F14FA2">
      <w:pPr>
        <w:jc w:val="center"/>
        <w:rPr>
          <w:rFonts w:ascii="Times New Roman" w:hAnsi="Times New Roman" w:cs="Times New Roman"/>
          <w:b/>
          <w:sz w:val="28"/>
        </w:rPr>
      </w:pPr>
      <w:r w:rsidRPr="00AC59E8">
        <w:rPr>
          <w:rFonts w:ascii="Times New Roman" w:hAnsi="Times New Roman" w:cs="Times New Roman"/>
          <w:b/>
          <w:sz w:val="28"/>
        </w:rPr>
        <w:t>КОНСПЕКТ ЗАНЯТИЯ</w:t>
      </w:r>
    </w:p>
    <w:p w:rsidR="00F14FA2" w:rsidRPr="00AC59E8" w:rsidRDefault="00F14FA2" w:rsidP="00F14FA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в старшей группе</w:t>
      </w:r>
    </w:p>
    <w:p w:rsidR="00F14FA2" w:rsidRDefault="00F14FA2" w:rsidP="00F14FA2">
      <w:pPr>
        <w:jc w:val="center"/>
        <w:rPr>
          <w:rFonts w:ascii="Times New Roman" w:hAnsi="Times New Roman" w:cs="Times New Roman"/>
          <w:b/>
          <w:sz w:val="28"/>
        </w:rPr>
      </w:pPr>
      <w:r w:rsidRPr="00AC59E8">
        <w:rPr>
          <w:rFonts w:ascii="Times New Roman" w:hAnsi="Times New Roman" w:cs="Times New Roman"/>
          <w:b/>
          <w:sz w:val="28"/>
        </w:rPr>
        <w:t>Тема «</w:t>
      </w:r>
      <w:r>
        <w:rPr>
          <w:rFonts w:ascii="Times New Roman" w:hAnsi="Times New Roman" w:cs="Times New Roman"/>
          <w:b/>
          <w:sz w:val="28"/>
        </w:rPr>
        <w:t>Возвращение перелетных птиц</w:t>
      </w:r>
      <w:r w:rsidRPr="00AC59E8">
        <w:rPr>
          <w:rFonts w:ascii="Times New Roman" w:hAnsi="Times New Roman" w:cs="Times New Roman"/>
          <w:b/>
          <w:sz w:val="28"/>
        </w:rPr>
        <w:t>»</w:t>
      </w:r>
    </w:p>
    <w:p w:rsidR="00F14FA2" w:rsidRDefault="00F14FA2" w:rsidP="00F14F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731">
        <w:rPr>
          <w:rFonts w:ascii="Times New Roman" w:hAnsi="Times New Roman" w:cs="Times New Roman"/>
          <w:b/>
          <w:sz w:val="28"/>
          <w:szCs w:val="28"/>
        </w:rPr>
        <w:t>Коррекционн</w:t>
      </w:r>
      <w:proofErr w:type="gramStart"/>
      <w:r w:rsidRPr="00944731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944731">
        <w:rPr>
          <w:rFonts w:ascii="Times New Roman" w:hAnsi="Times New Roman" w:cs="Times New Roman"/>
          <w:b/>
          <w:sz w:val="28"/>
          <w:szCs w:val="28"/>
        </w:rPr>
        <w:t xml:space="preserve"> образовательные цели:  </w:t>
      </w:r>
    </w:p>
    <w:p w:rsidR="00F14FA2" w:rsidRPr="00F14FA2" w:rsidRDefault="00F14FA2" w:rsidP="00F1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детей о перелетных птицах; познако</w:t>
      </w:r>
      <w:r w:rsidRPr="00F1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мить с жизнью птиц (гнездование, выведение птенцов).</w:t>
      </w:r>
    </w:p>
    <w:p w:rsidR="00F14FA2" w:rsidRDefault="00F14FA2" w:rsidP="00F14F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FA2" w:rsidRDefault="00F14FA2" w:rsidP="00F14F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731">
        <w:rPr>
          <w:rFonts w:ascii="Times New Roman" w:hAnsi="Times New Roman" w:cs="Times New Roman"/>
          <w:b/>
          <w:sz w:val="28"/>
          <w:szCs w:val="28"/>
        </w:rPr>
        <w:t>Коррекционн</w:t>
      </w:r>
      <w:proofErr w:type="gramStart"/>
      <w:r w:rsidRPr="00944731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944731">
        <w:rPr>
          <w:rFonts w:ascii="Times New Roman" w:hAnsi="Times New Roman" w:cs="Times New Roman"/>
          <w:b/>
          <w:sz w:val="28"/>
          <w:szCs w:val="28"/>
        </w:rPr>
        <w:t xml:space="preserve"> развивающие цели: </w:t>
      </w:r>
    </w:p>
    <w:p w:rsidR="00F14FA2" w:rsidRPr="005B421B" w:rsidRDefault="00F14FA2" w:rsidP="00F14FA2">
      <w:pPr>
        <w:pStyle w:val="c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D5409C">
        <w:rPr>
          <w:color w:val="000000"/>
          <w:sz w:val="28"/>
          <w:szCs w:val="28"/>
        </w:rPr>
        <w:t xml:space="preserve">азвитие мышления, внимания, творческой активности, коммуникативной </w:t>
      </w:r>
      <w:r>
        <w:rPr>
          <w:color w:val="000000"/>
          <w:sz w:val="28"/>
          <w:szCs w:val="28"/>
        </w:rPr>
        <w:t xml:space="preserve">и информационной компетентности, </w:t>
      </w:r>
      <w:r w:rsidRPr="005B421B">
        <w:rPr>
          <w:color w:val="000000"/>
          <w:sz w:val="28"/>
          <w:szCs w:val="28"/>
        </w:rPr>
        <w:t xml:space="preserve">развитие общей </w:t>
      </w:r>
      <w:r>
        <w:rPr>
          <w:color w:val="000000"/>
          <w:sz w:val="28"/>
          <w:szCs w:val="28"/>
        </w:rPr>
        <w:t xml:space="preserve">и мелкой моторики. </w:t>
      </w:r>
    </w:p>
    <w:p w:rsidR="00F14FA2" w:rsidRDefault="00F14FA2" w:rsidP="00F14FA2">
      <w:p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FA2" w:rsidRDefault="00F14FA2" w:rsidP="00F14FA2">
      <w:p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731">
        <w:rPr>
          <w:rFonts w:ascii="Times New Roman" w:hAnsi="Times New Roman" w:cs="Times New Roman"/>
          <w:b/>
          <w:sz w:val="28"/>
          <w:szCs w:val="28"/>
        </w:rPr>
        <w:t>Коррекционн</w:t>
      </w:r>
      <w:proofErr w:type="gramStart"/>
      <w:r w:rsidRPr="00944731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944731">
        <w:rPr>
          <w:rFonts w:ascii="Times New Roman" w:hAnsi="Times New Roman" w:cs="Times New Roman"/>
          <w:b/>
          <w:sz w:val="28"/>
          <w:szCs w:val="28"/>
        </w:rPr>
        <w:t xml:space="preserve"> воспитательные цели: </w:t>
      </w:r>
    </w:p>
    <w:p w:rsidR="00F14FA2" w:rsidRPr="003838EB" w:rsidRDefault="00F14FA2" w:rsidP="00F14FA2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77A">
        <w:rPr>
          <w:sz w:val="28"/>
          <w:szCs w:val="28"/>
        </w:rPr>
        <w:t>Воспитывать эстетическое чувство.</w:t>
      </w:r>
      <w:r>
        <w:rPr>
          <w:sz w:val="28"/>
          <w:szCs w:val="28"/>
        </w:rPr>
        <w:t xml:space="preserve"> </w:t>
      </w:r>
      <w:r w:rsidRPr="0075277A">
        <w:rPr>
          <w:sz w:val="28"/>
          <w:szCs w:val="28"/>
        </w:rPr>
        <w:t>Воспитывать положительную</w:t>
      </w:r>
      <w:r>
        <w:rPr>
          <w:sz w:val="28"/>
          <w:szCs w:val="28"/>
        </w:rPr>
        <w:t xml:space="preserve"> установку на участие в занятии, </w:t>
      </w:r>
      <w:r w:rsidRPr="005B421B">
        <w:rPr>
          <w:color w:val="000000"/>
          <w:sz w:val="28"/>
          <w:szCs w:val="28"/>
        </w:rPr>
        <w:t>форми</w:t>
      </w:r>
      <w:r>
        <w:rPr>
          <w:color w:val="000000"/>
          <w:sz w:val="28"/>
          <w:szCs w:val="28"/>
        </w:rPr>
        <w:t>рование навыков сотрудничества. Воспитывать любовь и бережное отношение к природе.</w:t>
      </w:r>
    </w:p>
    <w:p w:rsidR="00F14FA2" w:rsidRPr="003838EB" w:rsidRDefault="00F14FA2" w:rsidP="00F14FA2">
      <w:pPr>
        <w:pStyle w:val="c3"/>
        <w:spacing w:after="0"/>
        <w:jc w:val="both"/>
        <w:rPr>
          <w:b/>
          <w:bCs/>
          <w:color w:val="000000"/>
          <w:sz w:val="28"/>
          <w:szCs w:val="28"/>
        </w:rPr>
      </w:pPr>
      <w:r w:rsidRPr="0094492E">
        <w:rPr>
          <w:b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 xml:space="preserve"> </w:t>
      </w:r>
      <w:r w:rsidRPr="00F14FA2">
        <w:rPr>
          <w:b/>
          <w:bCs/>
          <w:color w:val="000000"/>
          <w:sz w:val="28"/>
          <w:szCs w:val="28"/>
        </w:rPr>
        <w:t xml:space="preserve">Материалы. </w:t>
      </w:r>
      <w:proofErr w:type="gramStart"/>
      <w:r w:rsidRPr="00F14FA2">
        <w:rPr>
          <w:b/>
          <w:bCs/>
          <w:color w:val="000000"/>
          <w:sz w:val="28"/>
          <w:szCs w:val="28"/>
        </w:rPr>
        <w:t xml:space="preserve">Демонстрационный материал: </w:t>
      </w:r>
      <w:r w:rsidRPr="00F14FA2">
        <w:rPr>
          <w:bCs/>
          <w:color w:val="000000"/>
          <w:sz w:val="28"/>
          <w:szCs w:val="28"/>
        </w:rPr>
        <w:t>картинки с пти</w:t>
      </w:r>
      <w:r w:rsidRPr="00F14FA2">
        <w:rPr>
          <w:bCs/>
          <w:color w:val="000000"/>
          <w:sz w:val="28"/>
          <w:szCs w:val="28"/>
        </w:rPr>
        <w:softHyphen/>
        <w:t>цами (аист, ласточка, грач, скворец, кукушка); картинка (дере</w:t>
      </w:r>
      <w:r w:rsidRPr="00F14FA2">
        <w:rPr>
          <w:bCs/>
          <w:color w:val="000000"/>
          <w:sz w:val="28"/>
          <w:szCs w:val="28"/>
        </w:rPr>
        <w:softHyphen/>
        <w:t>во с гнездами); картинки с гнездами этих птиц; серия сюжетных картинок (1.</w:t>
      </w:r>
      <w:proofErr w:type="gramEnd"/>
      <w:r w:rsidRPr="00F14FA2">
        <w:rPr>
          <w:bCs/>
          <w:color w:val="000000"/>
          <w:sz w:val="28"/>
          <w:szCs w:val="28"/>
        </w:rPr>
        <w:t xml:space="preserve"> Птица сидит на ветке дерева. 2. Птица возле недо</w:t>
      </w:r>
      <w:r w:rsidRPr="00F14FA2">
        <w:rPr>
          <w:bCs/>
          <w:color w:val="000000"/>
          <w:sz w:val="28"/>
          <w:szCs w:val="28"/>
        </w:rPr>
        <w:softHyphen/>
        <w:t xml:space="preserve">строенного гнезда с веточкой в клюве. 3. Птица сидит в гнезде. 4. Птица кормит птенцов. 5. </w:t>
      </w:r>
      <w:proofErr w:type="gramStart"/>
      <w:r w:rsidRPr="00F14FA2">
        <w:rPr>
          <w:bCs/>
          <w:color w:val="000000"/>
          <w:sz w:val="28"/>
          <w:szCs w:val="28"/>
        </w:rPr>
        <w:t>Птенцы учатся летать.).</w:t>
      </w:r>
      <w:proofErr w:type="gramEnd"/>
    </w:p>
    <w:p w:rsidR="00F14FA2" w:rsidRDefault="00F14FA2" w:rsidP="00F14FA2">
      <w:pPr>
        <w:pStyle w:val="c3"/>
        <w:spacing w:before="0" w:beforeAutospacing="0" w:after="0" w:afterAutospacing="0"/>
        <w:jc w:val="center"/>
        <w:rPr>
          <w:b/>
          <w:sz w:val="28"/>
          <w:szCs w:val="28"/>
        </w:rPr>
      </w:pPr>
      <w:r w:rsidRPr="0094492E">
        <w:rPr>
          <w:b/>
          <w:sz w:val="28"/>
          <w:szCs w:val="28"/>
        </w:rPr>
        <w:t>Ход занятия.</w:t>
      </w:r>
    </w:p>
    <w:p w:rsidR="00F14FA2" w:rsidRDefault="00F14FA2" w:rsidP="00F14FA2">
      <w:pPr>
        <w:pStyle w:val="c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3119"/>
        <w:gridCol w:w="4536"/>
        <w:gridCol w:w="2942"/>
      </w:tblGrid>
      <w:tr w:rsidR="00F14FA2" w:rsidTr="00D812F3">
        <w:tc>
          <w:tcPr>
            <w:tcW w:w="3119" w:type="dxa"/>
          </w:tcPr>
          <w:p w:rsidR="00F14FA2" w:rsidRPr="00AC1412" w:rsidRDefault="00F14FA2" w:rsidP="00D812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412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4536" w:type="dxa"/>
          </w:tcPr>
          <w:p w:rsidR="00F14FA2" w:rsidRPr="00AC1412" w:rsidRDefault="00F14FA2" w:rsidP="00D812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41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942" w:type="dxa"/>
          </w:tcPr>
          <w:p w:rsidR="00F14FA2" w:rsidRPr="00AC1412" w:rsidRDefault="00F14FA2" w:rsidP="00D812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41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F14FA2" w:rsidTr="00D812F3">
        <w:tc>
          <w:tcPr>
            <w:tcW w:w="3119" w:type="dxa"/>
          </w:tcPr>
          <w:p w:rsidR="00F14FA2" w:rsidRDefault="00F14FA2" w:rsidP="00D81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412">
              <w:rPr>
                <w:rFonts w:ascii="Times New Roman" w:hAnsi="Times New Roman" w:cs="Times New Roman"/>
                <w:b/>
                <w:sz w:val="28"/>
                <w:szCs w:val="28"/>
              </w:rPr>
              <w:t>Вводный.</w:t>
            </w:r>
          </w:p>
          <w:p w:rsidR="00F14FA2" w:rsidRDefault="00F14FA2" w:rsidP="00D81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F14F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14FA2">
              <w:rPr>
                <w:rFonts w:ascii="Times New Roman" w:hAnsi="Times New Roman" w:cs="Times New Roman"/>
                <w:b/>
                <w:sz w:val="28"/>
                <w:szCs w:val="28"/>
              </w:rPr>
              <w:t>Игра «Повтори — не ошибись»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14FA2" w:rsidRPr="00AC141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94492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12C29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активизация внимания детей, и подведение их к теме и целям занятия.</w:t>
            </w:r>
          </w:p>
        </w:tc>
        <w:tc>
          <w:tcPr>
            <w:tcW w:w="4536" w:type="dxa"/>
          </w:tcPr>
          <w:p w:rsidR="00F14FA2" w:rsidRPr="00F14FA2" w:rsidRDefault="00F14FA2" w:rsidP="00F14FA2">
            <w:pPr>
              <w:rPr>
                <w:rFonts w:ascii="Times New Roman" w:hAnsi="Times New Roman" w:cs="Times New Roman"/>
                <w:sz w:val="28"/>
              </w:rPr>
            </w:pPr>
            <w:r w:rsidRPr="00F14FA2">
              <w:rPr>
                <w:rFonts w:ascii="Times New Roman" w:hAnsi="Times New Roman" w:cs="Times New Roman"/>
                <w:sz w:val="28"/>
              </w:rPr>
              <w:t>Педагог просит детей повторить за ним связки слов.</w:t>
            </w:r>
          </w:p>
          <w:p w:rsidR="00F14FA2" w:rsidRPr="00F14FA2" w:rsidRDefault="00F14FA2" w:rsidP="00D812F3">
            <w:pPr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-</w:t>
            </w:r>
            <w:r w:rsidRPr="00F14FA2">
              <w:rPr>
                <w:rFonts w:ascii="Times New Roman" w:hAnsi="Times New Roman" w:cs="Times New Roman"/>
                <w:i/>
                <w:sz w:val="28"/>
              </w:rPr>
              <w:t>аист — ласточка — грач, скворец — кукушка — журавль, лебедь — аист — кукушка, ла</w:t>
            </w:r>
            <w:r w:rsidRPr="00F14FA2">
              <w:rPr>
                <w:rFonts w:ascii="Times New Roman" w:hAnsi="Times New Roman" w:cs="Times New Roman"/>
                <w:i/>
                <w:sz w:val="28"/>
              </w:rPr>
              <w:softHyphen/>
              <w:t>сточка — грач — скворец, лебедь — аист — журавль.</w:t>
            </w:r>
            <w:proofErr w:type="gramEnd"/>
          </w:p>
        </w:tc>
        <w:tc>
          <w:tcPr>
            <w:tcW w:w="2942" w:type="dxa"/>
          </w:tcPr>
          <w:p w:rsidR="00F14FA2" w:rsidRDefault="00F14FA2" w:rsidP="00D812F3"/>
          <w:p w:rsidR="00F14FA2" w:rsidRDefault="00F14FA2" w:rsidP="00F14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Pr="00712C29" w:rsidRDefault="00F14FA2" w:rsidP="00F14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C29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повторяют</w:t>
            </w:r>
            <w:r w:rsidRPr="00712C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4FA2" w:rsidTr="00D812F3">
        <w:tc>
          <w:tcPr>
            <w:tcW w:w="3119" w:type="dxa"/>
          </w:tcPr>
          <w:p w:rsidR="00F14FA2" w:rsidRDefault="00F14FA2" w:rsidP="00D81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412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Основной.</w:t>
            </w:r>
          </w:p>
          <w:p w:rsidR="00F14FA2" w:rsidRPr="00F14FA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F14FA2">
              <w:rPr>
                <w:rFonts w:ascii="Times New Roman" w:hAnsi="Times New Roman" w:cs="Times New Roman"/>
                <w:b/>
                <w:sz w:val="28"/>
                <w:szCs w:val="28"/>
              </w:rPr>
              <w:t>Загадки.</w:t>
            </w:r>
          </w:p>
          <w:p w:rsidR="00F14FA2" w:rsidRPr="00F14FA2" w:rsidRDefault="00F14FA2" w:rsidP="00F14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F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 </w:t>
            </w:r>
            <w:r w:rsidRPr="00F14FA2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перелетных птицах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развитие мышления.</w:t>
            </w:r>
          </w:p>
          <w:p w:rsidR="00F14FA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FA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FA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FA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FA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FA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FA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FA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FA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FA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FA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FA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FA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FA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FA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FA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FA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FA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FA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FA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FA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FA2" w:rsidRPr="00712C29" w:rsidRDefault="004354FA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14FA2" w:rsidRPr="00712C29">
              <w:rPr>
                <w:rFonts w:ascii="Times New Roman" w:hAnsi="Times New Roman" w:cs="Times New Roman"/>
                <w:b/>
                <w:sz w:val="28"/>
                <w:szCs w:val="28"/>
              </w:rPr>
              <w:t>.  Беседа.</w:t>
            </w:r>
          </w:p>
          <w:p w:rsidR="004354FA" w:rsidRPr="004354FA" w:rsidRDefault="00F14FA2" w:rsidP="00435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C2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4FA" w:rsidRPr="004354FA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перелетных птицах; познако</w:t>
            </w:r>
            <w:r w:rsidR="004354FA" w:rsidRPr="004354FA">
              <w:rPr>
                <w:rFonts w:ascii="Times New Roman" w:hAnsi="Times New Roman" w:cs="Times New Roman"/>
                <w:sz w:val="28"/>
                <w:szCs w:val="28"/>
              </w:rPr>
              <w:softHyphen/>
              <w:t>мить с жизнью птиц (гнездование, выведение птенцов).</w:t>
            </w: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Pr="004354FA" w:rsidRDefault="004354FA" w:rsidP="00435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4354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демонстрационным материалом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4354FA" w:rsidRPr="004354FA" w:rsidRDefault="004354FA" w:rsidP="00D81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F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354FA"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кругозора.</w:t>
            </w: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Pr="003838EB" w:rsidRDefault="004354FA" w:rsidP="00D81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14FA2" w:rsidRPr="003838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.физкультминутка. </w:t>
            </w:r>
          </w:p>
          <w:p w:rsidR="00F14FA2" w:rsidRPr="003838EB" w:rsidRDefault="00F14FA2" w:rsidP="00D81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8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3838E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перелетных </w:t>
            </w:r>
            <w:r w:rsidRPr="003838EB">
              <w:rPr>
                <w:rFonts w:ascii="Times New Roman" w:hAnsi="Times New Roman" w:cs="Times New Roman"/>
                <w:sz w:val="28"/>
                <w:szCs w:val="28"/>
              </w:rPr>
              <w:t>птицах, развитие общей моторики.</w:t>
            </w: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Pr="00343E88" w:rsidRDefault="004354FA" w:rsidP="00D812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14FA2" w:rsidRPr="002D4E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4354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Игра «Назови птенца (птенцов)»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F14FA2" w:rsidRDefault="00F14FA2" w:rsidP="00D812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4EC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1E2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</w:t>
            </w:r>
            <w:r w:rsidR="00435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звитие грамматического строя речи.</w:t>
            </w:r>
          </w:p>
          <w:p w:rsidR="00F14FA2" w:rsidRDefault="00F14FA2" w:rsidP="00D812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54FA" w:rsidRDefault="004354FA" w:rsidP="00D812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4FA2" w:rsidRPr="00343E88" w:rsidRDefault="004354FA" w:rsidP="00D812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 w:rsidR="00F14FA2" w:rsidRPr="00FB71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435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«Разложи картинки по порядку и составь рассказ»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4354FA" w:rsidRPr="004354FA" w:rsidRDefault="00F14FA2" w:rsidP="004354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1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  <w:r w:rsidRPr="00FB7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354FA" w:rsidRPr="00435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связной речи.</w:t>
            </w:r>
          </w:p>
          <w:p w:rsidR="00F14FA2" w:rsidRPr="00415D2F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14FA2" w:rsidRPr="00F14FA2" w:rsidRDefault="00F14FA2" w:rsidP="00F14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доске выставлены картинки с птицами (аист, ласточка, грач, скворец, кукушка).</w:t>
            </w:r>
          </w:p>
          <w:p w:rsidR="00F14FA2" w:rsidRPr="00F14FA2" w:rsidRDefault="00F14FA2" w:rsidP="00F14F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4FA2">
              <w:rPr>
                <w:rFonts w:ascii="Times New Roman" w:hAnsi="Times New Roman" w:cs="Times New Roman"/>
                <w:i/>
                <w:sz w:val="28"/>
                <w:szCs w:val="28"/>
              </w:rPr>
              <w:t>- Отгадайте загадки и найдите картинки-отгадки.</w:t>
            </w:r>
          </w:p>
          <w:p w:rsidR="00F14FA2" w:rsidRPr="00F14FA2" w:rsidRDefault="00F14FA2" w:rsidP="00F14F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4F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На шесте дворец, </w:t>
            </w:r>
          </w:p>
          <w:p w:rsidR="00F14FA2" w:rsidRPr="00F14FA2" w:rsidRDefault="00F14FA2" w:rsidP="00F14F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4F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 дворце — певец, </w:t>
            </w:r>
          </w:p>
          <w:p w:rsidR="00F14FA2" w:rsidRPr="00F14FA2" w:rsidRDefault="00F14FA2" w:rsidP="00F14F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4FA2">
              <w:rPr>
                <w:rFonts w:ascii="Times New Roman" w:hAnsi="Times New Roman" w:cs="Times New Roman"/>
                <w:i/>
                <w:sz w:val="28"/>
                <w:szCs w:val="28"/>
              </w:rPr>
              <w:t>А зовут его...</w:t>
            </w:r>
          </w:p>
          <w:p w:rsidR="004354FA" w:rsidRDefault="00F14FA2" w:rsidP="004354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4F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4354FA"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Это старый наш знакомый: </w:t>
            </w:r>
          </w:p>
          <w:p w:rsidR="004354FA" w:rsidRDefault="004354FA" w:rsidP="004354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Он живет на крыше дома — Длинноногий, длинноносый, Длинношеий, безголосый. </w:t>
            </w:r>
          </w:p>
          <w:p w:rsidR="004354FA" w:rsidRDefault="004354FA" w:rsidP="004354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Он летает на охоту </w:t>
            </w:r>
          </w:p>
          <w:p w:rsidR="004354FA" w:rsidRPr="004354FA" w:rsidRDefault="004354FA" w:rsidP="004354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>За лягушками в болото.</w:t>
            </w:r>
          </w:p>
          <w:p w:rsidR="004354FA" w:rsidRDefault="004354FA" w:rsidP="004354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Угадайте, что за птичка — Темненькая невеличка? </w:t>
            </w:r>
          </w:p>
          <w:p w:rsidR="004354FA" w:rsidRDefault="004354FA" w:rsidP="004354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Беленькая с живота, </w:t>
            </w:r>
          </w:p>
          <w:p w:rsidR="004354FA" w:rsidRPr="004354FA" w:rsidRDefault="004354FA" w:rsidP="004354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Хвост раздвинут в два хвоста. </w:t>
            </w:r>
          </w:p>
          <w:p w:rsidR="004354FA" w:rsidRDefault="004354FA" w:rsidP="004354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Всех прилетных черней, </w:t>
            </w:r>
          </w:p>
          <w:p w:rsidR="004354FA" w:rsidRDefault="004354FA" w:rsidP="004354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Чистит пашню от червей. </w:t>
            </w:r>
          </w:p>
          <w:p w:rsidR="004354FA" w:rsidRDefault="004354FA" w:rsidP="004354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Прыг да скок по полю вскачь, </w:t>
            </w:r>
          </w:p>
          <w:p w:rsidR="004354FA" w:rsidRPr="004354FA" w:rsidRDefault="004354FA" w:rsidP="004354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>А зовется птица...</w:t>
            </w:r>
          </w:p>
          <w:p w:rsidR="004354FA" w:rsidRDefault="004354FA" w:rsidP="004354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ворона, не синица, — </w:t>
            </w:r>
          </w:p>
          <w:p w:rsidR="004354FA" w:rsidRDefault="004354FA" w:rsidP="004354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 зовется эта птица? Примостилась на суку — </w:t>
            </w:r>
          </w:p>
          <w:p w:rsidR="004354FA" w:rsidRPr="004354FA" w:rsidRDefault="004354FA" w:rsidP="004354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Раздалось в лесу «Ку-ку». </w:t>
            </w:r>
          </w:p>
          <w:p w:rsidR="00F14FA2" w:rsidRDefault="00F14FA2" w:rsidP="00F14F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Кто это? Почему? </w:t>
            </w:r>
          </w:p>
          <w:p w:rsidR="004354FA" w:rsidRDefault="004354FA" w:rsidP="00D812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Мы знаем, что есть птицы зимующие и перелетные. Какие это птицы? </w:t>
            </w:r>
          </w:p>
          <w:p w:rsidR="00F14FA2" w:rsidRDefault="004354FA" w:rsidP="00D812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Почему? </w:t>
            </w:r>
          </w:p>
          <w:p w:rsidR="004354FA" w:rsidRDefault="004354FA" w:rsidP="004354F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Что делают птицы? </w:t>
            </w:r>
            <w:r w:rsidRPr="004354FA">
              <w:rPr>
                <w:rFonts w:ascii="Times New Roman" w:hAnsi="Times New Roman" w:cs="Times New Roman"/>
                <w:sz w:val="28"/>
                <w:szCs w:val="28"/>
              </w:rPr>
              <w:t>(Выставляется картинк</w:t>
            </w:r>
            <w:proofErr w:type="gramStart"/>
            <w:r w:rsidRPr="004354FA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4FA">
              <w:rPr>
                <w:rFonts w:ascii="Times New Roman" w:hAnsi="Times New Roman" w:cs="Times New Roman"/>
                <w:sz w:val="28"/>
                <w:szCs w:val="28"/>
              </w:rPr>
              <w:t>подсказка: дерево с гнездами.)</w:t>
            </w: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354FA" w:rsidRPr="004354FA" w:rsidRDefault="004354FA" w:rsidP="004354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Для чего птицы вьют и строят гнезда? </w:t>
            </w: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Pr="004354FA" w:rsidRDefault="004354FA" w:rsidP="00435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>К картинке с изображением птицы вы должны приставить картинку с гнездом.</w:t>
            </w:r>
          </w:p>
          <w:p w:rsidR="004354FA" w:rsidRDefault="004354FA" w:rsidP="00D812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4354FA">
              <w:rPr>
                <w:rFonts w:ascii="Times New Roman" w:hAnsi="Times New Roman" w:cs="Times New Roman"/>
                <w:sz w:val="28"/>
                <w:szCs w:val="28"/>
              </w:rPr>
              <w:t>Гнездо грача.</w:t>
            </w: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Чье это гнездо?</w:t>
            </w:r>
          </w:p>
          <w:p w:rsidR="004354FA" w:rsidRDefault="004354FA" w:rsidP="00D812F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4354FA">
              <w:rPr>
                <w:rFonts w:ascii="Times New Roman" w:hAnsi="Times New Roman" w:cs="Times New Roman"/>
                <w:sz w:val="28"/>
                <w:szCs w:val="28"/>
              </w:rPr>
              <w:t>Аист.</w:t>
            </w: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354F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Его</w:t>
            </w:r>
            <w:r w:rsidRPr="004354F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гнездо на крыше дома. Чье это гнездо? </w:t>
            </w:r>
          </w:p>
          <w:p w:rsidR="004354FA" w:rsidRDefault="004354FA" w:rsidP="00D812F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4354FA">
              <w:rPr>
                <w:rFonts w:ascii="Times New Roman" w:hAnsi="Times New Roman" w:cs="Times New Roman"/>
                <w:sz w:val="28"/>
                <w:szCs w:val="28"/>
              </w:rPr>
              <w:t>Скворец и скворечник.</w:t>
            </w: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Где свил скворец свое гнездо? </w:t>
            </w:r>
          </w:p>
          <w:p w:rsidR="004354FA" w:rsidRDefault="004354FA" w:rsidP="00D812F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4354FA">
              <w:rPr>
                <w:rFonts w:ascii="Times New Roman" w:hAnsi="Times New Roman" w:cs="Times New Roman"/>
                <w:sz w:val="28"/>
                <w:szCs w:val="28"/>
              </w:rPr>
              <w:t xml:space="preserve">Ласточка. </w:t>
            </w: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>Где строит ласточ</w:t>
            </w: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 xml:space="preserve">ка свое гнездо? </w:t>
            </w:r>
          </w:p>
          <w:p w:rsidR="004354FA" w:rsidRDefault="004354FA" w:rsidP="00D812F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Где мы будем искать гнездо кукушки? А где же она будет откладывать </w:t>
            </w:r>
            <w:proofErr w:type="gramStart"/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>яйца</w:t>
            </w:r>
            <w:proofErr w:type="gramEnd"/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выводить птенцов? </w:t>
            </w:r>
          </w:p>
          <w:p w:rsidR="004354FA" w:rsidRPr="004354FA" w:rsidRDefault="004354FA" w:rsidP="00D812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Птенец кукушки </w:t>
            </w:r>
            <w:proofErr w:type="gramStart"/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>вылупляется</w:t>
            </w:r>
            <w:proofErr w:type="gramEnd"/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несколько дней раньше остальных </w:t>
            </w: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птенцов и даже может выбросить из гнезда осталь</w:t>
            </w: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ные яйца (если наседка оставила гнездо на короткое время). А птицы—родители носят ему корм, пока он не научится летать.</w:t>
            </w: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9A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стульчиков на один меньше количества детей. По предложению педагога они изображают птиц: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ласточк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самые быстрые</w:t>
            </w:r>
            <w:r w:rsidRPr="002409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43E88">
              <w:rPr>
                <w:rFonts w:ascii="Times New Roman" w:hAnsi="Times New Roman" w:cs="Times New Roman"/>
                <w:sz w:val="28"/>
                <w:szCs w:val="28"/>
              </w:rPr>
              <w:t>журавли летают мед</w:t>
            </w:r>
            <w:r w:rsidRPr="00343E88">
              <w:rPr>
                <w:rFonts w:ascii="Times New Roman" w:hAnsi="Times New Roman" w:cs="Times New Roman"/>
                <w:sz w:val="28"/>
                <w:szCs w:val="28"/>
              </w:rPr>
              <w:softHyphen/>
              <w:t>ленн</w:t>
            </w:r>
            <w:r w:rsidR="004354FA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4FA2" w:rsidRPr="00343E88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43E88">
              <w:rPr>
                <w:rFonts w:ascii="Times New Roman" w:hAnsi="Times New Roman" w:cs="Times New Roman"/>
                <w:i/>
                <w:sz w:val="28"/>
                <w:szCs w:val="28"/>
              </w:rPr>
              <w:t>На команду: «Ласточ</w:t>
            </w:r>
            <w:r w:rsidRPr="00343E8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ки!» дет</w:t>
            </w:r>
            <w:proofErr w:type="gramStart"/>
            <w:r w:rsidRPr="00343E88">
              <w:rPr>
                <w:rFonts w:ascii="Times New Roman" w:hAnsi="Times New Roman" w:cs="Times New Roman"/>
                <w:i/>
                <w:sz w:val="28"/>
                <w:szCs w:val="28"/>
              </w:rPr>
              <w:t>и-</w:t>
            </w:r>
            <w:proofErr w:type="gramEnd"/>
            <w:r w:rsidRPr="00343E88">
              <w:rPr>
                <w:rFonts w:ascii="Times New Roman" w:hAnsi="Times New Roman" w:cs="Times New Roman"/>
                <w:i/>
                <w:sz w:val="28"/>
                <w:szCs w:val="28"/>
              </w:rPr>
              <w:t>«ласточки» меняются местами. На команду: «Журавли!» дет</w:t>
            </w:r>
            <w:proofErr w:type="gramStart"/>
            <w:r w:rsidRPr="00343E88">
              <w:rPr>
                <w:rFonts w:ascii="Times New Roman" w:hAnsi="Times New Roman" w:cs="Times New Roman"/>
                <w:i/>
                <w:sz w:val="28"/>
                <w:szCs w:val="28"/>
              </w:rPr>
              <w:t>и-</w:t>
            </w:r>
            <w:proofErr w:type="gramEnd"/>
            <w:r w:rsidRPr="00343E88">
              <w:rPr>
                <w:rFonts w:ascii="Times New Roman" w:hAnsi="Times New Roman" w:cs="Times New Roman"/>
                <w:i/>
                <w:sz w:val="28"/>
                <w:szCs w:val="28"/>
              </w:rPr>
              <w:t>«журавли» меняются местами. Тот, кому не хватает стула, становит</w:t>
            </w:r>
            <w:r w:rsidRPr="00343E8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ся водящим. На команду: «Птицы!» меняются местами все дети.</w:t>
            </w: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435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>как у птиц называются птенцы?</w:t>
            </w:r>
          </w:p>
          <w:p w:rsidR="004354FA" w:rsidRPr="004354FA" w:rsidRDefault="004354FA" w:rsidP="00435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FA">
              <w:rPr>
                <w:rFonts w:ascii="Times New Roman" w:hAnsi="Times New Roman" w:cs="Times New Roman"/>
                <w:sz w:val="28"/>
                <w:szCs w:val="28"/>
              </w:rPr>
              <w:t>Кукушка; грач; аист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скворец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4FA">
              <w:rPr>
                <w:rFonts w:ascii="Times New Roman" w:hAnsi="Times New Roman" w:cs="Times New Roman"/>
                <w:sz w:val="28"/>
                <w:szCs w:val="28"/>
              </w:rPr>
              <w:t xml:space="preserve"> журавль, лебедь.</w:t>
            </w: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Pr="004354FA" w:rsidRDefault="00F14FA2" w:rsidP="004354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4354F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</w:t>
            </w:r>
            <w:r w:rsidR="004354FA" w:rsidRPr="004354F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остав</w:t>
            </w:r>
            <w:r w:rsidR="004354F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ьте</w:t>
            </w:r>
            <w:r w:rsidR="004354FA" w:rsidRPr="004354F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рассказ по серии сюжетных картинок </w:t>
            </w:r>
            <w:r w:rsidR="004354FA" w:rsidRPr="004354FA">
              <w:rPr>
                <w:rFonts w:ascii="Times New Roman" w:hAnsi="Times New Roman" w:cs="Times New Roman"/>
                <w:bCs/>
                <w:sz w:val="28"/>
                <w:szCs w:val="28"/>
              </w:rPr>
              <w:t>(1.</w:t>
            </w:r>
            <w:proofErr w:type="gramEnd"/>
            <w:r w:rsidR="004354FA" w:rsidRPr="004354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Пти</w:t>
            </w:r>
            <w:r w:rsidR="004354FA" w:rsidRPr="004354FA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ца сидит на ветке дерева. 2. Птица возле недостроенного гнез</w:t>
            </w:r>
            <w:r w:rsidR="004354FA" w:rsidRPr="004354FA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да с веточкой в клюве. 3. Птица сидит в гнезде. 4. Птица кор</w:t>
            </w:r>
            <w:r w:rsidR="004354FA" w:rsidRPr="004354FA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мит птенцов. 5. </w:t>
            </w:r>
            <w:proofErr w:type="gramStart"/>
            <w:r w:rsidR="004354FA" w:rsidRPr="004354FA">
              <w:rPr>
                <w:rFonts w:ascii="Times New Roman" w:hAnsi="Times New Roman" w:cs="Times New Roman"/>
                <w:bCs/>
                <w:sz w:val="28"/>
                <w:szCs w:val="28"/>
              </w:rPr>
              <w:t>Птенцы учатся летать).</w:t>
            </w:r>
            <w:proofErr w:type="gramEnd"/>
          </w:p>
        </w:tc>
        <w:tc>
          <w:tcPr>
            <w:tcW w:w="2942" w:type="dxa"/>
          </w:tcPr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C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загадки</w:t>
            </w:r>
            <w:r w:rsidRPr="00712C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дают ответы.</w:t>
            </w:r>
          </w:p>
          <w:p w:rsidR="00F14FA2" w:rsidRPr="0073012F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Pr="0073012F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Pr="0073012F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дают ответы.</w:t>
            </w: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C29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вопросы.</w:t>
            </w: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дают ответы.</w:t>
            </w: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Pr="00D75000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9A1">
              <w:rPr>
                <w:rFonts w:ascii="Times New Roman" w:hAnsi="Times New Roman" w:cs="Times New Roman"/>
                <w:sz w:val="28"/>
                <w:szCs w:val="28"/>
              </w:rPr>
              <w:t>Дети делятся на две группы: дет</w:t>
            </w:r>
            <w:proofErr w:type="gramStart"/>
            <w:r w:rsidRPr="002409A1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2409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ласточки</w:t>
            </w:r>
            <w:r w:rsidRPr="002409A1">
              <w:rPr>
                <w:rFonts w:ascii="Times New Roman" w:hAnsi="Times New Roman" w:cs="Times New Roman"/>
                <w:sz w:val="28"/>
                <w:szCs w:val="28"/>
              </w:rPr>
              <w:t>» и дети-«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журавли</w:t>
            </w:r>
            <w:r w:rsidRPr="002409A1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F14FA2" w:rsidRPr="00D75000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Pr="00D75000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Pr="00D75000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играют в игру.</w:t>
            </w: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дают ответы.</w:t>
            </w: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работают с картинками и </w:t>
            </w:r>
            <w:r w:rsidR="004354FA">
              <w:rPr>
                <w:rFonts w:ascii="Times New Roman" w:hAnsi="Times New Roman" w:cs="Times New Roman"/>
                <w:sz w:val="28"/>
                <w:szCs w:val="28"/>
              </w:rPr>
              <w:t>составляют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4FA2" w:rsidRPr="00415D2F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Pr="00F04703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A2" w:rsidTr="00D812F3">
        <w:tc>
          <w:tcPr>
            <w:tcW w:w="3119" w:type="dxa"/>
          </w:tcPr>
          <w:p w:rsidR="00F14FA2" w:rsidRDefault="00F14FA2" w:rsidP="00D81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4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Заключительный.</w:t>
            </w:r>
          </w:p>
          <w:p w:rsidR="00F14FA2" w:rsidRDefault="004354FA" w:rsidP="00D812F3">
            <w:pPr>
              <w:pStyle w:val="c3"/>
              <w:spacing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14FA2" w:rsidRPr="002717D0">
              <w:rPr>
                <w:b/>
                <w:sz w:val="28"/>
                <w:szCs w:val="28"/>
              </w:rPr>
              <w:t>.Обобщающие вопросы по теме занятия.</w:t>
            </w:r>
          </w:p>
          <w:p w:rsidR="00F14FA2" w:rsidRPr="001B1068" w:rsidRDefault="00F14FA2" w:rsidP="00D812F3">
            <w:pPr>
              <w:pStyle w:val="c3"/>
              <w:spacing w:after="0" w:afterAutospacing="0"/>
              <w:rPr>
                <w:sz w:val="28"/>
                <w:szCs w:val="28"/>
              </w:rPr>
            </w:pPr>
            <w:r w:rsidRPr="002717D0">
              <w:rPr>
                <w:b/>
                <w:sz w:val="28"/>
                <w:szCs w:val="28"/>
              </w:rPr>
              <w:t>Цель:</w:t>
            </w:r>
            <w:r w:rsidRPr="002717D0">
              <w:rPr>
                <w:sz w:val="28"/>
                <w:szCs w:val="28"/>
              </w:rPr>
              <w:t xml:space="preserve"> закрепить полученные знания и навыки на занятии.</w:t>
            </w:r>
            <w:r w:rsidRPr="002717D0">
              <w:rPr>
                <w:sz w:val="28"/>
                <w:szCs w:val="28"/>
              </w:rPr>
              <w:tab/>
            </w:r>
          </w:p>
        </w:tc>
        <w:tc>
          <w:tcPr>
            <w:tcW w:w="4536" w:type="dxa"/>
          </w:tcPr>
          <w:p w:rsidR="00F14FA2" w:rsidRPr="002717D0" w:rsidRDefault="00F14FA2" w:rsidP="00D812F3">
            <w:pPr>
              <w:pStyle w:val="c3"/>
              <w:spacing w:after="0"/>
              <w:rPr>
                <w:sz w:val="28"/>
                <w:szCs w:val="28"/>
              </w:rPr>
            </w:pPr>
            <w:r w:rsidRPr="002717D0">
              <w:rPr>
                <w:sz w:val="28"/>
                <w:szCs w:val="28"/>
              </w:rPr>
              <w:t>Педагог оценивает деятельность детей на занятии. Задает обобщающие вопросы.</w:t>
            </w:r>
          </w:p>
          <w:p w:rsidR="00F14FA2" w:rsidRPr="00F04703" w:rsidRDefault="00F14FA2" w:rsidP="00D812F3">
            <w:pPr>
              <w:pStyle w:val="c3"/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-Сегодня мы познакомились с перелетными птицами. Почему птиц так называют? Чем они питаются? </w:t>
            </w:r>
          </w:p>
        </w:tc>
        <w:tc>
          <w:tcPr>
            <w:tcW w:w="2942" w:type="dxa"/>
          </w:tcPr>
          <w:p w:rsidR="00F14FA2" w:rsidRPr="002717D0" w:rsidRDefault="00F14FA2" w:rsidP="00D812F3">
            <w:pPr>
              <w:pStyle w:val="c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 и встают.</w:t>
            </w:r>
          </w:p>
          <w:p w:rsidR="00F14FA2" w:rsidRDefault="00F14FA2" w:rsidP="00D812F3"/>
        </w:tc>
      </w:tr>
    </w:tbl>
    <w:p w:rsidR="00A72F4A" w:rsidRDefault="00A72F4A" w:rsidP="004354FA">
      <w:bookmarkStart w:id="0" w:name="_GoBack"/>
      <w:bookmarkEnd w:id="0"/>
    </w:p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D2"/>
    <w:rsid w:val="00343F5E"/>
    <w:rsid w:val="004354FA"/>
    <w:rsid w:val="008349D2"/>
    <w:rsid w:val="00A72F4A"/>
    <w:rsid w:val="00F1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1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14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1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14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AWJJH2MPE6E2-194827139-972</_dlc_DocId>
    <_dlc_DocIdUrl xmlns="4a252ca3-5a62-4c1c-90a6-29f4710e47f8">
      <Url>http://edu-sps.koiro.local/Sharya/ds6/1_1/_layouts/15/DocIdRedir.aspx?ID=AWJJH2MPE6E2-194827139-972</Url>
      <Description>AWJJH2MPE6E2-194827139-972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4830104-F297-4C1A-A42D-5BB21FC0029F}"/>
</file>

<file path=customXml/itemProps2.xml><?xml version="1.0" encoding="utf-8"?>
<ds:datastoreItem xmlns:ds="http://schemas.openxmlformats.org/officeDocument/2006/customXml" ds:itemID="{F47E30A3-665C-4237-914C-1F05B44B7CAE}"/>
</file>

<file path=customXml/itemProps3.xml><?xml version="1.0" encoding="utf-8"?>
<ds:datastoreItem xmlns:ds="http://schemas.openxmlformats.org/officeDocument/2006/customXml" ds:itemID="{54811302-6402-4EB2-B8F7-B0798BFB69C1}"/>
</file>

<file path=customXml/itemProps4.xml><?xml version="1.0" encoding="utf-8"?>
<ds:datastoreItem xmlns:ds="http://schemas.openxmlformats.org/officeDocument/2006/customXml" ds:itemID="{2DC00F1D-C951-4FC8-B878-25A82B19E9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4</cp:revision>
  <cp:lastPrinted>2016-03-23T16:57:00Z</cp:lastPrinted>
  <dcterms:created xsi:type="dcterms:W3CDTF">2016-03-23T16:31:00Z</dcterms:created>
  <dcterms:modified xsi:type="dcterms:W3CDTF">2016-03-23T16:58:00Z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135949e9-265f-44ea-af03-9497f7535bf2</vt:lpwstr>
  </property>
</Properties>
</file>