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AF" w:rsidRPr="00CD1BA5" w:rsidRDefault="001824AF" w:rsidP="001824AF">
      <w:pPr>
        <w:spacing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CD1BA5">
        <w:rPr>
          <w:b/>
          <w:sz w:val="28"/>
          <w:szCs w:val="28"/>
        </w:rPr>
        <w:t xml:space="preserve">ТЕХНОЛОГИЧЕСКАЯ КАРТА </w:t>
      </w:r>
    </w:p>
    <w:p w:rsidR="00253EBE" w:rsidRPr="00CD1BA5" w:rsidRDefault="00253EBE" w:rsidP="001824AF">
      <w:pPr>
        <w:spacing w:line="240" w:lineRule="atLeast"/>
        <w:jc w:val="center"/>
        <w:rPr>
          <w:b/>
          <w:sz w:val="28"/>
          <w:szCs w:val="28"/>
        </w:rPr>
      </w:pPr>
    </w:p>
    <w:p w:rsidR="001824AF" w:rsidRPr="00CD1BA5" w:rsidRDefault="00253EBE" w:rsidP="005E4258">
      <w:pPr>
        <w:pStyle w:val="a3"/>
        <w:rPr>
          <w:sz w:val="28"/>
          <w:szCs w:val="28"/>
        </w:rPr>
      </w:pPr>
      <w:r w:rsidRPr="00CD1BA5">
        <w:rPr>
          <w:sz w:val="28"/>
          <w:szCs w:val="28"/>
        </w:rPr>
        <w:t>Открытое занятие по обучению грамоте в подготовительной группе</w:t>
      </w:r>
    </w:p>
    <w:p w:rsidR="00BB0EE5" w:rsidRPr="00CD1BA5" w:rsidRDefault="00BB0EE5" w:rsidP="005E4258">
      <w:pPr>
        <w:pStyle w:val="a3"/>
        <w:rPr>
          <w:sz w:val="28"/>
          <w:szCs w:val="28"/>
        </w:rPr>
      </w:pPr>
      <w:r w:rsidRPr="00CD1BA5">
        <w:rPr>
          <w:sz w:val="28"/>
          <w:szCs w:val="28"/>
        </w:rPr>
        <w:t>Подготовила и провела</w:t>
      </w:r>
      <w:r w:rsidR="00253EBE" w:rsidRPr="00CD1BA5">
        <w:rPr>
          <w:sz w:val="28"/>
          <w:szCs w:val="28"/>
        </w:rPr>
        <w:t xml:space="preserve">: </w:t>
      </w:r>
      <w:r w:rsidRPr="00CD1BA5">
        <w:rPr>
          <w:sz w:val="28"/>
          <w:szCs w:val="28"/>
        </w:rPr>
        <w:t>воспитатель: Удалова Татьяна Юрьевна</w:t>
      </w:r>
    </w:p>
    <w:p w:rsidR="001824AF" w:rsidRPr="00CD1BA5" w:rsidRDefault="001824AF" w:rsidP="001824AF">
      <w:pPr>
        <w:pStyle w:val="a3"/>
        <w:jc w:val="both"/>
        <w:rPr>
          <w:b/>
          <w:sz w:val="28"/>
          <w:szCs w:val="28"/>
          <w:lang w:val="kk-KZ" w:eastAsia="en-US"/>
        </w:rPr>
      </w:pPr>
      <w:r w:rsidRPr="00CD1BA5">
        <w:rPr>
          <w:b/>
          <w:sz w:val="28"/>
          <w:szCs w:val="28"/>
          <w:lang w:val="kk-KZ"/>
        </w:rPr>
        <w:t xml:space="preserve"> Тема</w:t>
      </w:r>
      <w:r w:rsidRPr="00CD1BA5">
        <w:rPr>
          <w:b/>
          <w:sz w:val="28"/>
          <w:szCs w:val="28"/>
        </w:rPr>
        <w:t>:</w:t>
      </w:r>
      <w:r w:rsidR="00253EBE" w:rsidRPr="00CD1BA5">
        <w:rPr>
          <w:color w:val="000000"/>
          <w:sz w:val="28"/>
          <w:szCs w:val="28"/>
        </w:rPr>
        <w:t xml:space="preserve"> </w:t>
      </w:r>
      <w:r w:rsidR="002E6ACD" w:rsidRPr="00CD1BA5">
        <w:rPr>
          <w:color w:val="000000"/>
          <w:sz w:val="28"/>
          <w:szCs w:val="28"/>
        </w:rPr>
        <w:t>«</w:t>
      </w:r>
      <w:r w:rsidR="00253EBE" w:rsidRPr="00CD1BA5">
        <w:rPr>
          <w:color w:val="000000"/>
          <w:sz w:val="28"/>
          <w:szCs w:val="28"/>
        </w:rPr>
        <w:t xml:space="preserve">Путешествие </w:t>
      </w:r>
      <w:r w:rsidR="00BB0EE5" w:rsidRPr="00CD1BA5">
        <w:rPr>
          <w:color w:val="000000"/>
          <w:sz w:val="28"/>
          <w:szCs w:val="28"/>
        </w:rPr>
        <w:t xml:space="preserve"> в космос</w:t>
      </w:r>
      <w:r w:rsidRPr="00CD1BA5">
        <w:rPr>
          <w:color w:val="000000"/>
          <w:sz w:val="28"/>
          <w:szCs w:val="28"/>
        </w:rPr>
        <w:t>»</w:t>
      </w:r>
    </w:p>
    <w:p w:rsidR="001824AF" w:rsidRPr="00CD1BA5" w:rsidRDefault="001824AF" w:rsidP="001824AF">
      <w:pPr>
        <w:pStyle w:val="a3"/>
        <w:jc w:val="both"/>
        <w:rPr>
          <w:color w:val="000000"/>
          <w:sz w:val="28"/>
          <w:szCs w:val="28"/>
        </w:rPr>
      </w:pPr>
      <w:r w:rsidRPr="00CD1BA5">
        <w:rPr>
          <w:b/>
          <w:sz w:val="28"/>
          <w:szCs w:val="28"/>
          <w:lang w:val="kk-KZ" w:eastAsia="en-US"/>
        </w:rPr>
        <w:t>Задачи</w:t>
      </w:r>
      <w:r w:rsidRPr="00CD1BA5">
        <w:rPr>
          <w:b/>
          <w:sz w:val="28"/>
          <w:szCs w:val="28"/>
          <w:lang w:eastAsia="en-US"/>
        </w:rPr>
        <w:t>:</w:t>
      </w:r>
      <w:r w:rsidRPr="00CD1BA5">
        <w:rPr>
          <w:sz w:val="28"/>
          <w:szCs w:val="28"/>
        </w:rPr>
        <w:t>продолжить обучать звуковому анализу и синтезу слов, учить детей образовывать имена прилагательные от имен существительных;</w:t>
      </w:r>
    </w:p>
    <w:p w:rsidR="001824AF" w:rsidRPr="00CD1BA5" w:rsidRDefault="001824AF" w:rsidP="001824AF">
      <w:pPr>
        <w:pStyle w:val="a3"/>
        <w:jc w:val="both"/>
        <w:rPr>
          <w:color w:val="000000"/>
          <w:sz w:val="28"/>
          <w:szCs w:val="28"/>
        </w:rPr>
      </w:pPr>
      <w:r w:rsidRPr="00CD1BA5">
        <w:rPr>
          <w:color w:val="000000"/>
          <w:sz w:val="28"/>
          <w:szCs w:val="28"/>
        </w:rPr>
        <w:t>Закрепить знания детей о гласных и согласных звуках, о различии согласных звуков по твёрдости и мягкости, глухости и звонкости.</w:t>
      </w:r>
    </w:p>
    <w:p w:rsidR="001824AF" w:rsidRPr="00CD1BA5" w:rsidRDefault="001824AF" w:rsidP="001824AF">
      <w:pPr>
        <w:pStyle w:val="a3"/>
        <w:jc w:val="both"/>
        <w:rPr>
          <w:color w:val="000000"/>
          <w:sz w:val="28"/>
          <w:szCs w:val="28"/>
        </w:rPr>
      </w:pPr>
      <w:r w:rsidRPr="00CD1BA5">
        <w:rPr>
          <w:color w:val="000000"/>
          <w:sz w:val="28"/>
          <w:szCs w:val="28"/>
        </w:rPr>
        <w:t xml:space="preserve">Совершенствовать умение делить слова на слоги; отвечать на вопрос воспитателя полным ответом, упражнять в придумывании предложений с заданным словом, развивать мышление, внимание, память. </w:t>
      </w:r>
    </w:p>
    <w:p w:rsidR="001824AF" w:rsidRPr="00CD1BA5" w:rsidRDefault="001824AF" w:rsidP="001824AF">
      <w:pPr>
        <w:pStyle w:val="a3"/>
        <w:jc w:val="both"/>
        <w:rPr>
          <w:color w:val="000000"/>
          <w:sz w:val="28"/>
          <w:szCs w:val="28"/>
        </w:rPr>
      </w:pPr>
      <w:r w:rsidRPr="00CD1BA5">
        <w:rPr>
          <w:color w:val="000000"/>
          <w:sz w:val="28"/>
          <w:szCs w:val="28"/>
        </w:rPr>
        <w:t>Создать хорошее настроение, воспитывать аккуратность, доброту, взаимовыручку, отзывчивость, чувство товарищества, умение слушать воспитателя и товарищей, желание и умение работать в коллективе.</w:t>
      </w:r>
    </w:p>
    <w:p w:rsidR="001824AF" w:rsidRPr="00CD1BA5" w:rsidRDefault="001824AF" w:rsidP="001824AF">
      <w:pPr>
        <w:pStyle w:val="a3"/>
        <w:jc w:val="both"/>
        <w:rPr>
          <w:sz w:val="28"/>
          <w:szCs w:val="28"/>
        </w:rPr>
      </w:pPr>
      <w:r w:rsidRPr="00CD1BA5">
        <w:rPr>
          <w:b/>
          <w:sz w:val="28"/>
          <w:szCs w:val="28"/>
          <w:lang w:val="kk-KZ"/>
        </w:rPr>
        <w:t>Методы и приёмы</w:t>
      </w:r>
      <w:r w:rsidRPr="00CD1BA5">
        <w:rPr>
          <w:b/>
          <w:sz w:val="28"/>
          <w:szCs w:val="28"/>
        </w:rPr>
        <w:t>:</w:t>
      </w:r>
      <w:r w:rsidRPr="00CD1BA5">
        <w:rPr>
          <w:sz w:val="28"/>
          <w:szCs w:val="28"/>
        </w:rPr>
        <w:t>словесный, наглядный, сюрпризный.</w:t>
      </w:r>
    </w:p>
    <w:p w:rsidR="001824AF" w:rsidRPr="00CD1BA5" w:rsidRDefault="001824AF" w:rsidP="00B642DE">
      <w:pPr>
        <w:pStyle w:val="a4"/>
        <w:shd w:val="clear" w:color="auto" w:fill="FFFFFF"/>
        <w:spacing w:after="300" w:afterAutospacing="0"/>
        <w:rPr>
          <w:color w:val="333333"/>
          <w:sz w:val="28"/>
          <w:szCs w:val="28"/>
        </w:rPr>
      </w:pPr>
      <w:r w:rsidRPr="00CD1BA5">
        <w:rPr>
          <w:b/>
          <w:sz w:val="28"/>
          <w:szCs w:val="28"/>
          <w:lang w:val="kk-KZ" w:eastAsia="en-US"/>
        </w:rPr>
        <w:t>Оборудование</w:t>
      </w:r>
      <w:r w:rsidRPr="00CD1BA5">
        <w:rPr>
          <w:sz w:val="28"/>
          <w:szCs w:val="28"/>
          <w:lang w:val="kk-KZ" w:eastAsia="en-US"/>
        </w:rPr>
        <w:t xml:space="preserve"> </w:t>
      </w:r>
      <w:r w:rsidRPr="00CD1BA5">
        <w:rPr>
          <w:sz w:val="28"/>
          <w:szCs w:val="28"/>
        </w:rPr>
        <w:t xml:space="preserve">: ракета; </w:t>
      </w:r>
      <w:r w:rsidR="00253EBE" w:rsidRPr="00CD1BA5">
        <w:rPr>
          <w:color w:val="333333"/>
          <w:sz w:val="28"/>
          <w:szCs w:val="28"/>
        </w:rPr>
        <w:t>изображен</w:t>
      </w:r>
      <w:r w:rsidR="00FA1278">
        <w:rPr>
          <w:color w:val="333333"/>
          <w:sz w:val="28"/>
          <w:szCs w:val="28"/>
        </w:rPr>
        <w:t>ия космических объектов: планеты, чёрная дыра, комета; карточки</w:t>
      </w:r>
      <w:r w:rsidR="00253EBE" w:rsidRPr="00CD1BA5">
        <w:rPr>
          <w:color w:val="333333"/>
          <w:sz w:val="28"/>
          <w:szCs w:val="28"/>
        </w:rPr>
        <w:t xml:space="preserve"> с букв</w:t>
      </w:r>
      <w:r w:rsidR="00FA1278">
        <w:rPr>
          <w:color w:val="333333"/>
          <w:sz w:val="28"/>
          <w:szCs w:val="28"/>
        </w:rPr>
        <w:t xml:space="preserve">ами А, З, Б, У, К, А; </w:t>
      </w:r>
      <w:r w:rsidR="00A119A5" w:rsidRPr="00CD1BA5">
        <w:rPr>
          <w:color w:val="333333"/>
          <w:sz w:val="28"/>
          <w:szCs w:val="28"/>
        </w:rPr>
        <w:t xml:space="preserve"> карто</w:t>
      </w:r>
      <w:r w:rsidR="00FA1278">
        <w:rPr>
          <w:color w:val="333333"/>
          <w:sz w:val="28"/>
          <w:szCs w:val="28"/>
        </w:rPr>
        <w:t>чки с размытыми элементами букв</w:t>
      </w:r>
      <w:r w:rsidR="00A119A5" w:rsidRPr="00CD1BA5">
        <w:rPr>
          <w:color w:val="333333"/>
          <w:sz w:val="28"/>
          <w:szCs w:val="28"/>
        </w:rPr>
        <w:t xml:space="preserve"> </w:t>
      </w:r>
      <w:r w:rsidR="00253EBE" w:rsidRPr="00CD1BA5">
        <w:rPr>
          <w:color w:val="333333"/>
          <w:sz w:val="28"/>
          <w:szCs w:val="28"/>
        </w:rPr>
        <w:t>;</w:t>
      </w:r>
      <w:r w:rsidR="00B304A0" w:rsidRPr="00CD1BA5">
        <w:rPr>
          <w:color w:val="333333"/>
          <w:sz w:val="28"/>
          <w:szCs w:val="28"/>
        </w:rPr>
        <w:t xml:space="preserve"> карточки с картинками животных,</w:t>
      </w:r>
      <w:r w:rsidR="00FA1278">
        <w:rPr>
          <w:color w:val="333333"/>
          <w:sz w:val="28"/>
          <w:szCs w:val="28"/>
        </w:rPr>
        <w:t xml:space="preserve">  книга</w:t>
      </w:r>
      <w:r w:rsidR="00A119A5" w:rsidRPr="00CD1BA5">
        <w:rPr>
          <w:color w:val="333333"/>
          <w:sz w:val="28"/>
          <w:szCs w:val="28"/>
        </w:rPr>
        <w:t xml:space="preserve"> «Азбука»; </w:t>
      </w:r>
      <w:r w:rsidR="00253EBE" w:rsidRPr="00CD1BA5">
        <w:rPr>
          <w:color w:val="333333"/>
          <w:sz w:val="28"/>
          <w:szCs w:val="28"/>
        </w:rPr>
        <w:t xml:space="preserve"> цветные фишк</w:t>
      </w:r>
      <w:r w:rsidR="00B642DE" w:rsidRPr="00CD1BA5">
        <w:rPr>
          <w:color w:val="333333"/>
          <w:sz w:val="28"/>
          <w:szCs w:val="28"/>
        </w:rPr>
        <w:t>и для звукового анализа слова</w:t>
      </w:r>
      <w:r w:rsidR="00FA1278">
        <w:rPr>
          <w:color w:val="333333"/>
          <w:sz w:val="28"/>
          <w:szCs w:val="28"/>
        </w:rPr>
        <w:t>, конверты со слогами .</w:t>
      </w:r>
    </w:p>
    <w:p w:rsidR="001824AF" w:rsidRPr="00CD1BA5" w:rsidRDefault="001824AF" w:rsidP="00CD1BA5">
      <w:pPr>
        <w:pStyle w:val="a3"/>
        <w:jc w:val="both"/>
        <w:rPr>
          <w:b/>
          <w:sz w:val="28"/>
          <w:szCs w:val="28"/>
        </w:rPr>
      </w:pPr>
      <w:r w:rsidRPr="00CD1BA5">
        <w:rPr>
          <w:b/>
          <w:sz w:val="28"/>
          <w:szCs w:val="28"/>
        </w:rPr>
        <w:t xml:space="preserve">Словарная работа; </w:t>
      </w:r>
      <w:r w:rsidR="003E4A7C" w:rsidRPr="00CD1BA5">
        <w:rPr>
          <w:sz w:val="28"/>
          <w:szCs w:val="28"/>
        </w:rPr>
        <w:t>ракета</w:t>
      </w:r>
      <w:r w:rsidRPr="00CD1BA5">
        <w:rPr>
          <w:sz w:val="28"/>
          <w:szCs w:val="28"/>
        </w:rPr>
        <w:t>, земля</w:t>
      </w:r>
      <w:r w:rsidR="003E4A7C" w:rsidRPr="00CD1BA5">
        <w:rPr>
          <w:sz w:val="28"/>
          <w:szCs w:val="28"/>
        </w:rPr>
        <w:t>,</w:t>
      </w:r>
      <w:r w:rsidR="00B642DE" w:rsidRPr="00CD1BA5">
        <w:rPr>
          <w:sz w:val="28"/>
          <w:szCs w:val="28"/>
        </w:rPr>
        <w:t xml:space="preserve"> Гагарин, комета, чёрная дыра</w:t>
      </w:r>
    </w:p>
    <w:tbl>
      <w:tblPr>
        <w:tblpPr w:leftFromText="180" w:rightFromText="180" w:vertAnchor="text" w:horzAnchor="margin" w:tblpXSpec="center" w:tblpY="473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7096"/>
        <w:gridCol w:w="2123"/>
      </w:tblGrid>
      <w:tr w:rsidR="001824AF" w:rsidRPr="00CD1BA5" w:rsidTr="001824AF">
        <w:trPr>
          <w:trHeight w:val="5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AF" w:rsidRPr="00CD1BA5" w:rsidRDefault="001824AF" w:rsidP="001824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D1BA5">
              <w:rPr>
                <w:b/>
                <w:bCs/>
                <w:color w:val="000000"/>
                <w:sz w:val="28"/>
                <w:szCs w:val="28"/>
              </w:rPr>
              <w:t>Этапы деятельности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AF" w:rsidRPr="00CD1BA5" w:rsidRDefault="001824AF" w:rsidP="001824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D1BA5">
              <w:rPr>
                <w:rFonts w:eastAsia="Calibri"/>
                <w:b/>
                <w:sz w:val="28"/>
                <w:szCs w:val="28"/>
                <w:lang w:eastAsia="en-US"/>
              </w:rPr>
              <w:t>Действие воспитателя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AF" w:rsidRPr="00CD1BA5" w:rsidRDefault="001824AF" w:rsidP="001824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D1BA5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  <w:r w:rsidRPr="00CD1BA5">
              <w:rPr>
                <w:rFonts w:eastAsia="Calibri"/>
                <w:b/>
                <w:sz w:val="28"/>
                <w:szCs w:val="28"/>
                <w:lang w:eastAsia="en-US"/>
              </w:rPr>
              <w:t>Действие детей</w:t>
            </w:r>
          </w:p>
        </w:tc>
      </w:tr>
      <w:tr w:rsidR="001824AF" w:rsidRPr="00CD1BA5" w:rsidTr="001824A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AF" w:rsidRPr="00CD1BA5" w:rsidRDefault="001824AF" w:rsidP="001824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D1BA5">
              <w:rPr>
                <w:rFonts w:eastAsia="Calibri"/>
                <w:b/>
                <w:sz w:val="28"/>
                <w:szCs w:val="28"/>
                <w:lang w:eastAsia="en-US"/>
              </w:rPr>
              <w:t>Мотивационно-побудительный этап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78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– </w:t>
            </w:r>
            <w:r w:rsidR="00FA1278">
              <w:rPr>
                <w:sz w:val="28"/>
                <w:szCs w:val="28"/>
                <w:lang w:eastAsia="en-US"/>
              </w:rPr>
              <w:t>Ребята, к нам пришли гости. Давайте поздороваемся.</w:t>
            </w:r>
          </w:p>
          <w:p w:rsidR="001824AF" w:rsidRPr="00CD1BA5" w:rsidRDefault="00FA1278" w:rsidP="001824A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1824AF" w:rsidRPr="00CD1BA5">
              <w:rPr>
                <w:sz w:val="28"/>
                <w:szCs w:val="28"/>
                <w:lang w:eastAsia="en-US"/>
              </w:rPr>
              <w:t xml:space="preserve">Ребята, какое у вас сегодня настроение? 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– Давайте возьмемся за руки и передадим друг другу свое хорошее настроение. 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r w:rsidRPr="00CD1BA5">
              <w:rPr>
                <w:i/>
                <w:sz w:val="28"/>
                <w:szCs w:val="28"/>
                <w:lang w:eastAsia="en-US"/>
              </w:rPr>
              <w:t>Дружно за руки возьмёмся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r w:rsidRPr="00CD1BA5">
              <w:rPr>
                <w:i/>
                <w:sz w:val="28"/>
                <w:szCs w:val="28"/>
                <w:lang w:eastAsia="en-US"/>
              </w:rPr>
              <w:t>И друг другу улыбнёмся.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r w:rsidRPr="00CD1BA5">
              <w:rPr>
                <w:i/>
                <w:sz w:val="28"/>
                <w:szCs w:val="28"/>
                <w:lang w:eastAsia="en-US"/>
              </w:rPr>
              <w:t>Мы пожмём друг другу руки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r w:rsidRPr="00CD1BA5">
              <w:rPr>
                <w:i/>
                <w:sz w:val="28"/>
                <w:szCs w:val="28"/>
                <w:lang w:eastAsia="en-US"/>
              </w:rPr>
              <w:t>Побежит тепло по кругу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r w:rsidRPr="00CD1BA5">
              <w:rPr>
                <w:i/>
                <w:sz w:val="28"/>
                <w:szCs w:val="28"/>
                <w:lang w:eastAsia="en-US"/>
              </w:rPr>
              <w:t>Вместе будем очень дружно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r w:rsidRPr="00CD1BA5">
              <w:rPr>
                <w:i/>
                <w:sz w:val="28"/>
                <w:szCs w:val="28"/>
                <w:lang w:eastAsia="en-US"/>
              </w:rPr>
              <w:t>На вопросы отвечать.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r w:rsidRPr="00CD1BA5">
              <w:rPr>
                <w:i/>
                <w:sz w:val="28"/>
                <w:szCs w:val="28"/>
                <w:lang w:eastAsia="en-US"/>
              </w:rPr>
              <w:t>Все хотим мы заниматься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r w:rsidRPr="00CD1BA5">
              <w:rPr>
                <w:i/>
                <w:sz w:val="28"/>
                <w:szCs w:val="28"/>
                <w:lang w:eastAsia="en-US"/>
              </w:rPr>
              <w:t>Все хотим мы много знать.</w:t>
            </w:r>
          </w:p>
          <w:p w:rsidR="00253EBE" w:rsidRPr="00CD1BA5" w:rsidRDefault="00253EBE" w:rsidP="005E4258">
            <w:pPr>
              <w:pStyle w:val="a3"/>
              <w:rPr>
                <w:b/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 xml:space="preserve"> </w:t>
            </w:r>
            <w:r w:rsidRPr="00CD1BA5">
              <w:rPr>
                <w:b/>
                <w:sz w:val="28"/>
                <w:szCs w:val="28"/>
              </w:rPr>
              <w:t>Беседа о времени года.</w:t>
            </w:r>
          </w:p>
          <w:p w:rsidR="00253EBE" w:rsidRPr="00CD1BA5" w:rsidRDefault="00253EBE" w:rsidP="005E4258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В: – Ребята, какое время года наступило?</w:t>
            </w:r>
          </w:p>
          <w:p w:rsidR="00253EBE" w:rsidRPr="00CD1BA5" w:rsidRDefault="00253EBE" w:rsidP="005E4258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Д: – Наступила весна.</w:t>
            </w:r>
          </w:p>
          <w:p w:rsidR="00253EBE" w:rsidRPr="00CD1BA5" w:rsidRDefault="00253EBE" w:rsidP="005E4258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В: – Весна какая?</w:t>
            </w:r>
          </w:p>
          <w:p w:rsidR="00253EBE" w:rsidRPr="00CD1BA5" w:rsidRDefault="00253EBE" w:rsidP="005E4258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Д: – Солнечная, тёплая, ясная, красивая, весёлая, нарядная, долгожданная.</w:t>
            </w:r>
          </w:p>
          <w:p w:rsidR="00253EBE" w:rsidRPr="00CD1BA5" w:rsidRDefault="00253EBE" w:rsidP="005E4258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В: – Какие весенние месяцы вы знаете?</w:t>
            </w:r>
          </w:p>
          <w:p w:rsidR="00253EBE" w:rsidRPr="00CD1BA5" w:rsidRDefault="00253EBE" w:rsidP="005E4258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Д: – Март, апрель, май.</w:t>
            </w:r>
          </w:p>
          <w:p w:rsidR="00253EBE" w:rsidRPr="00CD1BA5" w:rsidRDefault="00253EBE" w:rsidP="005E4258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В: – Какой сейчас месяц?</w:t>
            </w:r>
          </w:p>
          <w:p w:rsidR="00253EBE" w:rsidRPr="00CD1BA5" w:rsidRDefault="00253EBE" w:rsidP="005E4258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lastRenderedPageBreak/>
              <w:t>Д: – Сейчас месяц апрель.</w:t>
            </w:r>
          </w:p>
          <w:p w:rsidR="00253EBE" w:rsidRPr="00CD1BA5" w:rsidRDefault="00253EBE" w:rsidP="005E4258">
            <w:pPr>
              <w:pStyle w:val="a3"/>
              <w:rPr>
                <w:sz w:val="28"/>
                <w:szCs w:val="28"/>
              </w:rPr>
            </w:pPr>
            <w:r w:rsidRPr="00CD1BA5">
              <w:rPr>
                <w:i/>
                <w:sz w:val="28"/>
                <w:szCs w:val="28"/>
              </w:rPr>
              <w:t>Постановка учебной задачи.</w:t>
            </w:r>
            <w:r w:rsidRPr="00CD1BA5">
              <w:rPr>
                <w:sz w:val="28"/>
                <w:szCs w:val="28"/>
              </w:rPr>
              <w:br/>
              <w:t>В: – Какой праздник отмечала вся страна 12 апреля?</w:t>
            </w:r>
          </w:p>
          <w:p w:rsidR="00253EBE" w:rsidRPr="00CD1BA5" w:rsidRDefault="00253EBE" w:rsidP="005E4258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Д: – Вся страна отмечала день Космонавтики.</w:t>
            </w:r>
          </w:p>
          <w:p w:rsidR="00253EBE" w:rsidRPr="00CD1BA5" w:rsidRDefault="00253EBE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r w:rsidRPr="00CD1BA5">
              <w:rPr>
                <w:color w:val="333333"/>
                <w:sz w:val="28"/>
                <w:szCs w:val="28"/>
              </w:rPr>
              <w:t xml:space="preserve">Сегодня у нас будет необычное занятие: мы с вами полетим в космос, потому что жители планеты Грамотейка – </w:t>
            </w:r>
            <w:proofErr w:type="spellStart"/>
            <w:r w:rsidRPr="00CD1BA5">
              <w:rPr>
                <w:color w:val="333333"/>
                <w:sz w:val="28"/>
                <w:szCs w:val="28"/>
              </w:rPr>
              <w:t>грамотейцы</w:t>
            </w:r>
            <w:proofErr w:type="spellEnd"/>
            <w:r w:rsidRPr="00CD1BA5">
              <w:rPr>
                <w:color w:val="333333"/>
                <w:sz w:val="28"/>
                <w:szCs w:val="28"/>
              </w:rPr>
              <w:t xml:space="preserve"> просят нас о помощи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На столе письмо: «Мой космический корабль потерпел бедствие, и с огромной скоростью приближается к неизвестной планете. Она большая, круглая, голубая и живая, а кто на ней проживает и как она называется, я не знаю.»</w:t>
            </w:r>
          </w:p>
          <w:p w:rsidR="002E6ACD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 – Ребята, а вы знаете, как называется эта планета?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– Какие планеты вы ещё знаете?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– А кто живёт на планете Земля?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– А как можно назвать жителей других планет?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-Давайте послушаем дальше письмо.</w:t>
            </w:r>
          </w:p>
          <w:p w:rsidR="001824AF" w:rsidRPr="00CD1BA5" w:rsidRDefault="0032661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«меня зовут </w:t>
            </w:r>
            <w:proofErr w:type="spellStart"/>
            <w:r w:rsidRPr="00CD1BA5">
              <w:rPr>
                <w:sz w:val="28"/>
                <w:szCs w:val="28"/>
                <w:lang w:eastAsia="en-US"/>
              </w:rPr>
              <w:t>Грамотеец</w:t>
            </w:r>
            <w:proofErr w:type="spellEnd"/>
            <w:r w:rsidRPr="00CD1BA5">
              <w:rPr>
                <w:sz w:val="28"/>
                <w:szCs w:val="28"/>
                <w:lang w:eastAsia="en-US"/>
              </w:rPr>
              <w:t>. Я прилетел с планеты Грамотейка</w:t>
            </w:r>
            <w:r w:rsidR="001824AF" w:rsidRPr="00CD1BA5">
              <w:rPr>
                <w:sz w:val="28"/>
                <w:szCs w:val="28"/>
                <w:lang w:eastAsia="en-US"/>
              </w:rPr>
              <w:t xml:space="preserve"> за помощью. Космические пираты похитили у нас одну очень ценную книгу. Помогите мне её вернуть? Чтобы вы не смогли найти эту книгу, космические пираты приготовили много разных заданий. За кажд</w:t>
            </w:r>
            <w:r w:rsidR="002E6ACD" w:rsidRPr="00CD1BA5">
              <w:rPr>
                <w:sz w:val="28"/>
                <w:szCs w:val="28"/>
                <w:lang w:eastAsia="en-US"/>
              </w:rPr>
              <w:t xml:space="preserve">ое выполненное задание </w:t>
            </w:r>
            <w:proofErr w:type="spellStart"/>
            <w:r w:rsidR="002E6ACD" w:rsidRPr="00CD1BA5">
              <w:rPr>
                <w:sz w:val="28"/>
                <w:szCs w:val="28"/>
                <w:lang w:eastAsia="en-US"/>
              </w:rPr>
              <w:t>г</w:t>
            </w:r>
            <w:r w:rsidRPr="00CD1BA5">
              <w:rPr>
                <w:sz w:val="28"/>
                <w:szCs w:val="28"/>
                <w:lang w:eastAsia="en-US"/>
              </w:rPr>
              <w:t>рамотейцы</w:t>
            </w:r>
            <w:proofErr w:type="spellEnd"/>
            <w:r w:rsidR="00FA1278">
              <w:rPr>
                <w:sz w:val="28"/>
                <w:szCs w:val="28"/>
                <w:lang w:eastAsia="en-US"/>
              </w:rPr>
              <w:t xml:space="preserve"> будут присылать нам буквы</w:t>
            </w:r>
            <w:r w:rsidR="001824AF" w:rsidRPr="00CD1BA5">
              <w:rPr>
                <w:sz w:val="28"/>
                <w:szCs w:val="28"/>
                <w:lang w:eastAsia="en-US"/>
              </w:rPr>
              <w:t>, и в конце занятия мы узнаем, какую же книгу похитили космические пираты.</w:t>
            </w:r>
          </w:p>
          <w:p w:rsidR="001824AF" w:rsidRPr="00CD1BA5" w:rsidRDefault="002E6ACD" w:rsidP="001824AF">
            <w:pPr>
              <w:pStyle w:val="a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   -Ну что ребята, поможем </w:t>
            </w:r>
            <w:proofErr w:type="spellStart"/>
            <w:r w:rsidRPr="00CD1BA5">
              <w:rPr>
                <w:sz w:val="28"/>
                <w:szCs w:val="28"/>
                <w:lang w:eastAsia="en-US"/>
              </w:rPr>
              <w:t>г</w:t>
            </w:r>
            <w:r w:rsidR="0032661F" w:rsidRPr="00CD1BA5">
              <w:rPr>
                <w:sz w:val="28"/>
                <w:szCs w:val="28"/>
                <w:lang w:eastAsia="en-US"/>
              </w:rPr>
              <w:t>рамот</w:t>
            </w:r>
            <w:r w:rsidR="001824AF" w:rsidRPr="00CD1BA5">
              <w:rPr>
                <w:sz w:val="28"/>
                <w:szCs w:val="28"/>
                <w:lang w:eastAsia="en-US"/>
              </w:rPr>
              <w:t>ейцам</w:t>
            </w:r>
            <w:proofErr w:type="spellEnd"/>
            <w:r w:rsidR="001824AF" w:rsidRPr="00CD1BA5">
              <w:rPr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lastRenderedPageBreak/>
              <w:t xml:space="preserve">Хорошее, веселое. </w:t>
            </w:r>
          </w:p>
          <w:p w:rsidR="001824AF" w:rsidRPr="00CD1BA5" w:rsidRDefault="001824AF" w:rsidP="001824AF">
            <w:pPr>
              <w:rPr>
                <w:bCs/>
                <w:color w:val="000000"/>
                <w:sz w:val="28"/>
                <w:szCs w:val="28"/>
              </w:rPr>
            </w:pPr>
          </w:p>
          <w:p w:rsidR="001824AF" w:rsidRPr="00CD1BA5" w:rsidRDefault="001824AF" w:rsidP="001824A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824AF" w:rsidRPr="00CD1BA5" w:rsidRDefault="001824AF" w:rsidP="001824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824AF" w:rsidRPr="00CD1BA5" w:rsidRDefault="001824AF" w:rsidP="001824AF">
            <w:pPr>
              <w:spacing w:line="252" w:lineRule="auto"/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B304A0" w:rsidP="001824AF">
            <w:pPr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 xml:space="preserve"> </w:t>
            </w: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Слушают текст письма</w:t>
            </w: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  <w:lang w:eastAsia="en-US"/>
              </w:rPr>
              <w:t>Земля</w:t>
            </w: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Ответы детей</w:t>
            </w: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  <w:lang w:eastAsia="en-US"/>
              </w:rPr>
              <w:t>Земляне.</w:t>
            </w: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</w:tc>
      </w:tr>
      <w:tr w:rsidR="001824AF" w:rsidRPr="00CD1BA5" w:rsidTr="001824AF">
        <w:trPr>
          <w:trHeight w:val="14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AF" w:rsidRPr="00CD1BA5" w:rsidRDefault="001824AF" w:rsidP="001824AF">
            <w:pPr>
              <w:spacing w:line="252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1BA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Организационно-поисковый этап</w:t>
            </w:r>
          </w:p>
          <w:p w:rsidR="001824AF" w:rsidRPr="00CD1BA5" w:rsidRDefault="001824AF" w:rsidP="001824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– Чтобы узнать, на чём мы отправимся в путь, давайте отгадаем загадку.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К звездам улетим легко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Не в трамвае, не в метро,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Не в такси, не на мопеде, 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А в космической                       «Ракете»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 – Правильно, ребята, м</w:t>
            </w:r>
            <w:r w:rsidR="0032661F" w:rsidRPr="00CD1BA5">
              <w:rPr>
                <w:sz w:val="28"/>
                <w:szCs w:val="28"/>
                <w:lang w:eastAsia="en-US"/>
              </w:rPr>
              <w:t xml:space="preserve">ы полетим на ракете. Но </w:t>
            </w:r>
            <w:proofErr w:type="spellStart"/>
            <w:r w:rsidR="0032661F" w:rsidRPr="00CD1BA5">
              <w:rPr>
                <w:sz w:val="28"/>
                <w:szCs w:val="28"/>
                <w:lang w:eastAsia="en-US"/>
              </w:rPr>
              <w:t>Грамотеец</w:t>
            </w:r>
            <w:proofErr w:type="spellEnd"/>
            <w:r w:rsidRPr="00CD1BA5">
              <w:rPr>
                <w:sz w:val="28"/>
                <w:szCs w:val="28"/>
                <w:lang w:eastAsia="en-US"/>
              </w:rPr>
              <w:t xml:space="preserve"> говорит, что в космос могут отправиться только грамотные и подготовленные дети для этого нам нужно сдать экзамен. У нас на доске билеты.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proofErr w:type="gramStart"/>
            <w:r w:rsidRPr="00CD1BA5">
              <w:rPr>
                <w:i/>
                <w:sz w:val="28"/>
                <w:szCs w:val="28"/>
                <w:lang w:eastAsia="en-US"/>
              </w:rPr>
              <w:t>(на доске вывешены цветные карточки-билеты, на обороте которых написаны опорные слова, по которым воспитатель задаёт детям вопросы по пройденному материалу.</w:t>
            </w:r>
            <w:proofErr w:type="gramEnd"/>
            <w:r w:rsidRPr="00CD1BA5"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D1BA5">
              <w:rPr>
                <w:i/>
                <w:sz w:val="28"/>
                <w:szCs w:val="28"/>
                <w:lang w:eastAsia="en-US"/>
              </w:rPr>
              <w:t>Вопрос задаётся после того, как дети прочитают слово на карточке)</w:t>
            </w:r>
            <w:proofErr w:type="gramEnd"/>
          </w:p>
          <w:p w:rsidR="001824AF" w:rsidRPr="00CD1BA5" w:rsidRDefault="001824AF" w:rsidP="001824AF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CD1BA5">
              <w:rPr>
                <w:b/>
                <w:sz w:val="28"/>
                <w:szCs w:val="28"/>
                <w:lang w:eastAsia="en-US"/>
              </w:rPr>
              <w:t>Звуки и буквы.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Чем звуки отличаются от букв?</w:t>
            </w:r>
          </w:p>
          <w:p w:rsidR="001824AF" w:rsidRPr="00CD1BA5" w:rsidRDefault="001824AF" w:rsidP="001824AF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CD1BA5">
              <w:rPr>
                <w:b/>
                <w:sz w:val="28"/>
                <w:szCs w:val="28"/>
                <w:lang w:eastAsia="en-US"/>
              </w:rPr>
              <w:t>Гласные</w:t>
            </w:r>
          </w:p>
          <w:p w:rsidR="001824AF" w:rsidRPr="00CD1BA5" w:rsidRDefault="001824AF" w:rsidP="001824AF">
            <w:pPr>
              <w:pStyle w:val="a3"/>
              <w:rPr>
                <w:rFonts w:eastAsia="Calibri"/>
                <w:color w:val="000000"/>
                <w:sz w:val="28"/>
                <w:szCs w:val="28"/>
              </w:rPr>
            </w:pPr>
            <w:r w:rsidRPr="00CD1BA5">
              <w:rPr>
                <w:sz w:val="28"/>
                <w:szCs w:val="28"/>
                <w:lang w:eastAsia="en-US"/>
              </w:rPr>
              <w:t>Как произносятся гласные звуки?</w:t>
            </w:r>
            <w:r w:rsidRPr="00CD1BA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rFonts w:eastAsia="Calibri"/>
                <w:color w:val="000000"/>
                <w:sz w:val="28"/>
                <w:szCs w:val="28"/>
              </w:rPr>
              <w:t>Назовите гласные звуки (а, о, у, и, ы, э)</w:t>
            </w:r>
          </w:p>
          <w:p w:rsidR="001824AF" w:rsidRPr="00CD1BA5" w:rsidRDefault="001824AF" w:rsidP="001824AF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CD1BA5">
              <w:rPr>
                <w:b/>
                <w:sz w:val="28"/>
                <w:szCs w:val="28"/>
                <w:lang w:eastAsia="en-US"/>
              </w:rPr>
              <w:t>Согласные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lastRenderedPageBreak/>
              <w:t>Какие бывают согласные звуки?</w:t>
            </w:r>
          </w:p>
          <w:p w:rsidR="001824AF" w:rsidRPr="00CD1BA5" w:rsidRDefault="001824AF" w:rsidP="001824AF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CD1BA5">
              <w:rPr>
                <w:b/>
                <w:sz w:val="28"/>
                <w:szCs w:val="28"/>
                <w:lang w:eastAsia="en-US"/>
              </w:rPr>
              <w:t>Слог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Как определить сколько в слове слогов?</w:t>
            </w:r>
          </w:p>
          <w:p w:rsidR="001824AF" w:rsidRPr="00CD1BA5" w:rsidRDefault="001824AF" w:rsidP="001824AF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CD1BA5">
              <w:rPr>
                <w:b/>
                <w:sz w:val="28"/>
                <w:szCs w:val="28"/>
                <w:lang w:eastAsia="en-US"/>
              </w:rPr>
              <w:t>Начало предложения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С какой буквы пишется начало предложения?</w:t>
            </w:r>
          </w:p>
          <w:p w:rsidR="001824AF" w:rsidRPr="00CD1BA5" w:rsidRDefault="001824AF" w:rsidP="001824AF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CD1BA5">
              <w:rPr>
                <w:b/>
                <w:sz w:val="28"/>
                <w:szCs w:val="28"/>
                <w:lang w:eastAsia="en-US"/>
              </w:rPr>
              <w:t>Конец предложения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 Что ставится в конце предложения?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-Молодцы, все справились с заданием, заняли свои места, приготовились к старту, но прежде чем отправиться в полёт, предлагаю вам познакомиться с языком инопланетных цивилизаций. Наверняка он нам в полёте пригодится, повторяйте за мной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b/>
                <w:sz w:val="28"/>
                <w:szCs w:val="28"/>
                <w:lang w:eastAsia="en-US"/>
              </w:rPr>
              <w:t xml:space="preserve">Артикуляционная гимнастика 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r w:rsidRPr="00CD1BA5">
              <w:rPr>
                <w:i/>
                <w:sz w:val="28"/>
                <w:szCs w:val="28"/>
                <w:lang w:eastAsia="en-US"/>
              </w:rPr>
              <w:t xml:space="preserve">Ли – лэ – </w:t>
            </w:r>
            <w:proofErr w:type="spellStart"/>
            <w:r w:rsidRPr="00CD1BA5">
              <w:rPr>
                <w:i/>
                <w:sz w:val="28"/>
                <w:szCs w:val="28"/>
                <w:lang w:eastAsia="en-US"/>
              </w:rPr>
              <w:t>ла</w:t>
            </w:r>
            <w:proofErr w:type="spellEnd"/>
            <w:r w:rsidRPr="00CD1BA5">
              <w:rPr>
                <w:i/>
                <w:sz w:val="28"/>
                <w:szCs w:val="28"/>
                <w:lang w:eastAsia="en-US"/>
              </w:rPr>
              <w:t xml:space="preserve">.          </w:t>
            </w:r>
            <w:proofErr w:type="spellStart"/>
            <w:r w:rsidRPr="00CD1BA5">
              <w:rPr>
                <w:i/>
                <w:sz w:val="28"/>
                <w:szCs w:val="28"/>
                <w:lang w:eastAsia="en-US"/>
              </w:rPr>
              <w:t>Ри</w:t>
            </w:r>
            <w:proofErr w:type="spellEnd"/>
            <w:r w:rsidRPr="00CD1BA5">
              <w:rPr>
                <w:i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CD1BA5">
              <w:rPr>
                <w:i/>
                <w:sz w:val="28"/>
                <w:szCs w:val="28"/>
                <w:lang w:eastAsia="en-US"/>
              </w:rPr>
              <w:t>рэ</w:t>
            </w:r>
            <w:proofErr w:type="spellEnd"/>
            <w:r w:rsidRPr="00CD1BA5">
              <w:rPr>
                <w:i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CD1BA5">
              <w:rPr>
                <w:i/>
                <w:sz w:val="28"/>
                <w:szCs w:val="28"/>
                <w:lang w:eastAsia="en-US"/>
              </w:rPr>
              <w:t>ра</w:t>
            </w:r>
            <w:proofErr w:type="spellEnd"/>
            <w:r w:rsidRPr="00CD1BA5">
              <w:rPr>
                <w:i/>
                <w:sz w:val="28"/>
                <w:szCs w:val="28"/>
                <w:lang w:eastAsia="en-US"/>
              </w:rPr>
              <w:t>.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CD1BA5">
              <w:rPr>
                <w:i/>
                <w:sz w:val="28"/>
                <w:szCs w:val="28"/>
                <w:lang w:eastAsia="en-US"/>
              </w:rPr>
              <w:t>Эни</w:t>
            </w:r>
            <w:proofErr w:type="spellEnd"/>
            <w:r w:rsidRPr="00CD1BA5">
              <w:rPr>
                <w:i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CD1BA5">
              <w:rPr>
                <w:i/>
                <w:sz w:val="28"/>
                <w:szCs w:val="28"/>
                <w:lang w:eastAsia="en-US"/>
              </w:rPr>
              <w:t>бэни</w:t>
            </w:r>
            <w:proofErr w:type="spellEnd"/>
            <w:r w:rsidRPr="00CD1BA5">
              <w:rPr>
                <w:i/>
                <w:sz w:val="28"/>
                <w:szCs w:val="28"/>
                <w:lang w:eastAsia="en-US"/>
              </w:rPr>
              <w:t xml:space="preserve">.           </w:t>
            </w:r>
            <w:proofErr w:type="spellStart"/>
            <w:r w:rsidRPr="00CD1BA5">
              <w:rPr>
                <w:i/>
                <w:sz w:val="28"/>
                <w:szCs w:val="28"/>
                <w:lang w:eastAsia="en-US"/>
              </w:rPr>
              <w:t>Рики</w:t>
            </w:r>
            <w:proofErr w:type="spellEnd"/>
            <w:r w:rsidRPr="00CD1BA5">
              <w:rPr>
                <w:i/>
                <w:sz w:val="28"/>
                <w:szCs w:val="28"/>
                <w:lang w:eastAsia="en-US"/>
              </w:rPr>
              <w:t xml:space="preserve"> – таки.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CD1BA5">
              <w:rPr>
                <w:i/>
                <w:sz w:val="28"/>
                <w:szCs w:val="28"/>
                <w:lang w:eastAsia="en-US"/>
              </w:rPr>
              <w:t>Шурба</w:t>
            </w:r>
            <w:proofErr w:type="spellEnd"/>
            <w:r w:rsidRPr="00CD1BA5">
              <w:rPr>
                <w:i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CD1BA5">
              <w:rPr>
                <w:i/>
                <w:sz w:val="28"/>
                <w:szCs w:val="28"/>
                <w:lang w:eastAsia="en-US"/>
              </w:rPr>
              <w:t>урба</w:t>
            </w:r>
            <w:proofErr w:type="spellEnd"/>
            <w:r w:rsidRPr="00CD1BA5">
              <w:rPr>
                <w:i/>
                <w:sz w:val="28"/>
                <w:szCs w:val="28"/>
                <w:lang w:eastAsia="en-US"/>
              </w:rPr>
              <w:t xml:space="preserve">.      </w:t>
            </w:r>
            <w:proofErr w:type="spellStart"/>
            <w:r w:rsidRPr="00CD1BA5">
              <w:rPr>
                <w:i/>
                <w:sz w:val="28"/>
                <w:szCs w:val="28"/>
                <w:lang w:eastAsia="en-US"/>
              </w:rPr>
              <w:t>Синти</w:t>
            </w:r>
            <w:proofErr w:type="spellEnd"/>
            <w:r w:rsidRPr="00CD1BA5">
              <w:rPr>
                <w:i/>
                <w:sz w:val="28"/>
                <w:szCs w:val="28"/>
                <w:lang w:eastAsia="en-US"/>
              </w:rPr>
              <w:t xml:space="preserve"> – бряки.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CD1BA5">
              <w:rPr>
                <w:i/>
                <w:sz w:val="28"/>
                <w:szCs w:val="28"/>
                <w:lang w:eastAsia="en-US"/>
              </w:rPr>
              <w:t>Дэу</w:t>
            </w:r>
            <w:proofErr w:type="spellEnd"/>
            <w:r w:rsidRPr="00CD1BA5">
              <w:rPr>
                <w:i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CD1BA5">
              <w:rPr>
                <w:i/>
                <w:sz w:val="28"/>
                <w:szCs w:val="28"/>
                <w:lang w:eastAsia="en-US"/>
              </w:rPr>
              <w:t>дэу</w:t>
            </w:r>
            <w:proofErr w:type="spellEnd"/>
            <w:r w:rsidRPr="00CD1BA5">
              <w:rPr>
                <w:i/>
                <w:sz w:val="28"/>
                <w:szCs w:val="28"/>
                <w:lang w:eastAsia="en-US"/>
              </w:rPr>
              <w:t xml:space="preserve">.              Шах – </w:t>
            </w:r>
            <w:proofErr w:type="spellStart"/>
            <w:r w:rsidRPr="00CD1BA5">
              <w:rPr>
                <w:i/>
                <w:sz w:val="28"/>
                <w:szCs w:val="28"/>
                <w:lang w:eastAsia="en-US"/>
              </w:rPr>
              <w:t>мадэо</w:t>
            </w:r>
            <w:proofErr w:type="spellEnd"/>
            <w:r w:rsidRPr="00CD1BA5">
              <w:rPr>
                <w:i/>
                <w:sz w:val="28"/>
                <w:szCs w:val="28"/>
                <w:lang w:eastAsia="en-US"/>
              </w:rPr>
              <w:t>.</w:t>
            </w:r>
          </w:p>
          <w:p w:rsidR="0032661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 – С языком ознакомились</w:t>
            </w:r>
            <w:r w:rsidR="006A2D52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32661F" w:rsidRPr="00CD1BA5">
              <w:rPr>
                <w:sz w:val="28"/>
                <w:szCs w:val="28"/>
                <w:lang w:eastAsia="en-US"/>
              </w:rPr>
              <w:t>Грамотейцы</w:t>
            </w:r>
            <w:proofErr w:type="spellEnd"/>
            <w:r w:rsidR="006A2D52">
              <w:rPr>
                <w:sz w:val="28"/>
                <w:szCs w:val="28"/>
                <w:lang w:eastAsia="en-US"/>
              </w:rPr>
              <w:t xml:space="preserve"> прислали нам первую букву</w:t>
            </w:r>
            <w:r w:rsidRPr="00CD1BA5">
              <w:rPr>
                <w:sz w:val="28"/>
                <w:szCs w:val="28"/>
                <w:lang w:eastAsia="en-US"/>
              </w:rPr>
              <w:t xml:space="preserve"> (</w:t>
            </w:r>
            <w:r w:rsidR="00493A80">
              <w:rPr>
                <w:b/>
                <w:sz w:val="28"/>
                <w:szCs w:val="28"/>
                <w:lang w:eastAsia="en-US"/>
              </w:rPr>
              <w:t>З</w:t>
            </w:r>
            <w:r w:rsidRPr="00CD1BA5">
              <w:rPr>
                <w:sz w:val="28"/>
                <w:szCs w:val="28"/>
                <w:lang w:eastAsia="en-US"/>
              </w:rPr>
              <w:t xml:space="preserve">). </w:t>
            </w:r>
            <w:r w:rsidR="006B7939" w:rsidRPr="00CD1BA5">
              <w:rPr>
                <w:sz w:val="28"/>
                <w:szCs w:val="28"/>
                <w:lang w:eastAsia="en-US"/>
              </w:rPr>
              <w:t xml:space="preserve"> Сколько элементов нам потребует</w:t>
            </w:r>
            <w:r w:rsidR="002E6ACD" w:rsidRPr="00CD1BA5">
              <w:rPr>
                <w:sz w:val="28"/>
                <w:szCs w:val="28"/>
                <w:lang w:eastAsia="en-US"/>
              </w:rPr>
              <w:t xml:space="preserve">ся, чтобы построить букву. 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Наша ракета теперь в порядке, можем отправляться в полёт. Экипаж! Занять кресла, пристегнуть ремни! Начинаем обратный отсчёт. Три-два-один. (Звук запуска ракеты).</w:t>
            </w:r>
            <w:r w:rsidR="006A2D52">
              <w:rPr>
                <w:sz w:val="28"/>
                <w:szCs w:val="28"/>
                <w:lang w:eastAsia="en-US"/>
              </w:rPr>
              <w:t xml:space="preserve"> </w:t>
            </w:r>
            <w:r w:rsidR="006A2D52" w:rsidRPr="00CD1BA5">
              <w:rPr>
                <w:b/>
                <w:sz w:val="28"/>
                <w:szCs w:val="28"/>
                <w:lang w:eastAsia="en-US"/>
              </w:rPr>
              <w:t xml:space="preserve"> ПУСК!</w:t>
            </w:r>
          </w:p>
          <w:p w:rsidR="001824AF" w:rsidRPr="00CD1BA5" w:rsidRDefault="001824AF" w:rsidP="001824AF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CD1BA5">
              <w:rPr>
                <w:b/>
                <w:sz w:val="28"/>
                <w:szCs w:val="28"/>
                <w:lang w:eastAsia="en-US"/>
              </w:rPr>
              <w:t>Деление слов на слоги.</w:t>
            </w:r>
          </w:p>
          <w:p w:rsidR="008B2EDC" w:rsidRPr="00CD1BA5" w:rsidRDefault="008B2EDC" w:rsidP="00C63A22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– На нашем пути три планеты – «</w:t>
            </w:r>
            <w:proofErr w:type="spellStart"/>
            <w:r w:rsidRPr="00CD1BA5">
              <w:rPr>
                <w:sz w:val="28"/>
                <w:szCs w:val="28"/>
              </w:rPr>
              <w:t>Слогознайки</w:t>
            </w:r>
            <w:proofErr w:type="spellEnd"/>
            <w:r w:rsidRPr="00CD1BA5">
              <w:rPr>
                <w:sz w:val="28"/>
                <w:szCs w:val="28"/>
              </w:rPr>
              <w:t xml:space="preserve">». На первой планете живут слова, состоящие из одного слога, на второй планете – состоящие из двух слогов, на третьей планете – состоящие из трёх слогов. Космические пираты напугали всех жителей, </w:t>
            </w:r>
            <w:r w:rsidR="00F06CF3">
              <w:rPr>
                <w:sz w:val="28"/>
                <w:szCs w:val="28"/>
              </w:rPr>
              <w:t>и они сбежали со своих планет.  Д</w:t>
            </w:r>
            <w:r w:rsidRPr="00CD1BA5">
              <w:rPr>
                <w:sz w:val="28"/>
                <w:szCs w:val="28"/>
              </w:rPr>
              <w:t xml:space="preserve">авайте поможем им </w:t>
            </w:r>
            <w:r w:rsidR="0032661F" w:rsidRPr="00CD1BA5">
              <w:rPr>
                <w:sz w:val="28"/>
                <w:szCs w:val="28"/>
              </w:rPr>
              <w:t>вернуться домой</w:t>
            </w:r>
            <w:r w:rsidR="00F06CF3">
              <w:rPr>
                <w:sz w:val="28"/>
                <w:szCs w:val="28"/>
              </w:rPr>
              <w:t>, определив количество слогов в названии животных.</w:t>
            </w:r>
          </w:p>
          <w:p w:rsidR="00C63A22" w:rsidRPr="00CD1BA5" w:rsidRDefault="00C63A22" w:rsidP="00C63A22">
            <w:pPr>
              <w:pStyle w:val="a3"/>
              <w:rPr>
                <w:i/>
                <w:sz w:val="28"/>
                <w:szCs w:val="28"/>
              </w:rPr>
            </w:pPr>
            <w:r w:rsidRPr="00CD1BA5">
              <w:rPr>
                <w:i/>
                <w:sz w:val="28"/>
                <w:szCs w:val="28"/>
              </w:rPr>
              <w:t>Итог</w:t>
            </w:r>
          </w:p>
          <w:p w:rsidR="008B2EDC" w:rsidRPr="00CD1BA5" w:rsidRDefault="008560D0" w:rsidP="00C63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Д: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лон, кит, волк</w:t>
            </w:r>
            <w:r w:rsidR="008B2EDC" w:rsidRPr="00CD1BA5">
              <w:rPr>
                <w:sz w:val="28"/>
                <w:szCs w:val="28"/>
              </w:rPr>
              <w:t>, еж. Эти слова состоят из одного слога</w:t>
            </w:r>
          </w:p>
          <w:p w:rsidR="008B2EDC" w:rsidRPr="00CD1BA5" w:rsidRDefault="008560D0" w:rsidP="00C63A2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  Д: </w:t>
            </w:r>
            <w:proofErr w:type="gramStart"/>
            <w:r>
              <w:rPr>
                <w:sz w:val="28"/>
                <w:szCs w:val="28"/>
              </w:rPr>
              <w:t>–Л</w:t>
            </w:r>
            <w:proofErr w:type="gramEnd"/>
            <w:r>
              <w:rPr>
                <w:sz w:val="28"/>
                <w:szCs w:val="28"/>
              </w:rPr>
              <w:t>иса, заяц, медведь, белка, зебра,</w:t>
            </w:r>
            <w:r w:rsidR="008B2EDC" w:rsidRPr="00CD1BA5">
              <w:rPr>
                <w:sz w:val="28"/>
                <w:szCs w:val="28"/>
              </w:rPr>
              <w:t xml:space="preserve"> коза.  Эти слова   состоят из двух слогов.</w:t>
            </w:r>
          </w:p>
          <w:p w:rsidR="008B2EDC" w:rsidRPr="00CD1BA5" w:rsidRDefault="008B2EDC" w:rsidP="00C63A22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Д: – К</w:t>
            </w:r>
            <w:r w:rsidR="008560D0">
              <w:rPr>
                <w:sz w:val="28"/>
                <w:szCs w:val="28"/>
              </w:rPr>
              <w:t>урица, корова, бегемот, крокодил</w:t>
            </w:r>
            <w:r w:rsidRPr="00CD1BA5">
              <w:rPr>
                <w:sz w:val="28"/>
                <w:szCs w:val="28"/>
              </w:rPr>
              <w:t>. Эти слова состоят из трёх слогов. </w:t>
            </w:r>
          </w:p>
          <w:p w:rsidR="00C63A22" w:rsidRDefault="008560D0" w:rsidP="001824A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В: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824AF" w:rsidRPr="00CD1BA5">
              <w:rPr>
                <w:sz w:val="28"/>
                <w:szCs w:val="28"/>
                <w:lang w:eastAsia="en-US"/>
              </w:rPr>
              <w:t>– Молодцы, справил</w:t>
            </w:r>
            <w:r w:rsidR="00C2154A">
              <w:rPr>
                <w:sz w:val="28"/>
                <w:szCs w:val="28"/>
                <w:lang w:eastAsia="en-US"/>
              </w:rPr>
              <w:t>ись с заданием, помогли животным вернуться на свои планеты.</w:t>
            </w:r>
            <w:r w:rsidR="00C63A22" w:rsidRPr="00CD1BA5">
              <w:rPr>
                <w:sz w:val="28"/>
                <w:szCs w:val="28"/>
                <w:lang w:eastAsia="en-US"/>
              </w:rPr>
              <w:t xml:space="preserve"> За это </w:t>
            </w:r>
            <w:proofErr w:type="spellStart"/>
            <w:r w:rsidR="00C63A22" w:rsidRPr="00CD1BA5">
              <w:rPr>
                <w:sz w:val="28"/>
                <w:szCs w:val="28"/>
                <w:lang w:eastAsia="en-US"/>
              </w:rPr>
              <w:t>грамотейцы</w:t>
            </w:r>
            <w:proofErr w:type="spellEnd"/>
            <w:r w:rsidR="00C2154A">
              <w:rPr>
                <w:sz w:val="28"/>
                <w:szCs w:val="28"/>
                <w:lang w:eastAsia="en-US"/>
              </w:rPr>
              <w:t xml:space="preserve"> прислали нам вторую букву</w:t>
            </w:r>
            <w:r w:rsidR="001824AF" w:rsidRPr="00CD1BA5">
              <w:rPr>
                <w:sz w:val="28"/>
                <w:szCs w:val="28"/>
                <w:lang w:eastAsia="en-US"/>
              </w:rPr>
              <w:t xml:space="preserve"> (</w:t>
            </w:r>
            <w:r w:rsidR="00493A80">
              <w:rPr>
                <w:b/>
                <w:sz w:val="28"/>
                <w:szCs w:val="28"/>
                <w:lang w:eastAsia="en-US"/>
              </w:rPr>
              <w:t>Б</w:t>
            </w:r>
            <w:r w:rsidR="001824AF" w:rsidRPr="00CD1BA5">
              <w:rPr>
                <w:sz w:val="28"/>
                <w:szCs w:val="28"/>
                <w:lang w:eastAsia="en-US"/>
              </w:rPr>
              <w:t>).</w:t>
            </w:r>
            <w:r w:rsidR="002E6ACD" w:rsidRPr="00CD1BA5">
              <w:rPr>
                <w:sz w:val="28"/>
                <w:szCs w:val="28"/>
                <w:lang w:eastAsia="en-US"/>
              </w:rPr>
              <w:t xml:space="preserve"> Сколько элементов нам потребуется, чтобы построить букву? </w:t>
            </w:r>
          </w:p>
          <w:p w:rsidR="00C2154A" w:rsidRDefault="00C2154A" w:rsidP="001824AF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C2154A" w:rsidRDefault="00C2154A" w:rsidP="001824AF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C2154A" w:rsidRPr="008560D0" w:rsidRDefault="00C2154A" w:rsidP="001824AF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  <w:lang w:eastAsia="en-US"/>
              </w:rPr>
              <w:lastRenderedPageBreak/>
              <w:t>А мы отправляемся дальше.</w:t>
            </w:r>
            <w:r w:rsidRPr="00CD1BA5">
              <w:rPr>
                <w:color w:val="000000"/>
                <w:sz w:val="28"/>
                <w:szCs w:val="28"/>
              </w:rPr>
              <w:t xml:space="preserve"> </w:t>
            </w:r>
            <w:r w:rsidRPr="00CD1BA5">
              <w:rPr>
                <w:sz w:val="28"/>
                <w:szCs w:val="28"/>
              </w:rPr>
              <w:t>На нашем пути … отгадайте что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 xml:space="preserve">Всё комета облетела, 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Всё на небе осмотрела.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 xml:space="preserve">Видит, в космосе нора – 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Это чёрная…          – Дыра.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</w:rPr>
            </w:pPr>
            <w:r w:rsidRPr="00CD1BA5">
              <w:rPr>
                <w:b/>
                <w:bCs/>
                <w:sz w:val="28"/>
                <w:szCs w:val="28"/>
              </w:rPr>
              <w:t xml:space="preserve">Звуковой анализ слов. </w:t>
            </w:r>
          </w:p>
          <w:p w:rsidR="001824AF" w:rsidRDefault="001824AF" w:rsidP="001824AF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– Чтобы нас не затянуло в эту дыру, давайте сдел</w:t>
            </w:r>
            <w:r w:rsidR="00C63A22" w:rsidRPr="00CD1BA5">
              <w:rPr>
                <w:sz w:val="28"/>
                <w:szCs w:val="28"/>
              </w:rPr>
              <w:t>аем звуковой анализ этого слова и выложим цветными карточками</w:t>
            </w:r>
          </w:p>
          <w:p w:rsidR="00CA0817" w:rsidRPr="00CD1BA5" w:rsidRDefault="00CA0817" w:rsidP="001824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Откройте кассы и достаньте полоску. Что она обозначает? (слово). На доске прикрепляю полоску.</w:t>
            </w:r>
          </w:p>
          <w:p w:rsidR="00CA0817" w:rsidRPr="00CD1BA5" w:rsidRDefault="001824AF" w:rsidP="001824AF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 xml:space="preserve">– Сколько слогов в слове </w:t>
            </w:r>
            <w:r w:rsidRPr="00CD1BA5">
              <w:rPr>
                <w:b/>
                <w:bCs/>
                <w:sz w:val="28"/>
                <w:szCs w:val="28"/>
              </w:rPr>
              <w:t>дыра</w:t>
            </w:r>
            <w:r w:rsidRPr="00CD1BA5">
              <w:rPr>
                <w:sz w:val="28"/>
                <w:szCs w:val="28"/>
              </w:rPr>
              <w:t>?</w:t>
            </w:r>
            <w:r w:rsidR="00CA0817">
              <w:rPr>
                <w:sz w:val="28"/>
                <w:szCs w:val="28"/>
              </w:rPr>
              <w:t xml:space="preserve"> Делю полоску пополам</w:t>
            </w:r>
          </w:p>
          <w:p w:rsidR="00CA0817" w:rsidRDefault="001824AF" w:rsidP="001824AF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– На какой слог падает ударение?</w:t>
            </w:r>
            <w:r w:rsidR="00CA0817">
              <w:rPr>
                <w:sz w:val="28"/>
                <w:szCs w:val="28"/>
              </w:rPr>
              <w:t xml:space="preserve"> </w:t>
            </w:r>
          </w:p>
          <w:p w:rsidR="001824AF" w:rsidRDefault="00CA0817" w:rsidP="001824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позовем слово </w:t>
            </w:r>
            <w:r w:rsidRPr="00CA0817">
              <w:rPr>
                <w:i/>
                <w:sz w:val="28"/>
                <w:szCs w:val="28"/>
              </w:rPr>
              <w:t>дыра</w:t>
            </w:r>
          </w:p>
          <w:p w:rsidR="00CA0817" w:rsidRPr="00CD1BA5" w:rsidRDefault="00CA0817" w:rsidP="001824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значит</w:t>
            </w:r>
          </w:p>
          <w:p w:rsidR="001824AF" w:rsidRPr="00CD1BA5" w:rsidRDefault="00C63A22" w:rsidP="001824AF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– Назовите первый звук</w:t>
            </w:r>
            <w:r w:rsidR="00CA0817">
              <w:rPr>
                <w:sz w:val="28"/>
                <w:szCs w:val="28"/>
              </w:rPr>
              <w:t xml:space="preserve"> в первом слоге</w:t>
            </w:r>
            <w:r w:rsidRPr="00CD1BA5">
              <w:rPr>
                <w:sz w:val="28"/>
                <w:szCs w:val="28"/>
              </w:rPr>
              <w:t>. Какой он?</w:t>
            </w:r>
          </w:p>
          <w:p w:rsidR="001824AF" w:rsidRPr="00CD1BA5" w:rsidRDefault="00CA0817" w:rsidP="001824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1824AF" w:rsidRPr="00CD1BA5">
              <w:rPr>
                <w:sz w:val="28"/>
                <w:szCs w:val="28"/>
              </w:rPr>
              <w:t xml:space="preserve">Звук </w:t>
            </w:r>
            <w:r w:rsidR="001824AF" w:rsidRPr="00CD1BA5">
              <w:rPr>
                <w:b/>
                <w:bCs/>
                <w:sz w:val="28"/>
                <w:szCs w:val="28"/>
              </w:rPr>
              <w:t xml:space="preserve">[ </w:t>
            </w:r>
            <w:proofErr w:type="spellStart"/>
            <w:r w:rsidR="001824AF" w:rsidRPr="00CD1BA5">
              <w:rPr>
                <w:b/>
                <w:bCs/>
                <w:sz w:val="28"/>
                <w:szCs w:val="28"/>
              </w:rPr>
              <w:t>д</w:t>
            </w:r>
            <w:proofErr w:type="spellEnd"/>
            <w:r w:rsidR="001824AF" w:rsidRPr="00CD1BA5">
              <w:rPr>
                <w:sz w:val="28"/>
                <w:szCs w:val="28"/>
              </w:rPr>
              <w:t xml:space="preserve"> </w:t>
            </w:r>
            <w:proofErr w:type="gramStart"/>
            <w:r w:rsidR="001824AF" w:rsidRPr="00CD1BA5">
              <w:rPr>
                <w:sz w:val="28"/>
                <w:szCs w:val="28"/>
              </w:rPr>
              <w:t>]с</w:t>
            </w:r>
            <w:proofErr w:type="gramEnd"/>
            <w:r w:rsidR="001824AF" w:rsidRPr="00CD1BA5">
              <w:rPr>
                <w:sz w:val="28"/>
                <w:szCs w:val="28"/>
              </w:rPr>
              <w:t xml:space="preserve">огласный, твёрдый, </w:t>
            </w:r>
            <w:r w:rsidR="00C63A22" w:rsidRPr="00CD1BA5">
              <w:rPr>
                <w:sz w:val="28"/>
                <w:szCs w:val="28"/>
              </w:rPr>
              <w:t>обозначаем синей карточкой</w:t>
            </w:r>
            <w:r>
              <w:rPr>
                <w:sz w:val="28"/>
                <w:szCs w:val="28"/>
              </w:rPr>
              <w:t xml:space="preserve">. </w:t>
            </w:r>
          </w:p>
          <w:p w:rsidR="001824AF" w:rsidRPr="00CD1BA5" w:rsidRDefault="00C63A22" w:rsidP="001824AF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– Назовите второй звук</w:t>
            </w:r>
            <w:r w:rsidR="00CA0817">
              <w:rPr>
                <w:sz w:val="28"/>
                <w:szCs w:val="28"/>
              </w:rPr>
              <w:t xml:space="preserve"> в первом слоге</w:t>
            </w:r>
            <w:r w:rsidR="001824AF" w:rsidRPr="00CD1BA5">
              <w:rPr>
                <w:sz w:val="28"/>
                <w:szCs w:val="28"/>
              </w:rPr>
              <w:t>.</w:t>
            </w:r>
            <w:r w:rsidRPr="00CD1BA5">
              <w:rPr>
                <w:sz w:val="28"/>
                <w:szCs w:val="28"/>
              </w:rPr>
              <w:t xml:space="preserve"> Какой он?</w:t>
            </w:r>
          </w:p>
          <w:p w:rsidR="001824AF" w:rsidRDefault="001824AF" w:rsidP="001824AF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 xml:space="preserve">–  Звук </w:t>
            </w:r>
            <w:proofErr w:type="gramStart"/>
            <w:r w:rsidRPr="00CD1BA5">
              <w:rPr>
                <w:sz w:val="28"/>
                <w:szCs w:val="28"/>
              </w:rPr>
              <w:t xml:space="preserve">[ </w:t>
            </w:r>
            <w:proofErr w:type="gramEnd"/>
            <w:r w:rsidRPr="00CD1BA5">
              <w:rPr>
                <w:b/>
                <w:bCs/>
                <w:sz w:val="28"/>
                <w:szCs w:val="28"/>
              </w:rPr>
              <w:t>ы</w:t>
            </w:r>
            <w:r w:rsidRPr="00CD1BA5">
              <w:rPr>
                <w:sz w:val="28"/>
                <w:szCs w:val="28"/>
              </w:rPr>
              <w:t xml:space="preserve"> ] гласный, без</w:t>
            </w:r>
            <w:r w:rsidR="00C63A22" w:rsidRPr="00CD1BA5">
              <w:rPr>
                <w:sz w:val="28"/>
                <w:szCs w:val="28"/>
              </w:rPr>
              <w:t>ударный, обозначаем красной карточкой</w:t>
            </w:r>
            <w:r w:rsidR="00CA0817">
              <w:rPr>
                <w:sz w:val="28"/>
                <w:szCs w:val="28"/>
              </w:rPr>
              <w:t xml:space="preserve">.  </w:t>
            </w:r>
          </w:p>
          <w:p w:rsidR="00CA0817" w:rsidRDefault="00CA0817" w:rsidP="001824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Вот мы разобрали первый слог. Какой он, если на гласный звук не падает ударение? </w:t>
            </w:r>
            <w:r w:rsidR="00646CEA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езударный</w:t>
            </w:r>
          </w:p>
          <w:p w:rsidR="00646CEA" w:rsidRPr="00CD1BA5" w:rsidRDefault="00646CEA" w:rsidP="001824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Слог заканчивается на гласный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Он открытый или закрытый? открытый</w:t>
            </w:r>
          </w:p>
          <w:p w:rsidR="001824AF" w:rsidRPr="00CD1BA5" w:rsidRDefault="00646CEA" w:rsidP="001824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Назовите первый звук второго слога. Какой он?</w:t>
            </w:r>
          </w:p>
          <w:p w:rsidR="001824AF" w:rsidRPr="00CD1BA5" w:rsidRDefault="00646CEA" w:rsidP="001824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1824AF" w:rsidRPr="00CD1BA5">
              <w:rPr>
                <w:sz w:val="28"/>
                <w:szCs w:val="28"/>
              </w:rPr>
              <w:t xml:space="preserve">Звук [ </w:t>
            </w:r>
            <w:proofErr w:type="gramStart"/>
            <w:r w:rsidR="001824AF" w:rsidRPr="00CD1BA5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="001824AF" w:rsidRPr="00CD1BA5">
              <w:rPr>
                <w:sz w:val="28"/>
                <w:szCs w:val="28"/>
              </w:rPr>
              <w:t xml:space="preserve"> ] согласный, твёрдый, </w:t>
            </w:r>
            <w:r w:rsidR="00C63A22" w:rsidRPr="00CD1BA5">
              <w:rPr>
                <w:sz w:val="28"/>
                <w:szCs w:val="28"/>
              </w:rPr>
              <w:t>обозначаем синей карточкой</w:t>
            </w:r>
            <w:r>
              <w:rPr>
                <w:sz w:val="28"/>
                <w:szCs w:val="28"/>
              </w:rPr>
              <w:t xml:space="preserve">.  </w:t>
            </w:r>
          </w:p>
          <w:p w:rsidR="001824AF" w:rsidRPr="00CD1BA5" w:rsidRDefault="00646CEA" w:rsidP="001824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Назовите второй звук  второго </w:t>
            </w:r>
            <w:proofErr w:type="spellStart"/>
            <w:r>
              <w:rPr>
                <w:sz w:val="28"/>
                <w:szCs w:val="28"/>
              </w:rPr>
              <w:t>слога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C63A22" w:rsidRPr="00CD1BA5">
              <w:rPr>
                <w:sz w:val="28"/>
                <w:szCs w:val="28"/>
              </w:rPr>
              <w:t>К</w:t>
            </w:r>
            <w:proofErr w:type="gramEnd"/>
            <w:r w:rsidR="00C63A22" w:rsidRPr="00CD1BA5">
              <w:rPr>
                <w:sz w:val="28"/>
                <w:szCs w:val="28"/>
              </w:rPr>
              <w:t>акой</w:t>
            </w:r>
            <w:proofErr w:type="spellEnd"/>
            <w:r w:rsidR="00C63A22" w:rsidRPr="00CD1BA5">
              <w:rPr>
                <w:sz w:val="28"/>
                <w:szCs w:val="28"/>
              </w:rPr>
              <w:t xml:space="preserve"> он?</w:t>
            </w:r>
          </w:p>
          <w:p w:rsidR="001824AF" w:rsidRDefault="001824AF" w:rsidP="001824AF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 xml:space="preserve">– Звук </w:t>
            </w:r>
            <w:proofErr w:type="gramStart"/>
            <w:r w:rsidRPr="00CD1BA5">
              <w:rPr>
                <w:sz w:val="28"/>
                <w:szCs w:val="28"/>
              </w:rPr>
              <w:t xml:space="preserve">[ </w:t>
            </w:r>
            <w:proofErr w:type="gramEnd"/>
            <w:r w:rsidRPr="00CD1BA5">
              <w:rPr>
                <w:b/>
                <w:bCs/>
                <w:sz w:val="28"/>
                <w:szCs w:val="28"/>
              </w:rPr>
              <w:t>а</w:t>
            </w:r>
            <w:r w:rsidR="00C63A22" w:rsidRPr="00CD1BA5">
              <w:rPr>
                <w:sz w:val="28"/>
                <w:szCs w:val="28"/>
              </w:rPr>
              <w:t xml:space="preserve"> ] гласный, ударный, обозначаем красной карточкой</w:t>
            </w:r>
            <w:r w:rsidR="00646CEA">
              <w:rPr>
                <w:sz w:val="28"/>
                <w:szCs w:val="28"/>
              </w:rPr>
              <w:t xml:space="preserve">. </w:t>
            </w:r>
          </w:p>
          <w:p w:rsidR="00646CEA" w:rsidRDefault="00646CEA" w:rsidP="001824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найдет буквенный знак для первого звука первого слога?</w:t>
            </w:r>
          </w:p>
          <w:p w:rsidR="00646CEA" w:rsidRDefault="00646CEA" w:rsidP="001824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найдёт буквенный знак для второго звука первого слога?</w:t>
            </w:r>
          </w:p>
          <w:p w:rsidR="00646CEA" w:rsidRDefault="00646CEA" w:rsidP="001824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найдёт буквенный знак для первого звука второго слога?</w:t>
            </w:r>
          </w:p>
          <w:p w:rsidR="00646CEA" w:rsidRDefault="00646CEA" w:rsidP="001824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найдёт буквенный знак для второго звука второго слога?</w:t>
            </w:r>
          </w:p>
          <w:p w:rsidR="00646CEA" w:rsidRPr="00646CEA" w:rsidRDefault="00646CEA" w:rsidP="001824AF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После того  как дети прочитают получивш</w:t>
            </w:r>
            <w:r w:rsidR="00493A80">
              <w:rPr>
                <w:i/>
                <w:sz w:val="28"/>
                <w:szCs w:val="28"/>
              </w:rPr>
              <w:t>ееся слово, прошу их вернуть буквенные знаки на место.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</w:rPr>
              <w:t>– Благополучно пролетели мимо чёр</w:t>
            </w:r>
            <w:r w:rsidR="00C2154A">
              <w:rPr>
                <w:sz w:val="28"/>
                <w:szCs w:val="28"/>
              </w:rPr>
              <w:t>ной дыры, получили букву</w:t>
            </w:r>
            <w:r w:rsidRPr="00CD1BA5">
              <w:rPr>
                <w:sz w:val="28"/>
                <w:szCs w:val="28"/>
              </w:rPr>
              <w:t xml:space="preserve"> (</w:t>
            </w:r>
            <w:r w:rsidR="00493A80">
              <w:rPr>
                <w:b/>
                <w:bCs/>
                <w:sz w:val="28"/>
                <w:szCs w:val="28"/>
              </w:rPr>
              <w:t>А</w:t>
            </w:r>
            <w:r w:rsidRPr="00CD1BA5">
              <w:rPr>
                <w:sz w:val="28"/>
                <w:szCs w:val="28"/>
              </w:rPr>
              <w:t>)</w:t>
            </w:r>
            <w:r w:rsidR="006B7939" w:rsidRPr="00CD1BA5">
              <w:rPr>
                <w:sz w:val="28"/>
                <w:szCs w:val="28"/>
              </w:rPr>
              <w:t xml:space="preserve">. </w:t>
            </w:r>
            <w:r w:rsidR="006B7939" w:rsidRPr="00CD1BA5">
              <w:rPr>
                <w:sz w:val="28"/>
                <w:szCs w:val="28"/>
                <w:lang w:eastAsia="en-US"/>
              </w:rPr>
              <w:t xml:space="preserve"> Сколько элементов нам потребуется, чтобы построить букву</w:t>
            </w:r>
            <w:r w:rsidR="002E6ACD" w:rsidRPr="00CD1BA5">
              <w:rPr>
                <w:sz w:val="28"/>
                <w:szCs w:val="28"/>
              </w:rPr>
              <w:t xml:space="preserve">? 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Половину пути мы уже пролетели, пора немного отдохнуть. Экипаж! Отстегните ремни и покиньте </w:t>
            </w:r>
            <w:r w:rsidRPr="00CD1BA5">
              <w:rPr>
                <w:sz w:val="28"/>
                <w:szCs w:val="28"/>
                <w:lang w:eastAsia="en-US"/>
              </w:rPr>
              <w:lastRenderedPageBreak/>
              <w:t>корабль.</w:t>
            </w:r>
          </w:p>
          <w:p w:rsidR="001824AF" w:rsidRPr="00CD1BA5" w:rsidRDefault="001824AF" w:rsidP="001824AF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CD1BA5">
              <w:rPr>
                <w:b/>
                <w:sz w:val="28"/>
                <w:szCs w:val="28"/>
                <w:lang w:eastAsia="en-US"/>
              </w:rPr>
              <w:t>Физкультминутка.</w:t>
            </w:r>
          </w:p>
          <w:p w:rsidR="000926D2" w:rsidRPr="00CD1BA5" w:rsidRDefault="000926D2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Космонавт летит в ракете</w:t>
            </w:r>
          </w:p>
          <w:p w:rsidR="00633DEB" w:rsidRPr="00CD1BA5" w:rsidRDefault="00633DEB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День – летит и ночь – летит</w:t>
            </w:r>
          </w:p>
          <w:p w:rsidR="00633DEB" w:rsidRPr="00CD1BA5" w:rsidRDefault="00633DEB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И на землю он глядит</w:t>
            </w:r>
            <w:r w:rsidR="00B642DE" w:rsidRPr="00CD1BA5">
              <w:rPr>
                <w:sz w:val="28"/>
                <w:szCs w:val="28"/>
                <w:lang w:eastAsia="en-US"/>
              </w:rPr>
              <w:t>.</w:t>
            </w:r>
          </w:p>
          <w:p w:rsidR="00B642DE" w:rsidRPr="00CD1BA5" w:rsidRDefault="00B642DE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Сверху видит он поля,</w:t>
            </w:r>
          </w:p>
          <w:p w:rsidR="00B642DE" w:rsidRPr="00CD1BA5" w:rsidRDefault="00B642DE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Лес и горы и моря.</w:t>
            </w:r>
          </w:p>
          <w:p w:rsidR="00B642DE" w:rsidRPr="00CD1BA5" w:rsidRDefault="00B642DE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Сверху видит шар земной </w:t>
            </w:r>
          </w:p>
          <w:p w:rsidR="00B642DE" w:rsidRPr="00CD1BA5" w:rsidRDefault="00B642DE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А шар земной – это дом родной.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– На нашем пути следующее испытание.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r w:rsidRPr="00CD1BA5">
              <w:rPr>
                <w:i/>
                <w:sz w:val="28"/>
                <w:szCs w:val="28"/>
                <w:lang w:eastAsia="en-US"/>
              </w:rPr>
              <w:t>В космосе сквозь толщу лет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r w:rsidRPr="00CD1BA5">
              <w:rPr>
                <w:i/>
                <w:sz w:val="28"/>
                <w:szCs w:val="28"/>
                <w:lang w:eastAsia="en-US"/>
              </w:rPr>
              <w:t>Ледяной летит объект.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r w:rsidRPr="00CD1BA5">
              <w:rPr>
                <w:i/>
                <w:sz w:val="28"/>
                <w:szCs w:val="28"/>
                <w:lang w:eastAsia="en-US"/>
              </w:rPr>
              <w:t xml:space="preserve">Хвост его – полоска света, </w:t>
            </w:r>
          </w:p>
          <w:p w:rsidR="00090F1A" w:rsidRPr="00493A80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i/>
                <w:sz w:val="28"/>
                <w:szCs w:val="28"/>
                <w:lang w:eastAsia="en-US"/>
              </w:rPr>
              <w:t xml:space="preserve">А зовут объект…      </w:t>
            </w:r>
            <w:r w:rsidRPr="00CD1BA5">
              <w:rPr>
                <w:sz w:val="28"/>
                <w:szCs w:val="28"/>
                <w:lang w:eastAsia="en-US"/>
              </w:rPr>
              <w:t>Комета.</w:t>
            </w:r>
          </w:p>
          <w:p w:rsidR="001824AF" w:rsidRPr="00CD1BA5" w:rsidRDefault="00090F1A" w:rsidP="001824AF">
            <w:pPr>
              <w:pStyle w:val="a3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Восстановление слова и составление с ним предложения</w:t>
            </w:r>
          </w:p>
          <w:p w:rsidR="006B7939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 – На </w:t>
            </w:r>
            <w:r w:rsidR="006B7939" w:rsidRPr="00CD1BA5">
              <w:rPr>
                <w:sz w:val="28"/>
                <w:szCs w:val="28"/>
                <w:lang w:eastAsia="en-US"/>
              </w:rPr>
              <w:t>хвосте кометы разместились буквы</w:t>
            </w:r>
            <w:r w:rsidRPr="00CD1BA5">
              <w:rPr>
                <w:sz w:val="28"/>
                <w:szCs w:val="28"/>
                <w:lang w:eastAsia="en-US"/>
              </w:rPr>
              <w:t xml:space="preserve">, но космические пираты стёрли некоторые </w:t>
            </w:r>
            <w:r w:rsidR="006B7939" w:rsidRPr="00CD1BA5">
              <w:rPr>
                <w:sz w:val="28"/>
                <w:szCs w:val="28"/>
                <w:lang w:eastAsia="en-US"/>
              </w:rPr>
              <w:t xml:space="preserve">элементы букв. Давайте восстановим буквы и прочитаем получившееся слово. </w:t>
            </w:r>
            <w:r w:rsidR="0027762A" w:rsidRPr="00CD1BA5">
              <w:rPr>
                <w:sz w:val="28"/>
                <w:szCs w:val="28"/>
                <w:lang w:eastAsia="en-US"/>
              </w:rPr>
              <w:t>(приложение 1)</w:t>
            </w:r>
          </w:p>
          <w:p w:rsidR="0027762A" w:rsidRPr="00CD1BA5" w:rsidRDefault="006B7939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Но сначала пальчиковая </w:t>
            </w:r>
            <w:r w:rsidR="0027762A" w:rsidRPr="00CD1BA5">
              <w:rPr>
                <w:sz w:val="28"/>
                <w:szCs w:val="28"/>
                <w:lang w:eastAsia="en-US"/>
              </w:rPr>
              <w:t>игра « Коза, заяц, блинчик, колечко, камень»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 – Почему слово Гагарин написано с большой буквы?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 – Какие ещё слова пишутся с большой буквы?</w:t>
            </w:r>
          </w:p>
          <w:p w:rsidR="001824AF" w:rsidRPr="00CD1BA5" w:rsidRDefault="006B7939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– Составьте предложение с этим словом</w:t>
            </w:r>
            <w:r w:rsidR="001824AF" w:rsidRPr="00CD1BA5">
              <w:rPr>
                <w:sz w:val="28"/>
                <w:szCs w:val="28"/>
                <w:lang w:eastAsia="en-US"/>
              </w:rPr>
              <w:t>.</w:t>
            </w:r>
            <w:r w:rsidR="00C2154A">
              <w:rPr>
                <w:sz w:val="28"/>
                <w:szCs w:val="28"/>
                <w:lang w:eastAsia="en-US"/>
              </w:rPr>
              <w:t xml:space="preserve"> 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– Молодцы, с этим задание</w:t>
            </w:r>
            <w:r w:rsidR="00C2154A">
              <w:rPr>
                <w:sz w:val="28"/>
                <w:szCs w:val="28"/>
                <w:lang w:eastAsia="en-US"/>
              </w:rPr>
              <w:t xml:space="preserve">м мы справились, получили </w:t>
            </w:r>
            <w:proofErr w:type="spellStart"/>
            <w:r w:rsidR="00C2154A">
              <w:rPr>
                <w:sz w:val="28"/>
                <w:szCs w:val="28"/>
                <w:lang w:eastAsia="en-US"/>
              </w:rPr>
              <w:t>збукву</w:t>
            </w:r>
            <w:proofErr w:type="spellEnd"/>
            <w:r w:rsidRPr="00CD1BA5">
              <w:rPr>
                <w:sz w:val="28"/>
                <w:szCs w:val="28"/>
                <w:lang w:eastAsia="en-US"/>
              </w:rPr>
              <w:t xml:space="preserve"> (</w:t>
            </w:r>
            <w:r w:rsidR="00493A80">
              <w:rPr>
                <w:b/>
                <w:sz w:val="28"/>
                <w:szCs w:val="28"/>
                <w:lang w:eastAsia="en-US"/>
              </w:rPr>
              <w:t>А</w:t>
            </w:r>
            <w:r w:rsidRPr="00CD1BA5">
              <w:rPr>
                <w:sz w:val="28"/>
                <w:szCs w:val="28"/>
                <w:lang w:eastAsia="en-US"/>
              </w:rPr>
              <w:t>).</w:t>
            </w:r>
            <w:r w:rsidR="006B7939" w:rsidRPr="00CD1BA5">
              <w:rPr>
                <w:sz w:val="28"/>
                <w:szCs w:val="28"/>
                <w:lang w:eastAsia="en-US"/>
              </w:rPr>
              <w:t xml:space="preserve"> Сколько элементов нам потребуется</w:t>
            </w:r>
            <w:r w:rsidR="0027762A" w:rsidRPr="00CD1BA5">
              <w:rPr>
                <w:sz w:val="28"/>
                <w:szCs w:val="28"/>
                <w:lang w:eastAsia="en-US"/>
              </w:rPr>
              <w:t xml:space="preserve">, чтобы построить букву. </w:t>
            </w:r>
          </w:p>
          <w:p w:rsidR="00422484" w:rsidRPr="00CD1BA5" w:rsidRDefault="0027762A" w:rsidP="000926D2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-</w:t>
            </w:r>
            <w:r w:rsidR="00422484" w:rsidRPr="00CD1BA5">
              <w:rPr>
                <w:sz w:val="28"/>
                <w:szCs w:val="28"/>
              </w:rPr>
              <w:t xml:space="preserve"> </w:t>
            </w:r>
            <w:r w:rsidRPr="00CD1BA5">
              <w:rPr>
                <w:sz w:val="28"/>
                <w:szCs w:val="28"/>
              </w:rPr>
              <w:t xml:space="preserve"> </w:t>
            </w:r>
            <w:r w:rsidR="00422484" w:rsidRPr="00CD1BA5">
              <w:rPr>
                <w:sz w:val="28"/>
                <w:szCs w:val="28"/>
              </w:rPr>
              <w:t>А</w:t>
            </w:r>
            <w:r w:rsidRPr="00CD1BA5">
              <w:rPr>
                <w:sz w:val="28"/>
                <w:szCs w:val="28"/>
              </w:rPr>
              <w:t xml:space="preserve"> </w:t>
            </w:r>
            <w:r w:rsidR="00422484" w:rsidRPr="00CD1BA5">
              <w:rPr>
                <w:sz w:val="28"/>
                <w:szCs w:val="28"/>
              </w:rPr>
              <w:t xml:space="preserve"> на нашем пути следующее испытание.</w:t>
            </w:r>
          </w:p>
          <w:p w:rsidR="00422484" w:rsidRPr="00CD1BA5" w:rsidRDefault="00422484" w:rsidP="000926D2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Рассыпалось к ночи зерно,</w:t>
            </w:r>
          </w:p>
          <w:p w:rsidR="00422484" w:rsidRPr="00CD1BA5" w:rsidRDefault="00422484" w:rsidP="000926D2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Глянули утром – нет ничего.</w:t>
            </w:r>
          </w:p>
          <w:p w:rsidR="00422484" w:rsidRPr="00CD1BA5" w:rsidRDefault="00422484" w:rsidP="000926D2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Д: –  Звёзды.</w:t>
            </w:r>
          </w:p>
          <w:p w:rsidR="00422484" w:rsidRPr="00CD1BA5" w:rsidRDefault="00422484" w:rsidP="000926D2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X. Гимнастика для глаз</w:t>
            </w:r>
          </w:p>
          <w:p w:rsidR="0027762A" w:rsidRPr="00CD1BA5" w:rsidRDefault="00422484" w:rsidP="000926D2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 xml:space="preserve">В: – Давайте нарисуем звезду глазами по </w:t>
            </w:r>
            <w:r w:rsidR="0027762A" w:rsidRPr="00CD1BA5">
              <w:rPr>
                <w:sz w:val="28"/>
                <w:szCs w:val="28"/>
              </w:rPr>
              <w:t>цифрам</w:t>
            </w:r>
          </w:p>
          <w:p w:rsidR="00422484" w:rsidRPr="00CD1BA5" w:rsidRDefault="0027762A" w:rsidP="000926D2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 xml:space="preserve">(приложение 2) </w:t>
            </w:r>
          </w:p>
          <w:p w:rsidR="00422484" w:rsidRPr="00CD1BA5" w:rsidRDefault="00422484" w:rsidP="000926D2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В: – Подберите родственные слова к слову звезда.</w:t>
            </w:r>
          </w:p>
          <w:p w:rsidR="00422484" w:rsidRPr="00CD1BA5" w:rsidRDefault="00422484" w:rsidP="000926D2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Д: – Звёздочка, звёздный, созвездие, звездочет, звездолёт, звездопад.</w:t>
            </w:r>
          </w:p>
          <w:p w:rsidR="00422484" w:rsidRPr="00CD1BA5" w:rsidRDefault="00422484" w:rsidP="000926D2">
            <w:pPr>
              <w:pStyle w:val="a3"/>
              <w:rPr>
                <w:sz w:val="28"/>
                <w:szCs w:val="28"/>
              </w:rPr>
            </w:pPr>
            <w:proofErr w:type="gramStart"/>
            <w:r w:rsidRPr="00CD1BA5">
              <w:rPr>
                <w:sz w:val="28"/>
                <w:szCs w:val="28"/>
              </w:rPr>
              <w:t>В</w:t>
            </w:r>
            <w:proofErr w:type="gramEnd"/>
            <w:r w:rsidRPr="00CD1BA5">
              <w:rPr>
                <w:sz w:val="28"/>
                <w:szCs w:val="28"/>
              </w:rPr>
              <w:t>: – Что  такое родственные слова?</w:t>
            </w:r>
          </w:p>
          <w:p w:rsidR="00422484" w:rsidRPr="00CD1BA5" w:rsidRDefault="00422484" w:rsidP="000926D2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Д: – Слова родные друг другу.</w:t>
            </w:r>
          </w:p>
          <w:p w:rsidR="00422484" w:rsidRPr="00CD1BA5" w:rsidRDefault="00422484" w:rsidP="000926D2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В: – Как понимаете слово звездопад?</w:t>
            </w:r>
          </w:p>
          <w:p w:rsidR="00422484" w:rsidRPr="00CD1BA5" w:rsidRDefault="00422484" w:rsidP="000926D2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Д: – Явление, когда падают звёзды.</w:t>
            </w:r>
          </w:p>
          <w:p w:rsidR="00422484" w:rsidRPr="00CD1BA5" w:rsidRDefault="00422484" w:rsidP="000926D2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В: – Какое это слово простое или сложное?</w:t>
            </w:r>
          </w:p>
          <w:p w:rsidR="00422484" w:rsidRPr="00CD1BA5" w:rsidRDefault="00422484" w:rsidP="000926D2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Д: – Это слово сложное, потому что оно состоит из двух частей.  </w:t>
            </w:r>
          </w:p>
          <w:p w:rsidR="00422484" w:rsidRPr="00CD1BA5" w:rsidRDefault="00422484" w:rsidP="000E583C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В: – Молодцы, с этим заданием мы справились, пол</w:t>
            </w:r>
            <w:r w:rsidR="00C2154A">
              <w:rPr>
                <w:sz w:val="28"/>
                <w:szCs w:val="28"/>
              </w:rPr>
              <w:t>учили букву</w:t>
            </w:r>
            <w:r w:rsidRPr="00CD1BA5">
              <w:rPr>
                <w:sz w:val="28"/>
                <w:szCs w:val="28"/>
              </w:rPr>
              <w:t xml:space="preserve"> (</w:t>
            </w:r>
            <w:r w:rsidR="00493A80">
              <w:rPr>
                <w:b/>
                <w:sz w:val="28"/>
                <w:szCs w:val="28"/>
              </w:rPr>
              <w:t>У</w:t>
            </w:r>
            <w:r w:rsidRPr="00CD1BA5">
              <w:rPr>
                <w:sz w:val="28"/>
                <w:szCs w:val="28"/>
              </w:rPr>
              <w:t>).</w:t>
            </w:r>
            <w:r w:rsidR="006B7939" w:rsidRPr="00CD1BA5">
              <w:rPr>
                <w:sz w:val="28"/>
                <w:szCs w:val="28"/>
                <w:lang w:eastAsia="en-US"/>
              </w:rPr>
              <w:t xml:space="preserve"> Сколько элементов нам </w:t>
            </w:r>
            <w:r w:rsidR="006B7939" w:rsidRPr="00CD1BA5">
              <w:rPr>
                <w:sz w:val="28"/>
                <w:szCs w:val="28"/>
                <w:lang w:eastAsia="en-US"/>
              </w:rPr>
              <w:lastRenderedPageBreak/>
              <w:t xml:space="preserve">потребуется, </w:t>
            </w:r>
            <w:r w:rsidR="0027762A" w:rsidRPr="00CD1BA5">
              <w:rPr>
                <w:sz w:val="28"/>
                <w:szCs w:val="28"/>
                <w:lang w:eastAsia="en-US"/>
              </w:rPr>
              <w:t xml:space="preserve">чтобы построить букву. </w:t>
            </w:r>
          </w:p>
          <w:p w:rsidR="001824AF" w:rsidRPr="00CD1BA5" w:rsidRDefault="00260ABB" w:rsidP="001824AF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1824AF" w:rsidRPr="00CD1BA5">
              <w:rPr>
                <w:b/>
                <w:sz w:val="28"/>
                <w:szCs w:val="28"/>
                <w:lang w:eastAsia="en-US"/>
              </w:rPr>
              <w:t>Игра «Составь слова из слогов».</w:t>
            </w:r>
          </w:p>
          <w:p w:rsidR="001824AF" w:rsidRPr="00CD1BA5" w:rsidRDefault="001824AF" w:rsidP="001824AF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– Посмотрите, на нашем пути начинается звёздный дождь. С неба упали звёзды, но не простые, а со слогами.</w:t>
            </w:r>
            <w:r w:rsidR="00090F1A">
              <w:rPr>
                <w:sz w:val="28"/>
                <w:szCs w:val="28"/>
                <w:lang w:eastAsia="en-US"/>
              </w:rPr>
              <w:t xml:space="preserve"> Давайте откроем конвертики и </w:t>
            </w:r>
            <w:r w:rsidRPr="00CD1BA5">
              <w:rPr>
                <w:sz w:val="28"/>
                <w:szCs w:val="28"/>
                <w:lang w:eastAsia="en-US"/>
              </w:rPr>
              <w:t>придумайте с ними слова:</w:t>
            </w:r>
            <w:r w:rsidR="00AF0C09" w:rsidRPr="00CD1BA5">
              <w:rPr>
                <w:sz w:val="28"/>
                <w:szCs w:val="28"/>
                <w:lang w:eastAsia="en-US"/>
              </w:rPr>
              <w:t xml:space="preserve"> </w:t>
            </w:r>
            <w:r w:rsidR="00B642DE" w:rsidRPr="00CD1BA5">
              <w:rPr>
                <w:b/>
                <w:sz w:val="28"/>
                <w:szCs w:val="28"/>
                <w:lang w:eastAsia="en-US"/>
              </w:rPr>
              <w:t>ЛУ</w:t>
            </w:r>
            <w:r w:rsidR="00AF0C09" w:rsidRPr="00CD1BA5">
              <w:rPr>
                <w:b/>
                <w:sz w:val="28"/>
                <w:szCs w:val="28"/>
                <w:lang w:eastAsia="en-US"/>
              </w:rPr>
              <w:t>, НА, КО, ДЫ, РА, ТА, ЛЯ, ЗЕМ, УТ,  МЕ, КОС, МОС</w:t>
            </w:r>
            <w:r w:rsidRPr="00CD1BA5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Pr="00CD1BA5">
              <w:rPr>
                <w:sz w:val="28"/>
                <w:szCs w:val="28"/>
                <w:lang w:eastAsia="en-US"/>
              </w:rPr>
              <w:t xml:space="preserve"> </w:t>
            </w:r>
          </w:p>
          <w:p w:rsidR="001824AF" w:rsidRPr="00090F1A" w:rsidRDefault="001824AF" w:rsidP="00090F1A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– Все справились с заданием и за это мы получаем последнюю бук</w:t>
            </w:r>
            <w:proofErr w:type="gramStart"/>
            <w:r w:rsidRPr="00CD1BA5">
              <w:rPr>
                <w:sz w:val="28"/>
                <w:szCs w:val="28"/>
                <w:lang w:eastAsia="en-US"/>
              </w:rPr>
              <w:t>у(</w:t>
            </w:r>
            <w:proofErr w:type="gramEnd"/>
            <w:r w:rsidR="008B2EDC" w:rsidRPr="00CD1BA5">
              <w:rPr>
                <w:b/>
                <w:sz w:val="28"/>
                <w:szCs w:val="28"/>
                <w:lang w:eastAsia="en-US"/>
              </w:rPr>
              <w:t>А</w:t>
            </w:r>
            <w:r w:rsidR="00493A80">
              <w:rPr>
                <w:sz w:val="28"/>
                <w:szCs w:val="28"/>
                <w:lang w:eastAsia="en-US"/>
              </w:rPr>
              <w:t>). Т</w:t>
            </w:r>
            <w:r w:rsidRPr="00CD1BA5">
              <w:rPr>
                <w:sz w:val="28"/>
                <w:szCs w:val="28"/>
                <w:lang w:eastAsia="en-US"/>
              </w:rPr>
              <w:t>еперь можем узнать,</w:t>
            </w:r>
            <w:r w:rsidR="00493A80">
              <w:rPr>
                <w:sz w:val="28"/>
                <w:szCs w:val="28"/>
                <w:lang w:eastAsia="en-US"/>
              </w:rPr>
              <w:t xml:space="preserve"> какую же книгу похитили пираты.</w:t>
            </w:r>
            <w:r w:rsidR="00090F1A">
              <w:rPr>
                <w:sz w:val="28"/>
                <w:szCs w:val="28"/>
                <w:lang w:eastAsia="en-US"/>
              </w:rPr>
              <w:t xml:space="preserve">  </w:t>
            </w:r>
            <w:r w:rsidR="008B2EDC" w:rsidRPr="00CD1BA5">
              <w:rPr>
                <w:b/>
                <w:sz w:val="28"/>
                <w:szCs w:val="28"/>
                <w:lang w:eastAsia="en-US"/>
              </w:rPr>
              <w:t>АЗБУКА</w:t>
            </w:r>
            <w:r w:rsidR="00090F1A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090F1A" w:rsidRPr="00CD1BA5">
              <w:rPr>
                <w:sz w:val="28"/>
                <w:szCs w:val="28"/>
                <w:lang w:eastAsia="en-US"/>
              </w:rPr>
              <w:t xml:space="preserve"> Постройте и</w:t>
            </w:r>
            <w:r w:rsidR="00260ABB">
              <w:rPr>
                <w:sz w:val="28"/>
                <w:szCs w:val="28"/>
                <w:lang w:eastAsia="en-US"/>
              </w:rPr>
              <w:t>з конструктора букв любую букву, которая вам понравилась.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– Это </w:t>
            </w:r>
            <w:proofErr w:type="gramStart"/>
            <w:r w:rsidRPr="00CD1BA5">
              <w:rPr>
                <w:sz w:val="28"/>
                <w:szCs w:val="28"/>
                <w:lang w:eastAsia="en-US"/>
              </w:rPr>
              <w:t>очень нужная</w:t>
            </w:r>
            <w:proofErr w:type="gramEnd"/>
            <w:r w:rsidRPr="00CD1BA5">
              <w:rPr>
                <w:sz w:val="28"/>
                <w:szCs w:val="28"/>
                <w:lang w:eastAsia="en-US"/>
              </w:rPr>
              <w:t xml:space="preserve"> и важная книга, по ней вы будете учиться читать и пи</w:t>
            </w:r>
            <w:r w:rsidR="008B2EDC" w:rsidRPr="00CD1BA5">
              <w:rPr>
                <w:sz w:val="28"/>
                <w:szCs w:val="28"/>
                <w:lang w:eastAsia="en-US"/>
              </w:rPr>
              <w:t>сать. Мы помогли вернуть азбуку</w:t>
            </w:r>
            <w:r w:rsidR="006B7939" w:rsidRPr="00CD1BA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B7939" w:rsidRPr="00CD1BA5">
              <w:rPr>
                <w:sz w:val="28"/>
                <w:szCs w:val="28"/>
                <w:lang w:eastAsia="en-US"/>
              </w:rPr>
              <w:t>Грамотейцу</w:t>
            </w:r>
            <w:proofErr w:type="spellEnd"/>
            <w:r w:rsidR="006B7939" w:rsidRPr="00CD1BA5">
              <w:rPr>
                <w:sz w:val="28"/>
                <w:szCs w:val="28"/>
                <w:lang w:eastAsia="en-US"/>
              </w:rPr>
              <w:t>.</w:t>
            </w:r>
            <w:r w:rsidR="0027762A" w:rsidRPr="00CD1BA5">
              <w:rPr>
                <w:sz w:val="28"/>
                <w:szCs w:val="28"/>
                <w:lang w:eastAsia="en-US"/>
              </w:rPr>
              <w:t xml:space="preserve"> </w:t>
            </w:r>
            <w:r w:rsidRPr="00CD1BA5">
              <w:rPr>
                <w:sz w:val="28"/>
                <w:szCs w:val="28"/>
                <w:lang w:eastAsia="en-US"/>
              </w:rPr>
              <w:t>А теперь нам пора возвращаться домой. Закройте глаза и скажите волшебные слова: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i/>
                <w:sz w:val="28"/>
                <w:szCs w:val="28"/>
                <w:lang w:eastAsia="en-US"/>
              </w:rPr>
              <w:t xml:space="preserve"> Из полёта возвратились</w:t>
            </w:r>
          </w:p>
          <w:p w:rsidR="001824AF" w:rsidRPr="00CD1BA5" w:rsidRDefault="001824AF" w:rsidP="001824AF">
            <w:pPr>
              <w:pStyle w:val="a3"/>
              <w:rPr>
                <w:i/>
                <w:sz w:val="28"/>
                <w:szCs w:val="28"/>
                <w:lang w:eastAsia="en-US"/>
              </w:rPr>
            </w:pPr>
            <w:r w:rsidRPr="00CD1BA5">
              <w:rPr>
                <w:i/>
                <w:sz w:val="28"/>
                <w:szCs w:val="28"/>
                <w:lang w:eastAsia="en-US"/>
              </w:rPr>
              <w:t xml:space="preserve"> И на Землю приземлились.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AF" w:rsidRPr="00CD1BA5" w:rsidRDefault="001824AF" w:rsidP="001824AF">
            <w:pPr>
              <w:rPr>
                <w:bCs/>
                <w:color w:val="000000"/>
                <w:sz w:val="28"/>
                <w:szCs w:val="28"/>
              </w:rPr>
            </w:pPr>
          </w:p>
          <w:p w:rsidR="001824AF" w:rsidRPr="00CD1BA5" w:rsidRDefault="001824AF" w:rsidP="001824AF">
            <w:pPr>
              <w:spacing w:line="252" w:lineRule="auto"/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spacing w:line="252" w:lineRule="auto"/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spacing w:line="252" w:lineRule="auto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Отгадывают загадку</w:t>
            </w:r>
          </w:p>
          <w:p w:rsidR="001824AF" w:rsidRPr="00CD1BA5" w:rsidRDefault="001824AF" w:rsidP="001824AF">
            <w:pPr>
              <w:spacing w:line="252" w:lineRule="auto"/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spacing w:line="252" w:lineRule="auto"/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spacing w:line="252" w:lineRule="auto"/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spacing w:line="252" w:lineRule="auto"/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spacing w:line="252" w:lineRule="auto"/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Звуки мы говорим и слышим, а буквы мы видим и пишем.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Гласные звуки мы поём, воздух при этом проходит свободно, не </w:t>
            </w:r>
            <w:r w:rsidRPr="00CD1BA5">
              <w:rPr>
                <w:sz w:val="28"/>
                <w:szCs w:val="28"/>
                <w:lang w:eastAsia="en-US"/>
              </w:rPr>
              <w:lastRenderedPageBreak/>
              <w:t>встречая преград.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Согласные бывают твёрдыми и мягкими, звонкими и глухими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Сколько в слове гласных звуков, столько и слогов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Начало предложения пишется с большой буквы.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В конце предложения ставится точка; вопросительный или восклицательный знак.</w:t>
            </w:r>
          </w:p>
          <w:p w:rsidR="001824AF" w:rsidRPr="00CD1BA5" w:rsidRDefault="001824AF" w:rsidP="001824AF">
            <w:pPr>
              <w:spacing w:line="252" w:lineRule="auto"/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  <w:r w:rsidRPr="00CD1BA5">
              <w:rPr>
                <w:i/>
                <w:sz w:val="28"/>
                <w:szCs w:val="28"/>
                <w:lang w:eastAsia="en-US"/>
              </w:rPr>
              <w:t>делят слова на слоги</w:t>
            </w: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8B2EDC" w:rsidRPr="00CD1BA5" w:rsidRDefault="008B2EDC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Играют в игру</w:t>
            </w: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9865E0" w:rsidRPr="00CD1BA5" w:rsidRDefault="009865E0" w:rsidP="001824AF">
            <w:pPr>
              <w:rPr>
                <w:sz w:val="28"/>
                <w:szCs w:val="28"/>
              </w:rPr>
            </w:pPr>
          </w:p>
          <w:p w:rsidR="009865E0" w:rsidRPr="00CD1BA5" w:rsidRDefault="009865E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B304A0">
            <w:pPr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Отгадывают загадку</w:t>
            </w: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</w:p>
          <w:p w:rsidR="001824AF" w:rsidRPr="00CD1BA5" w:rsidRDefault="00B304A0" w:rsidP="001824AF">
            <w:pPr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 xml:space="preserve">Выполняют </w:t>
            </w:r>
          </w:p>
          <w:p w:rsidR="00B304A0" w:rsidRPr="00CD1BA5" w:rsidRDefault="00B304A0" w:rsidP="001824AF">
            <w:pPr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анализ слова</w:t>
            </w:r>
            <w:r w:rsidR="00CA0817">
              <w:rPr>
                <w:sz w:val="28"/>
                <w:szCs w:val="28"/>
              </w:rPr>
              <w:t xml:space="preserve">, </w:t>
            </w: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646CEA" w:rsidRDefault="00646CEA" w:rsidP="001824A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 одному выходят, выбирают буквенный знак и выстраиваются в цепочку. Все хором читают получившееся слово </w:t>
            </w:r>
            <w:r>
              <w:rPr>
                <w:b/>
                <w:sz w:val="28"/>
                <w:szCs w:val="28"/>
              </w:rPr>
              <w:t>дыра</w:t>
            </w: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DF7D69" w:rsidRDefault="00DF7D69" w:rsidP="001824AF">
            <w:pPr>
              <w:rPr>
                <w:sz w:val="28"/>
                <w:szCs w:val="28"/>
              </w:rPr>
            </w:pPr>
          </w:p>
          <w:p w:rsidR="00493A80" w:rsidRDefault="00493A80" w:rsidP="001824AF">
            <w:pPr>
              <w:rPr>
                <w:sz w:val="28"/>
                <w:szCs w:val="28"/>
              </w:rPr>
            </w:pPr>
          </w:p>
          <w:p w:rsidR="00493A80" w:rsidRDefault="00493A80" w:rsidP="001824AF">
            <w:pPr>
              <w:rPr>
                <w:sz w:val="28"/>
                <w:szCs w:val="28"/>
              </w:rPr>
            </w:pPr>
          </w:p>
          <w:p w:rsidR="00493A80" w:rsidRPr="00CD1BA5" w:rsidRDefault="00493A80" w:rsidP="001824AF">
            <w:pPr>
              <w:rPr>
                <w:sz w:val="28"/>
                <w:szCs w:val="28"/>
              </w:rPr>
            </w:pPr>
          </w:p>
          <w:p w:rsidR="008B2EDC" w:rsidRPr="00CD1BA5" w:rsidRDefault="008B2EDC" w:rsidP="008B2EDC">
            <w:pPr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 xml:space="preserve">Выполняют </w:t>
            </w:r>
            <w:proofErr w:type="spellStart"/>
            <w:r w:rsidRPr="00CD1BA5">
              <w:rPr>
                <w:sz w:val="28"/>
                <w:szCs w:val="28"/>
              </w:rPr>
              <w:t>физминутку</w:t>
            </w:r>
            <w:proofErr w:type="spellEnd"/>
          </w:p>
          <w:p w:rsidR="00B642DE" w:rsidRPr="00CD1BA5" w:rsidRDefault="00B642DE" w:rsidP="001824AF">
            <w:pPr>
              <w:rPr>
                <w:sz w:val="28"/>
                <w:szCs w:val="28"/>
              </w:rPr>
            </w:pPr>
          </w:p>
          <w:p w:rsidR="0027762A" w:rsidRPr="00CD1BA5" w:rsidRDefault="0027762A" w:rsidP="001824AF">
            <w:pPr>
              <w:rPr>
                <w:sz w:val="28"/>
                <w:szCs w:val="28"/>
              </w:rPr>
            </w:pPr>
          </w:p>
          <w:p w:rsidR="0027762A" w:rsidRDefault="0027762A" w:rsidP="001824AF">
            <w:pPr>
              <w:rPr>
                <w:sz w:val="28"/>
                <w:szCs w:val="28"/>
              </w:rPr>
            </w:pPr>
          </w:p>
          <w:p w:rsidR="00493A80" w:rsidRDefault="00493A80" w:rsidP="001824AF">
            <w:pPr>
              <w:rPr>
                <w:sz w:val="28"/>
                <w:szCs w:val="28"/>
              </w:rPr>
            </w:pPr>
          </w:p>
          <w:p w:rsidR="00493A80" w:rsidRDefault="00493A80" w:rsidP="001824AF">
            <w:pPr>
              <w:rPr>
                <w:sz w:val="28"/>
                <w:szCs w:val="28"/>
              </w:rPr>
            </w:pPr>
          </w:p>
          <w:p w:rsidR="00493A80" w:rsidRDefault="00493A80" w:rsidP="001824AF">
            <w:pPr>
              <w:rPr>
                <w:sz w:val="28"/>
                <w:szCs w:val="28"/>
              </w:rPr>
            </w:pPr>
          </w:p>
          <w:p w:rsidR="00493A80" w:rsidRDefault="00493A80" w:rsidP="001824AF">
            <w:pPr>
              <w:rPr>
                <w:sz w:val="28"/>
                <w:szCs w:val="28"/>
              </w:rPr>
            </w:pPr>
          </w:p>
          <w:p w:rsidR="00493A80" w:rsidRPr="00CD1BA5" w:rsidRDefault="00493A80" w:rsidP="001824AF">
            <w:pPr>
              <w:rPr>
                <w:sz w:val="28"/>
                <w:szCs w:val="28"/>
              </w:rPr>
            </w:pPr>
          </w:p>
          <w:p w:rsidR="008B2EDC" w:rsidRPr="00CD1BA5" w:rsidRDefault="000E583C" w:rsidP="001824AF">
            <w:pPr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Отгадывают загадку</w:t>
            </w:r>
          </w:p>
          <w:p w:rsidR="008B2EDC" w:rsidRPr="00CD1BA5" w:rsidRDefault="008B2EDC" w:rsidP="001824AF">
            <w:pPr>
              <w:rPr>
                <w:sz w:val="28"/>
                <w:szCs w:val="28"/>
              </w:rPr>
            </w:pPr>
          </w:p>
          <w:p w:rsidR="008B2EDC" w:rsidRPr="00CD1BA5" w:rsidRDefault="008B2EDC" w:rsidP="001824AF">
            <w:pPr>
              <w:rPr>
                <w:sz w:val="28"/>
                <w:szCs w:val="28"/>
              </w:rPr>
            </w:pPr>
          </w:p>
          <w:p w:rsidR="00DF7D69" w:rsidRDefault="00DF7D69" w:rsidP="001824AF">
            <w:pPr>
              <w:rPr>
                <w:sz w:val="28"/>
                <w:szCs w:val="28"/>
              </w:rPr>
            </w:pPr>
          </w:p>
          <w:p w:rsidR="00090F1A" w:rsidRPr="00CD1BA5" w:rsidRDefault="00493A80" w:rsidP="00182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Дети восстанавливают элементы букв, читают получившееся слово</w:t>
            </w:r>
            <w:r w:rsidRPr="00CD1BA5">
              <w:rPr>
                <w:sz w:val="28"/>
                <w:szCs w:val="28"/>
                <w:lang w:eastAsia="en-US"/>
              </w:rPr>
              <w:t xml:space="preserve"> и придумывают с ним</w:t>
            </w:r>
            <w:r>
              <w:rPr>
                <w:sz w:val="28"/>
                <w:szCs w:val="28"/>
                <w:lang w:eastAsia="en-US"/>
              </w:rPr>
              <w:t xml:space="preserve"> предложение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Это фамилия.</w:t>
            </w:r>
          </w:p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>Имена людей, клички животных, названия городов, рек, планет</w:t>
            </w: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27762A" w:rsidP="001824AF">
            <w:pPr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Рисуют по цифрам звезду</w:t>
            </w: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1824AF">
            <w:pPr>
              <w:rPr>
                <w:sz w:val="28"/>
                <w:szCs w:val="28"/>
              </w:rPr>
            </w:pPr>
          </w:p>
          <w:p w:rsidR="001824AF" w:rsidRPr="00CD1BA5" w:rsidRDefault="001824AF" w:rsidP="00422484">
            <w:pPr>
              <w:rPr>
                <w:sz w:val="28"/>
                <w:szCs w:val="28"/>
              </w:rPr>
            </w:pPr>
          </w:p>
          <w:p w:rsidR="000E583C" w:rsidRPr="00CD1BA5" w:rsidRDefault="000E583C" w:rsidP="00422484">
            <w:pPr>
              <w:rPr>
                <w:sz w:val="28"/>
                <w:szCs w:val="28"/>
              </w:rPr>
            </w:pPr>
          </w:p>
          <w:p w:rsidR="000E583C" w:rsidRPr="00CD1BA5" w:rsidRDefault="000E583C" w:rsidP="00422484">
            <w:pPr>
              <w:rPr>
                <w:sz w:val="28"/>
                <w:szCs w:val="28"/>
              </w:rPr>
            </w:pPr>
          </w:p>
          <w:p w:rsidR="000E583C" w:rsidRPr="00CD1BA5" w:rsidRDefault="000E583C" w:rsidP="00422484">
            <w:pPr>
              <w:rPr>
                <w:sz w:val="28"/>
                <w:szCs w:val="28"/>
              </w:rPr>
            </w:pPr>
          </w:p>
          <w:p w:rsidR="000E583C" w:rsidRPr="00CD1BA5" w:rsidRDefault="000E583C" w:rsidP="00422484">
            <w:pPr>
              <w:rPr>
                <w:sz w:val="28"/>
                <w:szCs w:val="28"/>
              </w:rPr>
            </w:pPr>
          </w:p>
          <w:p w:rsidR="000E583C" w:rsidRPr="00CD1BA5" w:rsidRDefault="000E583C" w:rsidP="00422484">
            <w:pPr>
              <w:rPr>
                <w:sz w:val="28"/>
                <w:szCs w:val="28"/>
              </w:rPr>
            </w:pPr>
          </w:p>
          <w:p w:rsidR="000E583C" w:rsidRPr="00CD1BA5" w:rsidRDefault="000E583C" w:rsidP="00422484">
            <w:pPr>
              <w:rPr>
                <w:sz w:val="28"/>
                <w:szCs w:val="28"/>
              </w:rPr>
            </w:pPr>
          </w:p>
          <w:p w:rsidR="00AF0C09" w:rsidRDefault="00AF0C09" w:rsidP="00422484">
            <w:pPr>
              <w:rPr>
                <w:sz w:val="28"/>
                <w:szCs w:val="28"/>
              </w:rPr>
            </w:pPr>
          </w:p>
          <w:p w:rsidR="00493A80" w:rsidRDefault="00493A80" w:rsidP="00422484">
            <w:pPr>
              <w:rPr>
                <w:sz w:val="28"/>
                <w:szCs w:val="28"/>
              </w:rPr>
            </w:pPr>
          </w:p>
          <w:p w:rsidR="00493A80" w:rsidRPr="00CD1BA5" w:rsidRDefault="00493A80" w:rsidP="00422484">
            <w:pPr>
              <w:rPr>
                <w:sz w:val="28"/>
                <w:szCs w:val="28"/>
              </w:rPr>
            </w:pPr>
          </w:p>
          <w:p w:rsidR="00AF0C09" w:rsidRPr="00CD1BA5" w:rsidRDefault="00387C01" w:rsidP="00422484">
            <w:pPr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 xml:space="preserve">Достают из конвертов слоги и составляют слова. </w:t>
            </w:r>
            <w:r w:rsidR="00493A80">
              <w:rPr>
                <w:sz w:val="28"/>
                <w:szCs w:val="28"/>
              </w:rPr>
              <w:t>Один работает у доски, остальные работают в парах</w:t>
            </w:r>
          </w:p>
          <w:p w:rsidR="00CD1BA5" w:rsidRPr="00CD1BA5" w:rsidRDefault="00260ABB" w:rsidP="00B22E2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 из звёзд составляют слово.</w:t>
            </w:r>
            <w:r w:rsidR="00CD1BA5" w:rsidRPr="00CD1BA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824AF" w:rsidRPr="00CD1BA5" w:rsidTr="001824A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4AF" w:rsidRPr="00CD1BA5" w:rsidRDefault="001824AF" w:rsidP="001824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D1BA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Рефлекторно-корригирующий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AF" w:rsidRPr="00CD1BA5" w:rsidRDefault="001824AF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 – Вот мы и вернулись в группу.</w:t>
            </w:r>
            <w:r w:rsidR="00CD1BA5" w:rsidRPr="00CD1BA5">
              <w:rPr>
                <w:sz w:val="28"/>
                <w:szCs w:val="28"/>
                <w:lang w:eastAsia="en-US"/>
              </w:rPr>
              <w:t xml:space="preserve"> Кому помогали?</w:t>
            </w:r>
          </w:p>
          <w:p w:rsidR="001824AF" w:rsidRPr="00CD1BA5" w:rsidRDefault="00422484" w:rsidP="001824AF">
            <w:pPr>
              <w:pStyle w:val="a3"/>
              <w:rPr>
                <w:sz w:val="28"/>
                <w:szCs w:val="28"/>
                <w:lang w:eastAsia="en-US"/>
              </w:rPr>
            </w:pPr>
            <w:r w:rsidRPr="00CD1BA5">
              <w:rPr>
                <w:sz w:val="28"/>
                <w:szCs w:val="28"/>
                <w:lang w:eastAsia="en-US"/>
              </w:rPr>
              <w:t xml:space="preserve">О чём вы расскажите родителям? Кто из ребят тебе больше понравился </w:t>
            </w:r>
            <w:r w:rsidR="001824AF" w:rsidRPr="00CD1BA5">
              <w:rPr>
                <w:sz w:val="28"/>
                <w:szCs w:val="28"/>
                <w:lang w:eastAsia="en-US"/>
              </w:rPr>
              <w:t>сегодня на занятии?</w:t>
            </w:r>
            <w:r w:rsidRPr="00CD1BA5">
              <w:rPr>
                <w:sz w:val="28"/>
                <w:szCs w:val="28"/>
                <w:lang w:eastAsia="en-US"/>
              </w:rPr>
              <w:t xml:space="preserve"> Почему?</w:t>
            </w:r>
          </w:p>
          <w:p w:rsidR="00EA3E33" w:rsidRPr="00CD1BA5" w:rsidRDefault="00EA3E33" w:rsidP="001824A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 w:rsidRPr="00CD1BA5">
              <w:rPr>
                <w:sz w:val="28"/>
                <w:szCs w:val="28"/>
                <w:lang w:eastAsia="en-US"/>
              </w:rPr>
              <w:t>Грамотейцы</w:t>
            </w:r>
            <w:proofErr w:type="spellEnd"/>
            <w:r w:rsidRPr="00CD1BA5">
              <w:rPr>
                <w:sz w:val="28"/>
                <w:szCs w:val="28"/>
                <w:lang w:eastAsia="en-US"/>
              </w:rPr>
              <w:t xml:space="preserve"> прислали в знак благодарности раскраски, пойдёмте</w:t>
            </w:r>
            <w:r w:rsidR="00ED19A8" w:rsidRPr="00CD1BA5">
              <w:rPr>
                <w:sz w:val="28"/>
                <w:szCs w:val="28"/>
                <w:lang w:eastAsia="en-US"/>
              </w:rPr>
              <w:t>,</w:t>
            </w:r>
            <w:r w:rsidRPr="00CD1BA5">
              <w:rPr>
                <w:sz w:val="28"/>
                <w:szCs w:val="28"/>
                <w:lang w:eastAsia="en-US"/>
              </w:rPr>
              <w:t xml:space="preserve"> посмотрим.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AF" w:rsidRPr="00CD1BA5" w:rsidRDefault="001824AF" w:rsidP="001824AF">
            <w:pPr>
              <w:pStyle w:val="a3"/>
              <w:rPr>
                <w:sz w:val="28"/>
                <w:szCs w:val="28"/>
              </w:rPr>
            </w:pPr>
            <w:r w:rsidRPr="00CD1BA5">
              <w:rPr>
                <w:sz w:val="28"/>
                <w:szCs w:val="28"/>
              </w:rPr>
              <w:t>Составляли слова из слогов, делали звуковой анализ слов, определяли количество слогов в словах, отгадывали загадки.</w:t>
            </w:r>
          </w:p>
        </w:tc>
      </w:tr>
    </w:tbl>
    <w:p w:rsidR="001824AF" w:rsidRPr="00CD1BA5" w:rsidRDefault="001824AF" w:rsidP="001824AF">
      <w:pPr>
        <w:pStyle w:val="a3"/>
        <w:rPr>
          <w:rFonts w:eastAsia="Calibri"/>
          <w:sz w:val="28"/>
          <w:szCs w:val="28"/>
          <w:lang w:val="kk-KZ"/>
        </w:rPr>
      </w:pPr>
    </w:p>
    <w:p w:rsidR="001824AF" w:rsidRPr="00CD1BA5" w:rsidRDefault="001824AF" w:rsidP="001824AF">
      <w:pPr>
        <w:pStyle w:val="a3"/>
        <w:rPr>
          <w:rFonts w:eastAsia="Calibri"/>
          <w:b/>
          <w:sz w:val="28"/>
          <w:szCs w:val="28"/>
          <w:lang w:eastAsia="en-US"/>
        </w:rPr>
      </w:pPr>
      <w:r w:rsidRPr="00CD1BA5">
        <w:rPr>
          <w:rFonts w:eastAsia="Calibri"/>
          <w:b/>
          <w:sz w:val="28"/>
          <w:szCs w:val="28"/>
          <w:lang w:val="kk-KZ"/>
        </w:rPr>
        <w:t>Ожидаемый результат:</w:t>
      </w:r>
    </w:p>
    <w:p w:rsidR="001824AF" w:rsidRPr="00090F1A" w:rsidRDefault="001824AF" w:rsidP="00090F1A">
      <w:pPr>
        <w:pStyle w:val="a3"/>
        <w:jc w:val="both"/>
        <w:rPr>
          <w:color w:val="000000"/>
          <w:sz w:val="28"/>
          <w:szCs w:val="28"/>
        </w:rPr>
      </w:pPr>
      <w:r w:rsidRPr="00CD1BA5">
        <w:rPr>
          <w:rFonts w:eastAsia="Calibri"/>
          <w:b/>
          <w:sz w:val="28"/>
          <w:szCs w:val="28"/>
          <w:lang w:eastAsia="en-US"/>
        </w:rPr>
        <w:t xml:space="preserve">Знать: </w:t>
      </w:r>
      <w:r w:rsidRPr="00CD1BA5">
        <w:rPr>
          <w:color w:val="000000"/>
          <w:sz w:val="28"/>
          <w:szCs w:val="28"/>
        </w:rPr>
        <w:t>о гласных и согласных звуках, о различии согласных звуков по твёрдости и</w:t>
      </w:r>
      <w:r w:rsidR="006B7939" w:rsidRPr="00CD1BA5">
        <w:rPr>
          <w:color w:val="000000"/>
          <w:sz w:val="28"/>
          <w:szCs w:val="28"/>
        </w:rPr>
        <w:t xml:space="preserve"> мягкости, </w:t>
      </w:r>
    </w:p>
    <w:p w:rsidR="001824AF" w:rsidRPr="00CD1BA5" w:rsidRDefault="001824AF" w:rsidP="001824AF">
      <w:pPr>
        <w:pStyle w:val="a3"/>
        <w:rPr>
          <w:rFonts w:eastAsia="Calibri"/>
          <w:b/>
          <w:sz w:val="28"/>
          <w:szCs w:val="28"/>
        </w:rPr>
      </w:pPr>
      <w:r w:rsidRPr="00CD1BA5">
        <w:rPr>
          <w:b/>
          <w:sz w:val="28"/>
          <w:szCs w:val="28"/>
          <w:lang w:val="kk-KZ"/>
        </w:rPr>
        <w:t>Уметь:</w:t>
      </w:r>
      <w:r w:rsidRPr="00CD1BA5">
        <w:rPr>
          <w:rFonts w:eastAsia="SimSun"/>
          <w:b/>
          <w:color w:val="00000A"/>
          <w:sz w:val="28"/>
          <w:szCs w:val="28"/>
        </w:rPr>
        <w:t xml:space="preserve"> </w:t>
      </w:r>
      <w:r w:rsidRPr="00CD1BA5">
        <w:rPr>
          <w:color w:val="000000"/>
          <w:sz w:val="28"/>
          <w:szCs w:val="28"/>
        </w:rPr>
        <w:t>делить слова на слоги; отвечать на вопрос воспитателя полным ответом, придумывать предложений с заданным словом</w:t>
      </w:r>
      <w:r w:rsidR="00090F1A">
        <w:rPr>
          <w:color w:val="000000"/>
          <w:sz w:val="28"/>
          <w:szCs w:val="28"/>
        </w:rPr>
        <w:t>, составлять слово из слогов</w:t>
      </w:r>
    </w:p>
    <w:p w:rsidR="001824AF" w:rsidRPr="00CD1BA5" w:rsidRDefault="001824AF" w:rsidP="001824AF">
      <w:pPr>
        <w:pStyle w:val="a3"/>
        <w:rPr>
          <w:sz w:val="28"/>
          <w:szCs w:val="28"/>
          <w:lang w:val="kk-KZ"/>
        </w:rPr>
      </w:pPr>
      <w:r w:rsidRPr="00CD1BA5">
        <w:rPr>
          <w:b/>
          <w:sz w:val="28"/>
          <w:szCs w:val="28"/>
          <w:lang w:val="kk-KZ"/>
        </w:rPr>
        <w:t>Двигательная активность:</w:t>
      </w:r>
      <w:r w:rsidRPr="00CD1BA5">
        <w:rPr>
          <w:sz w:val="28"/>
          <w:szCs w:val="28"/>
          <w:lang w:val="kk-KZ"/>
        </w:rPr>
        <w:t xml:space="preserve"> физминутка</w:t>
      </w:r>
    </w:p>
    <w:p w:rsidR="001824AF" w:rsidRPr="00CD1BA5" w:rsidRDefault="001824AF" w:rsidP="001824AF">
      <w:pPr>
        <w:pStyle w:val="a3"/>
        <w:rPr>
          <w:sz w:val="28"/>
          <w:szCs w:val="28"/>
          <w:lang w:val="kk-KZ"/>
        </w:rPr>
      </w:pPr>
    </w:p>
    <w:p w:rsidR="00FC2FA0" w:rsidRPr="00CD1BA5" w:rsidRDefault="00FC2FA0">
      <w:pPr>
        <w:rPr>
          <w:sz w:val="28"/>
          <w:szCs w:val="28"/>
        </w:rPr>
      </w:pPr>
    </w:p>
    <w:p w:rsidR="001824AF" w:rsidRPr="00CD1BA5" w:rsidRDefault="001824AF">
      <w:pPr>
        <w:rPr>
          <w:sz w:val="28"/>
          <w:szCs w:val="28"/>
        </w:rPr>
      </w:pPr>
    </w:p>
    <w:p w:rsidR="001824AF" w:rsidRPr="00CD1BA5" w:rsidRDefault="001824AF">
      <w:pPr>
        <w:rPr>
          <w:sz w:val="28"/>
          <w:szCs w:val="28"/>
        </w:rPr>
      </w:pPr>
    </w:p>
    <w:p w:rsidR="001824AF" w:rsidRPr="00CD1BA5" w:rsidRDefault="001824AF">
      <w:pPr>
        <w:rPr>
          <w:sz w:val="28"/>
          <w:szCs w:val="28"/>
        </w:rPr>
      </w:pPr>
    </w:p>
    <w:p w:rsidR="001824AF" w:rsidRPr="00CD1BA5" w:rsidRDefault="001824AF">
      <w:pPr>
        <w:rPr>
          <w:sz w:val="28"/>
          <w:szCs w:val="28"/>
        </w:rPr>
      </w:pPr>
    </w:p>
    <w:p w:rsidR="00B22E24" w:rsidRPr="00CD1BA5" w:rsidRDefault="00B22E24">
      <w:pPr>
        <w:rPr>
          <w:sz w:val="28"/>
          <w:szCs w:val="28"/>
        </w:rPr>
      </w:pPr>
    </w:p>
    <w:p w:rsidR="00B22E24" w:rsidRPr="00CD1BA5" w:rsidRDefault="00B22E24">
      <w:pPr>
        <w:rPr>
          <w:sz w:val="28"/>
          <w:szCs w:val="28"/>
        </w:rPr>
      </w:pPr>
    </w:p>
    <w:p w:rsidR="00B22E24" w:rsidRPr="00CD1BA5" w:rsidRDefault="00B22E24">
      <w:pPr>
        <w:rPr>
          <w:sz w:val="28"/>
          <w:szCs w:val="28"/>
        </w:rPr>
      </w:pPr>
    </w:p>
    <w:p w:rsidR="00B22E24" w:rsidRDefault="00B22E24"/>
    <w:p w:rsidR="001824AF" w:rsidRDefault="001824AF"/>
    <w:sectPr w:rsidR="001824AF" w:rsidSect="00182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4AF"/>
    <w:rsid w:val="00023FF3"/>
    <w:rsid w:val="00090F1A"/>
    <w:rsid w:val="000926D2"/>
    <w:rsid w:val="000E2F83"/>
    <w:rsid w:val="000E583C"/>
    <w:rsid w:val="001824AF"/>
    <w:rsid w:val="00253EBE"/>
    <w:rsid w:val="00260ABB"/>
    <w:rsid w:val="0027762A"/>
    <w:rsid w:val="002E6ACD"/>
    <w:rsid w:val="0032661F"/>
    <w:rsid w:val="00387C01"/>
    <w:rsid w:val="003C4549"/>
    <w:rsid w:val="003E4A7C"/>
    <w:rsid w:val="00422484"/>
    <w:rsid w:val="004349FE"/>
    <w:rsid w:val="00493A80"/>
    <w:rsid w:val="004E7CC4"/>
    <w:rsid w:val="00532CF6"/>
    <w:rsid w:val="005B16ED"/>
    <w:rsid w:val="005B29A7"/>
    <w:rsid w:val="005E4258"/>
    <w:rsid w:val="00633DEB"/>
    <w:rsid w:val="00646CEA"/>
    <w:rsid w:val="006A2D52"/>
    <w:rsid w:val="006B7939"/>
    <w:rsid w:val="0075111D"/>
    <w:rsid w:val="00816361"/>
    <w:rsid w:val="008501DD"/>
    <w:rsid w:val="008560D0"/>
    <w:rsid w:val="0086370D"/>
    <w:rsid w:val="00891E91"/>
    <w:rsid w:val="008B2EDC"/>
    <w:rsid w:val="00900711"/>
    <w:rsid w:val="009324D8"/>
    <w:rsid w:val="009865E0"/>
    <w:rsid w:val="00A02E2E"/>
    <w:rsid w:val="00A119A5"/>
    <w:rsid w:val="00A53D12"/>
    <w:rsid w:val="00AF0C09"/>
    <w:rsid w:val="00B22E24"/>
    <w:rsid w:val="00B304A0"/>
    <w:rsid w:val="00B642DE"/>
    <w:rsid w:val="00BB0EE5"/>
    <w:rsid w:val="00C2154A"/>
    <w:rsid w:val="00C63A22"/>
    <w:rsid w:val="00CA0817"/>
    <w:rsid w:val="00CD1BA5"/>
    <w:rsid w:val="00CD77A5"/>
    <w:rsid w:val="00DB52B3"/>
    <w:rsid w:val="00DF7D69"/>
    <w:rsid w:val="00EA3E33"/>
    <w:rsid w:val="00ED19A8"/>
    <w:rsid w:val="00F06CF3"/>
    <w:rsid w:val="00FA1278"/>
    <w:rsid w:val="00FC2FA0"/>
    <w:rsid w:val="00FD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824A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4A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60A46-CD77-46D2-AEB8-E97387FB5186}"/>
</file>

<file path=customXml/itemProps2.xml><?xml version="1.0" encoding="utf-8"?>
<ds:datastoreItem xmlns:ds="http://schemas.openxmlformats.org/officeDocument/2006/customXml" ds:itemID="{539ACDE0-1DCD-4F36-8363-72DA73113AE4}"/>
</file>

<file path=customXml/itemProps3.xml><?xml version="1.0" encoding="utf-8"?>
<ds:datastoreItem xmlns:ds="http://schemas.openxmlformats.org/officeDocument/2006/customXml" ds:itemID="{6D86C796-D230-44D4-A7FD-21C17FD9A860}"/>
</file>

<file path=customXml/itemProps4.xml><?xml version="1.0" encoding="utf-8"?>
<ds:datastoreItem xmlns:ds="http://schemas.openxmlformats.org/officeDocument/2006/customXml" ds:itemID="{4A19BF1F-EAB5-4709-B055-65DD48E82934}"/>
</file>

<file path=customXml/itemProps5.xml><?xml version="1.0" encoding="utf-8"?>
<ds:datastoreItem xmlns:ds="http://schemas.openxmlformats.org/officeDocument/2006/customXml" ds:itemID="{B1045091-2EA9-4DB3-BACD-CA99965F5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28</cp:revision>
  <dcterms:created xsi:type="dcterms:W3CDTF">2021-02-07T08:19:00Z</dcterms:created>
  <dcterms:modified xsi:type="dcterms:W3CDTF">2021-04-22T17:57:00Z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