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F4B" w:rsidRDefault="00EA5F4B" w:rsidP="00EA5F4B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МКОУ Нежитинская средняя общеобразовательная школа</w:t>
      </w:r>
    </w:p>
    <w:p w:rsidR="00EA5F4B" w:rsidRDefault="00EA5F4B" w:rsidP="00EA5F4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Макарьевского района Костромской области</w:t>
      </w: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53626B" w:rsidRDefault="0053626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Pr="0053626B" w:rsidRDefault="00EA5F4B" w:rsidP="00EA5F4B">
      <w:pPr>
        <w:spacing w:after="0"/>
        <w:jc w:val="center"/>
        <w:rPr>
          <w:b/>
          <w:i/>
          <w:sz w:val="28"/>
          <w:szCs w:val="28"/>
        </w:rPr>
      </w:pPr>
      <w:r w:rsidRPr="0053626B">
        <w:rPr>
          <w:b/>
          <w:i/>
          <w:sz w:val="28"/>
          <w:szCs w:val="28"/>
        </w:rPr>
        <w:t>Творческая работа</w:t>
      </w:r>
    </w:p>
    <w:p w:rsidR="00EA5F4B" w:rsidRDefault="00EA5F4B" w:rsidP="00EA5F4B">
      <w:pPr>
        <w:spacing w:after="0"/>
        <w:jc w:val="center"/>
        <w:rPr>
          <w:sz w:val="28"/>
          <w:szCs w:val="28"/>
        </w:rPr>
      </w:pPr>
    </w:p>
    <w:p w:rsidR="00EA5F4B" w:rsidRDefault="0053626B" w:rsidP="00EA5F4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Муниципальный конкурс</w:t>
      </w:r>
      <w:r w:rsidR="00EA5F4B">
        <w:rPr>
          <w:sz w:val="28"/>
          <w:szCs w:val="28"/>
        </w:rPr>
        <w:t xml:space="preserve"> </w:t>
      </w:r>
      <w:r w:rsidR="00EA5F4B" w:rsidRPr="0053626B">
        <w:rPr>
          <w:b/>
          <w:i/>
          <w:sz w:val="28"/>
          <w:szCs w:val="28"/>
        </w:rPr>
        <w:t>« Солдатский котело</w:t>
      </w:r>
      <w:r w:rsidRPr="0053626B">
        <w:rPr>
          <w:b/>
          <w:i/>
          <w:sz w:val="28"/>
          <w:szCs w:val="28"/>
        </w:rPr>
        <w:t>к</w:t>
      </w:r>
      <w:r w:rsidR="00EA5F4B" w:rsidRPr="0053626B">
        <w:rPr>
          <w:b/>
          <w:i/>
          <w:sz w:val="28"/>
          <w:szCs w:val="28"/>
        </w:rPr>
        <w:t>»</w:t>
      </w:r>
    </w:p>
    <w:p w:rsidR="00EA5F4B" w:rsidRDefault="00EA5F4B" w:rsidP="00EA5F4B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EA5F4B" w:rsidRDefault="00EA5F4B" w:rsidP="00EA5F4B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53626B" w:rsidRDefault="0053626B" w:rsidP="0053626B">
      <w:pPr>
        <w:spacing w:after="0"/>
        <w:jc w:val="right"/>
        <w:rPr>
          <w:sz w:val="28"/>
          <w:szCs w:val="28"/>
        </w:rPr>
      </w:pPr>
    </w:p>
    <w:p w:rsidR="0053626B" w:rsidRDefault="0053626B" w:rsidP="0053626B">
      <w:pPr>
        <w:spacing w:after="0"/>
        <w:jc w:val="right"/>
        <w:rPr>
          <w:sz w:val="28"/>
          <w:szCs w:val="28"/>
        </w:rPr>
      </w:pPr>
    </w:p>
    <w:p w:rsidR="0053626B" w:rsidRDefault="0053626B" w:rsidP="0053626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Выполнила ученица</w:t>
      </w:r>
      <w:r w:rsidR="00EA5F4B">
        <w:rPr>
          <w:sz w:val="28"/>
          <w:szCs w:val="28"/>
        </w:rPr>
        <w:t xml:space="preserve"> 8 класса </w:t>
      </w:r>
    </w:p>
    <w:p w:rsidR="00EA5F4B" w:rsidRDefault="00EA5F4B" w:rsidP="0053626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Нежитинской средней школы,</w:t>
      </w:r>
    </w:p>
    <w:p w:rsidR="0053626B" w:rsidRDefault="0053626B" w:rsidP="0053626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Дурова Юлия</w:t>
      </w:r>
    </w:p>
    <w:p w:rsidR="0053626B" w:rsidRDefault="0053626B" w:rsidP="0053626B">
      <w:pPr>
        <w:spacing w:after="0"/>
        <w:jc w:val="right"/>
        <w:rPr>
          <w:sz w:val="28"/>
          <w:szCs w:val="28"/>
        </w:rPr>
      </w:pPr>
    </w:p>
    <w:p w:rsidR="0053626B" w:rsidRDefault="0053626B" w:rsidP="0053626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учитель русского языка </w:t>
      </w:r>
    </w:p>
    <w:p w:rsidR="0053626B" w:rsidRDefault="0053626B" w:rsidP="0053626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Калинина ТМ</w:t>
      </w:r>
    </w:p>
    <w:p w:rsidR="0053626B" w:rsidRDefault="0053626B" w:rsidP="0053626B">
      <w:pPr>
        <w:spacing w:after="0"/>
        <w:jc w:val="right"/>
        <w:rPr>
          <w:sz w:val="28"/>
          <w:szCs w:val="28"/>
        </w:rPr>
      </w:pPr>
    </w:p>
    <w:p w:rsidR="0053626B" w:rsidRDefault="0053626B" w:rsidP="0053626B">
      <w:pPr>
        <w:spacing w:after="0"/>
        <w:jc w:val="right"/>
        <w:rPr>
          <w:sz w:val="28"/>
          <w:szCs w:val="28"/>
        </w:rPr>
      </w:pPr>
    </w:p>
    <w:p w:rsidR="0053626B" w:rsidRDefault="0053626B" w:rsidP="0053626B">
      <w:pPr>
        <w:spacing w:after="0"/>
        <w:jc w:val="right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</w:p>
    <w:p w:rsidR="0053626B" w:rsidRDefault="0053626B" w:rsidP="0053626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с. Нежитино</w:t>
      </w:r>
    </w:p>
    <w:p w:rsidR="001441D2" w:rsidRDefault="0053626B" w:rsidP="0053626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2013г</w:t>
      </w:r>
    </w:p>
    <w:p w:rsidR="001441D2" w:rsidRDefault="001441D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12AA5" w:rsidRDefault="00731412" w:rsidP="004005A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3323492"/>
            <wp:effectExtent l="285750" t="266700" r="323850" b="257908"/>
            <wp:docPr id="7" name="Рисунок 1" descr="C:\Documents and Settings\школа\Мои документы\Мои рисунки\Наша жизнь\Наша жизнь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Наша жизнь\Наша жизнь 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34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AA5" w:rsidRDefault="00212AA5" w:rsidP="004005A8">
      <w:pPr>
        <w:spacing w:after="0"/>
        <w:rPr>
          <w:sz w:val="28"/>
          <w:szCs w:val="28"/>
        </w:rPr>
      </w:pPr>
    </w:p>
    <w:p w:rsidR="004005A8" w:rsidRDefault="00212AA5" w:rsidP="00322DB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005A8">
        <w:rPr>
          <w:sz w:val="28"/>
          <w:szCs w:val="28"/>
        </w:rPr>
        <w:t>При подготовке к конкурсу «Солдатский котелок» мы навестили старожила нашего сельского поселения, уважаемого всеми человека Андроникову Александру Сергеевну. Ей 86 лет. Она раду</w:t>
      </w:r>
      <w:r w:rsidR="00442470">
        <w:rPr>
          <w:sz w:val="28"/>
          <w:szCs w:val="28"/>
        </w:rPr>
        <w:t xml:space="preserve">шно нас приняла и на мой вопрос: </w:t>
      </w:r>
      <w:r w:rsidR="004005A8">
        <w:rPr>
          <w:sz w:val="28"/>
          <w:szCs w:val="28"/>
        </w:rPr>
        <w:t xml:space="preserve"> «Александра Сергеевна, </w:t>
      </w:r>
      <w:r w:rsidR="00381AE3">
        <w:rPr>
          <w:sz w:val="28"/>
          <w:szCs w:val="28"/>
        </w:rPr>
        <w:t>расскажите, как и чем</w:t>
      </w:r>
      <w:r w:rsidR="004005A8">
        <w:rPr>
          <w:sz w:val="28"/>
          <w:szCs w:val="28"/>
        </w:rPr>
        <w:t xml:space="preserve"> в годы Великой Отечественной войны питались в Вашей крестьянской семье?»</w:t>
      </w:r>
      <w:r w:rsidR="00442470">
        <w:rPr>
          <w:sz w:val="28"/>
          <w:szCs w:val="28"/>
        </w:rPr>
        <w:t xml:space="preserve"> - </w:t>
      </w:r>
      <w:r w:rsidR="004005A8">
        <w:rPr>
          <w:sz w:val="28"/>
          <w:szCs w:val="28"/>
        </w:rPr>
        <w:t xml:space="preserve"> Александра Сергеевна поделилась сво</w:t>
      </w:r>
      <w:r w:rsidR="00381AE3">
        <w:rPr>
          <w:sz w:val="28"/>
          <w:szCs w:val="28"/>
        </w:rPr>
        <w:t xml:space="preserve">ими воспоминаниями о </w:t>
      </w:r>
      <w:r w:rsidR="004005A8">
        <w:rPr>
          <w:sz w:val="28"/>
          <w:szCs w:val="28"/>
        </w:rPr>
        <w:t xml:space="preserve"> военном времени.</w:t>
      </w:r>
    </w:p>
    <w:p w:rsidR="008E7382" w:rsidRDefault="004005A8" w:rsidP="0032011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Уважаемые читатели, я приглашаю перенестись вместе со мной и моей обаятельной собеседницей</w:t>
      </w:r>
      <w:r w:rsidR="00442470">
        <w:rPr>
          <w:sz w:val="28"/>
          <w:szCs w:val="28"/>
        </w:rPr>
        <w:t xml:space="preserve"> в то суровое, непростое время в крестьянскую семью Николаевых </w:t>
      </w:r>
      <w:r>
        <w:rPr>
          <w:sz w:val="28"/>
          <w:szCs w:val="28"/>
        </w:rPr>
        <w:t xml:space="preserve"> на</w:t>
      </w:r>
      <w:r w:rsidR="00381A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81AE3">
        <w:rPr>
          <w:sz w:val="28"/>
          <w:szCs w:val="28"/>
        </w:rPr>
        <w:t>не</w:t>
      </w:r>
      <w:r>
        <w:rPr>
          <w:sz w:val="28"/>
          <w:szCs w:val="28"/>
        </w:rPr>
        <w:t>затейливую трапезу.</w:t>
      </w:r>
    </w:p>
    <w:p w:rsidR="00212AA5" w:rsidRDefault="00212AA5" w:rsidP="00320113">
      <w:pPr>
        <w:spacing w:after="0" w:line="360" w:lineRule="auto"/>
        <w:jc w:val="both"/>
        <w:rPr>
          <w:sz w:val="28"/>
          <w:szCs w:val="28"/>
        </w:rPr>
      </w:pPr>
    </w:p>
    <w:p w:rsidR="004005A8" w:rsidRDefault="004005A8" w:rsidP="0032011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Весна. 1943 год. Крестьянская семья из 8 человек. </w:t>
      </w:r>
      <w:r w:rsidR="00212AA5">
        <w:rPr>
          <w:sz w:val="28"/>
          <w:szCs w:val="28"/>
        </w:rPr>
        <w:t>Д</w:t>
      </w:r>
      <w:r w:rsidR="00381AE3">
        <w:rPr>
          <w:sz w:val="28"/>
          <w:szCs w:val="28"/>
        </w:rPr>
        <w:t xml:space="preserve">. Овсяниково Юрьевецкого района Ивановской области </w:t>
      </w:r>
    </w:p>
    <w:p w:rsidR="00EA5F4B" w:rsidRDefault="00EA5F4B" w:rsidP="00320113">
      <w:pPr>
        <w:spacing w:after="0" w:line="360" w:lineRule="auto"/>
        <w:jc w:val="both"/>
        <w:rPr>
          <w:sz w:val="28"/>
          <w:szCs w:val="28"/>
        </w:rPr>
      </w:pPr>
    </w:p>
    <w:p w:rsidR="00EA5F4B" w:rsidRDefault="00EA5F4B" w:rsidP="00320113">
      <w:pPr>
        <w:spacing w:after="0" w:line="360" w:lineRule="auto"/>
        <w:jc w:val="both"/>
        <w:rPr>
          <w:sz w:val="28"/>
          <w:szCs w:val="28"/>
        </w:rPr>
      </w:pPr>
    </w:p>
    <w:p w:rsidR="001441D2" w:rsidRDefault="001441D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EA5F4B" w:rsidRPr="00AB6CDE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 xml:space="preserve">          После беседы с Александрой Сергеевной мне в голову пришла мысль -  испечь хлеб военного времени по рецепту Александры Сергеевны Андронниковой.</w:t>
      </w:r>
    </w:p>
    <w:p w:rsidR="00EA5F4B" w:rsidRPr="00AB6CDE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>Он прост: 3 стакана муки</w:t>
      </w:r>
    </w:p>
    <w:p w:rsidR="00EA5F4B" w:rsidRPr="00AB6CDE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 xml:space="preserve">                   3 стакана тертой картошки</w:t>
      </w:r>
    </w:p>
    <w:p w:rsidR="00EA5F4B" w:rsidRPr="00AB6CDE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 xml:space="preserve">                   Соль</w:t>
      </w:r>
    </w:p>
    <w:p w:rsidR="00EA5F4B" w:rsidRPr="00AB6CDE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 xml:space="preserve">                   Вода</w:t>
      </w:r>
    </w:p>
    <w:p w:rsidR="00EA5F4B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>Каравай я отнесла в школу, и мы с моими одноклассниками с особым настроением разрезали его на мелкие кусочки и попробовали. Вот мнение моих одноклассников:</w:t>
      </w:r>
    </w:p>
    <w:p w:rsidR="00EA5F4B" w:rsidRDefault="00EA5F4B" w:rsidP="00EA5F4B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Гриша Чистяков: « Вкус непохож на вкус современного хлеба, но мне было интересно его попробовать.</w:t>
      </w:r>
    </w:p>
    <w:p w:rsidR="00EA5F4B" w:rsidRDefault="00EA5F4B" w:rsidP="00EA5F4B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Смирнов Коля: « Чувствуется вкус картофеля и муки. Очень необычно».</w:t>
      </w:r>
    </w:p>
    <w:p w:rsidR="00EA5F4B" w:rsidRDefault="00EA5F4B" w:rsidP="00EA5F4B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Гусева Алёна: « Хлеб показался вкусным. Очень сытно.» </w:t>
      </w:r>
    </w:p>
    <w:p w:rsidR="00EA5F4B" w:rsidRDefault="00731412" w:rsidP="00EA5F4B">
      <w:pPr>
        <w:spacing w:after="0"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0374" cy="1835528"/>
            <wp:effectExtent l="19050" t="0" r="8026" b="0"/>
            <wp:docPr id="8" name="Рисунок 2" descr="C:\Documents and Settings\школа\Мои документы\Мои рисунки\Наша жизнь\Наша жизнь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Наша жизнь\Наша жизнь 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83" cy="18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EA5F4B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8875" cy="1834395"/>
            <wp:effectExtent l="19050" t="0" r="9525" b="0"/>
            <wp:docPr id="9" name="Рисунок 3" descr="C:\Documents and Settings\школа\Мои документы\Мои рисунки\Наша жизнь\Наша жизнь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Наша жизнь\Наша жизнь 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12" w:rsidRDefault="00731412" w:rsidP="00EA5F4B">
      <w:pPr>
        <w:spacing w:after="0" w:line="360" w:lineRule="auto"/>
        <w:ind w:left="360"/>
        <w:jc w:val="both"/>
        <w:rPr>
          <w:sz w:val="28"/>
          <w:szCs w:val="28"/>
        </w:rPr>
      </w:pPr>
    </w:p>
    <w:p w:rsidR="00731412" w:rsidRPr="00EA5F4B" w:rsidRDefault="00731412" w:rsidP="00731412">
      <w:pPr>
        <w:spacing w:after="0"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65306"/>
            <wp:effectExtent l="19050" t="0" r="9525" b="0"/>
            <wp:docPr id="10" name="Рисунок 4" descr="C:\Documents and Settings\школа\Мои документы\Мои рисунки\Наша жизнь\Наша жизнь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Наша жизнь\Наша жизнь 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4B" w:rsidRDefault="00EA5F4B" w:rsidP="00EA5F4B">
      <w:pPr>
        <w:spacing w:after="0" w:line="360" w:lineRule="auto"/>
        <w:jc w:val="center"/>
        <w:rPr>
          <w:sz w:val="28"/>
          <w:szCs w:val="28"/>
        </w:rPr>
      </w:pPr>
    </w:p>
    <w:p w:rsidR="00EA5F4B" w:rsidRPr="00AB6CDE" w:rsidRDefault="00EA5F4B" w:rsidP="00EA5F4B">
      <w:pPr>
        <w:spacing w:after="0" w:line="360" w:lineRule="auto"/>
        <w:jc w:val="both"/>
        <w:rPr>
          <w:sz w:val="28"/>
          <w:szCs w:val="28"/>
        </w:rPr>
      </w:pPr>
      <w:r w:rsidRPr="00AB6CDE">
        <w:rPr>
          <w:sz w:val="28"/>
          <w:szCs w:val="28"/>
        </w:rPr>
        <w:t xml:space="preserve">          Я очень рада, что приняла участие в конкурсе. Я словно побывала в том времени, тя</w:t>
      </w:r>
      <w:r>
        <w:rPr>
          <w:sz w:val="28"/>
          <w:szCs w:val="28"/>
        </w:rPr>
        <w:t>желом, мало радостном, но светло</w:t>
      </w:r>
      <w:r w:rsidRPr="00AB6CDE">
        <w:rPr>
          <w:sz w:val="28"/>
          <w:szCs w:val="28"/>
        </w:rPr>
        <w:t>м</w:t>
      </w:r>
      <w:r>
        <w:rPr>
          <w:sz w:val="28"/>
          <w:szCs w:val="28"/>
        </w:rPr>
        <w:t xml:space="preserve"> своей верой</w:t>
      </w:r>
      <w:r w:rsidRPr="00AB6CDE">
        <w:rPr>
          <w:sz w:val="28"/>
          <w:szCs w:val="28"/>
        </w:rPr>
        <w:t xml:space="preserve"> в Победу</w:t>
      </w:r>
      <w:r>
        <w:rPr>
          <w:sz w:val="28"/>
          <w:szCs w:val="28"/>
        </w:rPr>
        <w:t>.</w:t>
      </w:r>
    </w:p>
    <w:p w:rsidR="00EA5F4B" w:rsidRPr="00653353" w:rsidRDefault="00EA5F4B" w:rsidP="00EA5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53">
        <w:rPr>
          <w:rFonts w:ascii="Times New Roman" w:hAnsi="Times New Roman" w:cs="Times New Roman"/>
          <w:sz w:val="28"/>
          <w:szCs w:val="28"/>
        </w:rPr>
        <w:t>Я  была под особым впечатлением от беседы с Александрой Сергеевной. До этой встречи всерьез никогда не задумывалась,  как питались люди в тылу во время Великой Отечественной войны.</w:t>
      </w:r>
    </w:p>
    <w:p w:rsidR="00EA5F4B" w:rsidRPr="00653353" w:rsidRDefault="00EA5F4B" w:rsidP="00EA5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53">
        <w:rPr>
          <w:rFonts w:ascii="Times New Roman" w:hAnsi="Times New Roman" w:cs="Times New Roman"/>
          <w:sz w:val="28"/>
          <w:szCs w:val="28"/>
        </w:rPr>
        <w:t xml:space="preserve">      В то время, по рассказу моей собеседницы,  ели почти одну картошку, а пили один чай, редко сладкий. Масло растительное было роскошью. Больше всего меня поразили ингредиенты хлеба: мука, тертый картофель, вода, соль. Сладостей в то время было очень мало. «Карамельные конфеты нам изредка покупали.  А на шоколадные  даже не смотрели, потому что было очень дорого»,- говорила Александра Сергеевна. Но в то же время, на мой вопрос: «Были ли вы голодные?» Александра Сергеевна с уверенностью отвечала: «Нет, мы всегда были сыты, или думали, что сыты.… Довольствовались малым. Корову мы держали, но почти всё, что получали от кормилицы, отдавали государству. Всё шло на фронт. Всем тогда было тяжело. Выручал и огород: квашеная капуста и солёные огурцы  скрашивали наше военное картофельное детство. Весной было тяжело, потому что картошка заканчивалась. И тогда уже в ход шли  «тошнотики»- перемёрзлая картошка, вырытая  из еще стылой весенней земли. Чувствовали тошноту и когда их ели, и после еды».</w:t>
      </w:r>
    </w:p>
    <w:p w:rsidR="00EA5F4B" w:rsidRPr="00653353" w:rsidRDefault="00EA5F4B" w:rsidP="00EA5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53">
        <w:rPr>
          <w:rFonts w:ascii="Times New Roman" w:hAnsi="Times New Roman" w:cs="Times New Roman"/>
          <w:sz w:val="28"/>
          <w:szCs w:val="28"/>
        </w:rPr>
        <w:t xml:space="preserve">          Я смотрела на Александру Сергеевну с какой-то особой  нежностью, с  каким-то совершенно другим уважением. Я понимала, как трудно было жить в то время, в военное время. </w:t>
      </w:r>
    </w:p>
    <w:p w:rsidR="00EA5F4B" w:rsidRPr="00653353" w:rsidRDefault="00EA5F4B" w:rsidP="00EA5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53">
        <w:rPr>
          <w:rFonts w:ascii="Times New Roman" w:hAnsi="Times New Roman" w:cs="Times New Roman"/>
          <w:sz w:val="28"/>
          <w:szCs w:val="28"/>
        </w:rPr>
        <w:t xml:space="preserve">         Нам, живущим в 21веке, нужно больше знать о тех великих страницах нашей истории, и помнить, обязательно помнить! </w:t>
      </w:r>
    </w:p>
    <w:p w:rsidR="00EA5F4B" w:rsidRPr="00653353" w:rsidRDefault="00EA5F4B" w:rsidP="00EA5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EA5F4B" w:rsidRPr="004005A8" w:rsidRDefault="00EA5F4B" w:rsidP="00320113">
      <w:pPr>
        <w:spacing w:after="0" w:line="360" w:lineRule="auto"/>
        <w:jc w:val="both"/>
        <w:rPr>
          <w:sz w:val="28"/>
          <w:szCs w:val="28"/>
        </w:rPr>
      </w:pPr>
    </w:p>
    <w:sectPr w:rsidR="00EA5F4B" w:rsidRPr="004005A8" w:rsidSect="00212AA5">
      <w:pgSz w:w="11906" w:h="16838"/>
      <w:pgMar w:top="1134" w:right="850" w:bottom="1134" w:left="1701" w:header="708" w:footer="708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42FB7"/>
    <w:multiLevelType w:val="hybridMultilevel"/>
    <w:tmpl w:val="63682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5A8"/>
    <w:rsid w:val="00020A0F"/>
    <w:rsid w:val="00057681"/>
    <w:rsid w:val="001441D2"/>
    <w:rsid w:val="00212AA5"/>
    <w:rsid w:val="00320113"/>
    <w:rsid w:val="00322DBC"/>
    <w:rsid w:val="00381AE3"/>
    <w:rsid w:val="004005A8"/>
    <w:rsid w:val="00442470"/>
    <w:rsid w:val="0053626B"/>
    <w:rsid w:val="00731412"/>
    <w:rsid w:val="008E299C"/>
    <w:rsid w:val="008E7382"/>
    <w:rsid w:val="00C272A4"/>
    <w:rsid w:val="00EA5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6347A-A61C-42F7-A11C-7DB6D1B6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D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US75DVFUYAPE-161-2</_dlc_DocId>
    <_dlc_DocIdUrl xmlns="1ca21ed8-a3df-4193-b700-fd65bdc63fa0">
      <Url>http://www.eduportal44.ru/Makariev_EDU/Nejitino/_layouts/15/DocIdRedir.aspx?ID=US75DVFUYAPE-161-2</Url>
      <Description>US75DVFUYAPE-161-2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1F7D17AAC9B84D9B10D0E7E91C15BE" ma:contentTypeVersion="2" ma:contentTypeDescription="Создание документа." ma:contentTypeScope="" ma:versionID="2ac0aaf2266523265383f9f0baf518bd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37d2bbe8966a65f4271685c3f2b8cf6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96192-0C04-48C8-8C08-905803FC5BE1}"/>
</file>

<file path=customXml/itemProps2.xml><?xml version="1.0" encoding="utf-8"?>
<ds:datastoreItem xmlns:ds="http://schemas.openxmlformats.org/officeDocument/2006/customXml" ds:itemID="{FAE904B5-9D6E-437A-9EF6-D6D84585E9C8}"/>
</file>

<file path=customXml/itemProps3.xml><?xml version="1.0" encoding="utf-8"?>
<ds:datastoreItem xmlns:ds="http://schemas.openxmlformats.org/officeDocument/2006/customXml" ds:itemID="{EF68F2D5-B693-40C2-B79E-AC6092B97F1A}"/>
</file>

<file path=customXml/itemProps4.xml><?xml version="1.0" encoding="utf-8"?>
<ds:datastoreItem xmlns:ds="http://schemas.openxmlformats.org/officeDocument/2006/customXml" ds:itemID="{0E6B0995-CCB0-4C93-A343-4A96CE932D30}"/>
</file>

<file path=customXml/itemProps5.xml><?xml version="1.0" encoding="utf-8"?>
<ds:datastoreItem xmlns:ds="http://schemas.openxmlformats.org/officeDocument/2006/customXml" ds:itemID="{7B0357DF-146D-4D61-A12F-324FEF32AE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514</Words>
  <Characters>2930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Зина</cp:lastModifiedBy>
  <cp:revision>2</cp:revision>
  <cp:lastPrinted>2013-04-29T08:39:00Z</cp:lastPrinted>
  <dcterms:created xsi:type="dcterms:W3CDTF">2023-07-28T11:44:00Z</dcterms:created>
  <dcterms:modified xsi:type="dcterms:W3CDTF">2023-07-28T11:44:00Z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0x010100D71F7D17AAC9B84D9B10D0E7E91C15BE</vt:lpwstr>
  </property>
  <property fmtid="{D5CDD505-2E9C-101B-9397-08002B2CF9AE}" pid="3" name="_dlc_DocIdItemGuid">
    <vt:lpwstr>b980ea6a-22a4-408f-b30b-bb8508600986</vt:lpwstr>
  </property>
</Properties>
</file>