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A4" w:rsidRPr="007362A4" w:rsidRDefault="007362A4" w:rsidP="007362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362A4" w:rsidRPr="007362A4" w:rsidRDefault="007362A4" w:rsidP="007362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директор школы Н.К.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A4" w:rsidRPr="007362A4" w:rsidRDefault="007362A4" w:rsidP="007362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«___» _______ 2017 год</w:t>
      </w:r>
    </w:p>
    <w:p w:rsidR="007362A4" w:rsidRDefault="007362A4" w:rsidP="00736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A4" w:rsidRPr="007362A4" w:rsidRDefault="007362A4" w:rsidP="00736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A4">
        <w:rPr>
          <w:rFonts w:ascii="Times New Roman" w:hAnsi="Times New Roman" w:cs="Times New Roman"/>
          <w:b/>
          <w:sz w:val="24"/>
          <w:szCs w:val="24"/>
        </w:rPr>
        <w:t>Положение об организации и проведении экскурсий и перевозок</w:t>
      </w:r>
    </w:p>
    <w:p w:rsidR="007362A4" w:rsidRPr="007362A4" w:rsidRDefault="007362A4" w:rsidP="00736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b/>
          <w:sz w:val="24"/>
          <w:szCs w:val="24"/>
        </w:rPr>
        <w:t>организованных групп обучающихся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Настоящее Положение разработано, в соответствии с Постановлением Правительства Российской Федерации от  17.12.2013 №1177 «Об утверждении Правил организованной перевозки группы детей автобусами» (с изменениями и дополнениями от 23.06.2014, 30.06.2015, 22.06, 30.12.2016), Постановлением Главного государственного санитарного врача Российской Федерации от 21.01.2014 №3 «Об утверждении СП 2.5.3157-14 «Санитарно-эпидемиологические требования к перевозке железнодорожным транспортом организованных групп детей»,  поручением Минтранса Российской Федерации от 28.09.2016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К  -  10/3884 и указанием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от 7.10.2016 № АА-15/3-513 в части организации и проведения контроля за осуществлением перевозки автобусами организованных групп детей, в целях упорядочения организации туристско-краеведческой, экскурсионной, культурно-массовой деятельности, связанной с выездом организованной группы детей, обучающихся в муниципальных образовательных учреждениях, за пределы муниципального образования, в том числе и зарубежных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поездок.</w:t>
      </w:r>
      <w:proofErr w:type="gramEnd"/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1.2. Приказом по школе директор определяет должностное лицо, ответственное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организацию и подготовку необходимых документов при проведении экскурсионных </w:t>
      </w:r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поездок, перевозок организованных групп обучающихся за пределы школы.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1.3. При планировании, организации и проведении экскурсий, походов с активными способами передвижения, перевозок организованных групп детей руководствоваться: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1.3.1. Постановлением Правительства Российской Федерации от 17.12.2013 №1177 «Об утверждении Правил организованной перевозки детей автобусами» (с изменениями и дополнениями от 23.06.2014, 30.06.2015, 22.06, 30.12.2016).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1.3.2. Письмом Министерства общего и профессионального образования Российской Федерации от 07.12.1998 г. № 654/19-15 «Об организации учебно-тематических экскурсий и дальних экскурсионных поездок учащихся образовательных учреждений России».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1.3.3. «Методическими рекомендациями по обеспечению санитарно-эпидемиологического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благополучия и безопасности перевозок организованных групп детей автомобильным транспортом», утвержденными информационным письмом Федеральной службы по надзору в сфере защиты прав потребителей и благополучия человека от 14.03.2011.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1.3.4. «Инструкцией по организации и проведению туристских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Российской Федерации», утвержденной приказом Министерства образования России № 293 от 13 июля 1992 года.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1.3.5. Санитарными правилами 2.5.3157-14 «Санитарно-эпидемиологические требования к перевозке железнодорожным транспортом организованных групп детей», утвержденными постановлением Главного государственного санитарного врача РФ от 21.01.2014 №3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 Порядок организации и проведения походов с активными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передвижения, экскурсионных поездок, перевозок организованных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детей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2.1. Не позднее 3-х суток до предполагаемой даты поездки директор школы издает приказ об организации и проведении походов, экскурсий, выездов, путешествий с  активными способами передвижения, поездок организованных групп детей.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2.2. Приказом по школе назначается  руководитель (сопровождающий)  на группу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количестве до 15 человек (исходя из количественного  состава группы и условий маршрута, обеспечивающих безопасность участников  поездки, рекомендуется назначение </w:t>
      </w:r>
      <w:proofErr w:type="gramEnd"/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большего количества педагогов).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2.3. Руководитель путешествия, экскурсии организует совместно с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медицинским</w:t>
      </w:r>
      <w:proofErr w:type="gramEnd"/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работником  проведение инструктажа по обеспечению мероприятий по  профилактике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острых кишечных инфекций, пищевых отравлений и травм.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2.4. Руководитель путешествия,</w:t>
      </w:r>
      <w:r>
        <w:rPr>
          <w:rFonts w:ascii="Times New Roman" w:hAnsi="Times New Roman" w:cs="Times New Roman"/>
          <w:sz w:val="24"/>
          <w:szCs w:val="24"/>
        </w:rPr>
        <w:t xml:space="preserve"> экскурсии инструктирует участн</w:t>
      </w:r>
      <w:r w:rsidRPr="007362A4">
        <w:rPr>
          <w:rFonts w:ascii="Times New Roman" w:hAnsi="Times New Roman" w:cs="Times New Roman"/>
          <w:sz w:val="24"/>
          <w:szCs w:val="24"/>
        </w:rPr>
        <w:t>иков о правилах</w:t>
      </w:r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поведения на  транспорте и в общественных местах, о гигиенических требованиях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продуктам питания и делает соответствующие записи в  Листе  регистрации  инструктажа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2.5. Руководитель путешествия, экскурсии  оформляет все взаимоотношения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образовательным учреждением и туристической организацией, юридическим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физическим лицами, выполняющими услугу по перевозке детей, на договорной основе.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2.6. Руководитель путешествия во время поездки должен иметь следующие документы: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• приказ по школе об организованной поездке групп детей за пределы  муниципального образования;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• список сопровождающих (с указанием ФИО каждого сопровождающего, его телефона) и детей (с указанием ФИО и возраста каждого ребенка);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• договор с турфирмой;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Свидетельство о внесении сведений о туроператоре в единый Федеральный реестр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туроператоров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Договор фрахтования.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перевозкам пассажиров  автомобильным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транспортом, оборудованным для перевозок более восьми человек  или Уведомление о начале осуществления предпринимательской деятельности на  указанный вид деятельности.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Справка о водителе за подписью собственника транспортного средства или  руководителя турфирмы.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Справка о транспортном средстве, соответствующем по назначению и  конструкциям, техническим требованиям к перевозкам пассажиров, допущенном в  установленном порядке к участию в дорожном движении и оснащенном ремнями  безопасности,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, спутниковой системой ГЛОНАСС, за подписью  собственника транспортного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средства или руководителя турфирмы с указанием даты выпуска ТС.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Схема маршрута, за подписью собственника ТС или руководителя турфирмы.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Программа маршрута, включающая: график движения, с расчетным временем  перевозки;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места и время остановок для отдыха или питания, с указанием  наименования юридического лица или ФИО ИП, осуществляющих деятельность в  области оказания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гостиничных услуг, либо реестрового номера туроператора,  осуществляющего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организацию перевозки за подписью собственника ТС или руководителя турфирмы.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Порядок посадки  детей в автобус (инструкция и заполненная схема рассадки),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утвержденный директором школы или руководителем турфирмы.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Письмо в ГИБДД  УМВД РФ по  Костромской  области о поездке, дате, месте, времени отправления автобуса.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Письмо в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о выезде организованных групп детей (приложение 1 к  СП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2.5.3157-14) (при организации многодневной экскурсии за пределы города)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Примерный перечень продуктов питания, утвержденный директором школы (сухих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пайков,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воды) (приложение 2 к СП 2.5.3157-14) и доведенный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подпись до участников поездки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при организации поездки продолжительностью более 3-х </w:t>
      </w:r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часов).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>Наличие медицинской справки об отсутствии контакта с инфекционными  больными, которая оформлена в период формировании группы не более чем за 3  дня до начала поездки (при необходимости).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о медицинском работнике (фамилия, имя,  отчество, должность), копия лицензии на осуществление медицинской  деятельности или копия договора с медицинской организацией или  индивидуальным предпринимателем,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соответствующую лицензию (при необходимости).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2.7. Руководитель путешествия предоставляет в  Комитет  образования, культуры спорта и работы с молодежью  Администрации города Костромы    для осуществления мониторинга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следующий пакет документов: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приказ директора школы поездки об организации поездки;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список детей с допуском медицинского работника школы;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-перечень продуктов, входящих в набор «сухого пайка;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копия уведомления в УГИБДД (если поездка организована на автомобильном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транспорте) об организации поездки организованной группы детей за пределы города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Костромы;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договор с организацией, предоставляющей туристический или экскурсионный продукт либо договор фрахтования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заказ-наряд) транспортного средства;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-  документы, подтверждающие право  на осуществление туристической или экскурсионной деятельности (если организация не внесена в Единый федеральный реестр </w:t>
      </w:r>
      <w:proofErr w:type="gramEnd"/>
    </w:p>
    <w:p w:rsidR="007362A4" w:rsidRPr="007362A4" w:rsidRDefault="007362A4" w:rsidP="00736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туроператоров);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документ, содержащий сведения о медицинском работнике;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список назначенных сопровождающих;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список детей;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-документ, содержащий сведения о водителе;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документ, содержащий </w:t>
      </w:r>
      <w:r>
        <w:rPr>
          <w:rFonts w:ascii="Times New Roman" w:hAnsi="Times New Roman" w:cs="Times New Roman"/>
          <w:sz w:val="24"/>
          <w:szCs w:val="24"/>
        </w:rPr>
        <w:t>порядок посадки детей в автобус</w:t>
      </w:r>
      <w:r w:rsidRPr="007362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график движения, включающий в себя расчётное время перевозки с указанием мест и времени остановок для отдыха и питания и схема маршрута. (Пакет документов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предоставляется не позднее, чем за 2 рабочих дня до назначенной даты поездки).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2.8. Директор школы обязан: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-при организации многодневного  путешествия 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экскурсии)  за пределы области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обеспечить предоставление  пакета документов  в  Управление  Федеральной службы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надзору в  сфере защиты прав потребителей и благополучия человека по  Костромской области,  на  бумажном носителе не позднее 3-х рабочих дней до  предполагаемой даты поездки;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-уведомить Управление ГИБДД по Костромской области не менее чем за двое суток об организации  организованной перевозки детей автомобильным транспортом путем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</w:t>
      </w:r>
      <w:r w:rsidRPr="007362A4">
        <w:rPr>
          <w:rFonts w:ascii="Times New Roman" w:hAnsi="Times New Roman" w:cs="Times New Roman"/>
          <w:sz w:val="24"/>
          <w:szCs w:val="24"/>
        </w:rPr>
        <w:t>ксового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сообщения установленной формы.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ходатайствовать перед </w:t>
      </w:r>
      <w:r w:rsidRPr="007362A4">
        <w:rPr>
          <w:rFonts w:ascii="Times New Roman" w:hAnsi="Times New Roman" w:cs="Times New Roman"/>
          <w:sz w:val="24"/>
          <w:szCs w:val="24"/>
        </w:rPr>
        <w:t>Управлением ГИБДД по Костромской области на  сопровождение автомобилями подразделения Госавтоинспекции при организации  перевозки детей транспортной колонной более 2-х автобусов,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2.9. В день поездки ответственный за организацию поездок и экскурсий сверяет по  спискам количество детей, сопровождающих, проверяет наличие медицинских  работников, организует посадку детей на транспорт, сообщает провожающим  родителям место и время возвращения группы.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2.10. Во время проведения поездки, экскурсии руководитель поездки, экскурсии, похода,  и сопровождающие  несут полную ответственность за жизнь и здоровье детей.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2.11. По возвращении группы руководители поездки организуют доставку детей  встречающим их родителям, информирует об окончании поездки директора школы или другое ответственное лицо.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2.12. Руководитель путешествия незамедлительно устно информирует директора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а он в свою очередь  Комитет  образования, культуры, спорта и работы с молодежью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Администрации города  Костромы,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всех нештатных ситуациях во время  </w:t>
      </w:r>
      <w:r w:rsidRPr="007362A4">
        <w:rPr>
          <w:rFonts w:ascii="Times New Roman" w:hAnsi="Times New Roman" w:cs="Times New Roman"/>
          <w:sz w:val="24"/>
          <w:szCs w:val="24"/>
        </w:rPr>
        <w:lastRenderedPageBreak/>
        <w:t>проведения экскурсий, походов, поездок организованных групп детей, письменно в  течение 24 часов.  Председателя Комитета – по телефону немедленно.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2.13. Ответственным за проведение целевого инструктажа с записью в соответствующем  журнале с руководителем, заместителем руководителя, помощником руководителя  группы является директор школы.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2.14. Ответственность за хранение оригиналов документов, указанных в п. 2.6  настоящего Положения, в течение 3 лет после осуществления каждой организованной перевозки группы детей возлагается на заместителя директора по  УВР, курирующего внеурочную воспитательную деятельность.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 Правила организованной перевозки группы детей автобусами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3.1. Для осуществления организованной перевозки группы детей используется автобус, с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года выпуска которого прошло не более 10 лет, который соответствует по назначению   и 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техническим требованиям к перевозкам пассажиров, допущен в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установленном порядке к участию в дорожном движении и оснащен в установленном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порядке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, а также аппаратурой спутниковой навигации ГЛОНАСС или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ГЛОНАСС/GPS (требования, касающиеся года выпуска автобуса, установленные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настоящим пунктом, вступают в силу с 1 июля 2017 г.).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3.2. Для осуществления организованной перевозки группы детей необходимо наличие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документов, указанных в п. 2.6. настоящего Положения.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Руководитель или  должностное лицо, ответственное за обеспечение безопасности дорожного  движения, организации, а при организованной перевозке группы детей по договору  фрахтования  -  фрахтователь обеспечивает наличие и передачу не позднее,    чем за  3 рабочих дня  до начала перевозки ответственному (старшему ответственному) за  организованную перевозку группы детей копий документов, предусмотренных в п.2.6  настоящего Положения.</w:t>
      </w:r>
      <w:proofErr w:type="gramEnd"/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3.3. Оригиналы документов, указанных в пункте 2.6. настоящего Положения, хранятся в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школе в течение 3 лет после осуществления каждой организованной перевозки  группы детей.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К управлению автобусами, осуществляющими организованную перевозку группы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детей,  допускаются водители, имеющие непрерывный стаж работы в качестве  водителя транспортного средства категории "D" не менее 1 года из последних 3-х  календарных лет 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и не совершавшие административные правонарушения в области  дорожного движения, за которые предусмотрено административное наказание в виде  лишения права управления транспортным средством либо административный арест,  в течение последнего года;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прошедшие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инструктаж по безопасности  перевозки детей, прошедшие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медицинский осмотр.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3.5. Включение детей возрастом до 7 лет  в группу детей для организованной перевозки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автобусами при их нахождении в пути следования согласно графику движения более  4 часов не допускается.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3.6. В ночное время (с 23 часов до 6 часов) допускается организованная перевозка группы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детей к железнодорожным вокзалам, аэропортам и от них, а также завершение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организованной перевозки группы детей (доставка до конечного пункта назначения,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определенного графиком движения, или до места ночлега) при незапланированном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отклонении от графика движения (при задержке в пути). При этом после 23 часов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расстояние перевозки не должно превышать 100 километров.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При организованной перевозке группы детей в междугородном сообщении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организованной транспортной колонной в течение более 12 часов согласно графику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движения руководитель или должностное лицо, ответственное за обеспечение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движения, организации, а при организованной  перевозке  группы детей по договору фрахтования  -  фрахтователь или фрахтовщик (по  взаимной 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договоренности) обеспечивает сопровождение такой группы детей  медицинским работником.</w:t>
      </w:r>
      <w:proofErr w:type="gramEnd"/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3.8. Количество сопровождающих на 1 автобус назначается из расчета их нахождения  у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каждой двери автобуса, при этом один из сопровождающих является </w:t>
      </w:r>
      <w:r w:rsidRPr="007362A4">
        <w:rPr>
          <w:rFonts w:ascii="Times New Roman" w:hAnsi="Times New Roman" w:cs="Times New Roman"/>
          <w:sz w:val="24"/>
          <w:szCs w:val="24"/>
        </w:rPr>
        <w:lastRenderedPageBreak/>
        <w:t>ответственным  за организованную перевозку группы детей по соответствующему автобусу и  осуществляет координацию действий водителя (водителей) и других  сопровождающих в указанном автобусе.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3.9. В случае нахождения детей в пути следования согласно графику движения более 3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часов руководитель обеспечивает наличие наборов пищевых продуктов (сухих  пайков,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воды) из ассортимента, установленного Федеральной  службой по надзору в сфере защиты прав потребителей и благополучия человека или  ее территориальным управлением.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3.10. При организованной перевозке группы детей автобусами запрещено допускать в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автобус и (или) перевозить в нем лиц, не включенных в список группы,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7362A4" w:rsidRPr="007362A4" w:rsidRDefault="00387E4B" w:rsidP="0038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A4" w:rsidRPr="007362A4">
        <w:rPr>
          <w:rFonts w:ascii="Times New Roman" w:hAnsi="Times New Roman" w:cs="Times New Roman"/>
          <w:sz w:val="24"/>
          <w:szCs w:val="24"/>
        </w:rPr>
        <w:t>назначенного медицинского работника. Указанный запрет не распространяется на  случаи, установленные федеральными законами.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4. Требования к организации поездок организованных групп детей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железнодорожным транспортом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4.1. Организаторами поездок организованных групп детей железнодорожным транспортом: 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обеспечивается сопровождение организованных групп детей взрослыми из расчета 1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сопровождающий на 8  -  12 детей (педагогами, воспитателями, родителями, тренерами  и другими) в период следования к месту назначения и обратно;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организуется питание организованных групп детей с интервалами не более 4 часов: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организуется питьевой режим в пути следования и при доставке организованных  групп детей от вокзала до мест назначения и обратно, а также при нахождении  организованных групп детей на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вокзале.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Организаторами поездок организованных групп детей направляется информация в  органы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о планируемых сроках отправки организованных групп  детей и количестве детей по установленной не менее чем за 3 суток до отправления организованных групп детей.</w:t>
      </w:r>
      <w:proofErr w:type="gramEnd"/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4.3. У каждого ребенка,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входящего б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состав организованной группы детей, должна быть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4.4. Посадка в пассажирский поезд больных детей не допускается. При выявлении до  выезда или во время посадки в пассажирский поезд или в пути следования ребенка с  признаками заболевания в острой форме данный ребенок госпитализируется.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4.5. Для организованных групп детей при нахождении их в пути следования организуется питание.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Интервалы между приемами пищи должны быть не более 4 часов в дневное время суток.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Кратность приема пищи определяется временем нахождения групп детей в пути  следования, 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времени суток и в  соответствии с физиологическими потребностями.  При нахождении в пути свыше суток организуется полноценное горячее питание  (супы, гарниры, мясные или рыбные блюда).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При нахождении в пути следования менее суток организация питания детей  осуществляется с учетом примерного перечня продуктов питания для организации  питания детей и подростков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перевозке их железнодорожным транспортом менее 24 часов (Приложение N 2).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4.6. Полноценное горячее питание организуется в вагонах-ресторанах пассажирских  поездов или по месту размещения организованных групп детей в пассажирских вагонах;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не допускается использовать в питании организованных групп детей продукты и  блюда, которые запрещены санитарно-эпидемиологическими требованиями к  организации питания обучающихся в общеобразовательных организациях, организациях начального и среднего образования.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>4.7. При нахождении в пути следования более 12 часов организованной группы детей в количестве свыше 30 человек организатором поездки обеспечивается  сопровождение организованной группы детей медицинским работником или  сопровождающими лицами, прошедшими подготовку по оказанию первой помощи в соответствии с установленным порядком.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4.8. Медицинским работником осуществляется: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взаимодействие с начальником пассажирского поезда, органами государственного  санитарно-эпидемиологического надзора;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контроль состояния здоровья детей, входящих в организованные группы;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опрос о состоянии здоровья детей перед посадкой в поезд;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проверка наличия медицинских справок об отсутствии у детей контакта с  инфекционными больными;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принятие решения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об отстранении от посадки в пассажирский поезд детей с  явными признаками заболевания в острой форме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оказание медицинской помощи заболевшим детям в пути следования;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своевременная изоляция инфекционных больных  детей от здоровых и организация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госпитализации больных. При выявлении инфекционного больного или подозрении  на инфекционное заболевание, или пищевое отравление среди детей, медицинским  работником совместно с проводником вагона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изолируются заболевшие дети и  немедленно сообщается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об этом в ближайший по маршруту следования медицинский пункт вокзала и орган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опрос и составление списка детей, контактировавших с больными детьми;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соблюдением детьми правил личной гигиены;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организацией питьевого режима и питанием детей.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4.9. В целях предупреждения пищевых отравлений медицинским работником совместно с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сопровождающими лицами: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исключить случаи употребления детьми скоропортящихся продуктов питания, а  также продуктов, которые не допускается использовать в питании детей санитарно-эпидемиологическими требованиями к организации питания обучающихся в</w:t>
      </w:r>
      <w:r w:rsidR="00387E4B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общеобразовательных организациях, организациях начального и среднего образования;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проводятся беседы с детьми о профилактике инфекционных заболеваний и пищевых отравлениях и о соблюдении правил личной гигиены;</w:t>
      </w:r>
    </w:p>
    <w:p w:rsid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проверяется обеспеченность детей постельными принадлежностями и постельным бельем.</w:t>
      </w: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Pr="007362A4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87E4B" w:rsidRDefault="00387E4B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Заместителю Главы </w:t>
      </w:r>
    </w:p>
    <w:p w:rsidR="007362A4" w:rsidRPr="007362A4" w:rsidRDefault="007362A4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7362A4" w:rsidRPr="007362A4" w:rsidRDefault="007362A4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Костромы</w:t>
      </w:r>
    </w:p>
    <w:p w:rsidR="007362A4" w:rsidRPr="007362A4" w:rsidRDefault="007362A4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7362A4" w:rsidRPr="007362A4" w:rsidRDefault="007362A4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образования, культуры, спорта </w:t>
      </w:r>
    </w:p>
    <w:p w:rsidR="007362A4" w:rsidRDefault="007362A4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и работы с молодежью</w:t>
      </w:r>
    </w:p>
    <w:p w:rsidR="00387E4B" w:rsidRPr="007362A4" w:rsidRDefault="00387E4B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7E4B" w:rsidRDefault="00387E4B" w:rsidP="003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Администрация Средне</w:t>
      </w:r>
      <w:r w:rsidR="00387E4B">
        <w:rPr>
          <w:rFonts w:ascii="Times New Roman" w:hAnsi="Times New Roman" w:cs="Times New Roman"/>
          <w:sz w:val="24"/>
          <w:szCs w:val="24"/>
        </w:rPr>
        <w:t>й общеобразовательной школы № 27</w:t>
      </w:r>
      <w:r w:rsidRPr="007362A4">
        <w:rPr>
          <w:rFonts w:ascii="Times New Roman" w:hAnsi="Times New Roman" w:cs="Times New Roman"/>
          <w:sz w:val="24"/>
          <w:szCs w:val="24"/>
        </w:rPr>
        <w:t xml:space="preserve"> города Костромы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просит разрешить организовать (экскурсию) выезд по маршруту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</w:t>
      </w:r>
      <w:r w:rsidRPr="007362A4">
        <w:rPr>
          <w:rFonts w:ascii="Times New Roman" w:hAnsi="Times New Roman" w:cs="Times New Roman"/>
          <w:sz w:val="24"/>
          <w:szCs w:val="24"/>
        </w:rPr>
        <w:t xml:space="preserve">_________________________________________с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группой учащихся ______________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_______класс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362A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) в количестве __________   человек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Взрослых ____ чел.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включаются взрослые, не являющиеся педагогическими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работниками учреждения)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Дата отправления группы: ________________ года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Время отправления группы : _____________ час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Дата прибытия группы: _________________ 20__ года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Время прибытия группы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_________________час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Цель экскурсии (поездки):  ___________________________________________________________________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Экскурсия организована туристической фирмой: 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Сведения о внесении турфирмы в Единый федеральный реестр туроператоров:__________</w:t>
      </w:r>
    </w:p>
    <w:p w:rsidR="007362A4" w:rsidRPr="007362A4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</w:t>
      </w:r>
      <w:r w:rsidR="007362A4" w:rsidRPr="007362A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Лицензия _____________________________________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Тел. _________________________________________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Руководитель туристической фирмы 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Юридический адрес: 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Перевозка осуществляется автобусом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Фрахтователь:   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Фрахтовщик: _________________________________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Договор фрахтования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заказ-наряд) 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Марка автобуса _______________________________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Техосмотр ____________________________________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Регистрационный номерной знак_________________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Сведения об оснащении автобуса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и системой спутниковой навигации:</w:t>
      </w:r>
    </w:p>
    <w:p w:rsidR="007362A4" w:rsidRPr="007362A4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362A4" w:rsidRPr="007362A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Сведения об оснащении пассажирских мест ремнями </w:t>
      </w:r>
      <w:r w:rsidR="00387E4B">
        <w:rPr>
          <w:rFonts w:ascii="Times New Roman" w:hAnsi="Times New Roman" w:cs="Times New Roman"/>
          <w:sz w:val="24"/>
          <w:szCs w:val="24"/>
        </w:rPr>
        <w:t>безопасности 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Водитель: ____________________________________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Водительское удостоверение 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Питание организовано в_______________________ ______ 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______час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_____ мин.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(  самостоятельно, или организация в общественных пунктах питания)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Ассортимент продуктов сухого пайка имеется в наличии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(Указывается при организации питания сухим пайком)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Сопровождающие группы: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Учитель._______________________________________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Учитель 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 xml:space="preserve">Учитель _______________________________________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Медицинский работник    ________________________</w:t>
      </w:r>
      <w:r w:rsidR="00387E4B">
        <w:rPr>
          <w:rFonts w:ascii="Times New Roman" w:hAnsi="Times New Roman" w:cs="Times New Roman"/>
          <w:sz w:val="24"/>
          <w:szCs w:val="24"/>
        </w:rPr>
        <w:t>_______ 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(предоставляется при организованной поездке длительностью более 12 часов)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Руководитель группы, отвечающий за организацию и безопасность дорожного движения на период экскурсии от учреждения _____________________________ _____</w:t>
      </w:r>
      <w:r w:rsidR="00387E4B">
        <w:rPr>
          <w:rFonts w:ascii="Times New Roman" w:hAnsi="Times New Roman" w:cs="Times New Roman"/>
          <w:sz w:val="24"/>
          <w:szCs w:val="24"/>
        </w:rPr>
        <w:t>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Прилагаются документы: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приказ директора школы поездки об организации поездки;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список детей с допуском медицинского работника школы;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-перечень продуктов, входящих в набор «сухого пайка;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копия уведомления в УГИБДД (если поездка организована на автомобильном транспорте) об организации поездки организованной группы детей за пределы города Костромы;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договор с организацией, предоставляющей туристический или экскурсионный продукт либо договор фрахтования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заказ-наряд) транспортного средства;</w:t>
      </w:r>
    </w:p>
    <w:p w:rsidR="007362A4" w:rsidRPr="007362A4" w:rsidRDefault="007362A4" w:rsidP="003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документы, подтверждающие право на осуществление туристической или экскурсионной деятельности (если организация не внесена в Единый федеральный реестр туроператоров);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документ, содержащий сведения о медицинском работнике;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список назначенных сопровождающих;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список детей;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-документ, содержащий сведения о водителе;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документ, содержащий порядок посадки детей в автобус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график движения, включающий в себя расчётное время перевозки с указанием мест и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времени остановок для отдыха и питания и схема маршрута. </w:t>
      </w: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Директор</w:t>
      </w:r>
      <w:r w:rsidR="00387E4B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7362A4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60A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E4B" w:rsidRDefault="00387E4B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510"/>
        <w:tblW w:w="10102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1902"/>
        <w:gridCol w:w="4159"/>
        <w:gridCol w:w="454"/>
        <w:gridCol w:w="1850"/>
        <w:gridCol w:w="1737"/>
      </w:tblGrid>
      <w:tr w:rsidR="00760A68" w:rsidRPr="009A73DA" w:rsidTr="00660C92">
        <w:trPr>
          <w:trHeight w:val="1108"/>
        </w:trPr>
        <w:tc>
          <w:tcPr>
            <w:tcW w:w="10102" w:type="dxa"/>
            <w:gridSpan w:val="5"/>
            <w:tcMar>
              <w:left w:w="0" w:type="dxa"/>
              <w:right w:w="0" w:type="dxa"/>
            </w:tcMar>
          </w:tcPr>
          <w:p w:rsidR="00760A68" w:rsidRPr="00B24F69" w:rsidRDefault="00760A68" w:rsidP="00660C92">
            <w:pPr>
              <w:spacing w:after="0" w:line="360" w:lineRule="auto"/>
              <w:jc w:val="center"/>
              <w:rPr>
                <w:rFonts w:ascii="Book Antiqua" w:hAnsi="Book Antiqua"/>
                <w:noProof/>
                <w:color w:val="000000"/>
                <w:spacing w:val="60"/>
              </w:rPr>
            </w:pPr>
            <w:r w:rsidRPr="00B24F69">
              <w:rPr>
                <w:rFonts w:ascii="Book Antiqua" w:hAnsi="Book Antiqua"/>
                <w:noProof/>
                <w:color w:val="000000"/>
                <w:spacing w:val="60"/>
              </w:rPr>
              <w:t xml:space="preserve">МУНИЦИПАЛЬНОЕ БЮДЖЕТНОЕ ОБЩЕОБРАЗОВАТЕЛЬНОЕ УЧРЕЖДЕНИЕ ГОРОДА КОСТРОМЫ </w:t>
            </w:r>
          </w:p>
          <w:p w:rsidR="00760A68" w:rsidRPr="00B24F69" w:rsidRDefault="00760A68" w:rsidP="00660C92">
            <w:pPr>
              <w:spacing w:after="0" w:line="360" w:lineRule="auto"/>
              <w:jc w:val="center"/>
              <w:rPr>
                <w:rFonts w:ascii="Book Antiqua" w:hAnsi="Book Antiqua"/>
                <w:noProof/>
                <w:color w:val="000000"/>
                <w:sz w:val="24"/>
                <w:szCs w:val="24"/>
              </w:rPr>
            </w:pPr>
            <w:r w:rsidRPr="00B24F69">
              <w:rPr>
                <w:rFonts w:ascii="Book Antiqua" w:hAnsi="Book Antiqua"/>
                <w:b/>
                <w:noProof/>
                <w:color w:val="000000"/>
                <w:spacing w:val="60"/>
              </w:rPr>
              <w:t>«СРЕДНЯЯ ОБЩЕОБРАЗОВАТЕЛЬНАЯ ШКОЛА № 27»</w:t>
            </w:r>
          </w:p>
          <w:p w:rsidR="00760A68" w:rsidRPr="004F148A" w:rsidRDefault="00760A68" w:rsidP="00660C92">
            <w:pPr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 w:rsidRPr="004F148A">
              <w:rPr>
                <w:rFonts w:ascii="Times New Roman" w:eastAsia="Calibri" w:hAnsi="Times New Roman"/>
              </w:rPr>
              <w:t>156025, город Кострома, улица Задорина, дом 57</w:t>
            </w:r>
          </w:p>
          <w:p w:rsidR="00760A68" w:rsidRDefault="00760A68" w:rsidP="00660C92">
            <w:pPr>
              <w:spacing w:after="0" w:line="360" w:lineRule="auto"/>
              <w:jc w:val="center"/>
              <w:rPr>
                <w:rFonts w:eastAsia="Calibri"/>
              </w:rPr>
            </w:pPr>
          </w:p>
          <w:p w:rsidR="00760A68" w:rsidRPr="009A73DA" w:rsidRDefault="00760A68" w:rsidP="00660C92">
            <w:pPr>
              <w:spacing w:after="0" w:line="360" w:lineRule="auto"/>
              <w:jc w:val="center"/>
              <w:rPr>
                <w:rFonts w:eastAsia="Calibri"/>
              </w:rPr>
            </w:pPr>
          </w:p>
        </w:tc>
      </w:tr>
      <w:tr w:rsidR="00760A68" w:rsidRPr="00014074" w:rsidTr="00660C92">
        <w:trPr>
          <w:gridAfter w:val="1"/>
          <w:wAfter w:w="1737" w:type="dxa"/>
          <w:trHeight w:val="321"/>
        </w:trPr>
        <w:tc>
          <w:tcPr>
            <w:tcW w:w="19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60A68" w:rsidRPr="00A43B8A" w:rsidRDefault="00760A68" w:rsidP="00660C9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23.04</w:t>
            </w:r>
            <w:r w:rsidRPr="00A43B8A">
              <w:rPr>
                <w:rFonts w:ascii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159" w:type="dxa"/>
            <w:tcBorders>
              <w:left w:val="nil"/>
            </w:tcBorders>
          </w:tcPr>
          <w:p w:rsidR="00760A68" w:rsidRPr="00A43B8A" w:rsidRDefault="00760A68" w:rsidP="00660C9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43B8A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54" w:type="dxa"/>
            <w:vAlign w:val="bottom"/>
          </w:tcPr>
          <w:p w:rsidR="00760A68" w:rsidRPr="00A43B8A" w:rsidRDefault="00760A68" w:rsidP="00660C92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3B8A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50" w:type="dxa"/>
            <w:tcBorders>
              <w:left w:val="nil"/>
              <w:bottom w:val="single" w:sz="4" w:space="0" w:color="auto"/>
            </w:tcBorders>
          </w:tcPr>
          <w:p w:rsidR="00760A68" w:rsidRPr="00A43B8A" w:rsidRDefault="00760A68" w:rsidP="00660C9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43B8A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125</w:t>
            </w:r>
          </w:p>
        </w:tc>
      </w:tr>
    </w:tbl>
    <w:p w:rsidR="00760A68" w:rsidRDefault="00760A68" w:rsidP="00760A6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F69">
        <w:rPr>
          <w:rFonts w:ascii="Times New Roman" w:hAnsi="Times New Roman"/>
          <w:b/>
          <w:sz w:val="32"/>
          <w:szCs w:val="32"/>
        </w:rPr>
        <w:t xml:space="preserve">ПРИКАЗ </w:t>
      </w:r>
    </w:p>
    <w:p w:rsidR="00760A68" w:rsidRPr="004136B9" w:rsidRDefault="00760A68" w:rsidP="00760A6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0A68" w:rsidRPr="00760A68" w:rsidRDefault="00760A68" w:rsidP="00760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A68">
        <w:rPr>
          <w:rFonts w:ascii="Times New Roman" w:hAnsi="Times New Roman"/>
          <w:sz w:val="24"/>
          <w:szCs w:val="24"/>
        </w:rPr>
        <w:t>«О выезде учащихся на экскурсию»</w:t>
      </w:r>
    </w:p>
    <w:p w:rsidR="00760A68" w:rsidRPr="00760A68" w:rsidRDefault="00760A68" w:rsidP="00760A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A68" w:rsidRPr="00760A68" w:rsidRDefault="00760A68" w:rsidP="00760A68">
      <w:pPr>
        <w:spacing w:after="0" w:line="240" w:lineRule="auto"/>
        <w:ind w:left="-426" w:firstLine="708"/>
        <w:jc w:val="both"/>
        <w:rPr>
          <w:rFonts w:ascii="Times New Roman" w:hAnsi="Times New Roman"/>
          <w:sz w:val="24"/>
          <w:szCs w:val="24"/>
        </w:rPr>
      </w:pPr>
      <w:r w:rsidRPr="00760A68">
        <w:rPr>
          <w:rFonts w:ascii="Times New Roman" w:hAnsi="Times New Roman"/>
          <w:sz w:val="24"/>
          <w:szCs w:val="24"/>
        </w:rPr>
        <w:t>В соответствии с планом воспитательной работы на 2017-2018 учебный год в целях реализации программы «Образовательный туризм»</w:t>
      </w:r>
    </w:p>
    <w:p w:rsidR="00760A68" w:rsidRPr="00760A68" w:rsidRDefault="00760A68" w:rsidP="00760A68">
      <w:pPr>
        <w:spacing w:after="0" w:line="360" w:lineRule="auto"/>
        <w:ind w:left="-426" w:firstLine="708"/>
        <w:rPr>
          <w:rFonts w:ascii="Times New Roman" w:hAnsi="Times New Roman"/>
          <w:b/>
          <w:sz w:val="24"/>
          <w:szCs w:val="24"/>
        </w:rPr>
      </w:pPr>
      <w:r w:rsidRPr="00760A68">
        <w:rPr>
          <w:rFonts w:ascii="Times New Roman" w:hAnsi="Times New Roman"/>
          <w:b/>
          <w:sz w:val="24"/>
          <w:szCs w:val="24"/>
        </w:rPr>
        <w:t>ПРИКАЗЫВАЮ:</w:t>
      </w:r>
    </w:p>
    <w:p w:rsidR="00760A68" w:rsidRPr="00760A68" w:rsidRDefault="00760A68" w:rsidP="00760A68">
      <w:pPr>
        <w:pStyle w:val="a4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 xml:space="preserve">Разрешить организованный выезд учащихся средней общеобразовательной школы города Костромы № 27 в количестве 45 человек 27 апреля 2018 года с 08.45 до 13.15 часов в </w:t>
      </w:r>
      <w:proofErr w:type="gramStart"/>
      <w:r w:rsidRPr="00760A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0A68">
        <w:rPr>
          <w:rFonts w:ascii="Times New Roman" w:hAnsi="Times New Roman" w:cs="Times New Roman"/>
          <w:sz w:val="24"/>
          <w:szCs w:val="24"/>
        </w:rPr>
        <w:t>. Волгореченск с целью реализации программы «Образовательный туризм» в составе:</w:t>
      </w:r>
    </w:p>
    <w:p w:rsidR="00760A68" w:rsidRDefault="00760A68" w:rsidP="00760A6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ФИ, класс</w:t>
      </w:r>
    </w:p>
    <w:p w:rsidR="00760A68" w:rsidRPr="00760A68" w:rsidRDefault="00760A68" w:rsidP="00760A6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 xml:space="preserve">2. Назначить руководителями группы и возложить ответственность за сохранность жизни и здоровья детей на всё время проведения мероприятия  (со сбора на территории школы, до  доставки к школе  и передачи детей родителям после окончания  мероприятия) на Колесникову И.А. классного руководителя 7а класса; Калинину Л.В. классного руководителя 7в класса, </w:t>
      </w:r>
      <w:proofErr w:type="spellStart"/>
      <w:r w:rsidRPr="00760A68">
        <w:rPr>
          <w:rFonts w:ascii="Times New Roman" w:hAnsi="Times New Roman" w:cs="Times New Roman"/>
          <w:sz w:val="24"/>
          <w:szCs w:val="24"/>
        </w:rPr>
        <w:t>Изох</w:t>
      </w:r>
      <w:proofErr w:type="spellEnd"/>
      <w:r w:rsidRPr="00760A68">
        <w:rPr>
          <w:rFonts w:ascii="Times New Roman" w:hAnsi="Times New Roman" w:cs="Times New Roman"/>
          <w:sz w:val="24"/>
          <w:szCs w:val="24"/>
        </w:rPr>
        <w:t xml:space="preserve"> В.А. классного руководителя 5а класса, Орлову Н.Н. классного руководителя 8 б класса. </w:t>
      </w:r>
    </w:p>
    <w:p w:rsidR="00760A68" w:rsidRPr="00760A68" w:rsidRDefault="00760A68" w:rsidP="00760A68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>3. Назначить старшим ответственным за организованную перевозку группы детей  Колесникову И.А. классного руководителя 7а класса.</w:t>
      </w:r>
      <w:r w:rsidRPr="00760A68">
        <w:rPr>
          <w:rFonts w:ascii="Times New Roman" w:hAnsi="Times New Roman" w:cs="Times New Roman"/>
          <w:sz w:val="24"/>
          <w:szCs w:val="24"/>
        </w:rPr>
        <w:tab/>
      </w:r>
    </w:p>
    <w:p w:rsidR="00760A68" w:rsidRPr="00760A68" w:rsidRDefault="00760A68" w:rsidP="00760A6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60A68">
        <w:rPr>
          <w:rFonts w:ascii="Times New Roman" w:hAnsi="Times New Roman" w:cs="Times New Roman"/>
          <w:sz w:val="24"/>
          <w:szCs w:val="24"/>
        </w:rPr>
        <w:t xml:space="preserve">Колесниковой И.А., </w:t>
      </w:r>
      <w:proofErr w:type="spellStart"/>
      <w:r w:rsidRPr="00760A68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760A68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760A68">
        <w:rPr>
          <w:rFonts w:ascii="Times New Roman" w:hAnsi="Times New Roman" w:cs="Times New Roman"/>
          <w:sz w:val="24"/>
          <w:szCs w:val="24"/>
        </w:rPr>
        <w:t>Изох</w:t>
      </w:r>
      <w:proofErr w:type="spellEnd"/>
      <w:r w:rsidRPr="00760A68">
        <w:rPr>
          <w:rFonts w:ascii="Times New Roman" w:hAnsi="Times New Roman" w:cs="Times New Roman"/>
          <w:sz w:val="24"/>
          <w:szCs w:val="24"/>
        </w:rPr>
        <w:t xml:space="preserve"> В.А., Орловой Н.Н. провести инструктаж с учащимися под их личную подпись согласно инструкциям: по правилам безопасного поведения учащихся при проведении прогулок, туристических походов, экскурсий, экспедиций, при проведении массовых мероприятий, по правилам поведения в местах массового скопления людей, по правилам безопасного поведения на дорогах и на транспорте.</w:t>
      </w:r>
      <w:proofErr w:type="gramEnd"/>
    </w:p>
    <w:p w:rsidR="00760A68" w:rsidRPr="00760A68" w:rsidRDefault="00760A68" w:rsidP="00760A6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>5. Во время экскурсии использовать продукты питания согласно утвержденному ассортименту продуктов питания для формирования  «сухих пайков» при организации перевозок организованных групп детей                            (Постановление Правительства РФ № 1177 от 17.12.2013 года).</w:t>
      </w:r>
    </w:p>
    <w:p w:rsidR="00760A68" w:rsidRPr="00760A68" w:rsidRDefault="00760A68" w:rsidP="00760A6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60A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0A68">
        <w:rPr>
          <w:rFonts w:ascii="Times New Roman" w:hAnsi="Times New Roman" w:cs="Times New Roman"/>
          <w:sz w:val="24"/>
          <w:szCs w:val="24"/>
        </w:rPr>
        <w:t xml:space="preserve"> исполнением проведения инструктажа по технике безопасности возложить на </w:t>
      </w:r>
      <w:proofErr w:type="spellStart"/>
      <w:r w:rsidRPr="00760A68">
        <w:rPr>
          <w:rFonts w:ascii="Times New Roman" w:hAnsi="Times New Roman" w:cs="Times New Roman"/>
          <w:sz w:val="24"/>
          <w:szCs w:val="24"/>
        </w:rPr>
        <w:t>Шибеко</w:t>
      </w:r>
      <w:proofErr w:type="spellEnd"/>
      <w:r w:rsidRPr="00760A68">
        <w:rPr>
          <w:rFonts w:ascii="Times New Roman" w:hAnsi="Times New Roman" w:cs="Times New Roman"/>
          <w:sz w:val="24"/>
          <w:szCs w:val="24"/>
        </w:rPr>
        <w:t xml:space="preserve"> С.А. специалиста по охране труда.</w:t>
      </w:r>
    </w:p>
    <w:p w:rsidR="00760A68" w:rsidRPr="00760A68" w:rsidRDefault="00760A68" w:rsidP="00760A68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Pr="00760A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0A6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60A68" w:rsidRPr="00760A68" w:rsidRDefault="00760A68" w:rsidP="00760A68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60A68" w:rsidRDefault="00760A68" w:rsidP="00760A6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0A68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0A68" w:rsidRDefault="00760A68" w:rsidP="00760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E5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E6E5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E6E50">
        <w:rPr>
          <w:rFonts w:ascii="Times New Roman" w:hAnsi="Times New Roman" w:cs="Times New Roman"/>
          <w:sz w:val="24"/>
          <w:szCs w:val="24"/>
        </w:rPr>
        <w:t>:</w:t>
      </w: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60A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362A4" w:rsidRP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города Костромы</w:t>
      </w:r>
    </w:p>
    <w:p w:rsidR="007362A4" w:rsidRP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«Средня</w:t>
      </w:r>
      <w:r w:rsidR="00760A68">
        <w:rPr>
          <w:rFonts w:ascii="Times New Roman" w:hAnsi="Times New Roman" w:cs="Times New Roman"/>
          <w:sz w:val="24"/>
          <w:szCs w:val="24"/>
        </w:rPr>
        <w:t>я общеобразовательная школа № 27</w:t>
      </w:r>
      <w:r w:rsidRPr="007362A4">
        <w:rPr>
          <w:rFonts w:ascii="Times New Roman" w:hAnsi="Times New Roman" w:cs="Times New Roman"/>
          <w:sz w:val="24"/>
          <w:szCs w:val="24"/>
        </w:rPr>
        <w:t>»</w:t>
      </w:r>
    </w:p>
    <w:p w:rsidR="00760A68" w:rsidRDefault="00760A68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Список</w:t>
      </w:r>
    </w:p>
    <w:p w:rsid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назначенных сопровождающих экскурсионную поездку</w:t>
      </w:r>
    </w:p>
    <w:p w:rsidR="00760A68" w:rsidRDefault="00760A68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60A68" w:rsidTr="00760A68">
        <w:tc>
          <w:tcPr>
            <w:tcW w:w="2392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</w:t>
            </w: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760A68" w:rsidTr="00760A68">
        <w:tc>
          <w:tcPr>
            <w:tcW w:w="2392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8" w:rsidTr="00760A68">
        <w:tc>
          <w:tcPr>
            <w:tcW w:w="2392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8" w:rsidTr="00760A68">
        <w:tc>
          <w:tcPr>
            <w:tcW w:w="2392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8" w:rsidTr="00760A68">
        <w:tc>
          <w:tcPr>
            <w:tcW w:w="2392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8" w:rsidTr="00760A68">
        <w:tc>
          <w:tcPr>
            <w:tcW w:w="2392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0A68" w:rsidRDefault="00760A68" w:rsidP="0076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A68" w:rsidRPr="007362A4" w:rsidRDefault="00760A68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62A4" w:rsidRPr="007362A4" w:rsidRDefault="007362A4" w:rsidP="0076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60A6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362A4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A68" w:rsidRDefault="00760A68" w:rsidP="0076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60A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362A4" w:rsidRP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города Костромы</w:t>
      </w:r>
    </w:p>
    <w:p w:rsidR="007362A4" w:rsidRP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«Средняя о</w:t>
      </w:r>
      <w:r w:rsidR="00760A68">
        <w:rPr>
          <w:rFonts w:ascii="Times New Roman" w:hAnsi="Times New Roman" w:cs="Times New Roman"/>
          <w:sz w:val="24"/>
          <w:szCs w:val="24"/>
        </w:rPr>
        <w:t>бщеобразовательная школа № 27</w:t>
      </w:r>
      <w:r w:rsidRPr="007362A4">
        <w:rPr>
          <w:rFonts w:ascii="Times New Roman" w:hAnsi="Times New Roman" w:cs="Times New Roman"/>
          <w:sz w:val="24"/>
          <w:szCs w:val="24"/>
        </w:rPr>
        <w:t>»</w:t>
      </w:r>
    </w:p>
    <w:p w:rsidR="00760A68" w:rsidRDefault="00760A6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Сведения о медицинском работнике</w:t>
      </w:r>
    </w:p>
    <w:p w:rsidR="007362A4" w:rsidRPr="007362A4" w:rsidRDefault="007362A4" w:rsidP="00760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2A4">
        <w:rPr>
          <w:rFonts w:ascii="Times New Roman" w:hAnsi="Times New Roman" w:cs="Times New Roman"/>
          <w:sz w:val="24"/>
          <w:szCs w:val="24"/>
        </w:rPr>
        <w:t>сопровождающем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экскурсионную поездку</w:t>
      </w:r>
    </w:p>
    <w:p w:rsidR="00760A68" w:rsidRDefault="00760A68" w:rsidP="0076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5"/>
        <w:gridCol w:w="3383"/>
        <w:gridCol w:w="2659"/>
        <w:gridCol w:w="2126"/>
      </w:tblGrid>
      <w:tr w:rsidR="00760A68" w:rsidTr="00540488">
        <w:tc>
          <w:tcPr>
            <w:tcW w:w="445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760A68" w:rsidRPr="007362A4" w:rsidRDefault="00760A68" w:rsidP="00760A68">
            <w:pPr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 </w:t>
            </w:r>
          </w:p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</w:t>
            </w:r>
          </w:p>
        </w:tc>
        <w:tc>
          <w:tcPr>
            <w:tcW w:w="2126" w:type="dxa"/>
          </w:tcPr>
          <w:p w:rsidR="00760A68" w:rsidRPr="007362A4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8" w:rsidTr="00540488">
        <w:tc>
          <w:tcPr>
            <w:tcW w:w="445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8" w:rsidTr="00540488">
        <w:tc>
          <w:tcPr>
            <w:tcW w:w="445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8" w:rsidTr="00540488">
        <w:tc>
          <w:tcPr>
            <w:tcW w:w="445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A68" w:rsidRDefault="00760A68" w:rsidP="0076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A68" w:rsidRDefault="00760A68" w:rsidP="0076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6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Копия диплома прилагается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4048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362A4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362A4" w:rsidRPr="007362A4" w:rsidRDefault="007362A4" w:rsidP="00540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Список участников допущенных к экскурсии (похода, мероприятия)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66"/>
        <w:gridCol w:w="2026"/>
        <w:gridCol w:w="1323"/>
        <w:gridCol w:w="566"/>
        <w:gridCol w:w="1810"/>
        <w:gridCol w:w="1668"/>
        <w:gridCol w:w="1220"/>
      </w:tblGrid>
      <w:tr w:rsidR="00540488" w:rsidRPr="00BE5ED6" w:rsidTr="00540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ФИ    учащегося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540488" w:rsidRPr="00BE5ED6" w:rsidTr="00540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8" w:rsidRPr="00BE5ED6" w:rsidTr="00540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8" w:rsidRPr="00BE5ED6" w:rsidTr="00540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8" w:rsidRPr="00BE5ED6" w:rsidTr="00540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88" w:rsidRPr="00BE5ED6" w:rsidTr="00540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731DFF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488" w:rsidRDefault="00540488" w:rsidP="0054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Pr="006339C3" w:rsidRDefault="00540488" w:rsidP="00540488">
      <w:pPr>
        <w:tabs>
          <w:tab w:val="left" w:pos="9944"/>
        </w:tabs>
        <w:spacing w:line="360" w:lineRule="auto"/>
        <w:ind w:firstLine="708"/>
      </w:pPr>
      <w:r>
        <w:rPr>
          <w:rFonts w:ascii="Times New Roman" w:hAnsi="Times New Roman" w:cs="Times New Roman"/>
          <w:sz w:val="26"/>
          <w:szCs w:val="26"/>
        </w:rPr>
        <w:t xml:space="preserve">Медицинский работник 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540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488">
        <w:rPr>
          <w:rFonts w:ascii="Times New Roman" w:hAnsi="Times New Roman" w:cs="Times New Roman"/>
          <w:sz w:val="24"/>
          <w:szCs w:val="24"/>
        </w:rPr>
        <w:t xml:space="preserve">Список учащихся школы № 27, </w:t>
      </w:r>
    </w:p>
    <w:p w:rsidR="00540488" w:rsidRPr="00540488" w:rsidRDefault="00540488" w:rsidP="00540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0488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540488">
        <w:rPr>
          <w:rFonts w:ascii="Times New Roman" w:hAnsi="Times New Roman" w:cs="Times New Roman"/>
          <w:sz w:val="24"/>
          <w:szCs w:val="24"/>
        </w:rPr>
        <w:t xml:space="preserve"> инструктажи для поездки в _______________ 13.03.2018 года </w:t>
      </w:r>
    </w:p>
    <w:p w:rsidR="00540488" w:rsidRDefault="00540488" w:rsidP="00540488">
      <w:pPr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540488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инструкция</w:t>
      </w:r>
      <w:proofErr w:type="gramEnd"/>
      <w:r>
        <w:rPr>
          <w:rFonts w:ascii="Times New Roman" w:hAnsi="Times New Roman" w:cs="Times New Roman"/>
          <w:sz w:val="24"/>
          <w:szCs w:val="24"/>
        </w:rPr>
        <w:t>: по правилам безопасного поведения учащихся при проведении прогулок, туристических походов, экскурсий, экспедиций, при проведении мероприятий, по правилам поведения в местах массового скопления людей, по правилам безопасного поведения на дорогах и на транспорте.</w:t>
      </w:r>
    </w:p>
    <w:tbl>
      <w:tblPr>
        <w:tblStyle w:val="a5"/>
        <w:tblW w:w="0" w:type="auto"/>
        <w:tblInd w:w="392" w:type="dxa"/>
        <w:tblLook w:val="04A0"/>
      </w:tblPr>
      <w:tblGrid>
        <w:gridCol w:w="541"/>
        <w:gridCol w:w="1379"/>
        <w:gridCol w:w="1232"/>
        <w:gridCol w:w="556"/>
        <w:gridCol w:w="1821"/>
        <w:gridCol w:w="1538"/>
        <w:gridCol w:w="2112"/>
      </w:tblGrid>
      <w:tr w:rsidR="00540488" w:rsidRPr="00BE5ED6" w:rsidTr="0054048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ФИ    учащегося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BE5ED6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</w:tr>
      <w:tr w:rsidR="00540488" w:rsidRPr="00BE5ED6" w:rsidTr="0054048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88" w:rsidRPr="00BE5ED6" w:rsidTr="0054048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ED27E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88" w:rsidRPr="00BE5ED6" w:rsidTr="0054048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88" w:rsidRPr="00BE5ED6" w:rsidTr="0054048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88" w:rsidRPr="00BE5ED6" w:rsidTr="0054048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8" w:rsidRPr="005C6929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88" w:rsidRDefault="00540488" w:rsidP="00660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488" w:rsidRDefault="00540488" w:rsidP="00540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488" w:rsidRPr="005749CE" w:rsidRDefault="00540488" w:rsidP="00540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D4">
        <w:rPr>
          <w:rFonts w:ascii="Times New Roman" w:hAnsi="Times New Roman" w:cs="Times New Roman"/>
          <w:sz w:val="24"/>
          <w:szCs w:val="24"/>
        </w:rPr>
        <w:t>Руководители группы</w:t>
      </w:r>
      <w:r w:rsidRPr="005749C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4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488" w:rsidRPr="005749CE" w:rsidRDefault="00540488" w:rsidP="00540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362A4" w:rsidRPr="007362A4" w:rsidRDefault="007362A4" w:rsidP="00540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Сведения о водителе транспортного средства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ФИО ____________________________________________________________ 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Водительское удостоверение 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Стаж непрерывной работы в качестве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водителя транспортного средства категории “D”____________________________</w:t>
      </w:r>
      <w:r w:rsidR="00540488">
        <w:rPr>
          <w:rFonts w:ascii="Times New Roman" w:hAnsi="Times New Roman" w:cs="Times New Roman"/>
          <w:sz w:val="24"/>
          <w:szCs w:val="24"/>
        </w:rPr>
        <w:t>__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Сведения об административных наказаниях в виде лишения права управлять транспортным средством либо административного ареста за совершение административного правонарушения в области дорожного движения в течение последнего </w:t>
      </w:r>
    </w:p>
    <w:p w:rsidR="007362A4" w:rsidRPr="007362A4" w:rsidRDefault="007362A4" w:rsidP="0054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_______ ______________________________________</w:t>
      </w:r>
      <w:r w:rsidR="0054048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Отметка о допуске к управлению транспортным средством 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(Данная информация заверяется организацией, предоставляющей транспортное </w:t>
      </w:r>
      <w:proofErr w:type="gramEnd"/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средство)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Дата _______________ ________________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Фамилия И.О.)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М.П.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Утверждаю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Директор МБОУ города Костромы</w:t>
      </w:r>
    </w:p>
    <w:p w:rsidR="007362A4" w:rsidRPr="007362A4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СОШ№ 27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_________________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«_____»__________20___ года</w:t>
      </w:r>
    </w:p>
    <w:p w:rsidR="007362A4" w:rsidRPr="007362A4" w:rsidRDefault="007362A4" w:rsidP="00540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Костромы</w:t>
      </w:r>
    </w:p>
    <w:p w:rsidR="007362A4" w:rsidRPr="007362A4" w:rsidRDefault="007362A4" w:rsidP="00540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«Средня</w:t>
      </w:r>
      <w:r w:rsidR="00540488">
        <w:rPr>
          <w:rFonts w:ascii="Times New Roman" w:hAnsi="Times New Roman" w:cs="Times New Roman"/>
          <w:sz w:val="24"/>
          <w:szCs w:val="24"/>
        </w:rPr>
        <w:t>я общеобразовательная школа № 27</w:t>
      </w:r>
      <w:r w:rsidRPr="007362A4">
        <w:rPr>
          <w:rFonts w:ascii="Times New Roman" w:hAnsi="Times New Roman" w:cs="Times New Roman"/>
          <w:sz w:val="24"/>
          <w:szCs w:val="24"/>
        </w:rPr>
        <w:t>»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Порядок посадки детей в автобус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1.  Посадка в автобус для проведения экскурсии осуществляется по адресу: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г. Кострома, ул. </w:t>
      </w:r>
      <w:r w:rsidR="00540488">
        <w:rPr>
          <w:rFonts w:ascii="Times New Roman" w:hAnsi="Times New Roman" w:cs="Times New Roman"/>
          <w:sz w:val="24"/>
          <w:szCs w:val="24"/>
        </w:rPr>
        <w:t>Задорина, 57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  Время прибытия автобуса _____ час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3.  Время посадки ________ час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4.  Посадка в автобус осуществляется со стороны тротуара через одни двери.</w:t>
      </w:r>
      <w:r w:rsidR="00540488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Один сопровождающий учитель находится внутри салона автобуса и размещает </w:t>
      </w:r>
      <w:r w:rsidR="00540488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учащихся по сидячим местам, второй учитель находится возле дверей автобуса и осуществляет организованный заход учащихся в автобус.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5.  По завершении посадки учащихся в автобус сопровождающими организуется сверка участников поездки по списку.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6.   Ручная кладь должна быть размещена в автобусе так, чтобы не создавать угрозу для безопасности пассажиров и не ограничивать поле обзора водителя. При размещении ручной клади в салоне автобуса  должны соблюдаться следующие требования:  -  если в автобусе имеются полки, то на них разрешается помещать только легкие, небьющиеся, не имеющие острых выступов и длиною не более 60 см предметы и вещи;  -  вещи должны быть размещены (закреплены) на полках таким образом, чтобы было исключено их падение во время движения автобуса, при резких поворотах, торможениях и т.п.;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7.  Все участники поездки должны быть пристегнуты ремнями безопасности.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8.  Сопровождающий учитель сообщает водителю о готовности к поездке.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9.  Во время движения автобуса все учащиеся находятся на своих местах, хождение по салону в период движения автобуса запрещается.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10.   Окна в салоне автобуса при движении автобуса должны быть закрыты. При необходимости проветривания салона и только с разрешения сопровождающего открываются потолочные вентиляционные люки.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11.  При проведении остановок транспорта для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справления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естественных нужд учащимися, один учитель находится в салоне автобуса, второй учитель сопровождает группу учащихся пожелавших выйти из автобуса.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12. Движение автобуса по маршруту должно быть прекращено в случаях: 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озникновения в пути технических неисправностей автобуса, при наличии которых движение или эксплуатация транспортных средств, в соответствии Правилами дорожного движения запрещается;  -  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автомобильных дорог, аварии вблизи пути следования и т.п.); - ухудшения самочувствия водителя 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13.  Информация о вынужденном прекращении движения сообщается Организатору перевозки, который обязан принять все зависящие от него меры по обеспечению дальнейшего выполнения перевозки.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14. Пребывание в автобусе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лиц, не включенных в списки экскурсантов запрещается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15.  Время прибытия автобуса __________ час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16. Адрес прибытия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. Кострома, ул. </w:t>
      </w:r>
      <w:r w:rsidR="00540488">
        <w:rPr>
          <w:rFonts w:ascii="Times New Roman" w:hAnsi="Times New Roman" w:cs="Times New Roman"/>
          <w:sz w:val="24"/>
          <w:szCs w:val="24"/>
        </w:rPr>
        <w:t>Задорина, 57</w:t>
      </w:r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17.   Высадка из автобуса производится организованно. Сопровождающие учителя находятся снаружи у входных дверей. Организуют выход учащихся из автобуса и организованный вход в школьный двор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62A4" w:rsidRPr="007362A4" w:rsidRDefault="007362A4" w:rsidP="005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lastRenderedPageBreak/>
        <w:t xml:space="preserve">18.  Во время посадки и высадки детей из автобуса в транспортном средстве должны </w:t>
      </w:r>
      <w:r w:rsidR="00540488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 xml:space="preserve">быть включены сигналы аварийной остановки 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362A4" w:rsidRPr="007362A4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«_____»__________ 20____ года</w:t>
      </w:r>
    </w:p>
    <w:p w:rsidR="007362A4" w:rsidRPr="007362A4" w:rsidRDefault="007362A4" w:rsidP="00540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УТВЕРЖДАЮ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Руководитель туристической фирмы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График движения автобуса по маршруту: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Время  Производимые действия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  Начало посадки в автобус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  Окончание посадки в автобус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 Время отправления с исходного пункта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  Санитарная остановка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  Остановка для питания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 Время прибытия в пункт назначения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  Время убытия с пункта назначения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  Санитарная остановка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 Остановка для питания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 Время прибытия в исходный пункт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К графику движения прилагается схема маршрута движения.</w:t>
      </w: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88" w:rsidRDefault="00540488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540488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Утверждаю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40488">
        <w:rPr>
          <w:rFonts w:ascii="Times New Roman" w:hAnsi="Times New Roman" w:cs="Times New Roman"/>
          <w:sz w:val="24"/>
          <w:szCs w:val="24"/>
        </w:rPr>
        <w:t>школы</w:t>
      </w:r>
      <w:r w:rsidRPr="007362A4">
        <w:rPr>
          <w:rFonts w:ascii="Times New Roman" w:hAnsi="Times New Roman" w:cs="Times New Roman"/>
          <w:sz w:val="24"/>
          <w:szCs w:val="24"/>
        </w:rPr>
        <w:t>_________________</w:t>
      </w:r>
    </w:p>
    <w:p w:rsidR="007362A4" w:rsidRPr="007362A4" w:rsidRDefault="007362A4" w:rsidP="005404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«_____»__________20___ года</w:t>
      </w:r>
    </w:p>
    <w:p w:rsidR="007362A4" w:rsidRPr="007362A4" w:rsidRDefault="007362A4" w:rsidP="005C13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АССОРТИМЕНТ</w:t>
      </w:r>
    </w:p>
    <w:p w:rsidR="007362A4" w:rsidRPr="007362A4" w:rsidRDefault="007362A4" w:rsidP="005C13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продуктов питания для формирования «сухих па</w:t>
      </w:r>
      <w:r w:rsidR="005C1375">
        <w:rPr>
          <w:rFonts w:ascii="Times New Roman" w:hAnsi="Times New Roman" w:cs="Times New Roman"/>
          <w:sz w:val="24"/>
          <w:szCs w:val="24"/>
        </w:rPr>
        <w:t xml:space="preserve">йков» при организации перевозок </w:t>
      </w:r>
      <w:r w:rsidRPr="007362A4">
        <w:rPr>
          <w:rFonts w:ascii="Times New Roman" w:hAnsi="Times New Roman" w:cs="Times New Roman"/>
          <w:sz w:val="24"/>
          <w:szCs w:val="24"/>
        </w:rPr>
        <w:t>организованных групп детей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1. Хлебобулочные и кондитерские изделия без крема: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изделия хлебобулочные сдобные мелкоштучные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в ассортименте из пшеничной муки в/с в упаковке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промышленной, индивидуальной, расфасованные до 150 гр.;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изделия хлебобулочные слоёные в ассортименте в упаковке промышленной, </w:t>
      </w:r>
      <w:r w:rsidR="005C1375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индивидуальной, расфасованные до 150 гр.;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-  сухари, сушки, пряники в вакуумной упаковке промышленного производства, </w:t>
      </w:r>
      <w:r w:rsidR="005C1375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расфасованные по 150-300 гр.;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25-50-100 гр.;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кексы в упаковке промышленной, индивидуальной, расфасованные до 50-75 гр.;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-  коржи молочные в упаковке промышленной, индивидуальной, расфасованные по 50-100 гр. и другие изделия;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2. Сырок плавленый в промышленной упаковке весом 25-50 гр., сыры твёрдых сортов с возможностью длительного хранения при комнатной температуре.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Сахар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пакетированный в одноразовой упаковке.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4. Чай пакетированный в одноразовой упаковке (без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и пищевых добавок).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5. Вода питьевая негазированная в промышленной упаковке до 0,5 литра.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6. Фруктовые соки, нектары промышленного производства для детского питания в </w:t>
      </w:r>
      <w:r w:rsidR="005C1375">
        <w:rPr>
          <w:rFonts w:ascii="Times New Roman" w:hAnsi="Times New Roman" w:cs="Times New Roman"/>
          <w:sz w:val="24"/>
          <w:szCs w:val="24"/>
        </w:rPr>
        <w:t xml:space="preserve"> </w:t>
      </w:r>
      <w:r w:rsidRPr="007362A4">
        <w:rPr>
          <w:rFonts w:ascii="Times New Roman" w:hAnsi="Times New Roman" w:cs="Times New Roman"/>
          <w:sz w:val="24"/>
          <w:szCs w:val="24"/>
        </w:rPr>
        <w:t>одноразовой упаковке с возможностью длительного хранения при комнатной температуре объёмом 150-200 мл.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Фрукты свежие (яблоки, груши, бананы, мандарины) готовые к употреблению, в упаковке, предварительно вымытые и просушенные.</w:t>
      </w:r>
      <w:proofErr w:type="gramEnd"/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8. Орехи (кроме абрикосовых косточек, арахиса) готовые к употреблению, в упаковке промышленного производства, расфасованные по 10-25 грамм.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9. Конфеты (кроме карамели), шоколад из расчёта не более 100г. на ребёнка.</w:t>
      </w: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5C1375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5C1375" w:rsidRDefault="005C1375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Управление ГИБДД</w:t>
      </w:r>
    </w:p>
    <w:p w:rsidR="007362A4" w:rsidRPr="007362A4" w:rsidRDefault="005C1375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62A4" w:rsidRPr="007362A4">
        <w:rPr>
          <w:rFonts w:ascii="Times New Roman" w:hAnsi="Times New Roman" w:cs="Times New Roman"/>
          <w:sz w:val="24"/>
          <w:szCs w:val="24"/>
        </w:rPr>
        <w:t>о Костромской области</w:t>
      </w:r>
    </w:p>
    <w:p w:rsidR="007362A4" w:rsidRPr="007362A4" w:rsidRDefault="007362A4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(факс 31-19-36)</w:t>
      </w:r>
    </w:p>
    <w:p w:rsidR="007362A4" w:rsidRPr="007362A4" w:rsidRDefault="007362A4" w:rsidP="005C13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362A4" w:rsidRPr="007362A4" w:rsidRDefault="005C1375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</w:t>
      </w:r>
      <w:r w:rsidR="007362A4" w:rsidRPr="007362A4">
        <w:rPr>
          <w:rFonts w:ascii="Times New Roman" w:hAnsi="Times New Roman" w:cs="Times New Roman"/>
          <w:sz w:val="24"/>
          <w:szCs w:val="24"/>
        </w:rPr>
        <w:t>редне</w:t>
      </w:r>
      <w:r>
        <w:rPr>
          <w:rFonts w:ascii="Times New Roman" w:hAnsi="Times New Roman" w:cs="Times New Roman"/>
          <w:sz w:val="24"/>
          <w:szCs w:val="24"/>
        </w:rPr>
        <w:t>й общеобразовательной школы № 27</w:t>
      </w:r>
      <w:r w:rsidR="007362A4" w:rsidRPr="007362A4">
        <w:rPr>
          <w:rFonts w:ascii="Times New Roman" w:hAnsi="Times New Roman" w:cs="Times New Roman"/>
          <w:sz w:val="24"/>
          <w:szCs w:val="24"/>
        </w:rPr>
        <w:t xml:space="preserve"> города Костромы просит разрешить организовать (экскурсию) выезд по маршруту</w:t>
      </w:r>
      <w:proofErr w:type="gramStart"/>
      <w:r w:rsidR="007362A4" w:rsidRPr="00736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62A4" w:rsidRPr="0073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______________________________________________________________________с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группой учащихся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__________класс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362A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) в количестве -______   человек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Взрослых ____ чел.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включаются взрослые, не являющиеся педагогическими работниками учреждения)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Дата отправления группы: _________________ года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Время отправления группы : _____________ час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Дата прибытия группы: _____ ____________ 20__ года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Время прибытия группы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__________________час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Цель экскурсии (поездки):  _______________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_________________________ _____</w:t>
      </w:r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Экскурсия организована туристической фирмой: 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Сведения о внесении турфирмы в Единый федеральный реестр туроператоров:__________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Свидетельство _ _______________________________________________________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Лицензия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Тел. 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Руководитель туристической фирмы 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Юридический адрес: 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Перевозка осуществляется автобусом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Фрахтователь_______________________________________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Фрахтовщик: ______________________________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Договор фрахтования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заказ-наряд) 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Марка автобуса __ 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Техосмотр __ 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Регистрационный номерной знак___ 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Сведения об оснащении автобуса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и системой спутниковой навигации: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_______________ _______________________________________________________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Сведения об оснащении пассажирских мест ремнями безопасности 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Водитель: ______________________________________________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Водительское удостоверение ____________________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Питание организовано в__ _ ______ 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______час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_00_____ мин.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. __00____ мин.</w:t>
      </w:r>
      <w:r w:rsidR="005C1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самостоятельно, или организация в общественных пунктах питания)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Ассортимент продуктов сухого пайка имеется в наличии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(Указывается при организации питания сухим пайком)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Сопровождающие группы: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Учитель._______________________________________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Учитель 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Учитель _______________________________________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Медицинский работник    ______ 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(предоставляется при организованной поездке длительностью более 12 часов)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Руководитель группы, отвечающий за организацию и безопасность дорожного движения на период экскурсии от учреждения _____________________________ </w:t>
      </w: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C1375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Главному </w:t>
      </w:r>
    </w:p>
    <w:p w:rsidR="007362A4" w:rsidRPr="007362A4" w:rsidRDefault="007362A4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Государственному санитарному </w:t>
      </w:r>
    </w:p>
    <w:p w:rsidR="007362A4" w:rsidRPr="007362A4" w:rsidRDefault="007362A4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врачу</w:t>
      </w:r>
    </w:p>
    <w:p w:rsidR="007362A4" w:rsidRPr="007362A4" w:rsidRDefault="007362A4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по Костромской области</w:t>
      </w:r>
    </w:p>
    <w:p w:rsidR="007362A4" w:rsidRPr="007362A4" w:rsidRDefault="005C1375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362A4" w:rsidRPr="007362A4" w:rsidRDefault="007362A4" w:rsidP="005C13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2A4" w:rsidRPr="007362A4" w:rsidRDefault="007362A4" w:rsidP="005C13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Администрация МОУ СОШ № </w:t>
      </w:r>
      <w:r w:rsidR="005C1375">
        <w:rPr>
          <w:rFonts w:ascii="Times New Roman" w:hAnsi="Times New Roman" w:cs="Times New Roman"/>
          <w:sz w:val="24"/>
          <w:szCs w:val="24"/>
        </w:rPr>
        <w:t>27</w:t>
      </w:r>
      <w:r w:rsidRPr="007362A4">
        <w:rPr>
          <w:rFonts w:ascii="Times New Roman" w:hAnsi="Times New Roman" w:cs="Times New Roman"/>
          <w:sz w:val="24"/>
          <w:szCs w:val="24"/>
        </w:rPr>
        <w:t xml:space="preserve"> уведомляет вас об организации (экскурсии) выезда детей МБОУ СОШ № 30 города Костромы по маршруту _____________________________________________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62A4" w:rsidRPr="007362A4" w:rsidRDefault="007362A4" w:rsidP="005C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 группой учащихся 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______классов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в количестве _______ человек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Дата отправления группы: ______________  20___ года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Время отправления группы : _____________ час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Место отправления: _______________________________________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Дата прибытия группы: _____ ____________ 20__ года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Время прибытия группы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__________________час</w:t>
      </w:r>
      <w:proofErr w:type="spellEnd"/>
      <w:proofErr w:type="gramStart"/>
      <w:r w:rsidRPr="00736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ин.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Место прибытия _______________________________________________</w:t>
      </w:r>
    </w:p>
    <w:p w:rsidR="007362A4" w:rsidRPr="007362A4" w:rsidRDefault="007362A4" w:rsidP="005C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Цель экскурсии (поездки):  ______________________</w:t>
      </w:r>
      <w:r w:rsidR="005C13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Экскурсия организована туристической фирмой____________________________________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Перевозка осуществляется железнодорожным транспортом, (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>)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Поезд : ст. отправления  _________________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поезд № ___, вагон № ____ , 00.00.20__г.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ст. прибытия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Поезд : ст. отправления  _________________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поезд № ___, вагон № ____ , 00.00.20__г.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ст. прибытия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Наименование конечного пункта размещения участников группы:  __________________,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Питание в пути следования </w:t>
      </w:r>
      <w:proofErr w:type="spellStart"/>
      <w:r w:rsidRPr="007362A4">
        <w:rPr>
          <w:rFonts w:ascii="Times New Roman" w:hAnsi="Times New Roman" w:cs="Times New Roman"/>
          <w:sz w:val="24"/>
          <w:szCs w:val="24"/>
        </w:rPr>
        <w:t>__сухой</w:t>
      </w:r>
      <w:proofErr w:type="spellEnd"/>
      <w:r w:rsidRPr="007362A4">
        <w:rPr>
          <w:rFonts w:ascii="Times New Roman" w:hAnsi="Times New Roman" w:cs="Times New Roman"/>
          <w:sz w:val="24"/>
          <w:szCs w:val="24"/>
        </w:rPr>
        <w:t xml:space="preserve"> паек_ ______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В пункте конечного назначения  - 3-х </w:t>
      </w:r>
      <w:proofErr w:type="gramStart"/>
      <w:r w:rsidRPr="007362A4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Pr="007362A4">
        <w:rPr>
          <w:rFonts w:ascii="Times New Roman" w:hAnsi="Times New Roman" w:cs="Times New Roman"/>
          <w:sz w:val="24"/>
          <w:szCs w:val="24"/>
        </w:rPr>
        <w:t xml:space="preserve">  организованное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Сопровождающие группы: 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Учитель._________________________________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Учитель ____________________________________</w:t>
      </w:r>
    </w:p>
    <w:p w:rsidR="007362A4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>Медицинский работник    ______________________________</w:t>
      </w:r>
    </w:p>
    <w:p w:rsidR="005C1375" w:rsidRDefault="005C1375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820" w:rsidRPr="007362A4" w:rsidRDefault="007362A4" w:rsidP="0073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A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C1375">
        <w:rPr>
          <w:rFonts w:ascii="Times New Roman" w:hAnsi="Times New Roman" w:cs="Times New Roman"/>
          <w:sz w:val="24"/>
          <w:szCs w:val="24"/>
        </w:rPr>
        <w:t xml:space="preserve">школы    </w:t>
      </w:r>
      <w:r w:rsidRPr="007362A4">
        <w:rPr>
          <w:rFonts w:ascii="Times New Roman" w:hAnsi="Times New Roman" w:cs="Times New Roman"/>
          <w:sz w:val="24"/>
          <w:szCs w:val="24"/>
        </w:rPr>
        <w:t>____________</w:t>
      </w:r>
    </w:p>
    <w:sectPr w:rsidR="00653820" w:rsidRPr="007362A4" w:rsidSect="00760A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B7B"/>
    <w:multiLevelType w:val="hybridMultilevel"/>
    <w:tmpl w:val="8656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A4"/>
    <w:rsid w:val="00387E4B"/>
    <w:rsid w:val="003F7D9A"/>
    <w:rsid w:val="004B73A9"/>
    <w:rsid w:val="00540488"/>
    <w:rsid w:val="005C1375"/>
    <w:rsid w:val="00653820"/>
    <w:rsid w:val="007362A4"/>
    <w:rsid w:val="00760A68"/>
    <w:rsid w:val="00C6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0A68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60A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AWJJH2MPE6E2-1591117591-1880</_dlc_DocId>
    <_dlc_DocIdUrl xmlns="4a252ca3-5a62-4c1c-90a6-29f4710e47f8">
      <Url>http://edu-sps.koiro.local/Kostroma_EDU/Kos-Sch-27/11/_layouts/15/DocIdRedir.aspx?ID=AWJJH2MPE6E2-1591117591-1880</Url>
      <Description>AWJJH2MPE6E2-1591117591-1880</Description>
    </_dlc_DocIdUrl>
  </documentManagement>
</p:properties>
</file>

<file path=customXml/itemProps1.xml><?xml version="1.0" encoding="utf-8"?>
<ds:datastoreItem xmlns:ds="http://schemas.openxmlformats.org/officeDocument/2006/customXml" ds:itemID="{8632DDB7-CFB8-488E-B4E4-9FBE3D6BC5AF}"/>
</file>

<file path=customXml/itemProps2.xml><?xml version="1.0" encoding="utf-8"?>
<ds:datastoreItem xmlns:ds="http://schemas.openxmlformats.org/officeDocument/2006/customXml" ds:itemID="{338079C7-0F7C-42B0-939B-B9674D919781}"/>
</file>

<file path=customXml/itemProps3.xml><?xml version="1.0" encoding="utf-8"?>
<ds:datastoreItem xmlns:ds="http://schemas.openxmlformats.org/officeDocument/2006/customXml" ds:itemID="{38072C20-6212-4AC3-A224-221C77C49EC7}"/>
</file>

<file path=customXml/itemProps4.xml><?xml version="1.0" encoding="utf-8"?>
<ds:datastoreItem xmlns:ds="http://schemas.openxmlformats.org/officeDocument/2006/customXml" ds:itemID="{4007E76A-559E-4AFA-8A51-5C85B98BD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2018-08-21T10:28:00Z</dcterms:created>
  <dcterms:modified xsi:type="dcterms:W3CDTF">2018-08-21T11:14:00Z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f622a03e-a96d-4371-83e1-082f5d1ce305</vt:lpwstr>
  </property>
</Properties>
</file>